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7782" w14:textId="30039AB9" w:rsidR="00265C7D" w:rsidRDefault="00265C7D" w:rsidP="00265C7D">
      <w:pPr>
        <w:jc w:val="center"/>
        <w:rPr>
          <w:b/>
          <w:bCs/>
          <w:sz w:val="48"/>
          <w:szCs w:val="48"/>
          <w:u w:val="single"/>
        </w:rPr>
      </w:pPr>
      <w:r w:rsidRPr="00265C7D">
        <w:rPr>
          <w:b/>
          <w:bCs/>
          <w:sz w:val="48"/>
          <w:szCs w:val="48"/>
          <w:u w:val="single"/>
        </w:rPr>
        <w:t>2024 COMMISSIONER MEETING MINUTES</w:t>
      </w:r>
    </w:p>
    <w:p w14:paraId="6D22C918" w14:textId="77777777" w:rsidR="00265C7D" w:rsidRDefault="00265C7D" w:rsidP="00265C7D">
      <w:pPr>
        <w:jc w:val="center"/>
        <w:rPr>
          <w:b/>
          <w:bCs/>
          <w:sz w:val="48"/>
          <w:szCs w:val="48"/>
          <w:u w:val="single"/>
        </w:rPr>
      </w:pPr>
    </w:p>
    <w:p w14:paraId="3CEF334F" w14:textId="19F4A337" w:rsidR="00265C7D" w:rsidRDefault="00265C7D" w:rsidP="00265C7D">
      <w:pPr>
        <w:rPr>
          <w:sz w:val="48"/>
          <w:szCs w:val="48"/>
        </w:rPr>
      </w:pPr>
      <w:r>
        <w:rPr>
          <w:noProof/>
          <w:sz w:val="48"/>
          <w:szCs w:val="48"/>
        </w:rPr>
        <w:drawing>
          <wp:inline distT="0" distB="0" distL="0" distR="0" wp14:anchorId="59262755" wp14:editId="31B541A3">
            <wp:extent cx="6924675" cy="7709244"/>
            <wp:effectExtent l="0" t="0" r="0" b="6350"/>
            <wp:docPr id="1404312772" name="Picture 1"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12772" name="Picture 1" descr="A logo of a count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930559" cy="7715794"/>
                    </a:xfrm>
                    <a:prstGeom prst="rect">
                      <a:avLst/>
                    </a:prstGeom>
                  </pic:spPr>
                </pic:pic>
              </a:graphicData>
            </a:graphic>
          </wp:inline>
        </w:drawing>
      </w:r>
    </w:p>
    <w:p w14:paraId="51D23642" w14:textId="77777777" w:rsidR="00243AD9" w:rsidRDefault="00243AD9" w:rsidP="00243AD9">
      <w:pPr>
        <w:spacing w:after="0" w:line="240" w:lineRule="auto"/>
        <w:jc w:val="center"/>
        <w:rPr>
          <w:rFonts w:ascii="Arial" w:eastAsia="Times New Roman" w:hAnsi="Arial" w:cs="Times New Roman"/>
          <w:kern w:val="0"/>
          <w:sz w:val="18"/>
          <w:szCs w:val="18"/>
          <w14:ligatures w14:val="none"/>
        </w:rPr>
      </w:pPr>
    </w:p>
    <w:p w14:paraId="6E9F3910" w14:textId="77777777" w:rsidR="00044EAF" w:rsidRPr="00044EAF" w:rsidRDefault="00044EAF" w:rsidP="00044EAF">
      <w:pPr>
        <w:spacing w:after="0" w:line="240" w:lineRule="auto"/>
        <w:jc w:val="center"/>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lastRenderedPageBreak/>
        <w:t>October 1, 2024</w:t>
      </w:r>
    </w:p>
    <w:p w14:paraId="6D5D19AA" w14:textId="77777777" w:rsidR="00044EAF" w:rsidRPr="00044EAF" w:rsidRDefault="00044EAF" w:rsidP="00044EAF">
      <w:pPr>
        <w:spacing w:after="0" w:line="240" w:lineRule="auto"/>
        <w:jc w:val="center"/>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Regular Meeting</w:t>
      </w:r>
    </w:p>
    <w:p w14:paraId="27AE7C88" w14:textId="77777777" w:rsidR="00044EAF" w:rsidRPr="00044EAF" w:rsidRDefault="00044EAF" w:rsidP="00044EAF">
      <w:pPr>
        <w:spacing w:after="0" w:line="240" w:lineRule="auto"/>
        <w:jc w:val="center"/>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7:00 p.m.</w:t>
      </w:r>
    </w:p>
    <w:p w14:paraId="6BEC24ED"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b/>
          <w:kern w:val="0"/>
          <w:sz w:val="18"/>
          <w:szCs w:val="18"/>
          <w14:ligatures w14:val="none"/>
        </w:rPr>
        <w:t>1)</w:t>
      </w:r>
      <w:r w:rsidRPr="00044EAF">
        <w:rPr>
          <w:rFonts w:ascii="Arial" w:eastAsia="Times New Roman" w:hAnsi="Arial" w:cs="Times New Roman"/>
          <w:b/>
          <w:kern w:val="0"/>
          <w:sz w:val="18"/>
          <w:szCs w:val="18"/>
          <w14:ligatures w14:val="none"/>
        </w:rPr>
        <w:tab/>
        <w:t>Call to Order and Opening Prayer</w:t>
      </w:r>
    </w:p>
    <w:p w14:paraId="5D5188CA" w14:textId="77777777" w:rsidR="00044EAF" w:rsidRPr="00044EAF" w:rsidRDefault="00044EAF" w:rsidP="00044EAF">
      <w:pPr>
        <w:spacing w:after="0" w:line="240" w:lineRule="auto"/>
        <w:ind w:left="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 xml:space="preserve">Chairman Davenport called the meeting to order at 7:00 p.m. Commissioner Johnson gave the opening prayer.  Chairman James Davenport, Vice Chairman Lola Spann, Commissioners Gail Hubbard, Samuel Johnson and Ronald Walker were in attendance as well as County Attorney Williams Mills, Administrator/Clerk Ronald Dollar, Sheriff Locke Shivers, Probate/Magistrate Judge Mia Wallace, Superior Court Clerk Patricia Thornton, Code Enforcer Sonnie Wallace Tax Commissioner Bobbie Brown, Corner Raymond Crozier Public Works Director/Water System Superintendent Jamie Wilson, Assistance Public Works Director Cordera Davis and Deputy Clerk </w:t>
      </w:r>
      <w:proofErr w:type="spellStart"/>
      <w:r w:rsidRPr="00044EAF">
        <w:rPr>
          <w:rFonts w:ascii="Arial" w:eastAsia="Times New Roman" w:hAnsi="Arial" w:cs="Times New Roman"/>
          <w:kern w:val="0"/>
          <w:sz w:val="18"/>
          <w:szCs w:val="18"/>
          <w14:ligatures w14:val="none"/>
        </w:rPr>
        <w:t>Temonica</w:t>
      </w:r>
      <w:proofErr w:type="spellEnd"/>
      <w:r w:rsidRPr="00044EAF">
        <w:rPr>
          <w:rFonts w:ascii="Arial" w:eastAsia="Times New Roman" w:hAnsi="Arial" w:cs="Times New Roman"/>
          <w:kern w:val="0"/>
          <w:sz w:val="18"/>
          <w:szCs w:val="18"/>
          <w14:ligatures w14:val="none"/>
        </w:rPr>
        <w:t xml:space="preserve"> Ealey.</w:t>
      </w:r>
    </w:p>
    <w:p w14:paraId="1BF98E6B" w14:textId="77777777" w:rsidR="00044EAF" w:rsidRPr="00044EAF" w:rsidRDefault="00044EAF" w:rsidP="00044EAF">
      <w:pPr>
        <w:spacing w:after="0" w:line="240" w:lineRule="auto"/>
        <w:ind w:left="720"/>
        <w:rPr>
          <w:rFonts w:ascii="Arial" w:eastAsia="Times New Roman" w:hAnsi="Arial" w:cs="Times New Roman"/>
          <w:kern w:val="0"/>
          <w:sz w:val="18"/>
          <w:szCs w:val="18"/>
          <w14:ligatures w14:val="none"/>
        </w:rPr>
      </w:pPr>
    </w:p>
    <w:p w14:paraId="4FD95AF7"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2)</w:t>
      </w:r>
      <w:r w:rsidRPr="00044EAF">
        <w:rPr>
          <w:rFonts w:ascii="Arial" w:eastAsia="Times New Roman" w:hAnsi="Arial" w:cs="Times New Roman"/>
          <w:b/>
          <w:kern w:val="0"/>
          <w:sz w:val="18"/>
          <w:szCs w:val="18"/>
          <w14:ligatures w14:val="none"/>
        </w:rPr>
        <w:tab/>
        <w:t>Agenda Approval</w:t>
      </w:r>
    </w:p>
    <w:p w14:paraId="60838321" w14:textId="77777777" w:rsidR="00044EAF" w:rsidRPr="00044EAF" w:rsidRDefault="00044EAF" w:rsidP="00044EAF">
      <w:pPr>
        <w:spacing w:after="0" w:line="240" w:lineRule="auto"/>
        <w:ind w:left="720"/>
        <w:rPr>
          <w:rFonts w:ascii="Arial" w:eastAsia="Times New Roman" w:hAnsi="Arial" w:cs="Times New Roman"/>
          <w:bCs/>
          <w:kern w:val="0"/>
          <w:sz w:val="18"/>
          <w:szCs w:val="18"/>
          <w14:ligatures w14:val="none"/>
        </w:rPr>
      </w:pPr>
      <w:r w:rsidRPr="00044EAF">
        <w:rPr>
          <w:rFonts w:ascii="Arial" w:eastAsia="Times New Roman" w:hAnsi="Arial" w:cs="Times New Roman"/>
          <w:bCs/>
          <w:kern w:val="0"/>
          <w:sz w:val="18"/>
          <w:szCs w:val="18"/>
          <w14:ligatures w14:val="none"/>
        </w:rPr>
        <w:t>Motion made by Commission Hubbard and seconded by Vice Chairman Spann to approve the agenda as written.  All votes in favor; motion carried.</w:t>
      </w:r>
    </w:p>
    <w:p w14:paraId="304A7B2E" w14:textId="77777777" w:rsidR="00044EAF" w:rsidRPr="00044EAF" w:rsidRDefault="00044EAF" w:rsidP="00044EAF">
      <w:pPr>
        <w:spacing w:after="0" w:line="240" w:lineRule="auto"/>
        <w:ind w:left="720"/>
        <w:rPr>
          <w:rFonts w:ascii="Arial" w:eastAsia="Times New Roman" w:hAnsi="Arial" w:cs="Times New Roman"/>
          <w:bCs/>
          <w:kern w:val="0"/>
          <w:sz w:val="18"/>
          <w:szCs w:val="18"/>
          <w14:ligatures w14:val="none"/>
        </w:rPr>
      </w:pPr>
    </w:p>
    <w:p w14:paraId="346466A8"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b/>
          <w:kern w:val="0"/>
          <w:sz w:val="18"/>
          <w:szCs w:val="18"/>
          <w14:ligatures w14:val="none"/>
        </w:rPr>
        <w:t xml:space="preserve">3)    </w:t>
      </w:r>
      <w:r w:rsidRPr="00044EAF">
        <w:rPr>
          <w:rFonts w:ascii="Arial" w:eastAsia="Times New Roman" w:hAnsi="Arial" w:cs="Times New Roman"/>
          <w:b/>
          <w:kern w:val="0"/>
          <w:sz w:val="18"/>
          <w:szCs w:val="18"/>
          <w14:ligatures w14:val="none"/>
        </w:rPr>
        <w:tab/>
        <w:t>Minutes</w:t>
      </w:r>
      <w:r w:rsidRPr="00044EAF">
        <w:rPr>
          <w:rFonts w:ascii="Arial" w:eastAsia="Times New Roman" w:hAnsi="Arial" w:cs="Times New Roman"/>
          <w:kern w:val="0"/>
          <w:sz w:val="18"/>
          <w:szCs w:val="18"/>
          <w14:ligatures w14:val="none"/>
        </w:rPr>
        <w:t xml:space="preserve"> </w:t>
      </w:r>
    </w:p>
    <w:p w14:paraId="0AC317CC" w14:textId="77777777" w:rsidR="00044EAF" w:rsidRPr="00044EAF" w:rsidRDefault="00044EAF" w:rsidP="00044EAF">
      <w:pPr>
        <w:spacing w:after="0" w:line="240" w:lineRule="auto"/>
        <w:ind w:firstLine="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w:t>
      </w:r>
      <w:r w:rsidRPr="00044EAF">
        <w:rPr>
          <w:rFonts w:ascii="Arial" w:eastAsia="Times New Roman" w:hAnsi="Arial" w:cs="Times New Roman"/>
          <w:kern w:val="0"/>
          <w:sz w:val="18"/>
          <w:szCs w:val="18"/>
          <w14:ligatures w14:val="none"/>
        </w:rPr>
        <w:tab/>
        <w:t xml:space="preserve">September 3, </w:t>
      </w:r>
      <w:proofErr w:type="gramStart"/>
      <w:r w:rsidRPr="00044EAF">
        <w:rPr>
          <w:rFonts w:ascii="Arial" w:eastAsia="Times New Roman" w:hAnsi="Arial" w:cs="Times New Roman"/>
          <w:kern w:val="0"/>
          <w:sz w:val="18"/>
          <w:szCs w:val="18"/>
          <w14:ligatures w14:val="none"/>
        </w:rPr>
        <w:t>2024</w:t>
      </w:r>
      <w:proofErr w:type="gramEnd"/>
      <w:r w:rsidRPr="00044EAF">
        <w:rPr>
          <w:rFonts w:ascii="Arial" w:eastAsia="Times New Roman" w:hAnsi="Arial" w:cs="Times New Roman"/>
          <w:kern w:val="0"/>
          <w:sz w:val="18"/>
          <w:szCs w:val="18"/>
          <w14:ligatures w14:val="none"/>
        </w:rPr>
        <w:t xml:space="preserve"> Regular Meeting</w:t>
      </w:r>
    </w:p>
    <w:p w14:paraId="79749BA3" w14:textId="77777777" w:rsidR="00044EAF" w:rsidRPr="00044EAF" w:rsidRDefault="00044EAF" w:rsidP="00044EAF">
      <w:pPr>
        <w:spacing w:after="0" w:line="240" w:lineRule="auto"/>
        <w:ind w:left="144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Motion made by Commission Hubbard and seconded by Vice Chairman Spann to approve the minutes as written.  All votes in favor; motion carried.</w:t>
      </w:r>
    </w:p>
    <w:p w14:paraId="0983B4B4"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b.</w:t>
      </w:r>
      <w:r w:rsidRPr="00044EAF">
        <w:rPr>
          <w:rFonts w:ascii="Arial" w:eastAsia="Times New Roman" w:hAnsi="Arial" w:cs="Times New Roman"/>
          <w:kern w:val="0"/>
          <w:sz w:val="18"/>
          <w:szCs w:val="18"/>
          <w14:ligatures w14:val="none"/>
        </w:rPr>
        <w:tab/>
        <w:t xml:space="preserve">September 5, </w:t>
      </w:r>
      <w:proofErr w:type="gramStart"/>
      <w:r w:rsidRPr="00044EAF">
        <w:rPr>
          <w:rFonts w:ascii="Arial" w:eastAsia="Times New Roman" w:hAnsi="Arial" w:cs="Times New Roman"/>
          <w:kern w:val="0"/>
          <w:sz w:val="18"/>
          <w:szCs w:val="18"/>
          <w14:ligatures w14:val="none"/>
        </w:rPr>
        <w:t>2024</w:t>
      </w:r>
      <w:proofErr w:type="gramEnd"/>
      <w:r w:rsidRPr="00044EAF">
        <w:rPr>
          <w:rFonts w:ascii="Arial" w:eastAsia="Times New Roman" w:hAnsi="Arial" w:cs="Times New Roman"/>
          <w:kern w:val="0"/>
          <w:sz w:val="18"/>
          <w:szCs w:val="18"/>
          <w14:ligatures w14:val="none"/>
        </w:rPr>
        <w:t xml:space="preserve"> Special Called </w:t>
      </w:r>
    </w:p>
    <w:p w14:paraId="1CB813DE" w14:textId="77777777" w:rsidR="00044EAF" w:rsidRPr="00044EAF" w:rsidRDefault="00044EAF" w:rsidP="00044EAF">
      <w:pPr>
        <w:spacing w:after="0" w:line="240" w:lineRule="auto"/>
        <w:ind w:left="144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Motion made by Commission Hubbard and seconded by Commissioner Walker to approve the minutes as written.  All votes in favor; motion carried.</w:t>
      </w:r>
    </w:p>
    <w:p w14:paraId="5CDEE125" w14:textId="77777777" w:rsidR="00044EAF" w:rsidRPr="00044EAF" w:rsidRDefault="00044EAF" w:rsidP="00044EAF">
      <w:pPr>
        <w:spacing w:after="0" w:line="240" w:lineRule="auto"/>
        <w:ind w:left="1440"/>
        <w:rPr>
          <w:rFonts w:ascii="Arial" w:eastAsia="Times New Roman" w:hAnsi="Arial" w:cs="Times New Roman"/>
          <w:kern w:val="0"/>
          <w:sz w:val="18"/>
          <w:szCs w:val="18"/>
          <w14:ligatures w14:val="none"/>
        </w:rPr>
      </w:pPr>
    </w:p>
    <w:p w14:paraId="6D703CCD"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b/>
          <w:kern w:val="0"/>
          <w:sz w:val="18"/>
          <w:szCs w:val="18"/>
          <w14:ligatures w14:val="none"/>
        </w:rPr>
        <w:t xml:space="preserve">4)   </w:t>
      </w:r>
      <w:r w:rsidRPr="00044EAF">
        <w:rPr>
          <w:rFonts w:ascii="Arial" w:eastAsia="Times New Roman" w:hAnsi="Arial" w:cs="Times New Roman"/>
          <w:b/>
          <w:kern w:val="0"/>
          <w:sz w:val="18"/>
          <w:szCs w:val="18"/>
          <w14:ligatures w14:val="none"/>
        </w:rPr>
        <w:tab/>
        <w:t xml:space="preserve">Presentations before the Board </w:t>
      </w:r>
      <w:r w:rsidRPr="00044EAF">
        <w:rPr>
          <w:rFonts w:ascii="Arial" w:eastAsia="Times New Roman" w:hAnsi="Arial" w:cs="Times New Roman"/>
          <w:kern w:val="0"/>
          <w:sz w:val="18"/>
          <w:szCs w:val="18"/>
          <w14:ligatures w14:val="none"/>
        </w:rPr>
        <w:t xml:space="preserve"> </w:t>
      </w:r>
    </w:p>
    <w:p w14:paraId="05D9880D"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05450CB4"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 xml:space="preserve">5)   </w:t>
      </w:r>
      <w:r w:rsidRPr="00044EAF">
        <w:rPr>
          <w:rFonts w:ascii="Arial" w:eastAsia="Times New Roman" w:hAnsi="Arial" w:cs="Times New Roman"/>
          <w:b/>
          <w:kern w:val="0"/>
          <w:sz w:val="18"/>
          <w:szCs w:val="18"/>
          <w14:ligatures w14:val="none"/>
        </w:rPr>
        <w:tab/>
        <w:t>Correspondence Requiring Action</w:t>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p>
    <w:p w14:paraId="45050EC9"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6E15141A"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 xml:space="preserve">6)    </w:t>
      </w:r>
      <w:r w:rsidRPr="00044EAF">
        <w:rPr>
          <w:rFonts w:ascii="Arial" w:eastAsia="Times New Roman" w:hAnsi="Arial" w:cs="Times New Roman"/>
          <w:b/>
          <w:kern w:val="0"/>
          <w:sz w:val="18"/>
          <w:szCs w:val="18"/>
          <w14:ligatures w14:val="none"/>
        </w:rPr>
        <w:tab/>
        <w:t>Old Business</w:t>
      </w:r>
    </w:p>
    <w:p w14:paraId="39B1168B"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 xml:space="preserve">a. </w:t>
      </w:r>
      <w:r w:rsidRPr="00044EAF">
        <w:rPr>
          <w:rFonts w:ascii="Arial" w:eastAsia="Times New Roman" w:hAnsi="Arial" w:cs="Times New Roman"/>
          <w:kern w:val="0"/>
          <w:sz w:val="18"/>
          <w:szCs w:val="18"/>
          <w14:ligatures w14:val="none"/>
        </w:rPr>
        <w:tab/>
        <w:t xml:space="preserve">Discussion/Approval of Rental Agreement between Clay County BOC and State Properties Commission                  </w:t>
      </w:r>
    </w:p>
    <w:p w14:paraId="59BA97F4"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and Technical College System of GA</w:t>
      </w:r>
    </w:p>
    <w:p w14:paraId="66645417" w14:textId="77777777" w:rsidR="00044EAF" w:rsidRPr="00044EAF" w:rsidRDefault="00044EAF" w:rsidP="00044EAF">
      <w:pPr>
        <w:spacing w:after="0" w:line="240" w:lineRule="auto"/>
        <w:ind w:left="1440" w:firstLine="3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Motion made by Commissioner Hubbard and seconded by Commissioner Walker to table rental agreement between Clay County BOC and State Properties Commission and Technical College System of GA Administrator Dollar awaiting contract agreement.</w:t>
      </w:r>
    </w:p>
    <w:p w14:paraId="31FAD823" w14:textId="77777777" w:rsidR="00044EAF" w:rsidRPr="00044EAF" w:rsidRDefault="00044EAF" w:rsidP="00044EAF">
      <w:pPr>
        <w:spacing w:after="0" w:line="240" w:lineRule="auto"/>
        <w:ind w:left="1440" w:firstLine="30"/>
        <w:rPr>
          <w:rFonts w:ascii="Arial" w:eastAsia="Times New Roman" w:hAnsi="Arial" w:cs="Times New Roman"/>
          <w:kern w:val="0"/>
          <w:sz w:val="18"/>
          <w:szCs w:val="18"/>
          <w14:ligatures w14:val="none"/>
        </w:rPr>
      </w:pPr>
    </w:p>
    <w:p w14:paraId="7F429220" w14:textId="77777777" w:rsidR="00044EAF" w:rsidRPr="00044EAF" w:rsidRDefault="00044EAF" w:rsidP="00044EAF">
      <w:pPr>
        <w:spacing w:after="0" w:line="240" w:lineRule="auto"/>
        <w:rPr>
          <w:rFonts w:ascii="Arial" w:eastAsia="Times New Roman" w:hAnsi="Arial" w:cs="Times New Roman"/>
          <w:kern w:val="0"/>
          <w:sz w:val="18"/>
          <w:szCs w:val="18"/>
          <w:vertAlign w:val="superscript"/>
          <w14:ligatures w14:val="none"/>
        </w:rPr>
      </w:pPr>
      <w:r w:rsidRPr="00044EAF">
        <w:rPr>
          <w:rFonts w:ascii="Arial" w:eastAsia="Times New Roman" w:hAnsi="Arial" w:cs="Times New Roman"/>
          <w:b/>
          <w:kern w:val="0"/>
          <w:sz w:val="18"/>
          <w:szCs w:val="18"/>
          <w14:ligatures w14:val="none"/>
        </w:rPr>
        <w:t xml:space="preserve">7)   </w:t>
      </w:r>
      <w:r w:rsidRPr="00044EAF">
        <w:rPr>
          <w:rFonts w:ascii="Arial" w:eastAsia="Times New Roman" w:hAnsi="Arial" w:cs="Times New Roman"/>
          <w:b/>
          <w:kern w:val="0"/>
          <w:sz w:val="18"/>
          <w:szCs w:val="18"/>
          <w14:ligatures w14:val="none"/>
        </w:rPr>
        <w:tab/>
        <w:t>New Business</w:t>
      </w:r>
      <w:r w:rsidRPr="00044EAF">
        <w:rPr>
          <w:rFonts w:ascii="Arial" w:eastAsia="Times New Roman" w:hAnsi="Arial" w:cs="Times New Roman"/>
          <w:kern w:val="0"/>
          <w:sz w:val="18"/>
          <w:szCs w:val="18"/>
          <w:vertAlign w:val="superscript"/>
          <w14:ligatures w14:val="none"/>
        </w:rPr>
        <w:t xml:space="preserve"> </w:t>
      </w:r>
    </w:p>
    <w:p w14:paraId="37ECC68B"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w:t>
      </w:r>
      <w:r w:rsidRPr="00044EAF">
        <w:rPr>
          <w:rFonts w:ascii="Arial" w:eastAsia="Times New Roman" w:hAnsi="Arial" w:cs="Times New Roman"/>
          <w:kern w:val="0"/>
          <w:sz w:val="18"/>
          <w:szCs w:val="18"/>
          <w14:ligatures w14:val="none"/>
        </w:rPr>
        <w:tab/>
        <w:t xml:space="preserve">Discussion/Approval to have Geocache on County Property. </w:t>
      </w:r>
    </w:p>
    <w:p w14:paraId="11899226"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Motion made by Commissioner Hubbard and seconded by Commissioner Walker to approve Geocache on County property with Clay County EDC maintaining. All votes in favor; motion carried.</w:t>
      </w:r>
    </w:p>
    <w:p w14:paraId="65B87280"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b.</w:t>
      </w:r>
      <w:r w:rsidRPr="00044EAF">
        <w:rPr>
          <w:rFonts w:ascii="Arial" w:eastAsia="Times New Roman" w:hAnsi="Arial" w:cs="Times New Roman"/>
          <w:kern w:val="0"/>
          <w:sz w:val="18"/>
          <w:szCs w:val="18"/>
          <w14:ligatures w14:val="none"/>
        </w:rPr>
        <w:tab/>
      </w:r>
      <w:bookmarkStart w:id="0" w:name="_Hlk178158432"/>
      <w:r w:rsidRPr="00044EAF">
        <w:rPr>
          <w:rFonts w:ascii="Arial" w:eastAsia="Times New Roman" w:hAnsi="Arial" w:cs="Times New Roman"/>
          <w:kern w:val="0"/>
          <w:sz w:val="18"/>
          <w:szCs w:val="18"/>
          <w14:ligatures w14:val="none"/>
        </w:rPr>
        <w:t xml:space="preserve">Discussion/Approval of </w:t>
      </w:r>
      <w:bookmarkEnd w:id="0"/>
      <w:r w:rsidRPr="00044EAF">
        <w:rPr>
          <w:rFonts w:ascii="Arial" w:eastAsia="Times New Roman" w:hAnsi="Arial" w:cs="Times New Roman"/>
          <w:kern w:val="0"/>
          <w:sz w:val="18"/>
          <w:szCs w:val="18"/>
          <w14:ligatures w14:val="none"/>
        </w:rPr>
        <w:t>Clay County Board of DFCS appointments: Deanna Bertrand and Sonja Sedberry</w:t>
      </w:r>
    </w:p>
    <w:p w14:paraId="700D8944"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Motion made by Commissioner Hubbard and seconded by Vice Chairman Spann approve Deanna Bertrand and Sonja Sedberry to Clay County DFCS board. All votes in favor; motion carried.</w:t>
      </w:r>
    </w:p>
    <w:p w14:paraId="5257DDB4"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c.</w:t>
      </w:r>
      <w:r w:rsidRPr="00044EAF">
        <w:rPr>
          <w:rFonts w:ascii="Arial" w:eastAsia="Times New Roman" w:hAnsi="Arial" w:cs="Times New Roman"/>
          <w:kern w:val="0"/>
          <w:sz w:val="18"/>
          <w:szCs w:val="18"/>
          <w14:ligatures w14:val="none"/>
        </w:rPr>
        <w:tab/>
        <w:t>Discuss Giving County Administrator Permission to select low BID and start work on Meadows Link Road.</w:t>
      </w:r>
    </w:p>
    <w:p w14:paraId="0FE120BB"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Motion made by Commissioner Hubbard and seconded by Commissioner Walker permission for Administrator to select low BID and start work on Meadow Link Road. All votes in favor; motion carried.</w:t>
      </w:r>
    </w:p>
    <w:p w14:paraId="4AB14D58"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d.</w:t>
      </w:r>
      <w:r w:rsidRPr="00044EAF">
        <w:rPr>
          <w:rFonts w:ascii="Arial" w:eastAsia="Times New Roman" w:hAnsi="Arial" w:cs="Times New Roman"/>
          <w:kern w:val="0"/>
          <w:sz w:val="18"/>
          <w:szCs w:val="18"/>
          <w14:ligatures w14:val="none"/>
        </w:rPr>
        <w:tab/>
        <w:t>Call for Vote on Closing CR 2 (Old Dairy Road)</w:t>
      </w:r>
    </w:p>
    <w:p w14:paraId="0EF117A4"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Motion made by Commissioner Hubbard and seconded by Commissioner to Closing CR 2 (Old Dairy Road) as specified as the legal description in the Southern Tribune. All votes in favor; motion carried.</w:t>
      </w:r>
    </w:p>
    <w:p w14:paraId="5224ACEB" w14:textId="77777777" w:rsidR="00044EAF" w:rsidRPr="00044EAF" w:rsidRDefault="00044EAF" w:rsidP="00044EAF">
      <w:pPr>
        <w:spacing w:after="0" w:line="240" w:lineRule="auto"/>
        <w:ind w:left="1440" w:hanging="72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r>
    </w:p>
    <w:p w14:paraId="640A9201" w14:textId="77777777" w:rsidR="00044EAF" w:rsidRPr="00044EAF" w:rsidRDefault="00044EAF" w:rsidP="00044EAF">
      <w:pPr>
        <w:spacing w:after="0" w:line="240" w:lineRule="auto"/>
        <w:rPr>
          <w:rFonts w:ascii="Arial" w:eastAsia="Times New Roman" w:hAnsi="Arial" w:cs="Times New Roman"/>
          <w:i/>
          <w:iCs/>
          <w:kern w:val="0"/>
          <w:sz w:val="18"/>
          <w:szCs w:val="18"/>
          <w14:ligatures w14:val="none"/>
        </w:rPr>
      </w:pPr>
      <w:r w:rsidRPr="00044EAF">
        <w:rPr>
          <w:rFonts w:ascii="Arial" w:eastAsia="Times New Roman" w:hAnsi="Arial" w:cs="Times New Roman"/>
          <w:b/>
          <w:kern w:val="0"/>
          <w:sz w:val="18"/>
          <w:szCs w:val="18"/>
          <w14:ligatures w14:val="none"/>
        </w:rPr>
        <w:t xml:space="preserve">8)    </w:t>
      </w:r>
      <w:r w:rsidRPr="00044EAF">
        <w:rPr>
          <w:rFonts w:ascii="Arial" w:eastAsia="Times New Roman" w:hAnsi="Arial" w:cs="Times New Roman"/>
          <w:b/>
          <w:kern w:val="0"/>
          <w:sz w:val="18"/>
          <w:szCs w:val="18"/>
          <w14:ligatures w14:val="none"/>
        </w:rPr>
        <w:tab/>
        <w:t>Comments from the Public (</w:t>
      </w:r>
      <w:r w:rsidRPr="00044EAF">
        <w:rPr>
          <w:rFonts w:ascii="Arial" w:eastAsia="Times New Roman" w:hAnsi="Arial" w:cs="Times New Roman"/>
          <w:b/>
          <w:i/>
          <w:iCs/>
          <w:kern w:val="0"/>
          <w:sz w:val="18"/>
          <w:szCs w:val="18"/>
          <w14:ligatures w14:val="none"/>
        </w:rPr>
        <w:t>limit to 3 minutes)</w:t>
      </w:r>
    </w:p>
    <w:p w14:paraId="04901A04"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There were no comments from the public.</w:t>
      </w:r>
    </w:p>
    <w:p w14:paraId="2742C347"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474A3AA2"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 xml:space="preserve">9)    </w:t>
      </w:r>
      <w:r w:rsidRPr="00044EAF">
        <w:rPr>
          <w:rFonts w:ascii="Arial" w:eastAsia="Times New Roman" w:hAnsi="Arial" w:cs="Times New Roman"/>
          <w:b/>
          <w:kern w:val="0"/>
          <w:sz w:val="18"/>
          <w:szCs w:val="18"/>
          <w14:ligatures w14:val="none"/>
        </w:rPr>
        <w:tab/>
        <w:t>Comments from Department Heads &amp; Constitutional Officers</w:t>
      </w:r>
    </w:p>
    <w:p w14:paraId="05B82967"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 xml:space="preserve">a. </w:t>
      </w:r>
      <w:r w:rsidRPr="00044EAF">
        <w:rPr>
          <w:rFonts w:ascii="Arial" w:eastAsia="Times New Roman" w:hAnsi="Arial" w:cs="Times New Roman"/>
          <w:kern w:val="0"/>
          <w:sz w:val="18"/>
          <w:szCs w:val="18"/>
          <w14:ligatures w14:val="none"/>
        </w:rPr>
        <w:tab/>
        <w:t>Public Works/Water System Status Report, September 2024</w:t>
      </w:r>
    </w:p>
    <w:p w14:paraId="05191203"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Mr. Wilson recapped his monthly report with the Board.</w:t>
      </w:r>
    </w:p>
    <w:p w14:paraId="2DD4BC68"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b.</w:t>
      </w:r>
      <w:r w:rsidRPr="00044EAF">
        <w:rPr>
          <w:rFonts w:ascii="Arial" w:eastAsia="Times New Roman" w:hAnsi="Arial" w:cs="Times New Roman"/>
          <w:kern w:val="0"/>
          <w:sz w:val="18"/>
          <w:szCs w:val="18"/>
          <w14:ligatures w14:val="none"/>
        </w:rPr>
        <w:tab/>
        <w:t>Superior Court Finance Report, September 2024</w:t>
      </w:r>
    </w:p>
    <w:p w14:paraId="554CA7EA" w14:textId="77777777" w:rsidR="00044EAF" w:rsidRPr="00044EAF" w:rsidRDefault="00044EAF" w:rsidP="00044EAF">
      <w:pPr>
        <w:spacing w:after="0" w:line="240" w:lineRule="auto"/>
        <w:ind w:left="144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 xml:space="preserve">Ms. Thornton reported that Superior Court vendor upgrading receiving and account payable program no report available. Has transited from Regions to First State Bank.     </w:t>
      </w:r>
    </w:p>
    <w:p w14:paraId="78D29671"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c.</w:t>
      </w:r>
      <w:r w:rsidRPr="00044EAF">
        <w:rPr>
          <w:rFonts w:ascii="Arial" w:eastAsia="Times New Roman" w:hAnsi="Arial" w:cs="Times New Roman"/>
          <w:kern w:val="0"/>
          <w:sz w:val="18"/>
          <w:szCs w:val="18"/>
          <w14:ligatures w14:val="none"/>
        </w:rPr>
        <w:tab/>
        <w:t>Sheriff Report, September 2024</w:t>
      </w:r>
    </w:p>
    <w:p w14:paraId="41E27678"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Sheriff Shivers recapped his monthly report with the Board.</w:t>
      </w:r>
    </w:p>
    <w:p w14:paraId="27E7B888"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 xml:space="preserve"> </w:t>
      </w:r>
      <w:r w:rsidRPr="00044EAF">
        <w:rPr>
          <w:rFonts w:ascii="Arial" w:eastAsia="Times New Roman" w:hAnsi="Arial" w:cs="Times New Roman"/>
          <w:kern w:val="0"/>
          <w:sz w:val="18"/>
          <w:szCs w:val="18"/>
          <w14:ligatures w14:val="none"/>
        </w:rPr>
        <w:tab/>
        <w:t xml:space="preserve">d. </w:t>
      </w:r>
      <w:r w:rsidRPr="00044EAF">
        <w:rPr>
          <w:rFonts w:ascii="Arial" w:eastAsia="Times New Roman" w:hAnsi="Arial" w:cs="Times New Roman"/>
          <w:kern w:val="0"/>
          <w:sz w:val="18"/>
          <w:szCs w:val="18"/>
          <w14:ligatures w14:val="none"/>
        </w:rPr>
        <w:tab/>
        <w:t>Tax Commissioner Report, September 2024</w:t>
      </w:r>
    </w:p>
    <w:p w14:paraId="7F9EF233"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 xml:space="preserve">Mrs. Brown recapped her monthly report with the Board. Everything submitted for </w:t>
      </w:r>
      <w:proofErr w:type="gramStart"/>
      <w:r w:rsidRPr="00044EAF">
        <w:rPr>
          <w:rFonts w:ascii="Arial" w:eastAsia="Times New Roman" w:hAnsi="Arial" w:cs="Times New Roman"/>
          <w:kern w:val="0"/>
          <w:sz w:val="18"/>
          <w:szCs w:val="18"/>
          <w14:ligatures w14:val="none"/>
        </w:rPr>
        <w:t>digest</w:t>
      </w:r>
      <w:proofErr w:type="gramEnd"/>
      <w:r w:rsidRPr="00044EAF">
        <w:rPr>
          <w:rFonts w:ascii="Arial" w:eastAsia="Times New Roman" w:hAnsi="Arial" w:cs="Times New Roman"/>
          <w:kern w:val="0"/>
          <w:sz w:val="18"/>
          <w:szCs w:val="18"/>
          <w14:ligatures w14:val="none"/>
        </w:rPr>
        <w:t xml:space="preserve"> to the State.</w:t>
      </w:r>
    </w:p>
    <w:p w14:paraId="0FBE8298"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 xml:space="preserve">e. </w:t>
      </w:r>
      <w:r w:rsidRPr="00044EAF">
        <w:rPr>
          <w:rFonts w:ascii="Arial" w:eastAsia="Times New Roman" w:hAnsi="Arial" w:cs="Times New Roman"/>
          <w:kern w:val="0"/>
          <w:sz w:val="18"/>
          <w:szCs w:val="18"/>
          <w14:ligatures w14:val="none"/>
        </w:rPr>
        <w:tab/>
        <w:t>Probate/Magistrate Report, September 2024</w:t>
      </w:r>
    </w:p>
    <w:p w14:paraId="1AA4C2A2" w14:textId="77777777" w:rsidR="00044EAF" w:rsidRPr="00044EAF" w:rsidRDefault="00044EAF" w:rsidP="00044EAF">
      <w:pPr>
        <w:spacing w:after="0" w:line="240" w:lineRule="auto"/>
        <w:ind w:left="144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 xml:space="preserve">Mrs. Wallace recapped her monthly report with the Board. </w:t>
      </w:r>
      <w:proofErr w:type="gramStart"/>
      <w:r w:rsidRPr="00044EAF">
        <w:rPr>
          <w:rFonts w:ascii="Arial" w:eastAsia="Times New Roman" w:hAnsi="Arial" w:cs="Times New Roman"/>
          <w:kern w:val="0"/>
          <w:sz w:val="18"/>
          <w:szCs w:val="18"/>
          <w14:ligatures w14:val="none"/>
        </w:rPr>
        <w:t>Election</w:t>
      </w:r>
      <w:proofErr w:type="gramEnd"/>
      <w:r w:rsidRPr="00044EAF">
        <w:rPr>
          <w:rFonts w:ascii="Arial" w:eastAsia="Times New Roman" w:hAnsi="Arial" w:cs="Times New Roman"/>
          <w:kern w:val="0"/>
          <w:sz w:val="18"/>
          <w:szCs w:val="18"/>
          <w14:ligatures w14:val="none"/>
        </w:rPr>
        <w:t xml:space="preserve"> server went completely down was repaired Tuesday. Judge Wallace requested office be made safer and private, she requested get office across the hall, Commissioner Hubbard asked what would happen to </w:t>
      </w:r>
      <w:proofErr w:type="gramStart"/>
      <w:r w:rsidRPr="00044EAF">
        <w:rPr>
          <w:rFonts w:ascii="Arial" w:eastAsia="Times New Roman" w:hAnsi="Arial" w:cs="Times New Roman"/>
          <w:kern w:val="0"/>
          <w:sz w:val="18"/>
          <w:szCs w:val="18"/>
          <w14:ligatures w14:val="none"/>
        </w:rPr>
        <w:t>voting</w:t>
      </w:r>
      <w:proofErr w:type="gramEnd"/>
      <w:r w:rsidRPr="00044EAF">
        <w:rPr>
          <w:rFonts w:ascii="Arial" w:eastAsia="Times New Roman" w:hAnsi="Arial" w:cs="Times New Roman"/>
          <w:kern w:val="0"/>
          <w:sz w:val="18"/>
          <w:szCs w:val="18"/>
          <w14:ligatures w14:val="none"/>
        </w:rPr>
        <w:t xml:space="preserve"> machines, asked would Election Board be at Social Service building.</w:t>
      </w:r>
    </w:p>
    <w:p w14:paraId="3DCB8A48" w14:textId="77777777" w:rsidR="00044EAF" w:rsidRPr="00044EAF" w:rsidRDefault="00044EAF" w:rsidP="00044EAF">
      <w:pPr>
        <w:spacing w:after="0" w:line="240" w:lineRule="auto"/>
        <w:ind w:left="144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Motion made by Commission Hubbard and seconded by Vice Chairman Spann to allow Administrator Dollar and Judge Wallace permission to do a study on how to make Probate/Magistrate office safer and private.  All votes in favor; motion carried.</w:t>
      </w:r>
    </w:p>
    <w:p w14:paraId="4484C64C"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lastRenderedPageBreak/>
        <w:tab/>
        <w:t>f.</w:t>
      </w:r>
      <w:r w:rsidRPr="00044EAF">
        <w:rPr>
          <w:rFonts w:ascii="Arial" w:eastAsia="Times New Roman" w:hAnsi="Arial" w:cs="Times New Roman"/>
          <w:kern w:val="0"/>
          <w:sz w:val="18"/>
          <w:szCs w:val="18"/>
          <w14:ligatures w14:val="none"/>
        </w:rPr>
        <w:tab/>
        <w:t>Coroner Report, September 2024</w:t>
      </w:r>
    </w:p>
    <w:p w14:paraId="34B818CB"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In attendance no report</w:t>
      </w:r>
    </w:p>
    <w:p w14:paraId="159BECA7"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g.</w:t>
      </w:r>
      <w:r w:rsidRPr="00044EAF">
        <w:rPr>
          <w:rFonts w:ascii="Arial" w:eastAsia="Times New Roman" w:hAnsi="Arial" w:cs="Times New Roman"/>
          <w:kern w:val="0"/>
          <w:sz w:val="18"/>
          <w:szCs w:val="18"/>
          <w14:ligatures w14:val="none"/>
        </w:rPr>
        <w:tab/>
        <w:t>Fire Chief Report, September 2024(Fire Chief Not in attendance)</w:t>
      </w:r>
    </w:p>
    <w:p w14:paraId="19D29265" w14:textId="77777777" w:rsidR="00044EAF" w:rsidRPr="00044EAF" w:rsidRDefault="00044EAF" w:rsidP="00044EAF">
      <w:pPr>
        <w:spacing w:after="0" w:line="240" w:lineRule="auto"/>
        <w:ind w:left="1440"/>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 xml:space="preserve">Raymond Crozier explained to the Board that </w:t>
      </w:r>
      <w:proofErr w:type="spellStart"/>
      <w:proofErr w:type="gramStart"/>
      <w:r w:rsidRPr="00044EAF">
        <w:rPr>
          <w:rFonts w:ascii="Arial" w:eastAsia="Times New Roman" w:hAnsi="Arial" w:cs="Times New Roman"/>
          <w:kern w:val="0"/>
          <w:sz w:val="18"/>
          <w:szCs w:val="18"/>
          <w14:ligatures w14:val="none"/>
        </w:rPr>
        <w:t>Pataula</w:t>
      </w:r>
      <w:proofErr w:type="spellEnd"/>
      <w:proofErr w:type="gramEnd"/>
      <w:r w:rsidRPr="00044EAF">
        <w:rPr>
          <w:rFonts w:ascii="Arial" w:eastAsia="Times New Roman" w:hAnsi="Arial" w:cs="Times New Roman"/>
          <w:kern w:val="0"/>
          <w:sz w:val="18"/>
          <w:szCs w:val="18"/>
          <w14:ligatures w14:val="none"/>
        </w:rPr>
        <w:t xml:space="preserve"> Fire Department door was damaged and unable to close. </w:t>
      </w:r>
    </w:p>
    <w:p w14:paraId="3E46EA5C" w14:textId="77777777" w:rsidR="00044EAF" w:rsidRPr="00044EAF" w:rsidRDefault="00044EAF" w:rsidP="00044EAF">
      <w:pPr>
        <w:spacing w:after="0" w:line="240" w:lineRule="auto"/>
        <w:rPr>
          <w:rFonts w:ascii="Arial" w:eastAsia="Times New Roman" w:hAnsi="Arial" w:cs="Times New Roman"/>
          <w:kern w:val="0"/>
          <w:sz w:val="18"/>
          <w:szCs w:val="18"/>
          <w:u w:val="single"/>
          <w14:ligatures w14:val="none"/>
        </w:rPr>
      </w:pPr>
    </w:p>
    <w:p w14:paraId="419991B4"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b/>
          <w:kern w:val="0"/>
          <w:sz w:val="18"/>
          <w:szCs w:val="18"/>
          <w14:ligatures w14:val="none"/>
        </w:rPr>
        <w:t xml:space="preserve">10)   </w:t>
      </w:r>
      <w:r w:rsidRPr="00044EAF">
        <w:rPr>
          <w:rFonts w:ascii="Arial" w:eastAsia="Times New Roman" w:hAnsi="Arial" w:cs="Times New Roman"/>
          <w:b/>
          <w:kern w:val="0"/>
          <w:sz w:val="18"/>
          <w:szCs w:val="18"/>
          <w14:ligatures w14:val="none"/>
        </w:rPr>
        <w:tab/>
        <w:t>Administrator Comments, Reports &amp; Recommendations</w:t>
      </w:r>
    </w:p>
    <w:p w14:paraId="3B778EC4"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a.</w:t>
      </w:r>
      <w:r w:rsidRPr="00044EAF">
        <w:rPr>
          <w:rFonts w:ascii="Arial" w:eastAsia="Times New Roman" w:hAnsi="Arial" w:cs="Times New Roman"/>
          <w:kern w:val="0"/>
          <w:sz w:val="18"/>
          <w:szCs w:val="18"/>
          <w14:ligatures w14:val="none"/>
        </w:rPr>
        <w:tab/>
        <w:t>Days Avenue CDBG</w:t>
      </w:r>
    </w:p>
    <w:p w14:paraId="74ACD003"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b.</w:t>
      </w:r>
      <w:r w:rsidRPr="00044EAF">
        <w:rPr>
          <w:rFonts w:ascii="Arial" w:eastAsia="Times New Roman" w:hAnsi="Arial" w:cs="Times New Roman"/>
          <w:kern w:val="0"/>
          <w:sz w:val="18"/>
          <w:szCs w:val="18"/>
          <w14:ligatures w14:val="none"/>
        </w:rPr>
        <w:tab/>
        <w:t>Financial Report (Report attached)</w:t>
      </w:r>
    </w:p>
    <w:p w14:paraId="24B508FD"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 xml:space="preserve">Informed the Board about a letter that was received from EDC concerning Hotel/Motel funds received. Was able to find a 2008 ordinance stating that 40% should be used for tourism and 60% should be used for general </w:t>
      </w:r>
      <w:proofErr w:type="gramStart"/>
      <w:r w:rsidRPr="00044EAF">
        <w:rPr>
          <w:rFonts w:ascii="Arial" w:eastAsia="Times New Roman" w:hAnsi="Arial" w:cs="Times New Roman"/>
          <w:kern w:val="0"/>
          <w:sz w:val="18"/>
          <w:szCs w:val="18"/>
          <w14:ligatures w14:val="none"/>
        </w:rPr>
        <w:t>fund</w:t>
      </w:r>
      <w:proofErr w:type="gramEnd"/>
      <w:r w:rsidRPr="00044EAF">
        <w:rPr>
          <w:rFonts w:ascii="Arial" w:eastAsia="Times New Roman" w:hAnsi="Arial" w:cs="Times New Roman"/>
          <w:kern w:val="0"/>
          <w:sz w:val="18"/>
          <w:szCs w:val="18"/>
          <w14:ligatures w14:val="none"/>
        </w:rPr>
        <w:t xml:space="preserve">. Suggested creating a new ordinance for funds to go towards Chambers. Suggested having a meeting with Board of Chambers to resolve some issues concerning bring opportunities to Clay County. House Bill 581 Board will have to decide if Clay County wants to opt out Alan Hornaday will be at the November Metting to explain. Administrator and Janice Jarvis will meet with auditor October 10,2024 to discuss completing audits. Construction for Courtroom will start next week Administrator Dollar asked for permission to cut a tree down. </w:t>
      </w:r>
    </w:p>
    <w:p w14:paraId="50269C2A"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7441D152"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b/>
          <w:kern w:val="0"/>
          <w:sz w:val="18"/>
          <w:szCs w:val="18"/>
          <w14:ligatures w14:val="none"/>
        </w:rPr>
        <w:t>11)</w:t>
      </w:r>
      <w:r w:rsidRPr="00044EAF">
        <w:rPr>
          <w:rFonts w:ascii="Arial" w:eastAsia="Times New Roman" w:hAnsi="Arial" w:cs="Times New Roman"/>
          <w:b/>
          <w:kern w:val="0"/>
          <w:sz w:val="18"/>
          <w:szCs w:val="18"/>
          <w14:ligatures w14:val="none"/>
        </w:rPr>
        <w:tab/>
        <w:t>Attorney Status Report</w:t>
      </w:r>
    </w:p>
    <w:p w14:paraId="1C081D5E"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Attorney Mills updated the Board on the following from his status report:</w:t>
      </w:r>
    </w:p>
    <w:p w14:paraId="7E5B6C3F"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 xml:space="preserve">Cotton Hill Road, GDOT requested for right of way certifications. IEA Ingram Road, requested the county’s consent to place rip rap and construct water ditches along Ingran Road, advised </w:t>
      </w:r>
      <w:proofErr w:type="gramStart"/>
      <w:r w:rsidRPr="00044EAF">
        <w:rPr>
          <w:rFonts w:ascii="Arial" w:eastAsia="Times New Roman" w:hAnsi="Arial" w:cs="Times New Roman"/>
          <w:kern w:val="0"/>
          <w:sz w:val="18"/>
          <w:szCs w:val="18"/>
          <w14:ligatures w14:val="none"/>
        </w:rPr>
        <w:t>Board</w:t>
      </w:r>
      <w:proofErr w:type="gramEnd"/>
      <w:r w:rsidRPr="00044EAF">
        <w:rPr>
          <w:rFonts w:ascii="Arial" w:eastAsia="Times New Roman" w:hAnsi="Arial" w:cs="Times New Roman"/>
          <w:kern w:val="0"/>
          <w:sz w:val="18"/>
          <w:szCs w:val="18"/>
          <w14:ligatures w14:val="none"/>
        </w:rPr>
        <w:t xml:space="preserve"> to </w:t>
      </w:r>
      <w:proofErr w:type="gramStart"/>
      <w:r w:rsidRPr="00044EAF">
        <w:rPr>
          <w:rFonts w:ascii="Arial" w:eastAsia="Times New Roman" w:hAnsi="Arial" w:cs="Times New Roman"/>
          <w:kern w:val="0"/>
          <w:sz w:val="18"/>
          <w:szCs w:val="18"/>
          <w14:ligatures w14:val="none"/>
        </w:rPr>
        <w:t>take a look</w:t>
      </w:r>
      <w:proofErr w:type="gramEnd"/>
      <w:r w:rsidRPr="00044EAF">
        <w:rPr>
          <w:rFonts w:ascii="Arial" w:eastAsia="Times New Roman" w:hAnsi="Arial" w:cs="Times New Roman"/>
          <w:kern w:val="0"/>
          <w:sz w:val="18"/>
          <w:szCs w:val="18"/>
          <w14:ligatures w14:val="none"/>
        </w:rPr>
        <w:t xml:space="preserve"> at Ingram Road.</w:t>
      </w:r>
    </w:p>
    <w:p w14:paraId="1454A992"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0EFA031C"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kern w:val="0"/>
          <w:sz w:val="18"/>
          <w:szCs w:val="18"/>
          <w14:ligatures w14:val="none"/>
        </w:rPr>
        <w:t xml:space="preserve"> </w:t>
      </w:r>
      <w:r w:rsidRPr="00044EAF">
        <w:rPr>
          <w:rFonts w:ascii="Arial" w:eastAsia="Times New Roman" w:hAnsi="Arial" w:cs="Times New Roman"/>
          <w:b/>
          <w:kern w:val="0"/>
          <w:sz w:val="18"/>
          <w:szCs w:val="18"/>
          <w14:ligatures w14:val="none"/>
        </w:rPr>
        <w:t xml:space="preserve">12) </w:t>
      </w:r>
      <w:r w:rsidRPr="00044EAF">
        <w:rPr>
          <w:rFonts w:ascii="Arial" w:eastAsia="Times New Roman" w:hAnsi="Arial" w:cs="Times New Roman"/>
          <w:b/>
          <w:kern w:val="0"/>
          <w:sz w:val="18"/>
          <w:szCs w:val="18"/>
          <w14:ligatures w14:val="none"/>
        </w:rPr>
        <w:tab/>
        <w:t>Comments from the Board</w:t>
      </w:r>
    </w:p>
    <w:p w14:paraId="2855FE13" w14:textId="77777777" w:rsidR="00044EAF" w:rsidRPr="00044EAF" w:rsidRDefault="00044EAF" w:rsidP="00044EAF">
      <w:pPr>
        <w:spacing w:after="0" w:line="240" w:lineRule="auto"/>
        <w:ind w:left="720"/>
        <w:rPr>
          <w:rFonts w:ascii="Arial" w:eastAsia="Times New Roman" w:hAnsi="Arial" w:cs="Times New Roman"/>
          <w:bCs/>
          <w:kern w:val="0"/>
          <w:sz w:val="18"/>
          <w:szCs w:val="18"/>
          <w14:ligatures w14:val="none"/>
        </w:rPr>
      </w:pPr>
      <w:r w:rsidRPr="00044EAF">
        <w:rPr>
          <w:rFonts w:ascii="Arial" w:eastAsia="Times New Roman" w:hAnsi="Arial" w:cs="Times New Roman"/>
          <w:bCs/>
          <w:kern w:val="0"/>
          <w:sz w:val="18"/>
          <w:szCs w:val="18"/>
          <w14:ligatures w14:val="none"/>
        </w:rPr>
        <w:t>Chairman Davenport – Thanked everyone for working hard during Hurricane Helene</w:t>
      </w:r>
    </w:p>
    <w:p w14:paraId="0600DB86" w14:textId="77777777" w:rsidR="00044EAF" w:rsidRPr="00044EAF" w:rsidRDefault="00044EAF" w:rsidP="00044EAF">
      <w:pPr>
        <w:spacing w:after="0" w:line="240" w:lineRule="auto"/>
        <w:rPr>
          <w:rFonts w:ascii="Arial" w:eastAsia="Times New Roman" w:hAnsi="Arial" w:cs="Times New Roman"/>
          <w:bCs/>
          <w:kern w:val="0"/>
          <w:sz w:val="18"/>
          <w:szCs w:val="18"/>
          <w14:ligatures w14:val="none"/>
        </w:rPr>
      </w:pPr>
      <w:r w:rsidRPr="00044EAF">
        <w:rPr>
          <w:rFonts w:ascii="Arial" w:eastAsia="Times New Roman" w:hAnsi="Arial" w:cs="Times New Roman"/>
          <w:bCs/>
          <w:kern w:val="0"/>
          <w:sz w:val="18"/>
          <w:szCs w:val="18"/>
          <w14:ligatures w14:val="none"/>
        </w:rPr>
        <w:tab/>
        <w:t>Vice Chairman Spann – no comments</w:t>
      </w:r>
    </w:p>
    <w:p w14:paraId="69F25521" w14:textId="77777777" w:rsidR="00044EAF" w:rsidRPr="00044EAF" w:rsidRDefault="00044EAF" w:rsidP="00044EAF">
      <w:pPr>
        <w:spacing w:after="0" w:line="240" w:lineRule="auto"/>
        <w:rPr>
          <w:rFonts w:ascii="Arial" w:eastAsia="Times New Roman" w:hAnsi="Arial" w:cs="Times New Roman"/>
          <w:bCs/>
          <w:kern w:val="0"/>
          <w:sz w:val="18"/>
          <w:szCs w:val="18"/>
          <w14:ligatures w14:val="none"/>
        </w:rPr>
      </w:pPr>
      <w:r w:rsidRPr="00044EAF">
        <w:rPr>
          <w:rFonts w:ascii="Arial" w:eastAsia="Times New Roman" w:hAnsi="Arial" w:cs="Times New Roman"/>
          <w:bCs/>
          <w:kern w:val="0"/>
          <w:sz w:val="18"/>
          <w:szCs w:val="18"/>
          <w14:ligatures w14:val="none"/>
        </w:rPr>
        <w:tab/>
        <w:t>Commissioner Hubbard – no comments</w:t>
      </w:r>
    </w:p>
    <w:p w14:paraId="10B8CEB3" w14:textId="77777777" w:rsidR="00044EAF" w:rsidRPr="00044EAF" w:rsidRDefault="00044EAF" w:rsidP="00044EAF">
      <w:pPr>
        <w:spacing w:after="0" w:line="240" w:lineRule="auto"/>
        <w:rPr>
          <w:rFonts w:ascii="Arial" w:eastAsia="Times New Roman" w:hAnsi="Arial" w:cs="Times New Roman"/>
          <w:bCs/>
          <w:kern w:val="0"/>
          <w:sz w:val="18"/>
          <w:szCs w:val="18"/>
          <w14:ligatures w14:val="none"/>
        </w:rPr>
      </w:pPr>
      <w:r w:rsidRPr="00044EAF">
        <w:rPr>
          <w:rFonts w:ascii="Arial" w:eastAsia="Times New Roman" w:hAnsi="Arial" w:cs="Times New Roman"/>
          <w:bCs/>
          <w:kern w:val="0"/>
          <w:sz w:val="18"/>
          <w:szCs w:val="18"/>
          <w14:ligatures w14:val="none"/>
        </w:rPr>
        <w:tab/>
        <w:t>Commissioner Walker – no comments</w:t>
      </w:r>
    </w:p>
    <w:p w14:paraId="1CDE583C" w14:textId="77777777" w:rsidR="00044EAF" w:rsidRPr="00044EAF" w:rsidRDefault="00044EAF" w:rsidP="00044EAF">
      <w:pPr>
        <w:spacing w:after="0" w:line="240" w:lineRule="auto"/>
        <w:ind w:left="720"/>
        <w:rPr>
          <w:rFonts w:ascii="Arial" w:eastAsia="Times New Roman" w:hAnsi="Arial" w:cs="Times New Roman"/>
          <w:bCs/>
          <w:kern w:val="0"/>
          <w:sz w:val="18"/>
          <w:szCs w:val="18"/>
          <w14:ligatures w14:val="none"/>
        </w:rPr>
      </w:pPr>
      <w:r w:rsidRPr="00044EAF">
        <w:rPr>
          <w:rFonts w:ascii="Arial" w:eastAsia="Times New Roman" w:hAnsi="Arial" w:cs="Times New Roman"/>
          <w:bCs/>
          <w:kern w:val="0"/>
          <w:sz w:val="18"/>
          <w:szCs w:val="18"/>
          <w14:ligatures w14:val="none"/>
        </w:rPr>
        <w:t>Commissioner Johnson –Inquiring about who was Fire Chief thanked all Department Heads &amp; Constitutional Officers for attending Board Meeting and providing reports.</w:t>
      </w:r>
    </w:p>
    <w:p w14:paraId="18EBB9E9" w14:textId="77777777" w:rsidR="00044EAF" w:rsidRPr="00044EAF" w:rsidRDefault="00044EAF" w:rsidP="00044EAF">
      <w:pPr>
        <w:spacing w:after="0" w:line="240" w:lineRule="auto"/>
        <w:ind w:left="720"/>
        <w:rPr>
          <w:rFonts w:ascii="Arial" w:eastAsia="Times New Roman" w:hAnsi="Arial" w:cs="Times New Roman"/>
          <w:bCs/>
          <w:kern w:val="0"/>
          <w:sz w:val="18"/>
          <w:szCs w:val="18"/>
          <w14:ligatures w14:val="none"/>
        </w:rPr>
      </w:pPr>
    </w:p>
    <w:p w14:paraId="2647D765"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 xml:space="preserve"> 13)  </w:t>
      </w:r>
      <w:r w:rsidRPr="00044EAF">
        <w:rPr>
          <w:rFonts w:ascii="Arial" w:eastAsia="Times New Roman" w:hAnsi="Arial" w:cs="Times New Roman"/>
          <w:b/>
          <w:kern w:val="0"/>
          <w:sz w:val="18"/>
          <w:szCs w:val="18"/>
          <w14:ligatures w14:val="none"/>
        </w:rPr>
        <w:tab/>
        <w:t>Invoices to Be Approved</w:t>
      </w:r>
    </w:p>
    <w:p w14:paraId="2D1EF690" w14:textId="77777777" w:rsidR="00044EAF" w:rsidRPr="00044EAF" w:rsidRDefault="00044EAF" w:rsidP="00044EAF">
      <w:pPr>
        <w:spacing w:after="0" w:line="240" w:lineRule="auto"/>
        <w:ind w:left="720" w:firstLine="45"/>
        <w:rPr>
          <w:rFonts w:ascii="Arial" w:eastAsia="Times New Roman" w:hAnsi="Arial" w:cs="Times New Roman"/>
          <w:bCs/>
          <w:kern w:val="0"/>
          <w:sz w:val="18"/>
          <w:szCs w:val="18"/>
          <w14:ligatures w14:val="none"/>
        </w:rPr>
      </w:pPr>
      <w:r w:rsidRPr="00044EAF">
        <w:rPr>
          <w:rFonts w:ascii="Arial" w:eastAsia="Times New Roman" w:hAnsi="Arial" w:cs="Times New Roman"/>
          <w:bCs/>
          <w:kern w:val="0"/>
          <w:sz w:val="18"/>
          <w:szCs w:val="18"/>
          <w14:ligatures w14:val="none"/>
        </w:rPr>
        <w:t>Motion made by Commissioner Hubbard and seconded by Vice Chairman Spann to approve the invoices.  All votes in favor; motion carried.</w:t>
      </w:r>
    </w:p>
    <w:p w14:paraId="17E5C6FC"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 xml:space="preserve"> 14)</w:t>
      </w:r>
      <w:r w:rsidRPr="00044EAF">
        <w:rPr>
          <w:rFonts w:ascii="Arial" w:eastAsia="Times New Roman" w:hAnsi="Arial" w:cs="Times New Roman"/>
          <w:b/>
          <w:kern w:val="0"/>
          <w:sz w:val="18"/>
          <w:szCs w:val="18"/>
          <w14:ligatures w14:val="none"/>
        </w:rPr>
        <w:tab/>
        <w:t>Signing of Checks</w:t>
      </w:r>
    </w:p>
    <w:p w14:paraId="650F6EC3" w14:textId="77777777" w:rsidR="00044EAF" w:rsidRPr="00044EAF" w:rsidRDefault="00044EAF" w:rsidP="00044EAF">
      <w:pPr>
        <w:spacing w:after="0" w:line="240" w:lineRule="auto"/>
        <w:rPr>
          <w:rFonts w:ascii="Arial" w:eastAsia="Times New Roman" w:hAnsi="Arial" w:cs="Times New Roman"/>
          <w:bCs/>
          <w:kern w:val="0"/>
          <w:sz w:val="18"/>
          <w:szCs w:val="18"/>
          <w14:ligatures w14:val="none"/>
        </w:rPr>
      </w:pPr>
      <w:r w:rsidRPr="00044EAF">
        <w:rPr>
          <w:rFonts w:ascii="Arial" w:eastAsia="Times New Roman" w:hAnsi="Arial" w:cs="Times New Roman"/>
          <w:b/>
          <w:kern w:val="0"/>
          <w:sz w:val="18"/>
          <w:szCs w:val="18"/>
          <w14:ligatures w14:val="none"/>
        </w:rPr>
        <w:tab/>
      </w:r>
      <w:r w:rsidRPr="00044EAF">
        <w:rPr>
          <w:rFonts w:ascii="Arial" w:eastAsia="Times New Roman" w:hAnsi="Arial" w:cs="Times New Roman"/>
          <w:bCs/>
          <w:kern w:val="0"/>
          <w:sz w:val="18"/>
          <w:szCs w:val="18"/>
          <w14:ligatures w14:val="none"/>
        </w:rPr>
        <w:t>The Board signed payroll and accounts payable approved invoice checks.</w:t>
      </w:r>
    </w:p>
    <w:p w14:paraId="1C19180B"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 xml:space="preserve"> 15)  </w:t>
      </w:r>
      <w:r w:rsidRPr="00044EAF">
        <w:rPr>
          <w:rFonts w:ascii="Arial" w:eastAsia="Times New Roman" w:hAnsi="Arial" w:cs="Times New Roman"/>
          <w:b/>
          <w:kern w:val="0"/>
          <w:sz w:val="18"/>
          <w:szCs w:val="18"/>
          <w14:ligatures w14:val="none"/>
        </w:rPr>
        <w:tab/>
        <w:t>Consent Agenda</w:t>
      </w:r>
    </w:p>
    <w:p w14:paraId="09BC1260"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p>
    <w:p w14:paraId="0F199F15"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b/>
          <w:kern w:val="0"/>
          <w:sz w:val="18"/>
          <w:szCs w:val="18"/>
          <w14:ligatures w14:val="none"/>
        </w:rPr>
        <w:t xml:space="preserve"> 16)  </w:t>
      </w:r>
      <w:r w:rsidRPr="00044EAF">
        <w:rPr>
          <w:rFonts w:ascii="Arial" w:eastAsia="Times New Roman" w:hAnsi="Arial" w:cs="Times New Roman"/>
          <w:b/>
          <w:kern w:val="0"/>
          <w:sz w:val="18"/>
          <w:szCs w:val="18"/>
          <w14:ligatures w14:val="none"/>
        </w:rPr>
        <w:tab/>
        <w:t xml:space="preserve">Executive Session (If </w:t>
      </w:r>
      <w:proofErr w:type="gramStart"/>
      <w:r w:rsidRPr="00044EAF">
        <w:rPr>
          <w:rFonts w:ascii="Arial" w:eastAsia="Times New Roman" w:hAnsi="Arial" w:cs="Times New Roman"/>
          <w:b/>
          <w:kern w:val="0"/>
          <w:sz w:val="18"/>
          <w:szCs w:val="18"/>
          <w14:ligatures w14:val="none"/>
        </w:rPr>
        <w:t>Needed</w:t>
      </w:r>
      <w:proofErr w:type="gramEnd"/>
      <w:r w:rsidRPr="00044EAF">
        <w:rPr>
          <w:rFonts w:ascii="Arial" w:eastAsia="Times New Roman" w:hAnsi="Arial" w:cs="Times New Roman"/>
          <w:b/>
          <w:kern w:val="0"/>
          <w:sz w:val="18"/>
          <w:szCs w:val="18"/>
          <w14:ligatures w14:val="none"/>
        </w:rPr>
        <w:t>)</w:t>
      </w:r>
      <w:r w:rsidRPr="00044EAF">
        <w:rPr>
          <w:rFonts w:ascii="Arial" w:eastAsia="Times New Roman" w:hAnsi="Arial" w:cs="Times New Roman"/>
          <w:kern w:val="0"/>
          <w:sz w:val="18"/>
          <w:szCs w:val="18"/>
          <w14:ligatures w14:val="none"/>
        </w:rPr>
        <w:t xml:space="preserve"> </w:t>
      </w:r>
    </w:p>
    <w:p w14:paraId="64F89090" w14:textId="77777777" w:rsidR="00044EAF" w:rsidRPr="00044EAF" w:rsidRDefault="00044EAF" w:rsidP="00044EAF">
      <w:pPr>
        <w:autoSpaceDE w:val="0"/>
        <w:autoSpaceDN w:val="0"/>
        <w:adjustRightInd w:val="0"/>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r>
    </w:p>
    <w:p w14:paraId="2ECEDD66"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 xml:space="preserve"> 17) </w:t>
      </w:r>
      <w:r w:rsidRPr="00044EAF">
        <w:rPr>
          <w:rFonts w:ascii="Arial" w:eastAsia="Times New Roman" w:hAnsi="Arial" w:cs="Times New Roman"/>
          <w:b/>
          <w:kern w:val="0"/>
          <w:sz w:val="18"/>
          <w:szCs w:val="18"/>
          <w14:ligatures w14:val="none"/>
        </w:rPr>
        <w:tab/>
        <w:t xml:space="preserve">Continuing Business </w:t>
      </w:r>
      <w:proofErr w:type="gramStart"/>
      <w:r w:rsidRPr="00044EAF">
        <w:rPr>
          <w:rFonts w:ascii="Arial" w:eastAsia="Times New Roman" w:hAnsi="Arial" w:cs="Times New Roman"/>
          <w:b/>
          <w:kern w:val="0"/>
          <w:sz w:val="18"/>
          <w:szCs w:val="18"/>
          <w14:ligatures w14:val="none"/>
        </w:rPr>
        <w:t>as a result of</w:t>
      </w:r>
      <w:proofErr w:type="gramEnd"/>
      <w:r w:rsidRPr="00044EAF">
        <w:rPr>
          <w:rFonts w:ascii="Arial" w:eastAsia="Times New Roman" w:hAnsi="Arial" w:cs="Times New Roman"/>
          <w:b/>
          <w:kern w:val="0"/>
          <w:sz w:val="18"/>
          <w:szCs w:val="18"/>
          <w14:ligatures w14:val="none"/>
        </w:rPr>
        <w:t xml:space="preserve"> Executive Session (If needed)</w:t>
      </w:r>
    </w:p>
    <w:p w14:paraId="511059E9"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p>
    <w:p w14:paraId="7B5620E6" w14:textId="77777777" w:rsidR="00044EAF" w:rsidRPr="00044EAF" w:rsidRDefault="00044EAF" w:rsidP="00044EAF">
      <w:pPr>
        <w:spacing w:after="0" w:line="240" w:lineRule="auto"/>
        <w:rPr>
          <w:rFonts w:ascii="Arial" w:eastAsia="Times New Roman" w:hAnsi="Arial" w:cs="Times New Roman"/>
          <w:b/>
          <w:kern w:val="0"/>
          <w:sz w:val="18"/>
          <w:szCs w:val="18"/>
          <w14:ligatures w14:val="none"/>
        </w:rPr>
      </w:pPr>
      <w:r w:rsidRPr="00044EAF">
        <w:rPr>
          <w:rFonts w:ascii="Arial" w:eastAsia="Times New Roman" w:hAnsi="Arial" w:cs="Times New Roman"/>
          <w:b/>
          <w:kern w:val="0"/>
          <w:sz w:val="18"/>
          <w:szCs w:val="18"/>
          <w14:ligatures w14:val="none"/>
        </w:rPr>
        <w:t xml:space="preserve"> 18)</w:t>
      </w:r>
      <w:r w:rsidRPr="00044EAF">
        <w:rPr>
          <w:rFonts w:ascii="Arial" w:eastAsia="Times New Roman" w:hAnsi="Arial" w:cs="Times New Roman"/>
          <w:b/>
          <w:kern w:val="0"/>
          <w:sz w:val="18"/>
          <w:szCs w:val="18"/>
          <w14:ligatures w14:val="none"/>
        </w:rPr>
        <w:tab/>
        <w:t>Adjourn</w:t>
      </w:r>
    </w:p>
    <w:p w14:paraId="32390EEB"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ab/>
        <w:t>There being no further business the meeting adjourned at 8:06 p.m.</w:t>
      </w:r>
    </w:p>
    <w:p w14:paraId="51FE0E7C"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1A7E7EF8"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01D9B45C"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______________________________</w:t>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_______________________________</w:t>
      </w:r>
    </w:p>
    <w:p w14:paraId="17E8CCBF"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James Davenport, Chairman</w:t>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Date</w:t>
      </w:r>
    </w:p>
    <w:p w14:paraId="59036C04"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7353C1DF"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6F4181D8"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 xml:space="preserve">I HEREBY AFFIRM THAT I AM THE COUNTY DEPUTY CLERK AND THAT THIS IS A TRUE AND CORRECT COPY OF </w:t>
      </w:r>
    </w:p>
    <w:p w14:paraId="3F1F22CC"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roofErr w:type="gramStart"/>
      <w:r w:rsidRPr="00044EAF">
        <w:rPr>
          <w:rFonts w:ascii="Arial" w:eastAsia="Times New Roman" w:hAnsi="Arial" w:cs="Times New Roman"/>
          <w:kern w:val="0"/>
          <w:sz w:val="18"/>
          <w:szCs w:val="18"/>
          <w14:ligatures w14:val="none"/>
        </w:rPr>
        <w:t>THE October</w:t>
      </w:r>
      <w:proofErr w:type="gramEnd"/>
      <w:r w:rsidRPr="00044EAF">
        <w:rPr>
          <w:rFonts w:ascii="Arial" w:eastAsia="Times New Roman" w:hAnsi="Arial" w:cs="Times New Roman"/>
          <w:kern w:val="0"/>
          <w:sz w:val="18"/>
          <w:szCs w:val="18"/>
          <w14:ligatures w14:val="none"/>
        </w:rPr>
        <w:t xml:space="preserve"> 1, </w:t>
      </w:r>
      <w:proofErr w:type="gramStart"/>
      <w:r w:rsidRPr="00044EAF">
        <w:rPr>
          <w:rFonts w:ascii="Arial" w:eastAsia="Times New Roman" w:hAnsi="Arial" w:cs="Times New Roman"/>
          <w:kern w:val="0"/>
          <w:sz w:val="18"/>
          <w:szCs w:val="18"/>
          <w14:ligatures w14:val="none"/>
        </w:rPr>
        <w:t>2024</w:t>
      </w:r>
      <w:proofErr w:type="gramEnd"/>
      <w:r w:rsidRPr="00044EAF">
        <w:rPr>
          <w:rFonts w:ascii="Arial" w:eastAsia="Times New Roman" w:hAnsi="Arial" w:cs="Times New Roman"/>
          <w:kern w:val="0"/>
          <w:sz w:val="18"/>
          <w:szCs w:val="18"/>
          <w14:ligatures w14:val="none"/>
        </w:rPr>
        <w:t xml:space="preserve"> REGULAR MEETING OF THE CLAY COUNTY BOARD OF COMMISSIONERS.</w:t>
      </w:r>
    </w:p>
    <w:p w14:paraId="2886B22B"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526DEF17"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r w:rsidRPr="00044EAF">
        <w:rPr>
          <w:rFonts w:ascii="Arial" w:eastAsia="Times New Roman" w:hAnsi="Arial" w:cs="Times New Roman"/>
          <w:kern w:val="0"/>
          <w:sz w:val="18"/>
          <w:szCs w:val="18"/>
          <w14:ligatures w14:val="none"/>
        </w:rPr>
        <w:t>______________________________</w:t>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_______________________________</w:t>
      </w:r>
    </w:p>
    <w:p w14:paraId="5E7A2C88"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roofErr w:type="spellStart"/>
      <w:r w:rsidRPr="00044EAF">
        <w:rPr>
          <w:rFonts w:ascii="Arial" w:eastAsia="Times New Roman" w:hAnsi="Arial" w:cs="Times New Roman"/>
          <w:kern w:val="0"/>
          <w:sz w:val="18"/>
          <w:szCs w:val="18"/>
          <w14:ligatures w14:val="none"/>
        </w:rPr>
        <w:t>Temonica</w:t>
      </w:r>
      <w:proofErr w:type="spellEnd"/>
      <w:r w:rsidRPr="00044EAF">
        <w:rPr>
          <w:rFonts w:ascii="Arial" w:eastAsia="Times New Roman" w:hAnsi="Arial" w:cs="Times New Roman"/>
          <w:kern w:val="0"/>
          <w:sz w:val="18"/>
          <w:szCs w:val="18"/>
          <w14:ligatures w14:val="none"/>
        </w:rPr>
        <w:t xml:space="preserve"> Ealey, County Deputy Clerk</w:t>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r>
      <w:r w:rsidRPr="00044EAF">
        <w:rPr>
          <w:rFonts w:ascii="Arial" w:eastAsia="Times New Roman" w:hAnsi="Arial" w:cs="Times New Roman"/>
          <w:kern w:val="0"/>
          <w:sz w:val="18"/>
          <w:szCs w:val="18"/>
          <w14:ligatures w14:val="none"/>
        </w:rPr>
        <w:tab/>
        <w:t>Date</w:t>
      </w:r>
    </w:p>
    <w:p w14:paraId="100B3BD2"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1A0295AC" w14:textId="77777777" w:rsidR="00044EAF" w:rsidRPr="00044EAF" w:rsidRDefault="00044EAF" w:rsidP="00044EAF">
      <w:pPr>
        <w:spacing w:after="0" w:line="240" w:lineRule="auto"/>
        <w:rPr>
          <w:rFonts w:ascii="Arial" w:eastAsia="Times New Roman" w:hAnsi="Arial" w:cs="Times New Roman"/>
          <w:kern w:val="0"/>
          <w:sz w:val="18"/>
          <w:szCs w:val="18"/>
          <w14:ligatures w14:val="none"/>
        </w:rPr>
      </w:pPr>
    </w:p>
    <w:p w14:paraId="572CD975"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2FAAA433"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40832F7E"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3D70AB16"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5620B258"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6268D9BB"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20CF7D22"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4DF6CCA6"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2F4F6BED"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45A597F7"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790E676B"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4A5A5983"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44ED70D4"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15FC41D3"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0F859295" w14:textId="77777777" w:rsidR="00044EAF" w:rsidRDefault="00044EAF" w:rsidP="00243AD9">
      <w:pPr>
        <w:spacing w:after="0" w:line="240" w:lineRule="auto"/>
        <w:jc w:val="center"/>
        <w:rPr>
          <w:rFonts w:ascii="Arial" w:eastAsia="Times New Roman" w:hAnsi="Arial" w:cs="Times New Roman"/>
          <w:kern w:val="0"/>
          <w:sz w:val="18"/>
          <w:szCs w:val="18"/>
          <w14:ligatures w14:val="none"/>
        </w:rPr>
      </w:pPr>
    </w:p>
    <w:p w14:paraId="1664E072" w14:textId="2F4A5601" w:rsidR="00243AD9" w:rsidRPr="00243AD9" w:rsidRDefault="00243AD9" w:rsidP="00243AD9">
      <w:pPr>
        <w:spacing w:after="0" w:line="240" w:lineRule="auto"/>
        <w:jc w:val="center"/>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lastRenderedPageBreak/>
        <w:t>September 3, 2024</w:t>
      </w:r>
    </w:p>
    <w:p w14:paraId="370322AC" w14:textId="77777777" w:rsidR="00243AD9" w:rsidRPr="00243AD9" w:rsidRDefault="00243AD9" w:rsidP="00243AD9">
      <w:pPr>
        <w:spacing w:after="0" w:line="240" w:lineRule="auto"/>
        <w:jc w:val="center"/>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Regular Meeting</w:t>
      </w:r>
    </w:p>
    <w:p w14:paraId="0E55EF3D" w14:textId="77777777" w:rsidR="00243AD9" w:rsidRPr="00243AD9" w:rsidRDefault="00243AD9" w:rsidP="00243AD9">
      <w:pPr>
        <w:spacing w:after="0" w:line="240" w:lineRule="auto"/>
        <w:ind w:left="2880" w:firstLine="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b/>
        <w:t xml:space="preserve">    7:00 p.m.</w:t>
      </w:r>
    </w:p>
    <w:p w14:paraId="11C7A6F8"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b/>
          <w:kern w:val="0"/>
          <w:sz w:val="18"/>
          <w:szCs w:val="18"/>
          <w14:ligatures w14:val="none"/>
        </w:rPr>
        <w:t>1)</w:t>
      </w:r>
      <w:r w:rsidRPr="00243AD9">
        <w:rPr>
          <w:rFonts w:ascii="Arial" w:eastAsia="Times New Roman" w:hAnsi="Arial" w:cs="Times New Roman"/>
          <w:b/>
          <w:kern w:val="0"/>
          <w:sz w:val="18"/>
          <w:szCs w:val="18"/>
          <w14:ligatures w14:val="none"/>
        </w:rPr>
        <w:tab/>
        <w:t>Call to Order and Opening Prayer</w:t>
      </w:r>
    </w:p>
    <w:p w14:paraId="335D273A"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 xml:space="preserve">Chairman Davenport called the meeting to order at 7:00 p.m. Commissioner Walker gave the opening prayer.  Chairman James Davenport, Vice Chairman Lola Spann, Commissioners Gail Hubbard and Ronald Walker were in attendance as well as County Attorney Williams Mills, Administrator/Clerk Ronald Dollar, Sheriff Locke Shivers, Probate/Magistrate Judge Mia Wallace, Superior Court Clerk Patricia Thornton, Code Enforcer Sonnie Wallace Tax Commissioner Bobbie Brown, Public Works Director/Water System Superintendent Jamie Wilson, Assistance Public Works Director Cordera Davis and Deputy Clerk </w:t>
      </w:r>
      <w:proofErr w:type="spellStart"/>
      <w:r w:rsidRPr="00243AD9">
        <w:rPr>
          <w:rFonts w:ascii="Arial" w:eastAsia="Times New Roman" w:hAnsi="Arial" w:cs="Times New Roman"/>
          <w:kern w:val="0"/>
          <w:sz w:val="18"/>
          <w:szCs w:val="18"/>
          <w14:ligatures w14:val="none"/>
        </w:rPr>
        <w:t>Temonica</w:t>
      </w:r>
      <w:proofErr w:type="spellEnd"/>
      <w:r w:rsidRPr="00243AD9">
        <w:rPr>
          <w:rFonts w:ascii="Arial" w:eastAsia="Times New Roman" w:hAnsi="Arial" w:cs="Times New Roman"/>
          <w:kern w:val="0"/>
          <w:sz w:val="18"/>
          <w:szCs w:val="18"/>
          <w14:ligatures w14:val="none"/>
        </w:rPr>
        <w:t xml:space="preserve"> Ealey. Commissioner Samuel Johnson was unable to attend.</w:t>
      </w:r>
    </w:p>
    <w:p w14:paraId="17B69937"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
    <w:p w14:paraId="53208ED9"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2)</w:t>
      </w:r>
      <w:r w:rsidRPr="00243AD9">
        <w:rPr>
          <w:rFonts w:ascii="Arial" w:eastAsia="Times New Roman" w:hAnsi="Arial" w:cs="Times New Roman"/>
          <w:b/>
          <w:kern w:val="0"/>
          <w:sz w:val="18"/>
          <w:szCs w:val="18"/>
          <w14:ligatures w14:val="none"/>
        </w:rPr>
        <w:tab/>
        <w:t>Agenda Approval</w:t>
      </w:r>
      <w:r w:rsidRPr="00243AD9">
        <w:rPr>
          <w:rFonts w:ascii="Arial" w:eastAsia="Times New Roman" w:hAnsi="Arial" w:cs="Times New Roman"/>
          <w:kern w:val="0"/>
          <w:sz w:val="18"/>
          <w:szCs w:val="18"/>
          <w14:ligatures w14:val="none"/>
        </w:rPr>
        <w:t xml:space="preserve"> </w:t>
      </w:r>
    </w:p>
    <w:p w14:paraId="2314F9B1" w14:textId="77777777" w:rsidR="00243AD9" w:rsidRPr="00243AD9" w:rsidRDefault="00243AD9" w:rsidP="00243AD9">
      <w:pPr>
        <w:spacing w:after="0" w:line="240" w:lineRule="auto"/>
        <w:ind w:left="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Motion made by Commission Hubbard and seconded by Vice Chairman Spann to approve the agenda as written.  All votes in favor; motion carried.</w:t>
      </w:r>
    </w:p>
    <w:p w14:paraId="76BBD37D" w14:textId="77777777" w:rsidR="00243AD9" w:rsidRPr="00243AD9" w:rsidRDefault="00243AD9" w:rsidP="00243AD9">
      <w:pPr>
        <w:spacing w:after="0" w:line="240" w:lineRule="auto"/>
        <w:ind w:left="720"/>
        <w:rPr>
          <w:rFonts w:ascii="Arial" w:eastAsia="Times New Roman" w:hAnsi="Arial" w:cs="Times New Roman"/>
          <w:bCs/>
          <w:kern w:val="0"/>
          <w:sz w:val="18"/>
          <w:szCs w:val="18"/>
          <w14:ligatures w14:val="none"/>
        </w:rPr>
      </w:pPr>
    </w:p>
    <w:p w14:paraId="1EAD5A99"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b/>
          <w:kern w:val="0"/>
          <w:sz w:val="18"/>
          <w:szCs w:val="18"/>
          <w14:ligatures w14:val="none"/>
        </w:rPr>
        <w:t xml:space="preserve">3)    </w:t>
      </w:r>
      <w:r w:rsidRPr="00243AD9">
        <w:rPr>
          <w:rFonts w:ascii="Arial" w:eastAsia="Times New Roman" w:hAnsi="Arial" w:cs="Times New Roman"/>
          <w:b/>
          <w:kern w:val="0"/>
          <w:sz w:val="18"/>
          <w:szCs w:val="18"/>
          <w14:ligatures w14:val="none"/>
        </w:rPr>
        <w:tab/>
        <w:t>Minutes</w:t>
      </w:r>
      <w:r w:rsidRPr="00243AD9">
        <w:rPr>
          <w:rFonts w:ascii="Arial" w:eastAsia="Times New Roman" w:hAnsi="Arial" w:cs="Times New Roman"/>
          <w:kern w:val="0"/>
          <w:sz w:val="18"/>
          <w:szCs w:val="18"/>
          <w14:ligatures w14:val="none"/>
        </w:rPr>
        <w:t xml:space="preserve"> </w:t>
      </w:r>
    </w:p>
    <w:p w14:paraId="7B79608B" w14:textId="77777777" w:rsidR="00243AD9" w:rsidRPr="00243AD9" w:rsidRDefault="00243AD9" w:rsidP="00243AD9">
      <w:pPr>
        <w:spacing w:after="0" w:line="240" w:lineRule="auto"/>
        <w:ind w:firstLine="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w:t>
      </w:r>
      <w:r w:rsidRPr="00243AD9">
        <w:rPr>
          <w:rFonts w:ascii="Arial" w:eastAsia="Times New Roman" w:hAnsi="Arial" w:cs="Times New Roman"/>
          <w:kern w:val="0"/>
          <w:sz w:val="18"/>
          <w:szCs w:val="18"/>
          <w14:ligatures w14:val="none"/>
        </w:rPr>
        <w:tab/>
        <w:t xml:space="preserve">August 6, </w:t>
      </w:r>
      <w:proofErr w:type="gramStart"/>
      <w:r w:rsidRPr="00243AD9">
        <w:rPr>
          <w:rFonts w:ascii="Arial" w:eastAsia="Times New Roman" w:hAnsi="Arial" w:cs="Times New Roman"/>
          <w:kern w:val="0"/>
          <w:sz w:val="18"/>
          <w:szCs w:val="18"/>
          <w14:ligatures w14:val="none"/>
        </w:rPr>
        <w:t>2024</w:t>
      </w:r>
      <w:proofErr w:type="gramEnd"/>
      <w:r w:rsidRPr="00243AD9">
        <w:rPr>
          <w:rFonts w:ascii="Arial" w:eastAsia="Times New Roman" w:hAnsi="Arial" w:cs="Times New Roman"/>
          <w:kern w:val="0"/>
          <w:sz w:val="18"/>
          <w:szCs w:val="18"/>
          <w14:ligatures w14:val="none"/>
        </w:rPr>
        <w:t xml:space="preserve"> Regular Meeting</w:t>
      </w:r>
    </w:p>
    <w:p w14:paraId="7A79A0D7" w14:textId="77777777" w:rsidR="00243AD9" w:rsidRPr="00243AD9" w:rsidRDefault="00243AD9" w:rsidP="00243AD9">
      <w:pPr>
        <w:tabs>
          <w:tab w:val="left" w:pos="7605"/>
        </w:tabs>
        <w:spacing w:after="0" w:line="240" w:lineRule="auto"/>
        <w:ind w:left="144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Motion made by Commission Hubbard and seconded by Vice Chairman Spann to approve the minutes as written.  All votes in favor; motion carried.</w:t>
      </w:r>
    </w:p>
    <w:p w14:paraId="271C4B1F" w14:textId="77777777" w:rsidR="00243AD9" w:rsidRPr="00243AD9" w:rsidRDefault="00243AD9" w:rsidP="00243AD9">
      <w:pPr>
        <w:tabs>
          <w:tab w:val="left" w:pos="7605"/>
        </w:tabs>
        <w:spacing w:after="0" w:line="240" w:lineRule="auto"/>
        <w:ind w:left="144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p>
    <w:p w14:paraId="037AB736" w14:textId="77777777" w:rsidR="00243AD9" w:rsidRPr="00243AD9" w:rsidRDefault="00243AD9" w:rsidP="00243AD9">
      <w:pPr>
        <w:spacing w:after="0" w:line="240" w:lineRule="auto"/>
        <w:rPr>
          <w:rFonts w:ascii="Arial" w:eastAsia="Times New Roman" w:hAnsi="Arial" w:cs="Times New Roman"/>
          <w:b/>
          <w:bCs/>
          <w:kern w:val="0"/>
          <w:sz w:val="18"/>
          <w:szCs w:val="18"/>
          <w14:ligatures w14:val="none"/>
        </w:rPr>
      </w:pPr>
      <w:r w:rsidRPr="00243AD9">
        <w:rPr>
          <w:rFonts w:ascii="Arial" w:eastAsia="Times New Roman" w:hAnsi="Arial" w:cs="Times New Roman"/>
          <w:b/>
          <w:bCs/>
          <w:kern w:val="0"/>
          <w:sz w:val="18"/>
          <w:szCs w:val="18"/>
          <w14:ligatures w14:val="none"/>
        </w:rPr>
        <w:t xml:space="preserve">4)  </w:t>
      </w:r>
      <w:r w:rsidRPr="00243AD9">
        <w:rPr>
          <w:rFonts w:ascii="Arial" w:eastAsia="Times New Roman" w:hAnsi="Arial" w:cs="Times New Roman"/>
          <w:b/>
          <w:bCs/>
          <w:kern w:val="0"/>
          <w:sz w:val="18"/>
          <w:szCs w:val="18"/>
          <w14:ligatures w14:val="none"/>
        </w:rPr>
        <w:tab/>
        <w:t xml:space="preserve">Presentations before the Board </w:t>
      </w:r>
    </w:p>
    <w:p w14:paraId="15D34905"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b/>
          <w:bCs/>
          <w:kern w:val="0"/>
          <w:sz w:val="18"/>
          <w:szCs w:val="18"/>
          <w14:ligatures w14:val="none"/>
        </w:rPr>
        <w:t xml:space="preserve"> </w:t>
      </w:r>
    </w:p>
    <w:p w14:paraId="65A4F358" w14:textId="77777777" w:rsidR="00243AD9" w:rsidRPr="00243AD9" w:rsidRDefault="00243AD9" w:rsidP="00243AD9">
      <w:pPr>
        <w:spacing w:after="0" w:line="240" w:lineRule="auto"/>
        <w:rPr>
          <w:rFonts w:ascii="Arial" w:eastAsia="Times New Roman" w:hAnsi="Arial" w:cs="Times New Roman"/>
          <w:b/>
          <w:bCs/>
          <w:kern w:val="0"/>
          <w:sz w:val="18"/>
          <w:szCs w:val="18"/>
          <w14:ligatures w14:val="none"/>
        </w:rPr>
      </w:pPr>
      <w:r w:rsidRPr="00243AD9">
        <w:rPr>
          <w:rFonts w:ascii="Arial" w:eastAsia="Times New Roman" w:hAnsi="Arial" w:cs="Times New Roman"/>
          <w:b/>
          <w:bCs/>
          <w:kern w:val="0"/>
          <w:sz w:val="18"/>
          <w:szCs w:val="18"/>
          <w14:ligatures w14:val="none"/>
        </w:rPr>
        <w:t xml:space="preserve">5) </w:t>
      </w:r>
      <w:r w:rsidRPr="00243AD9">
        <w:rPr>
          <w:rFonts w:ascii="Arial" w:eastAsia="Times New Roman" w:hAnsi="Arial" w:cs="Times New Roman"/>
          <w:b/>
          <w:bCs/>
          <w:kern w:val="0"/>
          <w:sz w:val="18"/>
          <w:szCs w:val="18"/>
          <w14:ligatures w14:val="none"/>
        </w:rPr>
        <w:tab/>
        <w:t>Unfinished Business</w:t>
      </w:r>
    </w:p>
    <w:p w14:paraId="04186F75"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b/>
      </w:r>
    </w:p>
    <w:p w14:paraId="387891FA"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6)   </w:t>
      </w:r>
      <w:r w:rsidRPr="00243AD9">
        <w:rPr>
          <w:rFonts w:ascii="Arial" w:eastAsia="Times New Roman" w:hAnsi="Arial" w:cs="Times New Roman"/>
          <w:b/>
          <w:kern w:val="0"/>
          <w:sz w:val="18"/>
          <w:szCs w:val="18"/>
          <w14:ligatures w14:val="none"/>
        </w:rPr>
        <w:tab/>
        <w:t xml:space="preserve">New Business  </w:t>
      </w:r>
    </w:p>
    <w:p w14:paraId="0484FFB0" w14:textId="77777777" w:rsidR="00243AD9" w:rsidRPr="00243AD9" w:rsidRDefault="00243AD9" w:rsidP="00243AD9">
      <w:pPr>
        <w:spacing w:after="0" w:line="240" w:lineRule="auto"/>
        <w:ind w:left="1440" w:hanging="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w:t>
      </w:r>
      <w:r w:rsidRPr="00243AD9">
        <w:rPr>
          <w:rFonts w:ascii="Arial" w:eastAsia="Times New Roman" w:hAnsi="Arial" w:cs="Times New Roman"/>
          <w:bCs/>
          <w:kern w:val="0"/>
          <w:sz w:val="18"/>
          <w:szCs w:val="18"/>
          <w14:ligatures w14:val="none"/>
        </w:rPr>
        <w:tab/>
        <w:t xml:space="preserve">Discussion / Approval of Rental Agreement between Clay County BOC and State Properties Commission and Technical College System of GA </w:t>
      </w:r>
    </w:p>
    <w:p w14:paraId="7D51AA92" w14:textId="77777777" w:rsidR="00243AD9" w:rsidRPr="00243AD9" w:rsidRDefault="00243AD9" w:rsidP="00243AD9">
      <w:pPr>
        <w:spacing w:after="0" w:line="240" w:lineRule="auto"/>
        <w:ind w:left="1440" w:hanging="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t>Motion made by Commissioner Hubbard and seconded by Commissioner Walker to table rental agreement between Clay County BOC and State Properties Commission and Technical College System of GA until receive more details about agreement.</w:t>
      </w:r>
    </w:p>
    <w:p w14:paraId="4109A69D" w14:textId="77777777" w:rsidR="00243AD9" w:rsidRPr="00243AD9" w:rsidRDefault="00243AD9" w:rsidP="00243AD9">
      <w:pPr>
        <w:spacing w:after="0" w:line="240" w:lineRule="auto"/>
        <w:ind w:left="1440" w:hanging="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b.</w:t>
      </w:r>
      <w:r w:rsidRPr="00243AD9">
        <w:rPr>
          <w:rFonts w:ascii="Arial" w:eastAsia="Times New Roman" w:hAnsi="Arial" w:cs="Times New Roman"/>
          <w:bCs/>
          <w:kern w:val="0"/>
          <w:sz w:val="18"/>
          <w:szCs w:val="18"/>
          <w14:ligatures w14:val="none"/>
        </w:rPr>
        <w:tab/>
        <w:t>Discussion/Approval of FY2026 Transit Grant Application Forms</w:t>
      </w:r>
    </w:p>
    <w:p w14:paraId="2A49AD61" w14:textId="77777777" w:rsidR="00243AD9" w:rsidRPr="00243AD9" w:rsidRDefault="00243AD9" w:rsidP="00243AD9">
      <w:pPr>
        <w:spacing w:after="0" w:line="240" w:lineRule="auto"/>
        <w:ind w:left="1440" w:hanging="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t>Motion made by Commission Hubbard and seconded by Vice Chairman Spann to approve FY2026 Transit Grant Application.  All votes in favor; motion carried.</w:t>
      </w:r>
    </w:p>
    <w:p w14:paraId="678D1BA2" w14:textId="77777777" w:rsidR="00243AD9" w:rsidRPr="00243AD9" w:rsidRDefault="00243AD9" w:rsidP="00243AD9">
      <w:pPr>
        <w:spacing w:after="0" w:line="240" w:lineRule="auto"/>
        <w:ind w:left="1440" w:hanging="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c.</w:t>
      </w:r>
      <w:r w:rsidRPr="00243AD9">
        <w:rPr>
          <w:rFonts w:ascii="Arial" w:eastAsia="Times New Roman" w:hAnsi="Arial" w:cs="Times New Roman"/>
          <w:bCs/>
          <w:kern w:val="0"/>
          <w:sz w:val="18"/>
          <w:szCs w:val="18"/>
          <w14:ligatures w14:val="none"/>
        </w:rPr>
        <w:tab/>
        <w:t xml:space="preserve">Discussion/Approval of </w:t>
      </w:r>
      <w:bookmarkStart w:id="1" w:name="_Hlk177995047"/>
      <w:r w:rsidRPr="00243AD9">
        <w:rPr>
          <w:rFonts w:ascii="Arial" w:eastAsia="Times New Roman" w:hAnsi="Arial" w:cs="Times New Roman"/>
          <w:bCs/>
          <w:kern w:val="0"/>
          <w:sz w:val="18"/>
          <w:szCs w:val="18"/>
          <w14:ligatures w14:val="none"/>
        </w:rPr>
        <w:t xml:space="preserve">Clay County Board of Health </w:t>
      </w:r>
      <w:bookmarkEnd w:id="1"/>
      <w:r w:rsidRPr="00243AD9">
        <w:rPr>
          <w:rFonts w:ascii="Arial" w:eastAsia="Times New Roman" w:hAnsi="Arial" w:cs="Times New Roman"/>
          <w:bCs/>
          <w:kern w:val="0"/>
          <w:sz w:val="18"/>
          <w:szCs w:val="18"/>
          <w14:ligatures w14:val="none"/>
        </w:rPr>
        <w:t xml:space="preserve">Appointment    </w:t>
      </w:r>
    </w:p>
    <w:p w14:paraId="2B69F4F0" w14:textId="77777777" w:rsidR="00243AD9" w:rsidRPr="00243AD9" w:rsidRDefault="00243AD9" w:rsidP="00243AD9">
      <w:pPr>
        <w:spacing w:after="0" w:line="240" w:lineRule="auto"/>
        <w:ind w:left="1440" w:hanging="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 xml:space="preserve"> </w:t>
      </w:r>
      <w:r w:rsidRPr="00243AD9">
        <w:rPr>
          <w:rFonts w:ascii="Arial" w:eastAsia="Times New Roman" w:hAnsi="Arial" w:cs="Times New Roman"/>
          <w:bCs/>
          <w:kern w:val="0"/>
          <w:sz w:val="18"/>
          <w:szCs w:val="18"/>
          <w14:ligatures w14:val="none"/>
        </w:rPr>
        <w:tab/>
        <w:t>Motion made by Commission Hubbard and seconded by Vice Chairman Spann ask that Ronald Dollar serve on the Clay County Board of Health.  All votes in favor; motion carried.</w:t>
      </w:r>
    </w:p>
    <w:p w14:paraId="1AE661EC" w14:textId="77777777" w:rsidR="00243AD9" w:rsidRPr="00243AD9" w:rsidRDefault="00243AD9" w:rsidP="00243AD9">
      <w:pPr>
        <w:spacing w:after="0" w:line="240" w:lineRule="auto"/>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t>d.</w:t>
      </w:r>
      <w:r w:rsidRPr="00243AD9">
        <w:rPr>
          <w:rFonts w:ascii="Arial" w:eastAsia="Times New Roman" w:hAnsi="Arial" w:cs="Times New Roman"/>
          <w:bCs/>
          <w:kern w:val="0"/>
          <w:sz w:val="18"/>
          <w:szCs w:val="18"/>
          <w14:ligatures w14:val="none"/>
        </w:rPr>
        <w:tab/>
        <w:t>Discussion/Approval of Clay County Courtroom BID/Construction</w:t>
      </w:r>
    </w:p>
    <w:p w14:paraId="13476032" w14:textId="77777777" w:rsidR="00243AD9" w:rsidRPr="00243AD9" w:rsidRDefault="00243AD9" w:rsidP="00243AD9">
      <w:pPr>
        <w:spacing w:after="0" w:line="240" w:lineRule="auto"/>
        <w:ind w:left="144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Motion made by Vice Chairman Spann and seconded by</w:t>
      </w:r>
      <w:r w:rsidRPr="00243AD9">
        <w:rPr>
          <w:rFonts w:ascii="Arial" w:eastAsia="Times New Roman" w:hAnsi="Arial" w:cs="Times New Roman"/>
          <w:kern w:val="0"/>
          <w:sz w:val="18"/>
          <w:szCs w:val="18"/>
          <w14:ligatures w14:val="none"/>
        </w:rPr>
        <w:t xml:space="preserve"> </w:t>
      </w:r>
      <w:r w:rsidRPr="00243AD9">
        <w:rPr>
          <w:rFonts w:ascii="Arial" w:eastAsia="Times New Roman" w:hAnsi="Arial" w:cs="Times New Roman"/>
          <w:bCs/>
          <w:kern w:val="0"/>
          <w:sz w:val="18"/>
          <w:szCs w:val="18"/>
          <w14:ligatures w14:val="none"/>
        </w:rPr>
        <w:t xml:space="preserve">Commission Walker to approve Southeastern Ag Comm Inc BID for Clay County Courtroom.  All votes in favor; motion carried. Ronald Dollar explained that Splost funds could pay for furniture and construction. </w:t>
      </w:r>
    </w:p>
    <w:p w14:paraId="34422040" w14:textId="77777777" w:rsidR="00243AD9" w:rsidRPr="00243AD9" w:rsidRDefault="00243AD9" w:rsidP="00243AD9">
      <w:pPr>
        <w:spacing w:after="0" w:line="240" w:lineRule="auto"/>
        <w:ind w:left="1440"/>
        <w:rPr>
          <w:rFonts w:ascii="Arial" w:eastAsia="Times New Roman" w:hAnsi="Arial" w:cs="Times New Roman"/>
          <w:bCs/>
          <w:kern w:val="0"/>
          <w:sz w:val="18"/>
          <w:szCs w:val="18"/>
          <w14:ligatures w14:val="none"/>
        </w:rPr>
      </w:pPr>
    </w:p>
    <w:p w14:paraId="67DC1908"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b/>
          <w:kern w:val="0"/>
          <w:sz w:val="18"/>
          <w:szCs w:val="18"/>
          <w14:ligatures w14:val="none"/>
        </w:rPr>
        <w:t xml:space="preserve">7)   </w:t>
      </w:r>
      <w:r w:rsidRPr="00243AD9">
        <w:rPr>
          <w:rFonts w:ascii="Arial" w:eastAsia="Times New Roman" w:hAnsi="Arial" w:cs="Times New Roman"/>
          <w:kern w:val="0"/>
          <w:sz w:val="18"/>
          <w:szCs w:val="18"/>
          <w14:ligatures w14:val="none"/>
        </w:rPr>
        <w:tab/>
        <w:t xml:space="preserve">Comments from the Public </w:t>
      </w:r>
      <w:r w:rsidRPr="00243AD9">
        <w:rPr>
          <w:rFonts w:ascii="Arial" w:eastAsia="Times New Roman" w:hAnsi="Arial" w:cs="Times New Roman"/>
          <w:i/>
          <w:iCs/>
          <w:kern w:val="0"/>
          <w:sz w:val="18"/>
          <w:szCs w:val="18"/>
          <w14:ligatures w14:val="none"/>
        </w:rPr>
        <w:t>(limit to 3 minutes)</w:t>
      </w:r>
    </w:p>
    <w:p w14:paraId="01B92353"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Willie Gilbert – asked that more be done on Days Avenue; Thanked Jamie for getting water back on in a timely manner yesterday.</w:t>
      </w:r>
    </w:p>
    <w:p w14:paraId="368CCB58"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 xml:space="preserve">Karen Kinsell – invited the BOC to activities that the City of Fort Gaines </w:t>
      </w:r>
      <w:proofErr w:type="gramStart"/>
      <w:r w:rsidRPr="00243AD9">
        <w:rPr>
          <w:rFonts w:ascii="Arial" w:eastAsia="Times New Roman" w:hAnsi="Arial" w:cs="Times New Roman"/>
          <w:kern w:val="0"/>
          <w:sz w:val="18"/>
          <w:szCs w:val="18"/>
          <w14:ligatures w14:val="none"/>
        </w:rPr>
        <w:t>hosting</w:t>
      </w:r>
      <w:proofErr w:type="gramEnd"/>
      <w:r w:rsidRPr="00243AD9">
        <w:rPr>
          <w:rFonts w:ascii="Arial" w:eastAsia="Times New Roman" w:hAnsi="Arial" w:cs="Times New Roman"/>
          <w:kern w:val="0"/>
          <w:sz w:val="18"/>
          <w:szCs w:val="18"/>
          <w14:ligatures w14:val="none"/>
        </w:rPr>
        <w:t xml:space="preserve">. Also asked that County work on getting gym back useable for recreation for Clay County and Fort Gaines youth. </w:t>
      </w:r>
    </w:p>
    <w:p w14:paraId="5261BE8B"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 xml:space="preserve">Martin Pilcher – spoke to the Board about a portion of Old Dairy Road being abandoned </w:t>
      </w:r>
    </w:p>
    <w:p w14:paraId="0AD7C798"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Motion made from Commissioner Hubbard and seconded by Vice Chairman Spann that Attorney Mills draw up a Resolution to abandon Old Dairy Road.</w:t>
      </w:r>
    </w:p>
    <w:p w14:paraId="1310D7AE"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 xml:space="preserve">Tim Shavers Clay County Economic Development requested that Clay County participate in </w:t>
      </w:r>
      <w:proofErr w:type="gramStart"/>
      <w:r w:rsidRPr="00243AD9">
        <w:rPr>
          <w:rFonts w:ascii="Arial" w:eastAsia="Times New Roman" w:hAnsi="Arial" w:cs="Times New Roman"/>
          <w:kern w:val="0"/>
          <w:sz w:val="18"/>
          <w:szCs w:val="18"/>
          <w14:ligatures w14:val="none"/>
        </w:rPr>
        <w:t>Geocache</w:t>
      </w:r>
      <w:proofErr w:type="gramEnd"/>
      <w:r w:rsidRPr="00243AD9">
        <w:rPr>
          <w:rFonts w:ascii="Arial" w:eastAsia="Times New Roman" w:hAnsi="Arial" w:cs="Times New Roman"/>
          <w:kern w:val="0"/>
          <w:sz w:val="18"/>
          <w:szCs w:val="18"/>
          <w14:ligatures w14:val="none"/>
        </w:rPr>
        <w:t xml:space="preserve"> an outdoor recreational activity. BOC requested that Mr. Shavers be put on </w:t>
      </w:r>
      <w:proofErr w:type="gramStart"/>
      <w:r w:rsidRPr="00243AD9">
        <w:rPr>
          <w:rFonts w:ascii="Arial" w:eastAsia="Times New Roman" w:hAnsi="Arial" w:cs="Times New Roman"/>
          <w:kern w:val="0"/>
          <w:sz w:val="18"/>
          <w:szCs w:val="18"/>
          <w14:ligatures w14:val="none"/>
        </w:rPr>
        <w:t>agenda</w:t>
      </w:r>
      <w:proofErr w:type="gramEnd"/>
      <w:r w:rsidRPr="00243AD9">
        <w:rPr>
          <w:rFonts w:ascii="Arial" w:eastAsia="Times New Roman" w:hAnsi="Arial" w:cs="Times New Roman"/>
          <w:kern w:val="0"/>
          <w:sz w:val="18"/>
          <w:szCs w:val="18"/>
          <w14:ligatures w14:val="none"/>
        </w:rPr>
        <w:t xml:space="preserve"> for October to have approved.</w:t>
      </w:r>
    </w:p>
    <w:p w14:paraId="082EF04D"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p>
    <w:p w14:paraId="0BC57565"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8)    </w:t>
      </w:r>
      <w:r w:rsidRPr="00243AD9">
        <w:rPr>
          <w:rFonts w:ascii="Arial" w:eastAsia="Times New Roman" w:hAnsi="Arial" w:cs="Times New Roman"/>
          <w:b/>
          <w:kern w:val="0"/>
          <w:sz w:val="18"/>
          <w:szCs w:val="18"/>
          <w14:ligatures w14:val="none"/>
        </w:rPr>
        <w:tab/>
        <w:t>Comments from Department Heads &amp; Constitutional Officers</w:t>
      </w:r>
    </w:p>
    <w:p w14:paraId="313558BE" w14:textId="77777777" w:rsidR="00243AD9" w:rsidRPr="00243AD9" w:rsidRDefault="00243AD9" w:rsidP="00243AD9">
      <w:pPr>
        <w:spacing w:after="0" w:line="240" w:lineRule="auto"/>
        <w:rPr>
          <w:rFonts w:ascii="Arial" w:eastAsia="Times New Roman" w:hAnsi="Arial" w:cs="Times New Roman"/>
          <w:bCs/>
          <w:kern w:val="0"/>
          <w:sz w:val="18"/>
          <w:szCs w:val="18"/>
          <w14:ligatures w14:val="none"/>
        </w:rPr>
      </w:pPr>
      <w:r w:rsidRPr="00243AD9">
        <w:rPr>
          <w:rFonts w:ascii="Arial" w:eastAsia="Times New Roman" w:hAnsi="Arial" w:cs="Times New Roman"/>
          <w:b/>
          <w:kern w:val="0"/>
          <w:sz w:val="18"/>
          <w:szCs w:val="18"/>
          <w14:ligatures w14:val="none"/>
        </w:rPr>
        <w:tab/>
      </w:r>
      <w:r w:rsidRPr="00243AD9">
        <w:rPr>
          <w:rFonts w:ascii="Arial" w:eastAsia="Times New Roman" w:hAnsi="Arial" w:cs="Times New Roman"/>
          <w:bCs/>
          <w:kern w:val="0"/>
          <w:sz w:val="18"/>
          <w:szCs w:val="18"/>
          <w14:ligatures w14:val="none"/>
        </w:rPr>
        <w:t xml:space="preserve">a. </w:t>
      </w:r>
      <w:r w:rsidRPr="00243AD9">
        <w:rPr>
          <w:rFonts w:ascii="Arial" w:eastAsia="Times New Roman" w:hAnsi="Arial" w:cs="Times New Roman"/>
          <w:bCs/>
          <w:kern w:val="0"/>
          <w:sz w:val="18"/>
          <w:szCs w:val="18"/>
          <w14:ligatures w14:val="none"/>
        </w:rPr>
        <w:tab/>
        <w:t>Public Works/Water System Status Report</w:t>
      </w:r>
      <w:bookmarkStart w:id="2" w:name="_Hlk175813945"/>
      <w:r w:rsidRPr="00243AD9">
        <w:rPr>
          <w:rFonts w:ascii="Arial" w:eastAsia="Times New Roman" w:hAnsi="Arial" w:cs="Times New Roman"/>
          <w:bCs/>
          <w:kern w:val="0"/>
          <w:sz w:val="18"/>
          <w:szCs w:val="18"/>
          <w14:ligatures w14:val="none"/>
        </w:rPr>
        <w:t xml:space="preserve">, August </w:t>
      </w:r>
      <w:bookmarkEnd w:id="2"/>
      <w:r w:rsidRPr="00243AD9">
        <w:rPr>
          <w:rFonts w:ascii="Arial" w:eastAsia="Times New Roman" w:hAnsi="Arial" w:cs="Times New Roman"/>
          <w:bCs/>
          <w:kern w:val="0"/>
          <w:sz w:val="18"/>
          <w:szCs w:val="18"/>
          <w14:ligatures w14:val="none"/>
        </w:rPr>
        <w:t>2024</w:t>
      </w:r>
    </w:p>
    <w:p w14:paraId="669A3B93" w14:textId="77777777" w:rsidR="00243AD9" w:rsidRPr="00243AD9" w:rsidRDefault="00243AD9" w:rsidP="00243AD9">
      <w:pPr>
        <w:spacing w:after="0" w:line="240" w:lineRule="auto"/>
        <w:ind w:left="144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Mr. Wilson gave his monthly report. Has had several leaks the County is repairing leaks mention about going up on water rates to cover cost. Working hard on repairing roads.</w:t>
      </w:r>
    </w:p>
    <w:p w14:paraId="45EC6C57" w14:textId="77777777" w:rsidR="00243AD9" w:rsidRPr="00243AD9" w:rsidRDefault="00243AD9" w:rsidP="00243AD9">
      <w:pPr>
        <w:spacing w:after="0" w:line="240" w:lineRule="auto"/>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t>b.</w:t>
      </w:r>
      <w:r w:rsidRPr="00243AD9">
        <w:rPr>
          <w:rFonts w:ascii="Arial" w:eastAsia="Times New Roman" w:hAnsi="Arial" w:cs="Times New Roman"/>
          <w:bCs/>
          <w:kern w:val="0"/>
          <w:sz w:val="18"/>
          <w:szCs w:val="18"/>
          <w14:ligatures w14:val="none"/>
        </w:rPr>
        <w:tab/>
        <w:t>Superior Court Finance Report, August 2024</w:t>
      </w:r>
      <w:r w:rsidRPr="00243AD9">
        <w:rPr>
          <w:rFonts w:ascii="Arial" w:eastAsia="Times New Roman" w:hAnsi="Arial" w:cs="Times New Roman"/>
          <w:bCs/>
          <w:kern w:val="0"/>
          <w:sz w:val="18"/>
          <w:szCs w:val="18"/>
          <w14:ligatures w14:val="none"/>
        </w:rPr>
        <w:tab/>
      </w:r>
    </w:p>
    <w:p w14:paraId="1A051BB3" w14:textId="77777777" w:rsidR="00243AD9" w:rsidRPr="00243AD9" w:rsidRDefault="00243AD9" w:rsidP="00243AD9">
      <w:pPr>
        <w:spacing w:after="0" w:line="240" w:lineRule="auto"/>
        <w:ind w:left="144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 xml:space="preserve">Ms. Thornton reported that </w:t>
      </w:r>
      <w:proofErr w:type="gramStart"/>
      <w:r w:rsidRPr="00243AD9">
        <w:rPr>
          <w:rFonts w:ascii="Arial" w:eastAsia="Times New Roman" w:hAnsi="Arial" w:cs="Times New Roman"/>
          <w:bCs/>
          <w:kern w:val="0"/>
          <w:sz w:val="18"/>
          <w:szCs w:val="18"/>
          <w14:ligatures w14:val="none"/>
        </w:rPr>
        <w:t>Superior</w:t>
      </w:r>
      <w:proofErr w:type="gramEnd"/>
      <w:r w:rsidRPr="00243AD9">
        <w:rPr>
          <w:rFonts w:ascii="Arial" w:eastAsia="Times New Roman" w:hAnsi="Arial" w:cs="Times New Roman"/>
          <w:bCs/>
          <w:kern w:val="0"/>
          <w:sz w:val="18"/>
          <w:szCs w:val="18"/>
          <w14:ligatures w14:val="none"/>
        </w:rPr>
        <w:t xml:space="preserve"> Court was transitioning from Regions to First State Bank and report wasn’t ready waiting on checks.     </w:t>
      </w:r>
    </w:p>
    <w:p w14:paraId="5104708D" w14:textId="77777777" w:rsidR="00243AD9" w:rsidRPr="00243AD9" w:rsidRDefault="00243AD9" w:rsidP="00243AD9">
      <w:pPr>
        <w:spacing w:after="0" w:line="240" w:lineRule="auto"/>
        <w:ind w:firstLine="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c.</w:t>
      </w:r>
      <w:r w:rsidRPr="00243AD9">
        <w:rPr>
          <w:rFonts w:ascii="Arial" w:eastAsia="Times New Roman" w:hAnsi="Arial" w:cs="Times New Roman"/>
          <w:bCs/>
          <w:kern w:val="0"/>
          <w:sz w:val="18"/>
          <w:szCs w:val="18"/>
          <w14:ligatures w14:val="none"/>
        </w:rPr>
        <w:tab/>
        <w:t>Sheriff Report, August 2024</w:t>
      </w:r>
    </w:p>
    <w:p w14:paraId="325EB8DA" w14:textId="77777777" w:rsidR="00243AD9" w:rsidRPr="00243AD9" w:rsidRDefault="00243AD9" w:rsidP="00243AD9">
      <w:pPr>
        <w:spacing w:after="0" w:line="240" w:lineRule="auto"/>
        <w:ind w:firstLine="72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t xml:space="preserve">Sheriff Shivers gave his monthly report. Two new hires investigator and probation officer for misdemeanor. </w:t>
      </w:r>
    </w:p>
    <w:p w14:paraId="76E63EAF" w14:textId="77777777" w:rsidR="00243AD9" w:rsidRPr="00243AD9" w:rsidRDefault="00243AD9" w:rsidP="00243AD9">
      <w:pPr>
        <w:spacing w:after="0" w:line="240" w:lineRule="auto"/>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t>d.</w:t>
      </w:r>
      <w:r w:rsidRPr="00243AD9">
        <w:rPr>
          <w:rFonts w:ascii="Arial" w:eastAsia="Times New Roman" w:hAnsi="Arial" w:cs="Times New Roman"/>
          <w:bCs/>
          <w:kern w:val="0"/>
          <w:sz w:val="18"/>
          <w:szCs w:val="18"/>
          <w14:ligatures w14:val="none"/>
        </w:rPr>
        <w:tab/>
        <w:t>Tax Commissioner Report, August 2024</w:t>
      </w:r>
    </w:p>
    <w:p w14:paraId="79FFC851" w14:textId="77777777" w:rsidR="00243AD9" w:rsidRPr="00243AD9" w:rsidRDefault="00243AD9" w:rsidP="00243AD9">
      <w:pPr>
        <w:spacing w:after="0" w:line="240" w:lineRule="auto"/>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r>
      <w:r w:rsidRPr="00243AD9">
        <w:rPr>
          <w:rFonts w:ascii="Arial" w:eastAsia="Times New Roman" w:hAnsi="Arial" w:cs="Times New Roman"/>
          <w:bCs/>
          <w:kern w:val="0"/>
          <w:sz w:val="18"/>
          <w:szCs w:val="18"/>
          <w14:ligatures w14:val="none"/>
        </w:rPr>
        <w:tab/>
        <w:t>Thanked the BOC for completing the budget in a timely manner working on getting bills out.</w:t>
      </w:r>
    </w:p>
    <w:p w14:paraId="64B4B84B" w14:textId="77777777" w:rsidR="00243AD9" w:rsidRPr="00243AD9" w:rsidRDefault="00243AD9" w:rsidP="00243AD9">
      <w:pPr>
        <w:spacing w:after="0" w:line="240" w:lineRule="auto"/>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t xml:space="preserve">e. </w:t>
      </w:r>
      <w:r w:rsidRPr="00243AD9">
        <w:rPr>
          <w:rFonts w:ascii="Arial" w:eastAsia="Times New Roman" w:hAnsi="Arial" w:cs="Times New Roman"/>
          <w:bCs/>
          <w:kern w:val="0"/>
          <w:sz w:val="18"/>
          <w:szCs w:val="18"/>
          <w14:ligatures w14:val="none"/>
        </w:rPr>
        <w:tab/>
        <w:t>Probate/Magistrate Report, August 2024</w:t>
      </w:r>
    </w:p>
    <w:p w14:paraId="040F129B" w14:textId="77777777" w:rsidR="00243AD9" w:rsidRPr="00243AD9" w:rsidRDefault="00243AD9" w:rsidP="00243AD9">
      <w:pPr>
        <w:spacing w:after="0" w:line="240" w:lineRule="auto"/>
        <w:ind w:left="1440"/>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 xml:space="preserve">Informed Boc of plans for Elections (Charolette helping); Matthew Self and Chief Deputy clerk has been helping her still learning: Hired a clerk for her office. </w:t>
      </w:r>
    </w:p>
    <w:p w14:paraId="5149735D" w14:textId="77777777" w:rsidR="00243AD9" w:rsidRPr="00243AD9" w:rsidRDefault="00243AD9" w:rsidP="00243AD9">
      <w:pPr>
        <w:spacing w:after="0" w:line="240" w:lineRule="auto"/>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 xml:space="preserve"> </w:t>
      </w:r>
      <w:r w:rsidRPr="00243AD9">
        <w:rPr>
          <w:rFonts w:ascii="Arial" w:eastAsia="Times New Roman" w:hAnsi="Arial" w:cs="Times New Roman"/>
          <w:bCs/>
          <w:kern w:val="0"/>
          <w:sz w:val="18"/>
          <w:szCs w:val="18"/>
          <w14:ligatures w14:val="none"/>
        </w:rPr>
        <w:tab/>
        <w:t>f.</w:t>
      </w:r>
      <w:r w:rsidRPr="00243AD9">
        <w:rPr>
          <w:rFonts w:ascii="Arial" w:eastAsia="Times New Roman" w:hAnsi="Arial" w:cs="Times New Roman"/>
          <w:bCs/>
          <w:kern w:val="0"/>
          <w:sz w:val="18"/>
          <w:szCs w:val="18"/>
          <w14:ligatures w14:val="none"/>
        </w:rPr>
        <w:tab/>
        <w:t>Coroner Report, August 2024 (Not in attendance)</w:t>
      </w:r>
    </w:p>
    <w:p w14:paraId="09DB9353" w14:textId="77777777" w:rsidR="00243AD9" w:rsidRPr="00243AD9" w:rsidRDefault="00243AD9" w:rsidP="00243AD9">
      <w:pPr>
        <w:spacing w:after="0" w:line="240" w:lineRule="auto"/>
        <w:rPr>
          <w:rFonts w:ascii="Arial" w:eastAsia="Times New Roman" w:hAnsi="Arial" w:cs="Times New Roman"/>
          <w:bCs/>
          <w:kern w:val="0"/>
          <w:sz w:val="18"/>
          <w:szCs w:val="18"/>
          <w14:ligatures w14:val="none"/>
        </w:rPr>
      </w:pPr>
      <w:r w:rsidRPr="00243AD9">
        <w:rPr>
          <w:rFonts w:ascii="Arial" w:eastAsia="Times New Roman" w:hAnsi="Arial" w:cs="Times New Roman"/>
          <w:bCs/>
          <w:kern w:val="0"/>
          <w:sz w:val="18"/>
          <w:szCs w:val="18"/>
          <w14:ligatures w14:val="none"/>
        </w:rPr>
        <w:tab/>
        <w:t>g.</w:t>
      </w:r>
      <w:r w:rsidRPr="00243AD9">
        <w:rPr>
          <w:rFonts w:ascii="Arial" w:eastAsia="Times New Roman" w:hAnsi="Arial" w:cs="Times New Roman"/>
          <w:bCs/>
          <w:kern w:val="0"/>
          <w:sz w:val="18"/>
          <w:szCs w:val="18"/>
          <w14:ligatures w14:val="none"/>
        </w:rPr>
        <w:tab/>
        <w:t>Fire Chief Report, August 2024(Not in attendance)</w:t>
      </w:r>
    </w:p>
    <w:p w14:paraId="47AF9724"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9)   </w:t>
      </w:r>
      <w:r w:rsidRPr="00243AD9">
        <w:rPr>
          <w:rFonts w:ascii="Arial" w:eastAsia="Times New Roman" w:hAnsi="Arial" w:cs="Times New Roman"/>
          <w:b/>
          <w:kern w:val="0"/>
          <w:sz w:val="18"/>
          <w:szCs w:val="18"/>
          <w14:ligatures w14:val="none"/>
        </w:rPr>
        <w:tab/>
        <w:t>Administrator Comments, Reports &amp; Recommendations</w:t>
      </w:r>
    </w:p>
    <w:p w14:paraId="36461E90" w14:textId="77777777" w:rsidR="00243AD9" w:rsidRPr="00243AD9" w:rsidRDefault="00243AD9" w:rsidP="00243AD9">
      <w:pPr>
        <w:spacing w:after="0" w:line="240" w:lineRule="auto"/>
        <w:ind w:firstLine="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lastRenderedPageBreak/>
        <w:t>a.</w:t>
      </w:r>
      <w:r w:rsidRPr="00243AD9">
        <w:rPr>
          <w:rFonts w:ascii="Arial" w:eastAsia="Times New Roman" w:hAnsi="Arial" w:cs="Times New Roman"/>
          <w:kern w:val="0"/>
          <w:sz w:val="18"/>
          <w:szCs w:val="18"/>
          <w14:ligatures w14:val="none"/>
        </w:rPr>
        <w:tab/>
        <w:t>Days Avenue CDBG</w:t>
      </w:r>
    </w:p>
    <w:p w14:paraId="3B0F5606" w14:textId="77777777" w:rsidR="00243AD9" w:rsidRPr="00243AD9" w:rsidRDefault="00243AD9" w:rsidP="00243AD9">
      <w:pPr>
        <w:spacing w:after="0" w:line="240" w:lineRule="auto"/>
        <w:ind w:firstLine="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b.</w:t>
      </w:r>
      <w:r w:rsidRPr="00243AD9">
        <w:rPr>
          <w:rFonts w:ascii="Arial" w:eastAsia="Times New Roman" w:hAnsi="Arial" w:cs="Times New Roman"/>
          <w:kern w:val="0"/>
          <w:sz w:val="18"/>
          <w:szCs w:val="18"/>
          <w14:ligatures w14:val="none"/>
        </w:rPr>
        <w:tab/>
      </w:r>
      <w:proofErr w:type="gramStart"/>
      <w:r w:rsidRPr="00243AD9">
        <w:rPr>
          <w:rFonts w:ascii="Arial" w:eastAsia="Times New Roman" w:hAnsi="Arial" w:cs="Times New Roman"/>
          <w:kern w:val="0"/>
          <w:sz w:val="18"/>
          <w:szCs w:val="18"/>
          <w14:ligatures w14:val="none"/>
        </w:rPr>
        <w:t>Financial</w:t>
      </w:r>
      <w:proofErr w:type="gramEnd"/>
      <w:r w:rsidRPr="00243AD9">
        <w:rPr>
          <w:rFonts w:ascii="Arial" w:eastAsia="Times New Roman" w:hAnsi="Arial" w:cs="Times New Roman"/>
          <w:kern w:val="0"/>
          <w:sz w:val="18"/>
          <w:szCs w:val="18"/>
          <w14:ligatures w14:val="none"/>
        </w:rPr>
        <w:t xml:space="preserve"> report </w:t>
      </w:r>
    </w:p>
    <w:p w14:paraId="56640A9B" w14:textId="77777777" w:rsidR="00243AD9" w:rsidRPr="00243AD9" w:rsidRDefault="00243AD9" w:rsidP="00243AD9">
      <w:pPr>
        <w:spacing w:after="0" w:line="240" w:lineRule="auto"/>
        <w:ind w:left="144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 xml:space="preserve">In </w:t>
      </w:r>
      <w:proofErr w:type="gramStart"/>
      <w:r w:rsidRPr="00243AD9">
        <w:rPr>
          <w:rFonts w:ascii="Arial" w:eastAsia="Times New Roman" w:hAnsi="Arial" w:cs="Times New Roman"/>
          <w:kern w:val="0"/>
          <w:sz w:val="18"/>
          <w:szCs w:val="18"/>
          <w14:ligatures w14:val="none"/>
        </w:rPr>
        <w:t>binder;</w:t>
      </w:r>
      <w:proofErr w:type="gramEnd"/>
      <w:r w:rsidRPr="00243AD9">
        <w:rPr>
          <w:rFonts w:ascii="Arial" w:eastAsia="Times New Roman" w:hAnsi="Arial" w:cs="Times New Roman"/>
          <w:kern w:val="0"/>
          <w:sz w:val="18"/>
          <w:szCs w:val="18"/>
          <w14:ligatures w14:val="none"/>
        </w:rPr>
        <w:t xml:space="preserve"> Informed the Board that the Water Funds has had to borrow funds from General Funds due to water not collecting enough to cover fees Administrator Dollar also mention about the Refuse Tax not being collected correctly due to being a tax and not a fee, would like for the City of Fort Gaines and Bluffton to work with Clay County in getting this changed. Would like to combine </w:t>
      </w:r>
      <w:proofErr w:type="gramStart"/>
      <w:r w:rsidRPr="00243AD9">
        <w:rPr>
          <w:rFonts w:ascii="Arial" w:eastAsia="Times New Roman" w:hAnsi="Arial" w:cs="Times New Roman"/>
          <w:kern w:val="0"/>
          <w:sz w:val="18"/>
          <w:szCs w:val="18"/>
          <w14:ligatures w14:val="none"/>
        </w:rPr>
        <w:t>in the near future</w:t>
      </w:r>
      <w:proofErr w:type="gramEnd"/>
      <w:r w:rsidRPr="00243AD9">
        <w:rPr>
          <w:rFonts w:ascii="Arial" w:eastAsia="Times New Roman" w:hAnsi="Arial" w:cs="Times New Roman"/>
          <w:kern w:val="0"/>
          <w:sz w:val="18"/>
          <w:szCs w:val="18"/>
          <w14:ligatures w14:val="none"/>
        </w:rPr>
        <w:t xml:space="preserve">. Wants the Board and Attorney Mills to come up with ideas. Attorney Mills asked Deputy Clerk </w:t>
      </w:r>
      <w:proofErr w:type="spellStart"/>
      <w:r w:rsidRPr="00243AD9">
        <w:rPr>
          <w:rFonts w:ascii="Arial" w:eastAsia="Times New Roman" w:hAnsi="Arial" w:cs="Times New Roman"/>
          <w:kern w:val="0"/>
          <w:sz w:val="18"/>
          <w:szCs w:val="18"/>
          <w14:ligatures w14:val="none"/>
        </w:rPr>
        <w:t>Temonica</w:t>
      </w:r>
      <w:proofErr w:type="spellEnd"/>
      <w:r w:rsidRPr="00243AD9">
        <w:rPr>
          <w:rFonts w:ascii="Arial" w:eastAsia="Times New Roman" w:hAnsi="Arial" w:cs="Times New Roman"/>
          <w:kern w:val="0"/>
          <w:sz w:val="18"/>
          <w:szCs w:val="18"/>
          <w14:ligatures w14:val="none"/>
        </w:rPr>
        <w:t xml:space="preserve"> did the County </w:t>
      </w:r>
      <w:proofErr w:type="gramStart"/>
      <w:r w:rsidRPr="00243AD9">
        <w:rPr>
          <w:rFonts w:ascii="Arial" w:eastAsia="Times New Roman" w:hAnsi="Arial" w:cs="Times New Roman"/>
          <w:kern w:val="0"/>
          <w:sz w:val="18"/>
          <w:szCs w:val="18"/>
          <w14:ligatures w14:val="none"/>
        </w:rPr>
        <w:t>have</w:t>
      </w:r>
      <w:proofErr w:type="gramEnd"/>
      <w:r w:rsidRPr="00243AD9">
        <w:rPr>
          <w:rFonts w:ascii="Arial" w:eastAsia="Times New Roman" w:hAnsi="Arial" w:cs="Times New Roman"/>
          <w:kern w:val="0"/>
          <w:sz w:val="18"/>
          <w:szCs w:val="18"/>
          <w14:ligatures w14:val="none"/>
        </w:rPr>
        <w:t xml:space="preserve"> an IGA with the City to collect garbage will research. </w:t>
      </w:r>
    </w:p>
    <w:p w14:paraId="56F7C1C3"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 xml:space="preserve">Reminded the Board about the Georgia Recovers Tour Bus September 26, 2024; Special called meeting for FY 25 Ad Valorem Millage Rate September 5, </w:t>
      </w:r>
      <w:proofErr w:type="gramStart"/>
      <w:r w:rsidRPr="00243AD9">
        <w:rPr>
          <w:rFonts w:ascii="Arial" w:eastAsia="Times New Roman" w:hAnsi="Arial" w:cs="Times New Roman"/>
          <w:kern w:val="0"/>
          <w:sz w:val="18"/>
          <w:szCs w:val="18"/>
          <w14:ligatures w14:val="none"/>
        </w:rPr>
        <w:t>2024</w:t>
      </w:r>
      <w:proofErr w:type="gramEnd"/>
      <w:r w:rsidRPr="00243AD9">
        <w:rPr>
          <w:rFonts w:ascii="Arial" w:eastAsia="Times New Roman" w:hAnsi="Arial" w:cs="Times New Roman"/>
          <w:kern w:val="0"/>
          <w:sz w:val="18"/>
          <w:szCs w:val="18"/>
          <w14:ligatures w14:val="none"/>
        </w:rPr>
        <w:t xml:space="preserve"> at 6:00 pm </w:t>
      </w:r>
    </w:p>
    <w:p w14:paraId="79D12D6E"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p>
    <w:p w14:paraId="68C8BBC3"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10)    </w:t>
      </w:r>
      <w:r w:rsidRPr="00243AD9">
        <w:rPr>
          <w:rFonts w:ascii="Arial" w:eastAsia="Times New Roman" w:hAnsi="Arial" w:cs="Times New Roman"/>
          <w:b/>
          <w:kern w:val="0"/>
          <w:sz w:val="18"/>
          <w:szCs w:val="18"/>
          <w14:ligatures w14:val="none"/>
        </w:rPr>
        <w:tab/>
        <w:t>Attorney Status Report</w:t>
      </w:r>
    </w:p>
    <w:p w14:paraId="77D809C5"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b/>
        <w:t>Attorney Mills updated the Board on the following from his status report:</w:t>
      </w:r>
    </w:p>
    <w:p w14:paraId="35FBB3EB"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Election Favorito intending to file a motion to dismiss. Planning on entering into an agreement that one lawyer will represent all counties.</w:t>
      </w:r>
    </w:p>
    <w:p w14:paraId="143200D6"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
    <w:p w14:paraId="5D56C9A3"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11)    </w:t>
      </w:r>
      <w:r w:rsidRPr="00243AD9">
        <w:rPr>
          <w:rFonts w:ascii="Arial" w:eastAsia="Times New Roman" w:hAnsi="Arial" w:cs="Times New Roman"/>
          <w:b/>
          <w:kern w:val="0"/>
          <w:sz w:val="18"/>
          <w:szCs w:val="18"/>
          <w14:ligatures w14:val="none"/>
        </w:rPr>
        <w:tab/>
        <w:t>Comments from the Board</w:t>
      </w:r>
    </w:p>
    <w:p w14:paraId="65825F62"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Chairman Davenport – asked that anyone wish to have anything voted on contact BOC office Thursday before meeting; thanked all elected officials for reports.</w:t>
      </w:r>
    </w:p>
    <w:p w14:paraId="55922564"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b/>
        <w:t xml:space="preserve">Vice Chairman Spann – Thanked all offices for </w:t>
      </w:r>
      <w:proofErr w:type="gramStart"/>
      <w:r w:rsidRPr="00243AD9">
        <w:rPr>
          <w:rFonts w:ascii="Arial" w:eastAsia="Times New Roman" w:hAnsi="Arial" w:cs="Times New Roman"/>
          <w:kern w:val="0"/>
          <w:sz w:val="18"/>
          <w:szCs w:val="18"/>
          <w14:ligatures w14:val="none"/>
        </w:rPr>
        <w:t>team work</w:t>
      </w:r>
      <w:proofErr w:type="gramEnd"/>
      <w:r w:rsidRPr="00243AD9">
        <w:rPr>
          <w:rFonts w:ascii="Arial" w:eastAsia="Times New Roman" w:hAnsi="Arial" w:cs="Times New Roman"/>
          <w:kern w:val="0"/>
          <w:sz w:val="18"/>
          <w:szCs w:val="18"/>
          <w14:ligatures w14:val="none"/>
        </w:rPr>
        <w:t>.</w:t>
      </w:r>
    </w:p>
    <w:p w14:paraId="62B151A8"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b/>
        <w:t>Commissioner Hubbard – no comments</w:t>
      </w:r>
    </w:p>
    <w:p w14:paraId="47967C30"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b/>
        <w:t>Commissioner Walker – Thanked everyone for working hard on roads and water; wants more recreation for the kids</w:t>
      </w:r>
    </w:p>
    <w:p w14:paraId="73271553" w14:textId="77777777" w:rsidR="00243AD9" w:rsidRPr="00243AD9" w:rsidRDefault="00243AD9" w:rsidP="00243AD9">
      <w:pPr>
        <w:spacing w:after="0" w:line="240" w:lineRule="auto"/>
        <w:ind w:firstLine="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Commissioner Johnson – Not in attendance</w:t>
      </w:r>
    </w:p>
    <w:p w14:paraId="3D6A13D4" w14:textId="77777777" w:rsidR="00243AD9" w:rsidRPr="00243AD9" w:rsidRDefault="00243AD9" w:rsidP="00243AD9">
      <w:pPr>
        <w:spacing w:after="0" w:line="240" w:lineRule="auto"/>
        <w:ind w:firstLine="720"/>
        <w:rPr>
          <w:rFonts w:ascii="Arial" w:eastAsia="Times New Roman" w:hAnsi="Arial" w:cs="Times New Roman"/>
          <w:kern w:val="0"/>
          <w:sz w:val="18"/>
          <w:szCs w:val="18"/>
          <w14:ligatures w14:val="none"/>
        </w:rPr>
      </w:pPr>
    </w:p>
    <w:p w14:paraId="29877D77"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12)   </w:t>
      </w:r>
      <w:r w:rsidRPr="00243AD9">
        <w:rPr>
          <w:rFonts w:ascii="Arial" w:eastAsia="Times New Roman" w:hAnsi="Arial" w:cs="Times New Roman"/>
          <w:b/>
          <w:kern w:val="0"/>
          <w:sz w:val="18"/>
          <w:szCs w:val="18"/>
          <w14:ligatures w14:val="none"/>
        </w:rPr>
        <w:tab/>
        <w:t>Invoices to Be Approved</w:t>
      </w:r>
    </w:p>
    <w:p w14:paraId="4DE502B7"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Motion made by Commissioner Hubbard and seconded by Commissioner Walker to approve the invoices.  All votes in favor; motion carried.</w:t>
      </w:r>
    </w:p>
    <w:p w14:paraId="65A60111" w14:textId="77777777" w:rsidR="00243AD9" w:rsidRPr="00243AD9" w:rsidRDefault="00243AD9" w:rsidP="00243AD9">
      <w:pPr>
        <w:spacing w:after="0" w:line="240" w:lineRule="auto"/>
        <w:ind w:left="720"/>
        <w:rPr>
          <w:rFonts w:ascii="Arial" w:eastAsia="Times New Roman" w:hAnsi="Arial" w:cs="Times New Roman"/>
          <w:kern w:val="0"/>
          <w:sz w:val="18"/>
          <w:szCs w:val="18"/>
          <w14:ligatures w14:val="none"/>
        </w:rPr>
      </w:pPr>
    </w:p>
    <w:p w14:paraId="2C83DA2B"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13)</w:t>
      </w:r>
      <w:r w:rsidRPr="00243AD9">
        <w:rPr>
          <w:rFonts w:ascii="Arial" w:eastAsia="Times New Roman" w:hAnsi="Arial" w:cs="Times New Roman"/>
          <w:b/>
          <w:kern w:val="0"/>
          <w:sz w:val="18"/>
          <w:szCs w:val="18"/>
          <w14:ligatures w14:val="none"/>
        </w:rPr>
        <w:tab/>
        <w:t>Signing of Checks</w:t>
      </w:r>
    </w:p>
    <w:p w14:paraId="59557A29"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ab/>
        <w:t>The Board signed payroll and accounts payable approved invoice checks.</w:t>
      </w:r>
    </w:p>
    <w:p w14:paraId="3F3C6F3B"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p>
    <w:p w14:paraId="0C83F956"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14)</w:t>
      </w:r>
      <w:r w:rsidRPr="00243AD9">
        <w:rPr>
          <w:rFonts w:ascii="Arial" w:eastAsia="Times New Roman" w:hAnsi="Arial" w:cs="Times New Roman"/>
          <w:b/>
          <w:kern w:val="0"/>
          <w:sz w:val="18"/>
          <w:szCs w:val="18"/>
          <w14:ligatures w14:val="none"/>
        </w:rPr>
        <w:tab/>
        <w:t>Consent Agenda</w:t>
      </w:r>
    </w:p>
    <w:p w14:paraId="3E0115FC"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p>
    <w:p w14:paraId="4AB531CC"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15)  </w:t>
      </w:r>
      <w:r w:rsidRPr="00243AD9">
        <w:rPr>
          <w:rFonts w:ascii="Arial" w:eastAsia="Times New Roman" w:hAnsi="Arial" w:cs="Times New Roman"/>
          <w:b/>
          <w:kern w:val="0"/>
          <w:sz w:val="18"/>
          <w:szCs w:val="18"/>
          <w14:ligatures w14:val="none"/>
        </w:rPr>
        <w:tab/>
        <w:t xml:space="preserve">Executive Session (If </w:t>
      </w:r>
      <w:proofErr w:type="gramStart"/>
      <w:r w:rsidRPr="00243AD9">
        <w:rPr>
          <w:rFonts w:ascii="Arial" w:eastAsia="Times New Roman" w:hAnsi="Arial" w:cs="Times New Roman"/>
          <w:b/>
          <w:kern w:val="0"/>
          <w:sz w:val="18"/>
          <w:szCs w:val="18"/>
          <w14:ligatures w14:val="none"/>
        </w:rPr>
        <w:t>Needed</w:t>
      </w:r>
      <w:proofErr w:type="gramEnd"/>
      <w:r w:rsidRPr="00243AD9">
        <w:rPr>
          <w:rFonts w:ascii="Arial" w:eastAsia="Times New Roman" w:hAnsi="Arial" w:cs="Times New Roman"/>
          <w:b/>
          <w:kern w:val="0"/>
          <w:sz w:val="18"/>
          <w:szCs w:val="18"/>
          <w14:ligatures w14:val="none"/>
        </w:rPr>
        <w:t>)</w:t>
      </w:r>
    </w:p>
    <w:p w14:paraId="2444435E"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p>
    <w:p w14:paraId="69D921F8"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 16)</w:t>
      </w:r>
      <w:r w:rsidRPr="00243AD9">
        <w:rPr>
          <w:rFonts w:ascii="Arial" w:eastAsia="Times New Roman" w:hAnsi="Arial" w:cs="Times New Roman"/>
          <w:b/>
          <w:kern w:val="0"/>
          <w:sz w:val="18"/>
          <w:szCs w:val="18"/>
          <w14:ligatures w14:val="none"/>
        </w:rPr>
        <w:tab/>
        <w:t xml:space="preserve">Continuing Business </w:t>
      </w:r>
      <w:proofErr w:type="gramStart"/>
      <w:r w:rsidRPr="00243AD9">
        <w:rPr>
          <w:rFonts w:ascii="Arial" w:eastAsia="Times New Roman" w:hAnsi="Arial" w:cs="Times New Roman"/>
          <w:b/>
          <w:kern w:val="0"/>
          <w:sz w:val="18"/>
          <w:szCs w:val="18"/>
          <w14:ligatures w14:val="none"/>
        </w:rPr>
        <w:t>as a result of</w:t>
      </w:r>
      <w:proofErr w:type="gramEnd"/>
      <w:r w:rsidRPr="00243AD9">
        <w:rPr>
          <w:rFonts w:ascii="Arial" w:eastAsia="Times New Roman" w:hAnsi="Arial" w:cs="Times New Roman"/>
          <w:b/>
          <w:kern w:val="0"/>
          <w:sz w:val="18"/>
          <w:szCs w:val="18"/>
          <w14:ligatures w14:val="none"/>
        </w:rPr>
        <w:t xml:space="preserve"> Executive Session (If needed)</w:t>
      </w:r>
      <w:r w:rsidRPr="00243AD9">
        <w:rPr>
          <w:rFonts w:ascii="Arial" w:eastAsia="Times New Roman" w:hAnsi="Arial" w:cs="Times New Roman"/>
          <w:b/>
          <w:kern w:val="0"/>
          <w:sz w:val="18"/>
          <w:szCs w:val="18"/>
          <w14:ligatures w14:val="none"/>
        </w:rPr>
        <w:tab/>
      </w:r>
    </w:p>
    <w:p w14:paraId="49F92978"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p>
    <w:p w14:paraId="76B8BC87" w14:textId="77777777" w:rsidR="00243AD9" w:rsidRPr="00243AD9" w:rsidRDefault="00243AD9" w:rsidP="00243AD9">
      <w:pPr>
        <w:spacing w:after="0" w:line="240" w:lineRule="auto"/>
        <w:rPr>
          <w:rFonts w:ascii="Arial" w:eastAsia="Times New Roman" w:hAnsi="Arial" w:cs="Times New Roman"/>
          <w:b/>
          <w:kern w:val="0"/>
          <w:sz w:val="18"/>
          <w:szCs w:val="18"/>
          <w14:ligatures w14:val="none"/>
        </w:rPr>
      </w:pPr>
      <w:r w:rsidRPr="00243AD9">
        <w:rPr>
          <w:rFonts w:ascii="Arial" w:eastAsia="Times New Roman" w:hAnsi="Arial" w:cs="Times New Roman"/>
          <w:b/>
          <w:kern w:val="0"/>
          <w:sz w:val="18"/>
          <w:szCs w:val="18"/>
          <w14:ligatures w14:val="none"/>
        </w:rPr>
        <w:t xml:space="preserve">17)  </w:t>
      </w:r>
      <w:r w:rsidRPr="00243AD9">
        <w:rPr>
          <w:rFonts w:ascii="Arial" w:eastAsia="Times New Roman" w:hAnsi="Arial" w:cs="Times New Roman"/>
          <w:b/>
          <w:kern w:val="0"/>
          <w:sz w:val="18"/>
          <w:szCs w:val="18"/>
          <w14:ligatures w14:val="none"/>
        </w:rPr>
        <w:tab/>
        <w:t>Adjourn</w:t>
      </w:r>
    </w:p>
    <w:p w14:paraId="28258260"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ab/>
        <w:t>There being no further business the meeting adjourned at 7:54 p.m.</w:t>
      </w:r>
    </w:p>
    <w:p w14:paraId="4207761D"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
    <w:p w14:paraId="334B1D30"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
    <w:p w14:paraId="63AB8E6E"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______________________________</w:t>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t>_______________________________</w:t>
      </w:r>
    </w:p>
    <w:p w14:paraId="4784038D"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James Davenport, Chairman</w:t>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t>Date</w:t>
      </w:r>
    </w:p>
    <w:p w14:paraId="2E892026"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
    <w:p w14:paraId="5DA3292B"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
    <w:p w14:paraId="576F4EE1"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 xml:space="preserve">I HEREBY AFFIRM THAT I AM THE COUNTY DEPUTY CLERK AND THAT THIS IS A TRUE AND CORRECT COPY OF </w:t>
      </w:r>
    </w:p>
    <w:p w14:paraId="6431FC08"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roofErr w:type="gramStart"/>
      <w:r w:rsidRPr="00243AD9">
        <w:rPr>
          <w:rFonts w:ascii="Arial" w:eastAsia="Times New Roman" w:hAnsi="Arial" w:cs="Times New Roman"/>
          <w:kern w:val="0"/>
          <w:sz w:val="18"/>
          <w:szCs w:val="18"/>
          <w14:ligatures w14:val="none"/>
        </w:rPr>
        <w:t>THE September</w:t>
      </w:r>
      <w:proofErr w:type="gramEnd"/>
      <w:r w:rsidRPr="00243AD9">
        <w:rPr>
          <w:rFonts w:ascii="Arial" w:eastAsia="Times New Roman" w:hAnsi="Arial" w:cs="Times New Roman"/>
          <w:kern w:val="0"/>
          <w:sz w:val="18"/>
          <w:szCs w:val="18"/>
          <w14:ligatures w14:val="none"/>
        </w:rPr>
        <w:t xml:space="preserve"> 3, </w:t>
      </w:r>
      <w:proofErr w:type="gramStart"/>
      <w:r w:rsidRPr="00243AD9">
        <w:rPr>
          <w:rFonts w:ascii="Arial" w:eastAsia="Times New Roman" w:hAnsi="Arial" w:cs="Times New Roman"/>
          <w:kern w:val="0"/>
          <w:sz w:val="18"/>
          <w:szCs w:val="18"/>
          <w14:ligatures w14:val="none"/>
        </w:rPr>
        <w:t>2024</w:t>
      </w:r>
      <w:proofErr w:type="gramEnd"/>
      <w:r w:rsidRPr="00243AD9">
        <w:rPr>
          <w:rFonts w:ascii="Arial" w:eastAsia="Times New Roman" w:hAnsi="Arial" w:cs="Times New Roman"/>
          <w:kern w:val="0"/>
          <w:sz w:val="18"/>
          <w:szCs w:val="18"/>
          <w14:ligatures w14:val="none"/>
        </w:rPr>
        <w:t xml:space="preserve"> REGULAR MEETING OF THE CLAY COUNTY BOARD OF COMMISSIONERS.</w:t>
      </w:r>
    </w:p>
    <w:p w14:paraId="6C9EA721"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
    <w:p w14:paraId="1D7E903B"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r w:rsidRPr="00243AD9">
        <w:rPr>
          <w:rFonts w:ascii="Arial" w:eastAsia="Times New Roman" w:hAnsi="Arial" w:cs="Times New Roman"/>
          <w:kern w:val="0"/>
          <w:sz w:val="18"/>
          <w:szCs w:val="18"/>
          <w14:ligatures w14:val="none"/>
        </w:rPr>
        <w:t>______________________________</w:t>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t>_______________________________</w:t>
      </w:r>
    </w:p>
    <w:p w14:paraId="1B6FE900" w14:textId="77777777" w:rsidR="00243AD9" w:rsidRPr="00243AD9" w:rsidRDefault="00243AD9" w:rsidP="00243AD9">
      <w:pPr>
        <w:spacing w:after="0" w:line="240" w:lineRule="auto"/>
        <w:rPr>
          <w:rFonts w:ascii="Arial" w:eastAsia="Times New Roman" w:hAnsi="Arial" w:cs="Times New Roman"/>
          <w:kern w:val="0"/>
          <w:sz w:val="18"/>
          <w:szCs w:val="18"/>
          <w14:ligatures w14:val="none"/>
        </w:rPr>
      </w:pPr>
      <w:proofErr w:type="spellStart"/>
      <w:r w:rsidRPr="00243AD9">
        <w:rPr>
          <w:rFonts w:ascii="Arial" w:eastAsia="Times New Roman" w:hAnsi="Arial" w:cs="Times New Roman"/>
          <w:kern w:val="0"/>
          <w:sz w:val="18"/>
          <w:szCs w:val="18"/>
          <w14:ligatures w14:val="none"/>
        </w:rPr>
        <w:t>Temonica</w:t>
      </w:r>
      <w:proofErr w:type="spellEnd"/>
      <w:r w:rsidRPr="00243AD9">
        <w:rPr>
          <w:rFonts w:ascii="Arial" w:eastAsia="Times New Roman" w:hAnsi="Arial" w:cs="Times New Roman"/>
          <w:kern w:val="0"/>
          <w:sz w:val="18"/>
          <w:szCs w:val="18"/>
          <w14:ligatures w14:val="none"/>
        </w:rPr>
        <w:t xml:space="preserve"> Ealey, County Deputy Clerk</w:t>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r>
      <w:r w:rsidRPr="00243AD9">
        <w:rPr>
          <w:rFonts w:ascii="Arial" w:eastAsia="Times New Roman" w:hAnsi="Arial" w:cs="Times New Roman"/>
          <w:kern w:val="0"/>
          <w:sz w:val="18"/>
          <w:szCs w:val="18"/>
          <w14:ligatures w14:val="none"/>
        </w:rPr>
        <w:tab/>
        <w:t>Date</w:t>
      </w:r>
    </w:p>
    <w:p w14:paraId="210B9549" w14:textId="77777777" w:rsidR="00265C7D" w:rsidRDefault="00265C7D" w:rsidP="009827E6">
      <w:pPr>
        <w:jc w:val="center"/>
        <w:rPr>
          <w:b/>
        </w:rPr>
      </w:pPr>
    </w:p>
    <w:p w14:paraId="4674DFE6" w14:textId="77777777" w:rsidR="00E917FB" w:rsidRPr="00E917FB" w:rsidRDefault="00E917FB" w:rsidP="00E917FB">
      <w:pPr>
        <w:spacing w:after="0" w:line="240" w:lineRule="auto"/>
        <w:jc w:val="center"/>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August 6, 2024</w:t>
      </w:r>
    </w:p>
    <w:p w14:paraId="0CBE64CE" w14:textId="77777777" w:rsidR="00E917FB" w:rsidRPr="00E917FB" w:rsidRDefault="00E917FB" w:rsidP="00E917FB">
      <w:pPr>
        <w:spacing w:after="0" w:line="240" w:lineRule="auto"/>
        <w:jc w:val="center"/>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Regular Meeting</w:t>
      </w:r>
    </w:p>
    <w:p w14:paraId="7F2DFC0A" w14:textId="77777777" w:rsidR="00E917FB" w:rsidRPr="00E917FB" w:rsidRDefault="00E917FB" w:rsidP="00E917FB">
      <w:pPr>
        <w:spacing w:after="0" w:line="240" w:lineRule="auto"/>
        <w:ind w:left="2880" w:firstLine="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b/>
        <w:t xml:space="preserve">    7:00 p.m.</w:t>
      </w:r>
    </w:p>
    <w:p w14:paraId="222AF73B"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b/>
          <w:kern w:val="0"/>
          <w:sz w:val="18"/>
          <w:szCs w:val="18"/>
          <w14:ligatures w14:val="none"/>
        </w:rPr>
        <w:t>1)</w:t>
      </w:r>
      <w:r w:rsidRPr="00E917FB">
        <w:rPr>
          <w:rFonts w:ascii="Arial" w:eastAsia="Times New Roman" w:hAnsi="Arial" w:cs="Times New Roman"/>
          <w:b/>
          <w:kern w:val="0"/>
          <w:sz w:val="18"/>
          <w:szCs w:val="18"/>
          <w14:ligatures w14:val="none"/>
        </w:rPr>
        <w:tab/>
        <w:t>Call to Order and Opening Prayer</w:t>
      </w:r>
    </w:p>
    <w:p w14:paraId="655B65FA"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bookmarkStart w:id="3" w:name="_Hlk175645219"/>
      <w:r w:rsidRPr="00E917FB">
        <w:rPr>
          <w:rFonts w:ascii="Arial" w:eastAsia="Times New Roman" w:hAnsi="Arial" w:cs="Times New Roman"/>
          <w:kern w:val="0"/>
          <w:sz w:val="18"/>
          <w:szCs w:val="18"/>
          <w14:ligatures w14:val="none"/>
        </w:rPr>
        <w:t xml:space="preserve">Chairman Davenport </w:t>
      </w:r>
      <w:bookmarkEnd w:id="3"/>
      <w:r w:rsidRPr="00E917FB">
        <w:rPr>
          <w:rFonts w:ascii="Arial" w:eastAsia="Times New Roman" w:hAnsi="Arial" w:cs="Times New Roman"/>
          <w:kern w:val="0"/>
          <w:sz w:val="18"/>
          <w:szCs w:val="18"/>
          <w14:ligatures w14:val="none"/>
        </w:rPr>
        <w:t xml:space="preserve">called the meeting to order at 7:00 p.m. Chairman Davenport gave the opening prayer.  Chairman James Davenport, Vice Chairman Lola Spann, Commissioners Gail Hubbard, Ronald Walker and Samuel Johnson were in attendance as well as County Attorney Williams Mills, Administrator/Clerk Ronald Dollar, Sheriff Locke Shivers, Probate/Magistrate Judge Mia Wallace, Superior Court Clerk Patricia Thornton, Code Enforcer Sonnie Wallace Corner Raymond Crozier, Public Works Director/Water System Superintendent Jamie Wilson, Assistance Public Works Director Cordera Davis and Deputy Clerk </w:t>
      </w:r>
      <w:proofErr w:type="spellStart"/>
      <w:r w:rsidRPr="00E917FB">
        <w:rPr>
          <w:rFonts w:ascii="Arial" w:eastAsia="Times New Roman" w:hAnsi="Arial" w:cs="Times New Roman"/>
          <w:kern w:val="0"/>
          <w:sz w:val="18"/>
          <w:szCs w:val="18"/>
          <w14:ligatures w14:val="none"/>
        </w:rPr>
        <w:t>Temonica</w:t>
      </w:r>
      <w:proofErr w:type="spellEnd"/>
      <w:r w:rsidRPr="00E917FB">
        <w:rPr>
          <w:rFonts w:ascii="Arial" w:eastAsia="Times New Roman" w:hAnsi="Arial" w:cs="Times New Roman"/>
          <w:kern w:val="0"/>
          <w:sz w:val="18"/>
          <w:szCs w:val="18"/>
          <w14:ligatures w14:val="none"/>
        </w:rPr>
        <w:t xml:space="preserve"> Ealey.  Commissioner Samuel Johnson was unable to attend.</w:t>
      </w:r>
    </w:p>
    <w:p w14:paraId="7E6415F6"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p>
    <w:p w14:paraId="60AB7F04"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2)</w:t>
      </w:r>
      <w:r w:rsidRPr="00E917FB">
        <w:rPr>
          <w:rFonts w:ascii="Arial" w:eastAsia="Times New Roman" w:hAnsi="Arial" w:cs="Times New Roman"/>
          <w:b/>
          <w:kern w:val="0"/>
          <w:sz w:val="18"/>
          <w:szCs w:val="18"/>
          <w14:ligatures w14:val="none"/>
        </w:rPr>
        <w:tab/>
        <w:t>Agenda Approval</w:t>
      </w:r>
      <w:r w:rsidRPr="00E917FB">
        <w:rPr>
          <w:rFonts w:ascii="Arial" w:eastAsia="Times New Roman" w:hAnsi="Arial" w:cs="Times New Roman"/>
          <w:kern w:val="0"/>
          <w:sz w:val="18"/>
          <w:szCs w:val="18"/>
          <w14:ligatures w14:val="none"/>
        </w:rPr>
        <w:t xml:space="preserve"> </w:t>
      </w:r>
    </w:p>
    <w:p w14:paraId="2E34B803" w14:textId="77777777" w:rsidR="00E917FB" w:rsidRPr="00E917FB" w:rsidRDefault="00E917FB" w:rsidP="00E917FB">
      <w:pPr>
        <w:spacing w:after="0" w:line="240" w:lineRule="auto"/>
        <w:ind w:left="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Motion made by Commission Hubbard and seconded by Vice Chairman Spann to approve the agenda as written.  All votes in favor; motion carried.</w:t>
      </w:r>
    </w:p>
    <w:p w14:paraId="378412B9" w14:textId="77777777" w:rsidR="00E917FB" w:rsidRPr="00E917FB" w:rsidRDefault="00E917FB" w:rsidP="00E917FB">
      <w:pPr>
        <w:spacing w:after="0" w:line="240" w:lineRule="auto"/>
        <w:ind w:left="720"/>
        <w:rPr>
          <w:rFonts w:ascii="Arial" w:eastAsia="Times New Roman" w:hAnsi="Arial" w:cs="Times New Roman"/>
          <w:bCs/>
          <w:kern w:val="0"/>
          <w:sz w:val="18"/>
          <w:szCs w:val="18"/>
          <w14:ligatures w14:val="none"/>
        </w:rPr>
      </w:pPr>
    </w:p>
    <w:p w14:paraId="60CF0F8F"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b/>
          <w:kern w:val="0"/>
          <w:sz w:val="18"/>
          <w:szCs w:val="18"/>
          <w14:ligatures w14:val="none"/>
        </w:rPr>
        <w:t xml:space="preserve">3)    </w:t>
      </w:r>
      <w:r w:rsidRPr="00E917FB">
        <w:rPr>
          <w:rFonts w:ascii="Arial" w:eastAsia="Times New Roman" w:hAnsi="Arial" w:cs="Times New Roman"/>
          <w:b/>
          <w:kern w:val="0"/>
          <w:sz w:val="18"/>
          <w:szCs w:val="18"/>
          <w14:ligatures w14:val="none"/>
        </w:rPr>
        <w:tab/>
        <w:t>Minutes</w:t>
      </w:r>
      <w:r w:rsidRPr="00E917FB">
        <w:rPr>
          <w:rFonts w:ascii="Arial" w:eastAsia="Times New Roman" w:hAnsi="Arial" w:cs="Times New Roman"/>
          <w:kern w:val="0"/>
          <w:sz w:val="18"/>
          <w:szCs w:val="18"/>
          <w14:ligatures w14:val="none"/>
        </w:rPr>
        <w:t xml:space="preserve"> </w:t>
      </w:r>
    </w:p>
    <w:p w14:paraId="0294BE50" w14:textId="77777777" w:rsidR="00E917FB" w:rsidRPr="00E917FB" w:rsidRDefault="00E917FB" w:rsidP="00E917FB">
      <w:pPr>
        <w:spacing w:after="0" w:line="240" w:lineRule="auto"/>
        <w:ind w:firstLine="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w:t>
      </w:r>
      <w:r w:rsidRPr="00E917FB">
        <w:rPr>
          <w:rFonts w:ascii="Arial" w:eastAsia="Times New Roman" w:hAnsi="Arial" w:cs="Times New Roman"/>
          <w:kern w:val="0"/>
          <w:sz w:val="18"/>
          <w:szCs w:val="18"/>
          <w14:ligatures w14:val="none"/>
        </w:rPr>
        <w:tab/>
      </w:r>
      <w:bookmarkStart w:id="4" w:name="_Hlk173134174"/>
      <w:r w:rsidRPr="00E917FB">
        <w:rPr>
          <w:rFonts w:ascii="Arial" w:eastAsia="Times New Roman" w:hAnsi="Arial" w:cs="Times New Roman"/>
          <w:kern w:val="0"/>
          <w:sz w:val="18"/>
          <w:szCs w:val="18"/>
          <w14:ligatures w14:val="none"/>
        </w:rPr>
        <w:t xml:space="preserve">July 2, </w:t>
      </w:r>
      <w:proofErr w:type="gramStart"/>
      <w:r w:rsidRPr="00E917FB">
        <w:rPr>
          <w:rFonts w:ascii="Arial" w:eastAsia="Times New Roman" w:hAnsi="Arial" w:cs="Times New Roman"/>
          <w:kern w:val="0"/>
          <w:sz w:val="18"/>
          <w:szCs w:val="18"/>
          <w14:ligatures w14:val="none"/>
        </w:rPr>
        <w:t>2024</w:t>
      </w:r>
      <w:proofErr w:type="gramEnd"/>
      <w:r w:rsidRPr="00E917FB">
        <w:rPr>
          <w:rFonts w:ascii="Arial" w:eastAsia="Times New Roman" w:hAnsi="Arial" w:cs="Times New Roman"/>
          <w:kern w:val="0"/>
          <w:sz w:val="18"/>
          <w:szCs w:val="18"/>
          <w14:ligatures w14:val="none"/>
        </w:rPr>
        <w:t xml:space="preserve"> </w:t>
      </w:r>
      <w:bookmarkEnd w:id="4"/>
      <w:r w:rsidRPr="00E917FB">
        <w:rPr>
          <w:rFonts w:ascii="Arial" w:eastAsia="Times New Roman" w:hAnsi="Arial" w:cs="Times New Roman"/>
          <w:kern w:val="0"/>
          <w:sz w:val="18"/>
          <w:szCs w:val="18"/>
          <w14:ligatures w14:val="none"/>
        </w:rPr>
        <w:t>Public Hearing Zoning</w:t>
      </w:r>
    </w:p>
    <w:p w14:paraId="1F55C2FB" w14:textId="77777777" w:rsidR="00E917FB" w:rsidRPr="00E917FB" w:rsidRDefault="00E917FB" w:rsidP="00E917FB">
      <w:pPr>
        <w:spacing w:after="0" w:line="240" w:lineRule="auto"/>
        <w:ind w:left="1440"/>
        <w:rPr>
          <w:rFonts w:ascii="Arial" w:eastAsia="Times New Roman" w:hAnsi="Arial" w:cs="Times New Roman"/>
          <w:kern w:val="0"/>
          <w:sz w:val="18"/>
          <w:szCs w:val="18"/>
          <w14:ligatures w14:val="none"/>
        </w:rPr>
      </w:pPr>
      <w:bookmarkStart w:id="5" w:name="_Hlk175646217"/>
      <w:r w:rsidRPr="00E917FB">
        <w:rPr>
          <w:rFonts w:ascii="Arial" w:eastAsia="Times New Roman" w:hAnsi="Arial" w:cs="Times New Roman"/>
          <w:kern w:val="0"/>
          <w:sz w:val="18"/>
          <w:szCs w:val="18"/>
          <w14:ligatures w14:val="none"/>
        </w:rPr>
        <w:lastRenderedPageBreak/>
        <w:t>Motion made by Commission Hubbard and seconded by Vice Chairman Spann to approve the minutes as written.  All votes in favor; motion carried.</w:t>
      </w:r>
    </w:p>
    <w:bookmarkEnd w:id="5"/>
    <w:p w14:paraId="3825C857" w14:textId="77777777" w:rsidR="00E917FB" w:rsidRPr="00E917FB" w:rsidRDefault="00E917FB" w:rsidP="00E917FB">
      <w:pPr>
        <w:spacing w:after="0" w:line="240" w:lineRule="auto"/>
        <w:ind w:firstLine="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b.</w:t>
      </w:r>
      <w:r w:rsidRPr="00E917FB">
        <w:rPr>
          <w:rFonts w:ascii="Arial" w:eastAsia="Times New Roman" w:hAnsi="Arial" w:cs="Times New Roman"/>
          <w:kern w:val="0"/>
          <w:sz w:val="18"/>
          <w:szCs w:val="18"/>
          <w14:ligatures w14:val="none"/>
        </w:rPr>
        <w:tab/>
        <w:t xml:space="preserve">July 2, </w:t>
      </w:r>
      <w:proofErr w:type="gramStart"/>
      <w:r w:rsidRPr="00E917FB">
        <w:rPr>
          <w:rFonts w:ascii="Arial" w:eastAsia="Times New Roman" w:hAnsi="Arial" w:cs="Times New Roman"/>
          <w:kern w:val="0"/>
          <w:sz w:val="18"/>
          <w:szCs w:val="18"/>
          <w14:ligatures w14:val="none"/>
        </w:rPr>
        <w:t>2024</w:t>
      </w:r>
      <w:proofErr w:type="gramEnd"/>
      <w:r w:rsidRPr="00E917FB">
        <w:rPr>
          <w:rFonts w:ascii="Arial" w:eastAsia="Times New Roman" w:hAnsi="Arial" w:cs="Times New Roman"/>
          <w:kern w:val="0"/>
          <w:sz w:val="18"/>
          <w:szCs w:val="18"/>
          <w14:ligatures w14:val="none"/>
        </w:rPr>
        <w:t xml:space="preserve"> Regular Meeting</w:t>
      </w:r>
    </w:p>
    <w:p w14:paraId="1C838215" w14:textId="77777777" w:rsidR="00E917FB" w:rsidRPr="00E917FB" w:rsidRDefault="00E917FB" w:rsidP="00E917FB">
      <w:pPr>
        <w:spacing w:after="0" w:line="240" w:lineRule="auto"/>
        <w:ind w:left="1440" w:firstLine="30"/>
        <w:rPr>
          <w:rFonts w:ascii="Arial" w:eastAsia="Times New Roman" w:hAnsi="Arial" w:cs="Times New Roman"/>
          <w:kern w:val="0"/>
          <w:sz w:val="18"/>
          <w:szCs w:val="18"/>
          <w14:ligatures w14:val="none"/>
        </w:rPr>
      </w:pPr>
      <w:bookmarkStart w:id="6" w:name="_Hlk175654367"/>
      <w:r w:rsidRPr="00E917FB">
        <w:rPr>
          <w:rFonts w:ascii="Arial" w:eastAsia="Times New Roman" w:hAnsi="Arial" w:cs="Times New Roman"/>
          <w:kern w:val="0"/>
          <w:sz w:val="18"/>
          <w:szCs w:val="18"/>
          <w14:ligatures w14:val="none"/>
        </w:rPr>
        <w:t>Motion made by Commission Hubbard and seconded by Vice Chairman Spann to approve the minutes as written.  All votes in favor; motion carried.</w:t>
      </w:r>
      <w:bookmarkEnd w:id="6"/>
      <w:r w:rsidRPr="00E917FB">
        <w:rPr>
          <w:rFonts w:ascii="Arial" w:eastAsia="Times New Roman" w:hAnsi="Arial" w:cs="Times New Roman"/>
          <w:kern w:val="0"/>
          <w:sz w:val="18"/>
          <w:szCs w:val="18"/>
          <w14:ligatures w14:val="none"/>
        </w:rPr>
        <w:tab/>
      </w:r>
      <w:r w:rsidRPr="00E917FB">
        <w:rPr>
          <w:rFonts w:ascii="Arial" w:eastAsia="Times New Roman" w:hAnsi="Arial" w:cs="Times New Roman"/>
          <w:kern w:val="0"/>
          <w:sz w:val="18"/>
          <w:szCs w:val="18"/>
          <w14:ligatures w14:val="none"/>
        </w:rPr>
        <w:tab/>
      </w:r>
    </w:p>
    <w:p w14:paraId="7C221640" w14:textId="77777777" w:rsidR="00E917FB" w:rsidRPr="00E917FB" w:rsidRDefault="00E917FB" w:rsidP="00E917FB">
      <w:pPr>
        <w:spacing w:after="0" w:line="240" w:lineRule="auto"/>
        <w:rPr>
          <w:rFonts w:ascii="Arial" w:eastAsia="Times New Roman" w:hAnsi="Arial" w:cs="Times New Roman"/>
          <w:b/>
          <w:bCs/>
          <w:kern w:val="0"/>
          <w:sz w:val="18"/>
          <w:szCs w:val="18"/>
          <w14:ligatures w14:val="none"/>
        </w:rPr>
      </w:pPr>
      <w:r w:rsidRPr="00E917FB">
        <w:rPr>
          <w:rFonts w:ascii="Arial" w:eastAsia="Times New Roman" w:hAnsi="Arial" w:cs="Times New Roman"/>
          <w:b/>
          <w:bCs/>
          <w:kern w:val="0"/>
          <w:sz w:val="18"/>
          <w:szCs w:val="18"/>
          <w14:ligatures w14:val="none"/>
        </w:rPr>
        <w:t xml:space="preserve">4)  </w:t>
      </w:r>
      <w:r w:rsidRPr="00E917FB">
        <w:rPr>
          <w:rFonts w:ascii="Arial" w:eastAsia="Times New Roman" w:hAnsi="Arial" w:cs="Times New Roman"/>
          <w:b/>
          <w:bCs/>
          <w:kern w:val="0"/>
          <w:sz w:val="18"/>
          <w:szCs w:val="18"/>
          <w14:ligatures w14:val="none"/>
        </w:rPr>
        <w:tab/>
        <w:t xml:space="preserve">Presentations before the Board </w:t>
      </w:r>
    </w:p>
    <w:p w14:paraId="42BC7F0D" w14:textId="77777777" w:rsidR="00E917FB" w:rsidRPr="00E917FB" w:rsidRDefault="00E917FB" w:rsidP="00E917FB">
      <w:pPr>
        <w:spacing w:after="0" w:line="240" w:lineRule="auto"/>
        <w:rPr>
          <w:rFonts w:ascii="Arial" w:eastAsia="Times New Roman" w:hAnsi="Arial" w:cs="Times New Roman"/>
          <w:b/>
          <w:bCs/>
          <w:kern w:val="0"/>
          <w:sz w:val="18"/>
          <w:szCs w:val="18"/>
          <w14:ligatures w14:val="none"/>
        </w:rPr>
      </w:pPr>
      <w:r w:rsidRPr="00E917FB">
        <w:rPr>
          <w:rFonts w:ascii="Arial" w:eastAsia="Times New Roman" w:hAnsi="Arial" w:cs="Times New Roman"/>
          <w:b/>
          <w:bCs/>
          <w:kern w:val="0"/>
          <w:sz w:val="18"/>
          <w:szCs w:val="18"/>
          <w14:ligatures w14:val="none"/>
        </w:rPr>
        <w:t>5)</w:t>
      </w:r>
      <w:r w:rsidRPr="00E917FB">
        <w:rPr>
          <w:rFonts w:ascii="Arial" w:eastAsia="Times New Roman" w:hAnsi="Arial" w:cs="Times New Roman"/>
          <w:b/>
          <w:bCs/>
          <w:kern w:val="0"/>
          <w:sz w:val="18"/>
          <w:szCs w:val="18"/>
          <w14:ligatures w14:val="none"/>
        </w:rPr>
        <w:tab/>
        <w:t>Unfinished Business</w:t>
      </w:r>
    </w:p>
    <w:p w14:paraId="5462DB7B"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 xml:space="preserve">6)   </w:t>
      </w:r>
      <w:r w:rsidRPr="00E917FB">
        <w:rPr>
          <w:rFonts w:ascii="Arial" w:eastAsia="Times New Roman" w:hAnsi="Arial" w:cs="Times New Roman"/>
          <w:b/>
          <w:kern w:val="0"/>
          <w:sz w:val="18"/>
          <w:szCs w:val="18"/>
          <w14:ligatures w14:val="none"/>
        </w:rPr>
        <w:tab/>
        <w:t xml:space="preserve">New Business  </w:t>
      </w:r>
    </w:p>
    <w:p w14:paraId="6F8ADBA4" w14:textId="77777777" w:rsidR="00E917FB" w:rsidRPr="00E917FB" w:rsidRDefault="00E917FB" w:rsidP="00E917FB">
      <w:pPr>
        <w:spacing w:after="0" w:line="240" w:lineRule="auto"/>
        <w:ind w:left="1440" w:hanging="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w:t>
      </w:r>
      <w:r w:rsidRPr="00E917FB">
        <w:rPr>
          <w:rFonts w:ascii="Arial" w:eastAsia="Times New Roman" w:hAnsi="Arial" w:cs="Times New Roman"/>
          <w:bCs/>
          <w:kern w:val="0"/>
          <w:sz w:val="18"/>
          <w:szCs w:val="18"/>
          <w14:ligatures w14:val="none"/>
        </w:rPr>
        <w:tab/>
        <w:t>Discussion/Approve A Three or Five Member Clay County Georgia Election Board</w:t>
      </w:r>
    </w:p>
    <w:p w14:paraId="3D191A3D" w14:textId="77777777" w:rsidR="00E917FB" w:rsidRPr="00E917FB" w:rsidRDefault="00E917FB" w:rsidP="00E917FB">
      <w:pPr>
        <w:spacing w:after="0" w:line="240" w:lineRule="auto"/>
        <w:ind w:left="1440" w:hanging="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t xml:space="preserve">Motion made by Commissioner Hubbard to have a three-member Election Board motion died for the lack of a second. Motion made by Vice Chairman Spann and seconded by Commissioner Walker to have a Five Member Election Board. Chairman Davenport, Vice Chairman Spann, Commissioners Walker and Johnson voted Yay. Commissioner Hubbard </w:t>
      </w:r>
      <w:proofErr w:type="gramStart"/>
      <w:r w:rsidRPr="00E917FB">
        <w:rPr>
          <w:rFonts w:ascii="Arial" w:eastAsia="Times New Roman" w:hAnsi="Arial" w:cs="Times New Roman"/>
          <w:bCs/>
          <w:kern w:val="0"/>
          <w:sz w:val="18"/>
          <w:szCs w:val="18"/>
          <w14:ligatures w14:val="none"/>
        </w:rPr>
        <w:t>voted</w:t>
      </w:r>
      <w:proofErr w:type="gramEnd"/>
      <w:r w:rsidRPr="00E917FB">
        <w:rPr>
          <w:rFonts w:ascii="Arial" w:eastAsia="Times New Roman" w:hAnsi="Arial" w:cs="Times New Roman"/>
          <w:bCs/>
          <w:kern w:val="0"/>
          <w:sz w:val="18"/>
          <w:szCs w:val="18"/>
          <w14:ligatures w14:val="none"/>
        </w:rPr>
        <w:t xml:space="preserve"> Nay. Motion carried.</w:t>
      </w:r>
    </w:p>
    <w:p w14:paraId="07107326" w14:textId="77777777" w:rsidR="00E917FB" w:rsidRPr="00E917FB" w:rsidRDefault="00E917FB" w:rsidP="00E917FB">
      <w:pPr>
        <w:spacing w:after="0" w:line="240" w:lineRule="auto"/>
        <w:ind w:left="1440" w:hanging="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b.</w:t>
      </w:r>
      <w:r w:rsidRPr="00E917FB">
        <w:rPr>
          <w:rFonts w:ascii="Arial" w:eastAsia="Times New Roman" w:hAnsi="Arial" w:cs="Times New Roman"/>
          <w:bCs/>
          <w:kern w:val="0"/>
          <w:sz w:val="18"/>
          <w:szCs w:val="18"/>
          <w14:ligatures w14:val="none"/>
        </w:rPr>
        <w:tab/>
        <w:t>Nominate/Approve Clay County Georgia Election Board Members.</w:t>
      </w:r>
    </w:p>
    <w:p w14:paraId="1D1E3C3E" w14:textId="77777777" w:rsidR="00E917FB" w:rsidRPr="00E917FB" w:rsidRDefault="00E917FB" w:rsidP="00E917FB">
      <w:pPr>
        <w:spacing w:after="0" w:line="240" w:lineRule="auto"/>
        <w:ind w:left="1440" w:hanging="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t>Motion made by Vice Chairman Spann and second by Commissioner Johnson to Nominate/Approve Charlotte Shivers, Latonia Forte, Brittany Reynolds, Suzette Tedford and Lynthia Alexander.</w:t>
      </w:r>
      <w:r w:rsidRPr="00E917FB">
        <w:rPr>
          <w:rFonts w:ascii="Arial" w:eastAsia="Times New Roman" w:hAnsi="Arial" w:cs="Times New Roman"/>
          <w:kern w:val="0"/>
          <w:sz w:val="18"/>
          <w:szCs w:val="18"/>
          <w14:ligatures w14:val="none"/>
        </w:rPr>
        <w:t xml:space="preserve"> </w:t>
      </w:r>
      <w:r w:rsidRPr="00E917FB">
        <w:rPr>
          <w:rFonts w:ascii="Arial" w:eastAsia="Times New Roman" w:hAnsi="Arial" w:cs="Times New Roman"/>
          <w:bCs/>
          <w:kern w:val="0"/>
          <w:sz w:val="18"/>
          <w:szCs w:val="18"/>
          <w14:ligatures w14:val="none"/>
        </w:rPr>
        <w:t xml:space="preserve">Chairman Davenport, Vice Chairman Spann, Commissioners Walker and Johnson voted Yay. Commissioner Hubbard </w:t>
      </w:r>
      <w:proofErr w:type="gramStart"/>
      <w:r w:rsidRPr="00E917FB">
        <w:rPr>
          <w:rFonts w:ascii="Arial" w:eastAsia="Times New Roman" w:hAnsi="Arial" w:cs="Times New Roman"/>
          <w:bCs/>
          <w:kern w:val="0"/>
          <w:sz w:val="18"/>
          <w:szCs w:val="18"/>
          <w14:ligatures w14:val="none"/>
        </w:rPr>
        <w:t>voted</w:t>
      </w:r>
      <w:proofErr w:type="gramEnd"/>
      <w:r w:rsidRPr="00E917FB">
        <w:rPr>
          <w:rFonts w:ascii="Arial" w:eastAsia="Times New Roman" w:hAnsi="Arial" w:cs="Times New Roman"/>
          <w:bCs/>
          <w:kern w:val="0"/>
          <w:sz w:val="18"/>
          <w:szCs w:val="18"/>
          <w14:ligatures w14:val="none"/>
        </w:rPr>
        <w:t xml:space="preserve"> Nay. Motion carried. Commissioner Hubbard made the motion to replace Lynthia Alexander with Laurie Crozier motion died for the lack of a second.</w:t>
      </w:r>
    </w:p>
    <w:p w14:paraId="2BF9DC49" w14:textId="77777777" w:rsidR="00E917FB" w:rsidRPr="00E917FB" w:rsidRDefault="00E917FB" w:rsidP="00E917FB">
      <w:pPr>
        <w:spacing w:after="0" w:line="240" w:lineRule="auto"/>
        <w:ind w:left="1440" w:hanging="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c.</w:t>
      </w:r>
      <w:r w:rsidRPr="00E917FB">
        <w:rPr>
          <w:rFonts w:ascii="Arial" w:eastAsia="Times New Roman" w:hAnsi="Arial" w:cs="Times New Roman"/>
          <w:bCs/>
          <w:kern w:val="0"/>
          <w:sz w:val="18"/>
          <w:szCs w:val="18"/>
          <w14:ligatures w14:val="none"/>
        </w:rPr>
        <w:tab/>
        <w:t>Discussion/Approve Appointed Time for Each Board Member.</w:t>
      </w:r>
    </w:p>
    <w:p w14:paraId="2B84941E" w14:textId="77777777" w:rsidR="00E917FB" w:rsidRPr="00E917FB" w:rsidRDefault="00E917FB" w:rsidP="00E917FB">
      <w:pPr>
        <w:spacing w:after="0" w:line="240" w:lineRule="auto"/>
        <w:ind w:left="1440" w:hanging="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t>Motion made by Vice Chairman Spann and seconded by Commissioner Johnson Position one Latonia Forte Position two Suzette Tedford Position three Charlotte Shivers, Position four Brittany Reynolds, and Position 5 Lynthia Alexander Position one and two will serve two-year terms, position three, four and five will server four-year term.</w:t>
      </w:r>
      <w:r w:rsidRPr="00E917FB">
        <w:rPr>
          <w:rFonts w:ascii="Arial" w:eastAsia="Times New Roman" w:hAnsi="Arial" w:cs="Times New Roman"/>
          <w:kern w:val="0"/>
          <w:sz w:val="18"/>
          <w:szCs w:val="18"/>
          <w14:ligatures w14:val="none"/>
        </w:rPr>
        <w:t xml:space="preserve"> </w:t>
      </w:r>
      <w:r w:rsidRPr="00E917FB">
        <w:rPr>
          <w:rFonts w:ascii="Arial" w:eastAsia="Times New Roman" w:hAnsi="Arial" w:cs="Times New Roman"/>
          <w:bCs/>
          <w:kern w:val="0"/>
          <w:sz w:val="18"/>
          <w:szCs w:val="18"/>
          <w14:ligatures w14:val="none"/>
        </w:rPr>
        <w:t>All votes in favor; motion carried.</w:t>
      </w:r>
    </w:p>
    <w:p w14:paraId="18331433"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t>d.</w:t>
      </w:r>
      <w:r w:rsidRPr="00E917FB">
        <w:rPr>
          <w:rFonts w:ascii="Arial" w:eastAsia="Times New Roman" w:hAnsi="Arial" w:cs="Times New Roman"/>
          <w:bCs/>
          <w:kern w:val="0"/>
          <w:sz w:val="18"/>
          <w:szCs w:val="18"/>
          <w14:ligatures w14:val="none"/>
        </w:rPr>
        <w:tab/>
        <w:t>Discussion/Approval 2024 Recovery Month Proclamation for the Georgia Recovers Bus Tour Stop</w:t>
      </w:r>
    </w:p>
    <w:p w14:paraId="7A9A9F12" w14:textId="77777777" w:rsidR="00E917FB" w:rsidRPr="00E917FB" w:rsidRDefault="00E917FB" w:rsidP="00E917FB">
      <w:pPr>
        <w:spacing w:after="0" w:line="240" w:lineRule="auto"/>
        <w:ind w:left="144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Motion made by Commission Hubbard and seconded by Vice Chairman Spann to approve the Georgia Recovery Bus Tour September 26,2024 10:30-11:30 am.  All votes in favor; motion carried.</w:t>
      </w:r>
    </w:p>
    <w:p w14:paraId="18D57EBC" w14:textId="77777777" w:rsidR="00E917FB" w:rsidRPr="00E917FB" w:rsidRDefault="00E917FB" w:rsidP="00E917FB">
      <w:pPr>
        <w:spacing w:after="0" w:line="240" w:lineRule="auto"/>
        <w:ind w:left="1440"/>
        <w:rPr>
          <w:rFonts w:ascii="Arial" w:eastAsia="Times New Roman" w:hAnsi="Arial" w:cs="Times New Roman"/>
          <w:bCs/>
          <w:kern w:val="0"/>
          <w:sz w:val="18"/>
          <w:szCs w:val="18"/>
          <w14:ligatures w14:val="none"/>
        </w:rPr>
      </w:pPr>
    </w:p>
    <w:p w14:paraId="516BBC40"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b/>
          <w:kern w:val="0"/>
          <w:sz w:val="18"/>
          <w:szCs w:val="18"/>
          <w14:ligatures w14:val="none"/>
        </w:rPr>
        <w:t xml:space="preserve">7)   </w:t>
      </w:r>
      <w:r w:rsidRPr="00E917FB">
        <w:rPr>
          <w:rFonts w:ascii="Arial" w:eastAsia="Times New Roman" w:hAnsi="Arial" w:cs="Times New Roman"/>
          <w:kern w:val="0"/>
          <w:sz w:val="18"/>
          <w:szCs w:val="18"/>
          <w14:ligatures w14:val="none"/>
        </w:rPr>
        <w:tab/>
        <w:t xml:space="preserve">Comments from the Public </w:t>
      </w:r>
      <w:r w:rsidRPr="00E917FB">
        <w:rPr>
          <w:rFonts w:ascii="Arial" w:eastAsia="Times New Roman" w:hAnsi="Arial" w:cs="Times New Roman"/>
          <w:i/>
          <w:iCs/>
          <w:kern w:val="0"/>
          <w:sz w:val="18"/>
          <w:szCs w:val="18"/>
          <w14:ligatures w14:val="none"/>
        </w:rPr>
        <w:t>(limit to 3 minutes)</w:t>
      </w:r>
    </w:p>
    <w:p w14:paraId="2D21C7CE"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Karen Kinsell – Thanked the Board of Commissioners for updating minutes and agendas on website; suggested Broadcasting meetings; Complained about courtroom not being handicapped accessible.</w:t>
      </w:r>
    </w:p>
    <w:p w14:paraId="03FAFA8A"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Maci Long – Invited the Board of Commissioners to Celebrate Recovery September 7,2024 First Baptist Church 5:30-8:00n pm.</w:t>
      </w:r>
    </w:p>
    <w:p w14:paraId="4E6A254C"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Willie Gilbert- Complimented the Road Department on the upkeep of 148 Doughty Road asked if they’ll cut the bushes back.</w:t>
      </w:r>
    </w:p>
    <w:p w14:paraId="5925B20B"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 xml:space="preserve">Thomas Mountain- Complained about sink hole on West Bluffton Road; wanted to know status on computer scam $4,700.00.  </w:t>
      </w:r>
    </w:p>
    <w:p w14:paraId="162C3D3F"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 xml:space="preserve">8)    </w:t>
      </w:r>
      <w:r w:rsidRPr="00E917FB">
        <w:rPr>
          <w:rFonts w:ascii="Arial" w:eastAsia="Times New Roman" w:hAnsi="Arial" w:cs="Times New Roman"/>
          <w:b/>
          <w:kern w:val="0"/>
          <w:sz w:val="18"/>
          <w:szCs w:val="18"/>
          <w14:ligatures w14:val="none"/>
        </w:rPr>
        <w:tab/>
        <w:t>Comments from Department Heads &amp; Constitutional Officers</w:t>
      </w:r>
    </w:p>
    <w:p w14:paraId="3A3646EB"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Cs/>
          <w:kern w:val="0"/>
          <w:sz w:val="18"/>
          <w:szCs w:val="18"/>
          <w14:ligatures w14:val="none"/>
        </w:rPr>
        <w:t xml:space="preserve">a. </w:t>
      </w:r>
      <w:r w:rsidRPr="00E917FB">
        <w:rPr>
          <w:rFonts w:ascii="Arial" w:eastAsia="Times New Roman" w:hAnsi="Arial" w:cs="Times New Roman"/>
          <w:bCs/>
          <w:kern w:val="0"/>
          <w:sz w:val="18"/>
          <w:szCs w:val="18"/>
          <w14:ligatures w14:val="none"/>
        </w:rPr>
        <w:tab/>
        <w:t xml:space="preserve">Public Works Status Report, July 2024 </w:t>
      </w:r>
    </w:p>
    <w:p w14:paraId="4F4B8594" w14:textId="77777777" w:rsidR="00E917FB" w:rsidRPr="00E917FB" w:rsidRDefault="00E917FB" w:rsidP="00E917FB">
      <w:pPr>
        <w:spacing w:after="0" w:line="240" w:lineRule="auto"/>
        <w:ind w:left="720" w:firstLine="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The status report was enclosed in the meeting binders for Commission review.</w:t>
      </w:r>
    </w:p>
    <w:p w14:paraId="1F50614C"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t>b.</w:t>
      </w:r>
      <w:r w:rsidRPr="00E917FB">
        <w:rPr>
          <w:rFonts w:ascii="Arial" w:eastAsia="Times New Roman" w:hAnsi="Arial" w:cs="Times New Roman"/>
          <w:bCs/>
          <w:kern w:val="0"/>
          <w:sz w:val="18"/>
          <w:szCs w:val="18"/>
          <w14:ligatures w14:val="none"/>
        </w:rPr>
        <w:tab/>
        <w:t xml:space="preserve">Water System Status Report, July 2024 </w:t>
      </w:r>
    </w:p>
    <w:p w14:paraId="69B174FA"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r>
      <w:r w:rsidRPr="00E917FB">
        <w:rPr>
          <w:rFonts w:ascii="Arial" w:eastAsia="Times New Roman" w:hAnsi="Arial" w:cs="Times New Roman"/>
          <w:bCs/>
          <w:kern w:val="0"/>
          <w:sz w:val="18"/>
          <w:szCs w:val="18"/>
          <w14:ligatures w14:val="none"/>
        </w:rPr>
        <w:tab/>
        <w:t>The status report was enclosed in the meeting binders for Commission review.</w:t>
      </w:r>
    </w:p>
    <w:p w14:paraId="57E188E4"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t>c.</w:t>
      </w:r>
      <w:r w:rsidRPr="00E917FB">
        <w:rPr>
          <w:rFonts w:ascii="Arial" w:eastAsia="Times New Roman" w:hAnsi="Arial" w:cs="Times New Roman"/>
          <w:bCs/>
          <w:kern w:val="0"/>
          <w:sz w:val="18"/>
          <w:szCs w:val="18"/>
          <w14:ligatures w14:val="none"/>
        </w:rPr>
        <w:tab/>
        <w:t>Superior Court Finance Report, July 2024</w:t>
      </w:r>
    </w:p>
    <w:p w14:paraId="024D6627" w14:textId="77777777" w:rsidR="00E917FB" w:rsidRPr="00E917FB" w:rsidRDefault="00E917FB" w:rsidP="00E917FB">
      <w:pPr>
        <w:spacing w:after="0" w:line="240" w:lineRule="auto"/>
        <w:ind w:left="144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Ms. Thornton reported that Superior Court collections for the month were $7,027.05 with $4,558.15 being disbursed to the County no collection for Juvenile Court.</w:t>
      </w:r>
    </w:p>
    <w:p w14:paraId="6E54990B"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 xml:space="preserve"> </w:t>
      </w:r>
      <w:r w:rsidRPr="00E917FB">
        <w:rPr>
          <w:rFonts w:ascii="Arial" w:eastAsia="Times New Roman" w:hAnsi="Arial" w:cs="Times New Roman"/>
          <w:bCs/>
          <w:kern w:val="0"/>
          <w:sz w:val="18"/>
          <w:szCs w:val="18"/>
          <w14:ligatures w14:val="none"/>
        </w:rPr>
        <w:tab/>
        <w:t>d.</w:t>
      </w:r>
      <w:r w:rsidRPr="00E917FB">
        <w:rPr>
          <w:rFonts w:ascii="Arial" w:eastAsia="Times New Roman" w:hAnsi="Arial" w:cs="Times New Roman"/>
          <w:bCs/>
          <w:kern w:val="0"/>
          <w:sz w:val="18"/>
          <w:szCs w:val="18"/>
          <w14:ligatures w14:val="none"/>
        </w:rPr>
        <w:tab/>
        <w:t>Sheriff Report, July 2024</w:t>
      </w:r>
    </w:p>
    <w:p w14:paraId="3E8021A7" w14:textId="77777777" w:rsidR="00E917FB" w:rsidRPr="00E917FB" w:rsidRDefault="00E917FB" w:rsidP="00E917FB">
      <w:pPr>
        <w:spacing w:after="0" w:line="240" w:lineRule="auto"/>
        <w:ind w:left="144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Motion made by Commissioner Hubbard and second by Vice Chairman Spann to add Clay County Disaster Mitigation Plan to agenda.</w:t>
      </w:r>
      <w:r w:rsidRPr="00E917FB">
        <w:rPr>
          <w:rFonts w:ascii="Arial" w:eastAsia="Times New Roman" w:hAnsi="Arial" w:cs="Times New Roman"/>
          <w:kern w:val="0"/>
          <w:sz w:val="18"/>
          <w:szCs w:val="18"/>
          <w14:ligatures w14:val="none"/>
        </w:rPr>
        <w:t xml:space="preserve"> </w:t>
      </w:r>
      <w:r w:rsidRPr="00E917FB">
        <w:rPr>
          <w:rFonts w:ascii="Arial" w:eastAsia="Times New Roman" w:hAnsi="Arial" w:cs="Times New Roman"/>
          <w:bCs/>
          <w:kern w:val="0"/>
          <w:sz w:val="18"/>
          <w:szCs w:val="18"/>
          <w14:ligatures w14:val="none"/>
        </w:rPr>
        <w:t>All votes in favor; motion carried.</w:t>
      </w:r>
    </w:p>
    <w:p w14:paraId="5497C860" w14:textId="77777777" w:rsidR="00E917FB" w:rsidRPr="00E917FB" w:rsidRDefault="00E917FB" w:rsidP="00E917FB">
      <w:pPr>
        <w:spacing w:after="0" w:line="240" w:lineRule="auto"/>
        <w:ind w:left="144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Motion made by Commissioner Hubbard and second by Vice Chairman to approve the MOU for Clay County Disaster Mitigation Plan 2023-2028 All votes in favor; motion carried.</w:t>
      </w:r>
    </w:p>
    <w:p w14:paraId="5DEEFA5E" w14:textId="77777777" w:rsidR="00E917FB" w:rsidRPr="00E917FB" w:rsidRDefault="00E917FB" w:rsidP="00E917FB">
      <w:pPr>
        <w:spacing w:after="0" w:line="240" w:lineRule="auto"/>
        <w:ind w:left="144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 xml:space="preserve">Motion made by Commissioner Hubbard and second by Vice Chairman Spann to add the purchase of a vehicle to agenda, </w:t>
      </w:r>
      <w:proofErr w:type="gramStart"/>
      <w:r w:rsidRPr="00E917FB">
        <w:rPr>
          <w:rFonts w:ascii="Arial" w:eastAsia="Times New Roman" w:hAnsi="Arial" w:cs="Times New Roman"/>
          <w:bCs/>
          <w:kern w:val="0"/>
          <w:sz w:val="18"/>
          <w:szCs w:val="18"/>
          <w14:ligatures w14:val="none"/>
        </w:rPr>
        <w:t>All</w:t>
      </w:r>
      <w:proofErr w:type="gramEnd"/>
      <w:r w:rsidRPr="00E917FB">
        <w:rPr>
          <w:rFonts w:ascii="Arial" w:eastAsia="Times New Roman" w:hAnsi="Arial" w:cs="Times New Roman"/>
          <w:bCs/>
          <w:kern w:val="0"/>
          <w:sz w:val="18"/>
          <w:szCs w:val="18"/>
          <w14:ligatures w14:val="none"/>
        </w:rPr>
        <w:t xml:space="preserve"> votes in favor; motion carried.</w:t>
      </w:r>
    </w:p>
    <w:p w14:paraId="3407CCC7" w14:textId="77777777" w:rsidR="00E917FB" w:rsidRPr="00E917FB" w:rsidRDefault="00E917FB" w:rsidP="00E917FB">
      <w:pPr>
        <w:spacing w:after="0" w:line="240" w:lineRule="auto"/>
        <w:ind w:left="144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 xml:space="preserve">Motion made by Commissioner Hubbard and second by Vice Chairman Spann to allow Sheriff Shivers $70,000.00 to purchase a new vehicle. </w:t>
      </w:r>
    </w:p>
    <w:p w14:paraId="2A47C5F6"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t>e.</w:t>
      </w:r>
      <w:r w:rsidRPr="00E917FB">
        <w:rPr>
          <w:rFonts w:ascii="Arial" w:eastAsia="Times New Roman" w:hAnsi="Arial" w:cs="Times New Roman"/>
          <w:bCs/>
          <w:kern w:val="0"/>
          <w:sz w:val="18"/>
          <w:szCs w:val="18"/>
          <w14:ligatures w14:val="none"/>
        </w:rPr>
        <w:tab/>
        <w:t>Tax Commissioner Report, July 2024</w:t>
      </w:r>
    </w:p>
    <w:p w14:paraId="1E8235C7"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r>
      <w:r w:rsidRPr="00E917FB">
        <w:rPr>
          <w:rFonts w:ascii="Arial" w:eastAsia="Times New Roman" w:hAnsi="Arial" w:cs="Times New Roman"/>
          <w:bCs/>
          <w:kern w:val="0"/>
          <w:sz w:val="18"/>
          <w:szCs w:val="18"/>
          <w14:ligatures w14:val="none"/>
        </w:rPr>
        <w:tab/>
        <w:t>Not in attendance</w:t>
      </w:r>
    </w:p>
    <w:p w14:paraId="0455CABE"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ab/>
        <w:t xml:space="preserve">f. </w:t>
      </w:r>
      <w:r w:rsidRPr="00E917FB">
        <w:rPr>
          <w:rFonts w:ascii="Arial" w:eastAsia="Times New Roman" w:hAnsi="Arial" w:cs="Times New Roman"/>
          <w:bCs/>
          <w:kern w:val="0"/>
          <w:sz w:val="18"/>
          <w:szCs w:val="18"/>
          <w14:ligatures w14:val="none"/>
        </w:rPr>
        <w:tab/>
        <w:t>Probate/Magistrate Report, July 2024</w:t>
      </w:r>
    </w:p>
    <w:p w14:paraId="6A4F9E62" w14:textId="77777777" w:rsidR="00E917FB" w:rsidRPr="00E917FB" w:rsidRDefault="00E917FB" w:rsidP="00E917FB">
      <w:pPr>
        <w:spacing w:after="0" w:line="240" w:lineRule="auto"/>
        <w:ind w:left="144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 xml:space="preserve">Ms. Wallace informed the Board that she was sworn in August 2, </w:t>
      </w:r>
      <w:proofErr w:type="gramStart"/>
      <w:r w:rsidRPr="00E917FB">
        <w:rPr>
          <w:rFonts w:ascii="Arial" w:eastAsia="Times New Roman" w:hAnsi="Arial" w:cs="Times New Roman"/>
          <w:bCs/>
          <w:kern w:val="0"/>
          <w:sz w:val="18"/>
          <w:szCs w:val="18"/>
          <w14:ligatures w14:val="none"/>
        </w:rPr>
        <w:t>2024</w:t>
      </w:r>
      <w:proofErr w:type="gramEnd"/>
      <w:r w:rsidRPr="00E917FB">
        <w:rPr>
          <w:rFonts w:ascii="Arial" w:eastAsia="Times New Roman" w:hAnsi="Arial" w:cs="Times New Roman"/>
          <w:bCs/>
          <w:kern w:val="0"/>
          <w:sz w:val="18"/>
          <w:szCs w:val="18"/>
          <w14:ligatures w14:val="none"/>
        </w:rPr>
        <w:t xml:space="preserve"> started working August 5,2024. Ms. Wallace will attend mandated training November 11-13, </w:t>
      </w:r>
      <w:proofErr w:type="gramStart"/>
      <w:r w:rsidRPr="00E917FB">
        <w:rPr>
          <w:rFonts w:ascii="Arial" w:eastAsia="Times New Roman" w:hAnsi="Arial" w:cs="Times New Roman"/>
          <w:bCs/>
          <w:kern w:val="0"/>
          <w:sz w:val="18"/>
          <w:szCs w:val="18"/>
          <w14:ligatures w14:val="none"/>
        </w:rPr>
        <w:t>2024</w:t>
      </w:r>
      <w:proofErr w:type="gramEnd"/>
      <w:r w:rsidRPr="00E917FB">
        <w:rPr>
          <w:rFonts w:ascii="Arial" w:eastAsia="Times New Roman" w:hAnsi="Arial" w:cs="Times New Roman"/>
          <w:bCs/>
          <w:kern w:val="0"/>
          <w:sz w:val="18"/>
          <w:szCs w:val="18"/>
          <w14:ligatures w14:val="none"/>
        </w:rPr>
        <w:t xml:space="preserve"> in Savannah. She also informed the Board the previous Judge didn’t turn in credit card.</w:t>
      </w:r>
    </w:p>
    <w:p w14:paraId="0B7BFAC2"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 xml:space="preserve"> </w:t>
      </w:r>
      <w:r w:rsidRPr="00E917FB">
        <w:rPr>
          <w:rFonts w:ascii="Arial" w:eastAsia="Times New Roman" w:hAnsi="Arial" w:cs="Times New Roman"/>
          <w:bCs/>
          <w:kern w:val="0"/>
          <w:sz w:val="18"/>
          <w:szCs w:val="18"/>
          <w14:ligatures w14:val="none"/>
        </w:rPr>
        <w:tab/>
        <w:t>g.</w:t>
      </w:r>
      <w:r w:rsidRPr="00E917FB">
        <w:rPr>
          <w:rFonts w:ascii="Arial" w:eastAsia="Times New Roman" w:hAnsi="Arial" w:cs="Times New Roman"/>
          <w:bCs/>
          <w:kern w:val="0"/>
          <w:sz w:val="18"/>
          <w:szCs w:val="18"/>
          <w14:ligatures w14:val="none"/>
        </w:rPr>
        <w:tab/>
        <w:t>Coroner Report July 2024. No report.</w:t>
      </w:r>
    </w:p>
    <w:p w14:paraId="2E4FA032"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bCs/>
          <w:kern w:val="0"/>
          <w:sz w:val="18"/>
          <w:szCs w:val="18"/>
          <w14:ligatures w14:val="none"/>
        </w:rPr>
        <w:tab/>
        <w:t>h.</w:t>
      </w:r>
      <w:r w:rsidRPr="00E917FB">
        <w:rPr>
          <w:rFonts w:ascii="Arial" w:eastAsia="Times New Roman" w:hAnsi="Arial" w:cs="Times New Roman"/>
          <w:bCs/>
          <w:kern w:val="0"/>
          <w:sz w:val="18"/>
          <w:szCs w:val="18"/>
          <w14:ligatures w14:val="none"/>
        </w:rPr>
        <w:tab/>
        <w:t>Fire Chief Report, July 2024</w:t>
      </w:r>
      <w:r w:rsidRPr="00E917FB">
        <w:rPr>
          <w:rFonts w:ascii="Arial" w:eastAsia="Times New Roman" w:hAnsi="Arial" w:cs="Times New Roman"/>
          <w:kern w:val="0"/>
          <w:sz w:val="18"/>
          <w:szCs w:val="18"/>
          <w14:ligatures w14:val="none"/>
        </w:rPr>
        <w:t xml:space="preserve">. </w:t>
      </w:r>
      <w:r w:rsidRPr="00E917FB">
        <w:rPr>
          <w:rFonts w:ascii="Arial" w:eastAsia="Times New Roman" w:hAnsi="Arial" w:cs="Times New Roman"/>
          <w:bCs/>
          <w:kern w:val="0"/>
          <w:sz w:val="18"/>
          <w:szCs w:val="18"/>
          <w14:ligatures w14:val="none"/>
        </w:rPr>
        <w:t>Not in attendance.</w:t>
      </w:r>
      <w:r w:rsidRPr="00E917FB">
        <w:rPr>
          <w:rFonts w:ascii="Arial" w:eastAsia="Times New Roman" w:hAnsi="Arial" w:cs="Times New Roman"/>
          <w:b/>
          <w:kern w:val="0"/>
          <w:sz w:val="18"/>
          <w:szCs w:val="18"/>
          <w14:ligatures w14:val="none"/>
        </w:rPr>
        <w:tab/>
      </w:r>
    </w:p>
    <w:p w14:paraId="3FC16F16"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 xml:space="preserve">9)   </w:t>
      </w:r>
      <w:r w:rsidRPr="00E917FB">
        <w:rPr>
          <w:rFonts w:ascii="Arial" w:eastAsia="Times New Roman" w:hAnsi="Arial" w:cs="Times New Roman"/>
          <w:b/>
          <w:kern w:val="0"/>
          <w:sz w:val="18"/>
          <w:szCs w:val="18"/>
          <w14:ligatures w14:val="none"/>
        </w:rPr>
        <w:tab/>
        <w:t>Administrator Comments, Reports &amp; Recommendations</w:t>
      </w:r>
    </w:p>
    <w:p w14:paraId="7ACF7F6C" w14:textId="77777777" w:rsidR="00E917FB" w:rsidRPr="00E917FB" w:rsidRDefault="00E917FB" w:rsidP="00E917FB">
      <w:pPr>
        <w:spacing w:after="0" w:line="240" w:lineRule="auto"/>
        <w:ind w:firstLine="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w:t>
      </w:r>
      <w:r w:rsidRPr="00E917FB">
        <w:rPr>
          <w:rFonts w:ascii="Arial" w:eastAsia="Times New Roman" w:hAnsi="Arial" w:cs="Times New Roman"/>
          <w:kern w:val="0"/>
          <w:sz w:val="18"/>
          <w:szCs w:val="18"/>
          <w14:ligatures w14:val="none"/>
        </w:rPr>
        <w:tab/>
        <w:t>Days Avenue CDBG</w:t>
      </w:r>
    </w:p>
    <w:p w14:paraId="055849AD" w14:textId="77777777" w:rsidR="00E917FB" w:rsidRPr="00E917FB" w:rsidRDefault="00E917FB" w:rsidP="00E917FB">
      <w:pPr>
        <w:spacing w:after="0" w:line="240" w:lineRule="auto"/>
        <w:ind w:firstLine="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 xml:space="preserve">Spoke to Bill McDaniel 2022 audit should be done by August 31,2024 will start 2023 immediately. </w:t>
      </w:r>
    </w:p>
    <w:p w14:paraId="270F13A4"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 xml:space="preserve">Administrator Dollar informed the Board that Cordera David has been made Supervisor. Courtroom BIDS deadline is August 30, </w:t>
      </w:r>
      <w:proofErr w:type="gramStart"/>
      <w:r w:rsidRPr="00E917FB">
        <w:rPr>
          <w:rFonts w:ascii="Arial" w:eastAsia="Times New Roman" w:hAnsi="Arial" w:cs="Times New Roman"/>
          <w:kern w:val="0"/>
          <w:sz w:val="18"/>
          <w:szCs w:val="18"/>
          <w14:ligatures w14:val="none"/>
        </w:rPr>
        <w:t>2024</w:t>
      </w:r>
      <w:proofErr w:type="gramEnd"/>
      <w:r w:rsidRPr="00E917FB">
        <w:rPr>
          <w:rFonts w:ascii="Arial" w:eastAsia="Times New Roman" w:hAnsi="Arial" w:cs="Times New Roman"/>
          <w:kern w:val="0"/>
          <w:sz w:val="18"/>
          <w:szCs w:val="18"/>
          <w14:ligatures w14:val="none"/>
        </w:rPr>
        <w:t xml:space="preserve"> BIDS would be open September 2,2024 at 9:00am </w:t>
      </w:r>
    </w:p>
    <w:p w14:paraId="08715159"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p>
    <w:p w14:paraId="7E4A83D8"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 xml:space="preserve">10)    </w:t>
      </w:r>
      <w:r w:rsidRPr="00E917FB">
        <w:rPr>
          <w:rFonts w:ascii="Arial" w:eastAsia="Times New Roman" w:hAnsi="Arial" w:cs="Times New Roman"/>
          <w:b/>
          <w:kern w:val="0"/>
          <w:sz w:val="18"/>
          <w:szCs w:val="18"/>
          <w14:ligatures w14:val="none"/>
        </w:rPr>
        <w:tab/>
        <w:t>Attorney Status Report</w:t>
      </w:r>
    </w:p>
    <w:p w14:paraId="0BB0DE5F"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b/>
        <w:t>Attorney Miils informed the Board of the Resolution for the Board of Elections that he’ll be completing.</w:t>
      </w:r>
    </w:p>
    <w:p w14:paraId="1B4FA161"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p>
    <w:p w14:paraId="58EEC8EC"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lastRenderedPageBreak/>
        <w:t xml:space="preserve">11)    </w:t>
      </w:r>
      <w:r w:rsidRPr="00E917FB">
        <w:rPr>
          <w:rFonts w:ascii="Arial" w:eastAsia="Times New Roman" w:hAnsi="Arial" w:cs="Times New Roman"/>
          <w:b/>
          <w:kern w:val="0"/>
          <w:sz w:val="18"/>
          <w:szCs w:val="18"/>
          <w14:ligatures w14:val="none"/>
        </w:rPr>
        <w:tab/>
        <w:t>Comments from the Board</w:t>
      </w:r>
    </w:p>
    <w:p w14:paraId="5B9EF8E6"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b/>
        <w:t>Chairman Davenport – no comments</w:t>
      </w:r>
    </w:p>
    <w:p w14:paraId="7CBF705C"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b/>
        <w:t>Vice Chairman Spann – Thanked Road crew</w:t>
      </w:r>
    </w:p>
    <w:p w14:paraId="57466D56"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b/>
        <w:t>Commissioner Hubbard – no comments</w:t>
      </w:r>
    </w:p>
    <w:p w14:paraId="43DD5615" w14:textId="77777777" w:rsidR="00E917FB" w:rsidRPr="00E917FB" w:rsidRDefault="00E917FB" w:rsidP="00E917FB">
      <w:pPr>
        <w:spacing w:after="0" w:line="240" w:lineRule="auto"/>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ab/>
        <w:t>Commissioner Walker – Thanked everyone for working hard.</w:t>
      </w:r>
    </w:p>
    <w:p w14:paraId="1D3C354E"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 xml:space="preserve">Commissioner Johnson – Asked if Board could do anything to make convenient stores more inviting. Thanked Department heads for reports. </w:t>
      </w:r>
    </w:p>
    <w:p w14:paraId="29D5A45D"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 xml:space="preserve">12)   </w:t>
      </w:r>
      <w:r w:rsidRPr="00E917FB">
        <w:rPr>
          <w:rFonts w:ascii="Arial" w:eastAsia="Times New Roman" w:hAnsi="Arial" w:cs="Times New Roman"/>
          <w:b/>
          <w:kern w:val="0"/>
          <w:sz w:val="18"/>
          <w:szCs w:val="18"/>
          <w14:ligatures w14:val="none"/>
        </w:rPr>
        <w:tab/>
        <w:t>Invoices to Be Approved</w:t>
      </w:r>
    </w:p>
    <w:p w14:paraId="040F5204" w14:textId="77777777" w:rsidR="00E917FB" w:rsidRPr="00E917FB" w:rsidRDefault="00E917FB" w:rsidP="00E917FB">
      <w:pPr>
        <w:spacing w:after="0" w:line="240" w:lineRule="auto"/>
        <w:ind w:left="720"/>
        <w:rPr>
          <w:rFonts w:ascii="Arial" w:eastAsia="Times New Roman" w:hAnsi="Arial" w:cs="Times New Roman"/>
          <w:kern w:val="0"/>
          <w:sz w:val="18"/>
          <w:szCs w:val="18"/>
          <w14:ligatures w14:val="none"/>
        </w:rPr>
      </w:pPr>
      <w:r w:rsidRPr="00E917FB">
        <w:rPr>
          <w:rFonts w:ascii="Arial" w:eastAsia="Times New Roman" w:hAnsi="Arial" w:cs="Times New Roman"/>
          <w:kern w:val="0"/>
          <w:sz w:val="18"/>
          <w:szCs w:val="18"/>
          <w14:ligatures w14:val="none"/>
        </w:rPr>
        <w:t>Motion made by Commissioner Hubbard and seconded by Vice Chairman Spann to approve the invoices.  All votes in favor; motion carried.</w:t>
      </w:r>
    </w:p>
    <w:p w14:paraId="5ACA08D7"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13)</w:t>
      </w:r>
      <w:r w:rsidRPr="00E917FB">
        <w:rPr>
          <w:rFonts w:ascii="Arial" w:eastAsia="Times New Roman" w:hAnsi="Arial" w:cs="Times New Roman"/>
          <w:b/>
          <w:kern w:val="0"/>
          <w:sz w:val="18"/>
          <w:szCs w:val="18"/>
          <w14:ligatures w14:val="none"/>
        </w:rPr>
        <w:tab/>
        <w:t>Signing of Checks</w:t>
      </w:r>
    </w:p>
    <w:p w14:paraId="13C21273"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14)</w:t>
      </w:r>
      <w:r w:rsidRPr="00E917FB">
        <w:rPr>
          <w:rFonts w:ascii="Arial" w:eastAsia="Times New Roman" w:hAnsi="Arial" w:cs="Times New Roman"/>
          <w:b/>
          <w:kern w:val="0"/>
          <w:sz w:val="18"/>
          <w:szCs w:val="18"/>
          <w14:ligatures w14:val="none"/>
        </w:rPr>
        <w:tab/>
        <w:t>Consent Agenda</w:t>
      </w:r>
    </w:p>
    <w:p w14:paraId="174A804D"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p>
    <w:p w14:paraId="2028B821"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 xml:space="preserve">15)  </w:t>
      </w:r>
      <w:r w:rsidRPr="00E917FB">
        <w:rPr>
          <w:rFonts w:ascii="Arial" w:eastAsia="Times New Roman" w:hAnsi="Arial" w:cs="Times New Roman"/>
          <w:b/>
          <w:kern w:val="0"/>
          <w:sz w:val="18"/>
          <w:szCs w:val="18"/>
          <w14:ligatures w14:val="none"/>
        </w:rPr>
        <w:tab/>
        <w:t xml:space="preserve">Executive Session (If </w:t>
      </w:r>
      <w:proofErr w:type="gramStart"/>
      <w:r w:rsidRPr="00E917FB">
        <w:rPr>
          <w:rFonts w:ascii="Arial" w:eastAsia="Times New Roman" w:hAnsi="Arial" w:cs="Times New Roman"/>
          <w:b/>
          <w:kern w:val="0"/>
          <w:sz w:val="18"/>
          <w:szCs w:val="18"/>
          <w14:ligatures w14:val="none"/>
        </w:rPr>
        <w:t>Needed</w:t>
      </w:r>
      <w:proofErr w:type="gramEnd"/>
      <w:r w:rsidRPr="00E917FB">
        <w:rPr>
          <w:rFonts w:ascii="Arial" w:eastAsia="Times New Roman" w:hAnsi="Arial" w:cs="Times New Roman"/>
          <w:b/>
          <w:kern w:val="0"/>
          <w:sz w:val="18"/>
          <w:szCs w:val="18"/>
          <w14:ligatures w14:val="none"/>
        </w:rPr>
        <w:t>)</w:t>
      </w:r>
    </w:p>
    <w:p w14:paraId="552C9FA1" w14:textId="77777777" w:rsidR="00E917FB" w:rsidRPr="00E917FB" w:rsidRDefault="00E917FB" w:rsidP="00E917FB">
      <w:pPr>
        <w:spacing w:after="0" w:line="240" w:lineRule="auto"/>
        <w:ind w:left="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 xml:space="preserve">Motion made by Chairman Davenport and seconded by Commissioner Hubbard to enter executive section. All votes in favor motion carried.  The Board entered executive session at 7:56 p.m. </w:t>
      </w:r>
    </w:p>
    <w:p w14:paraId="2BF4D4EE" w14:textId="77777777" w:rsidR="00E917FB" w:rsidRPr="00E917FB" w:rsidRDefault="00E917FB" w:rsidP="00E917FB">
      <w:pPr>
        <w:spacing w:after="0" w:line="240" w:lineRule="auto"/>
        <w:ind w:firstLine="720"/>
        <w:rPr>
          <w:rFonts w:ascii="Arial" w:eastAsia="Times New Roman" w:hAnsi="Arial" w:cs="Times New Roman"/>
          <w:bCs/>
          <w:kern w:val="0"/>
          <w:sz w:val="18"/>
          <w:szCs w:val="18"/>
          <w14:ligatures w14:val="none"/>
        </w:rPr>
      </w:pPr>
      <w:r w:rsidRPr="00E917FB">
        <w:rPr>
          <w:rFonts w:ascii="Arial" w:eastAsia="Times New Roman" w:hAnsi="Arial" w:cs="Times New Roman"/>
          <w:bCs/>
          <w:kern w:val="0"/>
          <w:sz w:val="18"/>
          <w:szCs w:val="18"/>
          <w14:ligatures w14:val="none"/>
        </w:rPr>
        <w:t>The Board exited executive session at 8:19 p.m.</w:t>
      </w:r>
    </w:p>
    <w:p w14:paraId="6A998873"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 xml:space="preserve"> 16)</w:t>
      </w:r>
      <w:r w:rsidRPr="00E917FB">
        <w:rPr>
          <w:rFonts w:ascii="Arial" w:eastAsia="Times New Roman" w:hAnsi="Arial" w:cs="Times New Roman"/>
          <w:b/>
          <w:kern w:val="0"/>
          <w:sz w:val="18"/>
          <w:szCs w:val="18"/>
          <w14:ligatures w14:val="none"/>
        </w:rPr>
        <w:tab/>
        <w:t xml:space="preserve">Continuing Business </w:t>
      </w:r>
      <w:proofErr w:type="gramStart"/>
      <w:r w:rsidRPr="00E917FB">
        <w:rPr>
          <w:rFonts w:ascii="Arial" w:eastAsia="Times New Roman" w:hAnsi="Arial" w:cs="Times New Roman"/>
          <w:b/>
          <w:kern w:val="0"/>
          <w:sz w:val="18"/>
          <w:szCs w:val="18"/>
          <w14:ligatures w14:val="none"/>
        </w:rPr>
        <w:t>as a result of</w:t>
      </w:r>
      <w:proofErr w:type="gramEnd"/>
      <w:r w:rsidRPr="00E917FB">
        <w:rPr>
          <w:rFonts w:ascii="Arial" w:eastAsia="Times New Roman" w:hAnsi="Arial" w:cs="Times New Roman"/>
          <w:b/>
          <w:kern w:val="0"/>
          <w:sz w:val="18"/>
          <w:szCs w:val="18"/>
          <w14:ligatures w14:val="none"/>
        </w:rPr>
        <w:t xml:space="preserve"> Executive Session (If needed)</w:t>
      </w:r>
      <w:r w:rsidRPr="00E917FB">
        <w:rPr>
          <w:rFonts w:ascii="Arial" w:eastAsia="Times New Roman" w:hAnsi="Arial" w:cs="Times New Roman"/>
          <w:b/>
          <w:kern w:val="0"/>
          <w:sz w:val="18"/>
          <w:szCs w:val="18"/>
          <w14:ligatures w14:val="none"/>
        </w:rPr>
        <w:tab/>
      </w:r>
    </w:p>
    <w:p w14:paraId="1F148363" w14:textId="77777777" w:rsidR="00E917FB" w:rsidRPr="00E917FB" w:rsidRDefault="00E917FB" w:rsidP="00E917FB">
      <w:pPr>
        <w:spacing w:after="0" w:line="240" w:lineRule="auto"/>
        <w:rPr>
          <w:rFonts w:ascii="Arial" w:eastAsia="Times New Roman" w:hAnsi="Arial" w:cs="Times New Roman"/>
          <w:bCs/>
          <w:kern w:val="0"/>
          <w:sz w:val="18"/>
          <w:szCs w:val="18"/>
          <w14:ligatures w14:val="none"/>
        </w:rPr>
      </w:pP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Cs/>
          <w:kern w:val="0"/>
          <w:sz w:val="18"/>
          <w:szCs w:val="18"/>
          <w14:ligatures w14:val="none"/>
        </w:rPr>
        <w:t xml:space="preserve">Commissioner Hubbard stated </w:t>
      </w:r>
      <w:proofErr w:type="gramStart"/>
      <w:r w:rsidRPr="00E917FB">
        <w:rPr>
          <w:rFonts w:ascii="Arial" w:eastAsia="Times New Roman" w:hAnsi="Arial" w:cs="Times New Roman"/>
          <w:bCs/>
          <w:kern w:val="0"/>
          <w:sz w:val="18"/>
          <w:szCs w:val="18"/>
          <w14:ligatures w14:val="none"/>
        </w:rPr>
        <w:t>as a result of</w:t>
      </w:r>
      <w:proofErr w:type="gramEnd"/>
      <w:r w:rsidRPr="00E917FB">
        <w:rPr>
          <w:rFonts w:ascii="Arial" w:eastAsia="Times New Roman" w:hAnsi="Arial" w:cs="Times New Roman"/>
          <w:bCs/>
          <w:kern w:val="0"/>
          <w:sz w:val="18"/>
          <w:szCs w:val="18"/>
          <w14:ligatures w14:val="none"/>
        </w:rPr>
        <w:t xml:space="preserve"> </w:t>
      </w:r>
      <w:proofErr w:type="gramStart"/>
      <w:r w:rsidRPr="00E917FB">
        <w:rPr>
          <w:rFonts w:ascii="Arial" w:eastAsia="Times New Roman" w:hAnsi="Arial" w:cs="Times New Roman"/>
          <w:bCs/>
          <w:kern w:val="0"/>
          <w:sz w:val="18"/>
          <w:szCs w:val="18"/>
          <w14:ligatures w14:val="none"/>
        </w:rPr>
        <w:t>Executive</w:t>
      </w:r>
      <w:proofErr w:type="gramEnd"/>
      <w:r w:rsidRPr="00E917FB">
        <w:rPr>
          <w:rFonts w:ascii="Arial" w:eastAsia="Times New Roman" w:hAnsi="Arial" w:cs="Times New Roman"/>
          <w:bCs/>
          <w:kern w:val="0"/>
          <w:sz w:val="18"/>
          <w:szCs w:val="18"/>
          <w14:ligatures w14:val="none"/>
        </w:rPr>
        <w:t xml:space="preserve"> Session no action at this time.</w:t>
      </w:r>
    </w:p>
    <w:p w14:paraId="71013E1C"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17)</w:t>
      </w:r>
      <w:r w:rsidRPr="00E917FB">
        <w:rPr>
          <w:rFonts w:ascii="Arial" w:eastAsia="Times New Roman" w:hAnsi="Arial" w:cs="Times New Roman"/>
          <w:b/>
          <w:kern w:val="0"/>
          <w:sz w:val="18"/>
          <w:szCs w:val="18"/>
          <w14:ligatures w14:val="none"/>
        </w:rPr>
        <w:tab/>
        <w:t>There being no further business the meeting adjourned at 8:19 p.m.</w:t>
      </w:r>
    </w:p>
    <w:p w14:paraId="57B8AD82"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p>
    <w:p w14:paraId="62E53F72"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p>
    <w:p w14:paraId="0FBFF5D9"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______________________________</w:t>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t>_______________________________</w:t>
      </w:r>
    </w:p>
    <w:p w14:paraId="52473BDB"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James Davenport, Chairman</w:t>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t>Date</w:t>
      </w:r>
    </w:p>
    <w:p w14:paraId="11D018FA"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p>
    <w:p w14:paraId="775AEF2E"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p>
    <w:p w14:paraId="7696B909"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 xml:space="preserve">I HEREBY AFFIRM THAT I AM THE COUNTY CLERK AND THAT THIS IS A TRUE AND CORRECT COPY OF </w:t>
      </w:r>
    </w:p>
    <w:p w14:paraId="0F457BE5"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proofErr w:type="gramStart"/>
      <w:r w:rsidRPr="00E917FB">
        <w:rPr>
          <w:rFonts w:ascii="Arial" w:eastAsia="Times New Roman" w:hAnsi="Arial" w:cs="Times New Roman"/>
          <w:b/>
          <w:kern w:val="0"/>
          <w:sz w:val="18"/>
          <w:szCs w:val="18"/>
          <w14:ligatures w14:val="none"/>
        </w:rPr>
        <w:t>THE July</w:t>
      </w:r>
      <w:proofErr w:type="gramEnd"/>
      <w:r w:rsidRPr="00E917FB">
        <w:rPr>
          <w:rFonts w:ascii="Arial" w:eastAsia="Times New Roman" w:hAnsi="Arial" w:cs="Times New Roman"/>
          <w:b/>
          <w:kern w:val="0"/>
          <w:sz w:val="18"/>
          <w:szCs w:val="18"/>
          <w14:ligatures w14:val="none"/>
        </w:rPr>
        <w:t xml:space="preserve"> 2, </w:t>
      </w:r>
      <w:proofErr w:type="gramStart"/>
      <w:r w:rsidRPr="00E917FB">
        <w:rPr>
          <w:rFonts w:ascii="Arial" w:eastAsia="Times New Roman" w:hAnsi="Arial" w:cs="Times New Roman"/>
          <w:b/>
          <w:kern w:val="0"/>
          <w:sz w:val="18"/>
          <w:szCs w:val="18"/>
          <w14:ligatures w14:val="none"/>
        </w:rPr>
        <w:t>2024</w:t>
      </w:r>
      <w:proofErr w:type="gramEnd"/>
      <w:r w:rsidRPr="00E917FB">
        <w:rPr>
          <w:rFonts w:ascii="Arial" w:eastAsia="Times New Roman" w:hAnsi="Arial" w:cs="Times New Roman"/>
          <w:b/>
          <w:kern w:val="0"/>
          <w:sz w:val="18"/>
          <w:szCs w:val="18"/>
          <w14:ligatures w14:val="none"/>
        </w:rPr>
        <w:t xml:space="preserve"> REGULAR MEETING OF THE CLAY COUNTY BOARD OF COMMISSIONERS.</w:t>
      </w:r>
    </w:p>
    <w:p w14:paraId="77AEA9C6"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p>
    <w:p w14:paraId="02B409DE"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r w:rsidRPr="00E917FB">
        <w:rPr>
          <w:rFonts w:ascii="Arial" w:eastAsia="Times New Roman" w:hAnsi="Arial" w:cs="Times New Roman"/>
          <w:b/>
          <w:kern w:val="0"/>
          <w:sz w:val="18"/>
          <w:szCs w:val="18"/>
          <w14:ligatures w14:val="none"/>
        </w:rPr>
        <w:t>______________________________</w:t>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t>_______________________________</w:t>
      </w:r>
    </w:p>
    <w:p w14:paraId="4FEB43B8" w14:textId="77777777" w:rsidR="00E917FB" w:rsidRPr="00E917FB" w:rsidRDefault="00E917FB" w:rsidP="00E917FB">
      <w:pPr>
        <w:spacing w:after="0" w:line="240" w:lineRule="auto"/>
        <w:rPr>
          <w:rFonts w:ascii="Arial" w:eastAsia="Times New Roman" w:hAnsi="Arial" w:cs="Times New Roman"/>
          <w:b/>
          <w:kern w:val="0"/>
          <w:sz w:val="18"/>
          <w:szCs w:val="18"/>
          <w14:ligatures w14:val="none"/>
        </w:rPr>
      </w:pPr>
      <w:proofErr w:type="spellStart"/>
      <w:r w:rsidRPr="00E917FB">
        <w:rPr>
          <w:rFonts w:ascii="Arial" w:eastAsia="Times New Roman" w:hAnsi="Arial" w:cs="Times New Roman"/>
          <w:b/>
          <w:kern w:val="0"/>
          <w:sz w:val="18"/>
          <w:szCs w:val="18"/>
          <w14:ligatures w14:val="none"/>
        </w:rPr>
        <w:t>Temonica</w:t>
      </w:r>
      <w:proofErr w:type="spellEnd"/>
      <w:r w:rsidRPr="00E917FB">
        <w:rPr>
          <w:rFonts w:ascii="Arial" w:eastAsia="Times New Roman" w:hAnsi="Arial" w:cs="Times New Roman"/>
          <w:b/>
          <w:kern w:val="0"/>
          <w:sz w:val="18"/>
          <w:szCs w:val="18"/>
          <w14:ligatures w14:val="none"/>
        </w:rPr>
        <w:t xml:space="preserve"> Ealey, County Deputy Clerk</w:t>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r>
      <w:r w:rsidRPr="00E917FB">
        <w:rPr>
          <w:rFonts w:ascii="Arial" w:eastAsia="Times New Roman" w:hAnsi="Arial" w:cs="Times New Roman"/>
          <w:b/>
          <w:kern w:val="0"/>
          <w:sz w:val="18"/>
          <w:szCs w:val="18"/>
          <w14:ligatures w14:val="none"/>
        </w:rPr>
        <w:tab/>
        <w:t>Date</w:t>
      </w:r>
    </w:p>
    <w:p w14:paraId="64BCA861"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3EB41ABA"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1F1A543F"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4680A32D"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4B32E96F"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4FD57B68"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400E6104"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3489CF37"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7F88E284"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22C84CAA" w14:textId="77777777" w:rsidR="00E917FB" w:rsidRDefault="00E917FB" w:rsidP="004B1D2E">
      <w:pPr>
        <w:spacing w:after="0" w:line="240" w:lineRule="auto"/>
        <w:jc w:val="center"/>
        <w:rPr>
          <w:rFonts w:ascii="Arial" w:eastAsia="Times New Roman" w:hAnsi="Arial" w:cs="Times New Roman"/>
          <w:kern w:val="0"/>
          <w:sz w:val="18"/>
          <w:szCs w:val="18"/>
          <w14:ligatures w14:val="none"/>
        </w:rPr>
      </w:pPr>
    </w:p>
    <w:p w14:paraId="0E3768AA"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4DD37A7C"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6078283E"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07857BA6"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4708A441"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51997BCB"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0BA678F6"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6D89E4BD"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053CC650"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526102D4"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677558F5" w14:textId="77777777" w:rsidR="004B5123" w:rsidRDefault="004B5123" w:rsidP="004B1D2E">
      <w:pPr>
        <w:spacing w:after="0" w:line="240" w:lineRule="auto"/>
        <w:jc w:val="center"/>
        <w:rPr>
          <w:rFonts w:ascii="Arial" w:eastAsia="Times New Roman" w:hAnsi="Arial" w:cs="Times New Roman"/>
          <w:kern w:val="0"/>
          <w:sz w:val="18"/>
          <w:szCs w:val="18"/>
          <w14:ligatures w14:val="none"/>
        </w:rPr>
      </w:pPr>
    </w:p>
    <w:p w14:paraId="0F77EF4C"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05E6D60B"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4651CAF4"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1D5C9C8F"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5C874F83"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478D832C"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38FAB6A5"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2881525C"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59D07A21"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087BCBB8"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76104DE1"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19F2F420"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53340DBA"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7CA92BB6"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4FBE54F2"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10FFFA8E"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5FEB45CE" w14:textId="77777777" w:rsidR="00243AD9" w:rsidRDefault="00243AD9" w:rsidP="004B1D2E">
      <w:pPr>
        <w:spacing w:after="0" w:line="240" w:lineRule="auto"/>
        <w:jc w:val="center"/>
        <w:rPr>
          <w:rFonts w:ascii="Arial" w:eastAsia="Times New Roman" w:hAnsi="Arial" w:cs="Times New Roman"/>
          <w:kern w:val="0"/>
          <w:sz w:val="18"/>
          <w:szCs w:val="18"/>
          <w14:ligatures w14:val="none"/>
        </w:rPr>
      </w:pPr>
    </w:p>
    <w:p w14:paraId="35E24491" w14:textId="6EB66CB5" w:rsidR="004B1D2E" w:rsidRPr="00E51090" w:rsidRDefault="004B1D2E" w:rsidP="004B1D2E">
      <w:pPr>
        <w:spacing w:after="0" w:line="240" w:lineRule="auto"/>
        <w:jc w:val="center"/>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lastRenderedPageBreak/>
        <w:t>July 2, 2024</w:t>
      </w:r>
    </w:p>
    <w:p w14:paraId="446D4DC3" w14:textId="77777777" w:rsidR="004B1D2E" w:rsidRPr="00E51090" w:rsidRDefault="004B1D2E" w:rsidP="004B1D2E">
      <w:pPr>
        <w:spacing w:after="0" w:line="240" w:lineRule="auto"/>
        <w:jc w:val="center"/>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Regular Meeting</w:t>
      </w:r>
    </w:p>
    <w:p w14:paraId="304CF893" w14:textId="77777777" w:rsidR="004B1D2E" w:rsidRPr="00E51090" w:rsidRDefault="004B1D2E" w:rsidP="004B1D2E">
      <w:pPr>
        <w:spacing w:after="0" w:line="240" w:lineRule="auto"/>
        <w:ind w:left="2880" w:firstLine="72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(Immediately following 7:00p.m Public Hearing)</w:t>
      </w:r>
    </w:p>
    <w:p w14:paraId="13E8E4DD" w14:textId="77777777" w:rsidR="004B1D2E" w:rsidRPr="00E51090" w:rsidRDefault="004B1D2E" w:rsidP="004B1D2E">
      <w:pPr>
        <w:spacing w:after="0" w:line="240" w:lineRule="auto"/>
        <w:ind w:left="2880" w:firstLine="72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b/>
      </w:r>
    </w:p>
    <w:p w14:paraId="68A0B45F"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b/>
          <w:kern w:val="0"/>
          <w:sz w:val="18"/>
          <w:szCs w:val="18"/>
          <w14:ligatures w14:val="none"/>
        </w:rPr>
        <w:t>1)</w:t>
      </w:r>
      <w:r w:rsidRPr="00E51090">
        <w:rPr>
          <w:rFonts w:ascii="Arial" w:eastAsia="Times New Roman" w:hAnsi="Arial" w:cs="Times New Roman"/>
          <w:b/>
          <w:kern w:val="0"/>
          <w:sz w:val="18"/>
          <w:szCs w:val="18"/>
          <w14:ligatures w14:val="none"/>
        </w:rPr>
        <w:tab/>
        <w:t>Call to Order and Opening Prayer</w:t>
      </w:r>
    </w:p>
    <w:p w14:paraId="7834824A" w14:textId="77777777" w:rsidR="004B1D2E" w:rsidRPr="00E51090" w:rsidRDefault="004B1D2E" w:rsidP="004B1D2E">
      <w:pPr>
        <w:spacing w:after="0" w:line="240" w:lineRule="auto"/>
        <w:ind w:left="72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 xml:space="preserve">Chairman Davenport called the public hearing to order at 7:04 p.m. Commissioner Ronald Walker gave the opening prayer.   Chairman James Davenport, Vice Chairman Lola Spann, Commissioners Gail Hubbard, Ronald Walker and Samuel Johnson were in attendance as well as County Attorney Williams Mills, Administrator/Clerk Ronald Dollar, Sheriff Locke Shivers, Tax Commissioner Bobbie Brown, Code Enforcer Sonnie Wallace, Corner Raymond Crozier, Water System Superintendent Jamie Wilson, Public Works Director Johnny Crozier, Rick Morris River Valley Regional Commission, and Deputy Clerk </w:t>
      </w:r>
      <w:proofErr w:type="spellStart"/>
      <w:r w:rsidRPr="00E51090">
        <w:rPr>
          <w:rFonts w:ascii="Arial" w:eastAsia="Times New Roman" w:hAnsi="Arial" w:cs="Times New Roman"/>
          <w:kern w:val="0"/>
          <w:sz w:val="18"/>
          <w:szCs w:val="18"/>
          <w14:ligatures w14:val="none"/>
        </w:rPr>
        <w:t>Temonica</w:t>
      </w:r>
      <w:proofErr w:type="spellEnd"/>
      <w:r w:rsidRPr="00E51090">
        <w:rPr>
          <w:rFonts w:ascii="Arial" w:eastAsia="Times New Roman" w:hAnsi="Arial" w:cs="Times New Roman"/>
          <w:kern w:val="0"/>
          <w:sz w:val="18"/>
          <w:szCs w:val="18"/>
          <w14:ligatures w14:val="none"/>
        </w:rPr>
        <w:t xml:space="preserve"> Ealey.</w:t>
      </w:r>
    </w:p>
    <w:p w14:paraId="117752A9" w14:textId="77777777" w:rsidR="004B1D2E" w:rsidRPr="00E51090" w:rsidRDefault="004B1D2E" w:rsidP="004B1D2E">
      <w:pPr>
        <w:spacing w:after="0" w:line="240" w:lineRule="auto"/>
        <w:ind w:left="720"/>
        <w:rPr>
          <w:rFonts w:ascii="Arial" w:eastAsia="Times New Roman" w:hAnsi="Arial" w:cs="Times New Roman"/>
          <w:kern w:val="0"/>
          <w:sz w:val="18"/>
          <w:szCs w:val="18"/>
          <w14:ligatures w14:val="none"/>
        </w:rPr>
      </w:pPr>
    </w:p>
    <w:p w14:paraId="29AAE7F3"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2)</w:t>
      </w:r>
      <w:r w:rsidRPr="00E51090">
        <w:rPr>
          <w:rFonts w:ascii="Arial" w:eastAsia="Times New Roman" w:hAnsi="Arial" w:cs="Times New Roman"/>
          <w:b/>
          <w:kern w:val="0"/>
          <w:sz w:val="18"/>
          <w:szCs w:val="18"/>
          <w14:ligatures w14:val="none"/>
        </w:rPr>
        <w:tab/>
        <w:t>Agenda Approval</w:t>
      </w:r>
      <w:r w:rsidRPr="00E51090">
        <w:rPr>
          <w:rFonts w:ascii="Arial" w:eastAsia="Times New Roman" w:hAnsi="Arial" w:cs="Times New Roman"/>
          <w:kern w:val="0"/>
          <w:sz w:val="18"/>
          <w:szCs w:val="18"/>
          <w14:ligatures w14:val="none"/>
        </w:rPr>
        <w:t xml:space="preserve"> </w:t>
      </w:r>
    </w:p>
    <w:p w14:paraId="1C9124DB" w14:textId="77777777" w:rsidR="004B1D2E" w:rsidRPr="00E51090" w:rsidRDefault="004B1D2E" w:rsidP="004B1D2E">
      <w:pPr>
        <w:spacing w:after="0" w:line="240" w:lineRule="auto"/>
        <w:ind w:left="720"/>
        <w:rPr>
          <w:rFonts w:ascii="Arial" w:eastAsia="Times New Roman" w:hAnsi="Arial" w:cs="Times New Roman"/>
          <w:bCs/>
          <w:kern w:val="0"/>
          <w:sz w:val="18"/>
          <w:szCs w:val="18"/>
          <w14:ligatures w14:val="none"/>
        </w:rPr>
      </w:pPr>
      <w:bookmarkStart w:id="7" w:name="_Hlk173162104"/>
      <w:r w:rsidRPr="00E51090">
        <w:rPr>
          <w:rFonts w:ascii="Arial" w:eastAsia="Times New Roman" w:hAnsi="Arial" w:cs="Times New Roman"/>
          <w:bCs/>
          <w:kern w:val="0"/>
          <w:sz w:val="18"/>
          <w:szCs w:val="18"/>
          <w14:ligatures w14:val="none"/>
        </w:rPr>
        <w:t>Motion made by Commission Hubbard and seconded by Vice Chairman Spann to approve the agenda as written.  All votes in favor; motion carried.</w:t>
      </w:r>
    </w:p>
    <w:bookmarkEnd w:id="7"/>
    <w:p w14:paraId="073F954B" w14:textId="77777777" w:rsidR="004B1D2E" w:rsidRPr="00E51090" w:rsidRDefault="004B1D2E" w:rsidP="004B1D2E">
      <w:pPr>
        <w:spacing w:after="0" w:line="240" w:lineRule="auto"/>
        <w:ind w:left="720"/>
        <w:rPr>
          <w:rFonts w:ascii="Arial" w:eastAsia="Times New Roman" w:hAnsi="Arial" w:cs="Times New Roman"/>
          <w:bCs/>
          <w:kern w:val="0"/>
          <w:sz w:val="18"/>
          <w:szCs w:val="18"/>
          <w14:ligatures w14:val="none"/>
        </w:rPr>
      </w:pPr>
    </w:p>
    <w:p w14:paraId="2D4F0669"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b/>
          <w:kern w:val="0"/>
          <w:sz w:val="18"/>
          <w:szCs w:val="18"/>
          <w14:ligatures w14:val="none"/>
        </w:rPr>
        <w:t xml:space="preserve">3)    </w:t>
      </w:r>
      <w:r w:rsidRPr="00E51090">
        <w:rPr>
          <w:rFonts w:ascii="Arial" w:eastAsia="Times New Roman" w:hAnsi="Arial" w:cs="Times New Roman"/>
          <w:b/>
          <w:kern w:val="0"/>
          <w:sz w:val="18"/>
          <w:szCs w:val="18"/>
          <w14:ligatures w14:val="none"/>
        </w:rPr>
        <w:tab/>
        <w:t>Minutes</w:t>
      </w:r>
      <w:r w:rsidRPr="00E51090">
        <w:rPr>
          <w:rFonts w:ascii="Arial" w:eastAsia="Times New Roman" w:hAnsi="Arial" w:cs="Times New Roman"/>
          <w:kern w:val="0"/>
          <w:sz w:val="18"/>
          <w:szCs w:val="18"/>
          <w14:ligatures w14:val="none"/>
        </w:rPr>
        <w:t xml:space="preserve"> </w:t>
      </w:r>
    </w:p>
    <w:p w14:paraId="4BB5AB68" w14:textId="77777777" w:rsidR="004B1D2E" w:rsidRPr="00E51090" w:rsidRDefault="004B1D2E" w:rsidP="004B1D2E">
      <w:pPr>
        <w:spacing w:after="0" w:line="240" w:lineRule="auto"/>
        <w:ind w:firstLine="72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w:t>
      </w:r>
      <w:r w:rsidRPr="00E51090">
        <w:rPr>
          <w:rFonts w:ascii="Arial" w:eastAsia="Times New Roman" w:hAnsi="Arial" w:cs="Times New Roman"/>
          <w:kern w:val="0"/>
          <w:sz w:val="18"/>
          <w:szCs w:val="18"/>
          <w14:ligatures w14:val="none"/>
        </w:rPr>
        <w:tab/>
        <w:t xml:space="preserve">June 4, </w:t>
      </w:r>
      <w:proofErr w:type="gramStart"/>
      <w:r w:rsidRPr="00E51090">
        <w:rPr>
          <w:rFonts w:ascii="Arial" w:eastAsia="Times New Roman" w:hAnsi="Arial" w:cs="Times New Roman"/>
          <w:kern w:val="0"/>
          <w:sz w:val="18"/>
          <w:szCs w:val="18"/>
          <w14:ligatures w14:val="none"/>
        </w:rPr>
        <w:t>2024</w:t>
      </w:r>
      <w:proofErr w:type="gramEnd"/>
      <w:r w:rsidRPr="00E51090">
        <w:rPr>
          <w:rFonts w:ascii="Arial" w:eastAsia="Times New Roman" w:hAnsi="Arial" w:cs="Times New Roman"/>
          <w:kern w:val="0"/>
          <w:sz w:val="18"/>
          <w:szCs w:val="18"/>
          <w14:ligatures w14:val="none"/>
        </w:rPr>
        <w:t xml:space="preserve"> Regular Meeting</w:t>
      </w:r>
    </w:p>
    <w:p w14:paraId="137D96A4" w14:textId="77777777" w:rsidR="004B1D2E" w:rsidRPr="00E51090" w:rsidRDefault="004B1D2E" w:rsidP="004B1D2E">
      <w:pPr>
        <w:tabs>
          <w:tab w:val="left" w:pos="7605"/>
        </w:tabs>
        <w:spacing w:after="0" w:line="240" w:lineRule="auto"/>
        <w:ind w:left="144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Motion made by Vice Chairman Spann and seconded by Commission Johnson to approve the minutes as written.  All votes in favor; motion carried.</w:t>
      </w:r>
    </w:p>
    <w:p w14:paraId="5408CD98" w14:textId="77777777" w:rsidR="004B1D2E" w:rsidRPr="00E51090" w:rsidRDefault="004B1D2E" w:rsidP="004B1D2E">
      <w:pPr>
        <w:tabs>
          <w:tab w:val="left" w:pos="7605"/>
        </w:tabs>
        <w:spacing w:after="0" w:line="240" w:lineRule="auto"/>
        <w:ind w:left="144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b/>
      </w:r>
      <w:r w:rsidRPr="00E51090">
        <w:rPr>
          <w:rFonts w:ascii="Arial" w:eastAsia="Times New Roman" w:hAnsi="Arial" w:cs="Times New Roman"/>
          <w:kern w:val="0"/>
          <w:sz w:val="18"/>
          <w:szCs w:val="18"/>
          <w14:ligatures w14:val="none"/>
        </w:rPr>
        <w:tab/>
      </w:r>
      <w:r w:rsidRPr="00E51090">
        <w:rPr>
          <w:rFonts w:ascii="Arial" w:eastAsia="Times New Roman" w:hAnsi="Arial" w:cs="Times New Roman"/>
          <w:kern w:val="0"/>
          <w:sz w:val="18"/>
          <w:szCs w:val="18"/>
          <w14:ligatures w14:val="none"/>
        </w:rPr>
        <w:tab/>
      </w:r>
      <w:r w:rsidRPr="00E51090">
        <w:rPr>
          <w:rFonts w:ascii="Arial" w:eastAsia="Times New Roman" w:hAnsi="Arial" w:cs="Times New Roman"/>
          <w:kern w:val="0"/>
          <w:sz w:val="18"/>
          <w:szCs w:val="18"/>
          <w14:ligatures w14:val="none"/>
        </w:rPr>
        <w:tab/>
      </w:r>
    </w:p>
    <w:p w14:paraId="70C42D03" w14:textId="77777777" w:rsidR="004B1D2E" w:rsidRPr="00E51090" w:rsidRDefault="004B1D2E" w:rsidP="004B1D2E">
      <w:pPr>
        <w:spacing w:after="0" w:line="240" w:lineRule="auto"/>
        <w:rPr>
          <w:rFonts w:ascii="Arial" w:eastAsia="Times New Roman" w:hAnsi="Arial" w:cs="Times New Roman"/>
          <w:b/>
          <w:bCs/>
          <w:kern w:val="0"/>
          <w:sz w:val="18"/>
          <w:szCs w:val="18"/>
          <w14:ligatures w14:val="none"/>
        </w:rPr>
      </w:pPr>
      <w:r w:rsidRPr="00E51090">
        <w:rPr>
          <w:rFonts w:ascii="Arial" w:eastAsia="Times New Roman" w:hAnsi="Arial" w:cs="Times New Roman"/>
          <w:b/>
          <w:bCs/>
          <w:kern w:val="0"/>
          <w:sz w:val="18"/>
          <w:szCs w:val="18"/>
          <w14:ligatures w14:val="none"/>
        </w:rPr>
        <w:t xml:space="preserve">4)  </w:t>
      </w:r>
      <w:r w:rsidRPr="00E51090">
        <w:rPr>
          <w:rFonts w:ascii="Arial" w:eastAsia="Times New Roman" w:hAnsi="Arial" w:cs="Times New Roman"/>
          <w:b/>
          <w:bCs/>
          <w:kern w:val="0"/>
          <w:sz w:val="18"/>
          <w:szCs w:val="18"/>
          <w14:ligatures w14:val="none"/>
        </w:rPr>
        <w:tab/>
        <w:t xml:space="preserve">Presentations before the Board </w:t>
      </w:r>
    </w:p>
    <w:p w14:paraId="30FFC267"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b/>
          <w:bCs/>
          <w:kern w:val="0"/>
          <w:sz w:val="18"/>
          <w:szCs w:val="18"/>
          <w14:ligatures w14:val="none"/>
        </w:rPr>
        <w:t xml:space="preserve"> </w:t>
      </w:r>
    </w:p>
    <w:p w14:paraId="5ED1BC10" w14:textId="77777777" w:rsidR="004B1D2E" w:rsidRPr="00E51090" w:rsidRDefault="004B1D2E" w:rsidP="004B1D2E">
      <w:pPr>
        <w:spacing w:after="0" w:line="240" w:lineRule="auto"/>
        <w:rPr>
          <w:rFonts w:ascii="Arial" w:eastAsia="Times New Roman" w:hAnsi="Arial" w:cs="Times New Roman"/>
          <w:b/>
          <w:bCs/>
          <w:kern w:val="0"/>
          <w:sz w:val="18"/>
          <w:szCs w:val="18"/>
          <w14:ligatures w14:val="none"/>
        </w:rPr>
      </w:pPr>
      <w:r w:rsidRPr="00E51090">
        <w:rPr>
          <w:rFonts w:ascii="Arial" w:eastAsia="Times New Roman" w:hAnsi="Arial" w:cs="Times New Roman"/>
          <w:b/>
          <w:bCs/>
          <w:kern w:val="0"/>
          <w:sz w:val="18"/>
          <w:szCs w:val="18"/>
          <w14:ligatures w14:val="none"/>
        </w:rPr>
        <w:t xml:space="preserve">5) </w:t>
      </w:r>
      <w:r w:rsidRPr="00E51090">
        <w:rPr>
          <w:rFonts w:ascii="Arial" w:eastAsia="Times New Roman" w:hAnsi="Arial" w:cs="Times New Roman"/>
          <w:b/>
          <w:bCs/>
          <w:kern w:val="0"/>
          <w:sz w:val="18"/>
          <w:szCs w:val="18"/>
          <w14:ligatures w14:val="none"/>
        </w:rPr>
        <w:tab/>
        <w:t>Unfinished Business</w:t>
      </w:r>
    </w:p>
    <w:p w14:paraId="2F289911"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b/>
      </w:r>
    </w:p>
    <w:p w14:paraId="4384E031"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6)   </w:t>
      </w:r>
      <w:r w:rsidRPr="00E51090">
        <w:rPr>
          <w:rFonts w:ascii="Arial" w:eastAsia="Times New Roman" w:hAnsi="Arial" w:cs="Times New Roman"/>
          <w:b/>
          <w:kern w:val="0"/>
          <w:sz w:val="18"/>
          <w:szCs w:val="18"/>
          <w14:ligatures w14:val="none"/>
        </w:rPr>
        <w:tab/>
        <w:t xml:space="preserve">New Business  </w:t>
      </w:r>
    </w:p>
    <w:p w14:paraId="5B99886C" w14:textId="77777777" w:rsidR="004B1D2E" w:rsidRPr="00E51090" w:rsidRDefault="004B1D2E" w:rsidP="004B1D2E">
      <w:pPr>
        <w:spacing w:after="0" w:line="240" w:lineRule="auto"/>
        <w:ind w:left="1440" w:hanging="720"/>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w:t>
      </w:r>
      <w:r w:rsidRPr="00E51090">
        <w:rPr>
          <w:rFonts w:ascii="Arial" w:eastAsia="Times New Roman" w:hAnsi="Arial" w:cs="Times New Roman"/>
          <w:bCs/>
          <w:kern w:val="0"/>
          <w:sz w:val="18"/>
          <w:szCs w:val="18"/>
          <w14:ligatures w14:val="none"/>
        </w:rPr>
        <w:tab/>
        <w:t xml:space="preserve">Discussion/Approval to update permit application to Read/Apply to Electrical and Pluming </w:t>
      </w:r>
      <w:r w:rsidRPr="00E51090">
        <w:rPr>
          <w:rFonts w:ascii="Arial" w:eastAsia="Times New Roman" w:hAnsi="Arial" w:cs="Times New Roman"/>
          <w:bCs/>
          <w:kern w:val="0"/>
          <w:sz w:val="18"/>
          <w:szCs w:val="18"/>
          <w14:ligatures w14:val="none"/>
        </w:rPr>
        <w:tab/>
      </w:r>
    </w:p>
    <w:p w14:paraId="2C138229" w14:textId="77777777" w:rsidR="004B1D2E" w:rsidRPr="00E51090" w:rsidRDefault="004B1D2E" w:rsidP="004B1D2E">
      <w:pPr>
        <w:spacing w:after="0" w:line="240" w:lineRule="auto"/>
        <w:ind w:left="1440" w:hanging="720"/>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t>Motion made by</w:t>
      </w:r>
      <w:r w:rsidRPr="00E51090">
        <w:rPr>
          <w:rFonts w:ascii="Arial" w:eastAsia="Times New Roman" w:hAnsi="Arial" w:cs="Times New Roman"/>
          <w:kern w:val="0"/>
          <w:sz w:val="18"/>
          <w:szCs w:val="18"/>
          <w14:ligatures w14:val="none"/>
        </w:rPr>
        <w:t xml:space="preserve"> </w:t>
      </w:r>
      <w:r w:rsidRPr="00E51090">
        <w:rPr>
          <w:rFonts w:ascii="Arial" w:eastAsia="Times New Roman" w:hAnsi="Arial" w:cs="Times New Roman"/>
          <w:bCs/>
          <w:kern w:val="0"/>
          <w:sz w:val="18"/>
          <w:szCs w:val="18"/>
          <w14:ligatures w14:val="none"/>
        </w:rPr>
        <w:t xml:space="preserve">Commission Johnson and seconded by Vice Chairman Spann to update permit application to Read/Apply to Electrical and Plumbing. Chairman Davenport, Vice Chairman Spann, Commissioner Walker, and Johnson voted Yay. Commissioner Hubbard </w:t>
      </w:r>
      <w:proofErr w:type="gramStart"/>
      <w:r w:rsidRPr="00E51090">
        <w:rPr>
          <w:rFonts w:ascii="Arial" w:eastAsia="Times New Roman" w:hAnsi="Arial" w:cs="Times New Roman"/>
          <w:bCs/>
          <w:kern w:val="0"/>
          <w:sz w:val="18"/>
          <w:szCs w:val="18"/>
          <w14:ligatures w14:val="none"/>
        </w:rPr>
        <w:t>voted</w:t>
      </w:r>
      <w:proofErr w:type="gramEnd"/>
      <w:r w:rsidRPr="00E51090">
        <w:rPr>
          <w:rFonts w:ascii="Arial" w:eastAsia="Times New Roman" w:hAnsi="Arial" w:cs="Times New Roman"/>
          <w:bCs/>
          <w:kern w:val="0"/>
          <w:sz w:val="18"/>
          <w:szCs w:val="18"/>
          <w14:ligatures w14:val="none"/>
        </w:rPr>
        <w:t xml:space="preserve"> Nay. Motion carried.</w:t>
      </w:r>
    </w:p>
    <w:p w14:paraId="03751A18" w14:textId="77777777" w:rsidR="004B1D2E" w:rsidRPr="00E51090" w:rsidRDefault="004B1D2E" w:rsidP="004B1D2E">
      <w:pPr>
        <w:spacing w:after="0" w:line="240" w:lineRule="auto"/>
        <w:ind w:left="1440" w:hanging="720"/>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b.</w:t>
      </w:r>
      <w:r w:rsidRPr="00E51090">
        <w:rPr>
          <w:rFonts w:ascii="Arial" w:eastAsia="Times New Roman" w:hAnsi="Arial" w:cs="Times New Roman"/>
          <w:bCs/>
          <w:kern w:val="0"/>
          <w:sz w:val="18"/>
          <w:szCs w:val="18"/>
          <w14:ligatures w14:val="none"/>
        </w:rPr>
        <w:tab/>
        <w:t>Discussion/Approval for the sale of 2012 Kenworth Refuse Truck T370 (Last 4 of Vin 6156) to the City of Cuthbert for $50,000.</w:t>
      </w:r>
    </w:p>
    <w:p w14:paraId="3E76AADD" w14:textId="77777777" w:rsidR="004B1D2E" w:rsidRPr="00E51090" w:rsidRDefault="004B1D2E" w:rsidP="004B1D2E">
      <w:pPr>
        <w:spacing w:after="0" w:line="240" w:lineRule="auto"/>
        <w:ind w:left="1440" w:hanging="720"/>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t>Motion made by Commission Johnson and seconded by Vice Chairman Spann for the sale of 2012 Kenworth Refuse Truck T370 (Last 4 of Vin 6156) to the City of Cuthbert for $50,000.  All votes in favor; motion carried.</w:t>
      </w:r>
    </w:p>
    <w:p w14:paraId="6985B733" w14:textId="77777777" w:rsidR="004B1D2E" w:rsidRPr="00E51090" w:rsidRDefault="004B1D2E" w:rsidP="004B1D2E">
      <w:pPr>
        <w:spacing w:after="0" w:line="240" w:lineRule="auto"/>
        <w:ind w:left="1440" w:hanging="720"/>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c.</w:t>
      </w:r>
      <w:r w:rsidRPr="00E51090">
        <w:rPr>
          <w:rFonts w:ascii="Arial" w:eastAsia="Times New Roman" w:hAnsi="Arial" w:cs="Times New Roman"/>
          <w:bCs/>
          <w:kern w:val="0"/>
          <w:sz w:val="18"/>
          <w:szCs w:val="18"/>
          <w14:ligatures w14:val="none"/>
        </w:rPr>
        <w:tab/>
        <w:t>Call for Vote on Zoning Applications</w:t>
      </w:r>
    </w:p>
    <w:p w14:paraId="49D21457" w14:textId="77777777" w:rsidR="004B1D2E" w:rsidRPr="00E51090" w:rsidRDefault="004B1D2E" w:rsidP="004B1D2E">
      <w:pPr>
        <w:spacing w:after="0" w:line="240" w:lineRule="auto"/>
        <w:ind w:left="1440" w:hanging="720"/>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r>
      <w:proofErr w:type="spellStart"/>
      <w:r w:rsidRPr="00E51090">
        <w:rPr>
          <w:rFonts w:ascii="Arial" w:eastAsia="Times New Roman" w:hAnsi="Arial" w:cs="Times New Roman"/>
          <w:bCs/>
          <w:kern w:val="0"/>
          <w:sz w:val="18"/>
          <w:szCs w:val="18"/>
          <w14:ligatures w14:val="none"/>
        </w:rPr>
        <w:t>i.Five</w:t>
      </w:r>
      <w:proofErr w:type="spellEnd"/>
      <w:r w:rsidRPr="00E51090">
        <w:rPr>
          <w:rFonts w:ascii="Arial" w:eastAsia="Times New Roman" w:hAnsi="Arial" w:cs="Times New Roman"/>
          <w:bCs/>
          <w:kern w:val="0"/>
          <w:sz w:val="18"/>
          <w:szCs w:val="18"/>
          <w14:ligatures w14:val="none"/>
        </w:rPr>
        <w:t xml:space="preserve"> Blackshear LLC (RE: Thomas Lemacks) – Size Variance</w:t>
      </w:r>
    </w:p>
    <w:p w14:paraId="1B632E44" w14:textId="77777777" w:rsidR="004B1D2E" w:rsidRPr="00E51090" w:rsidRDefault="004B1D2E" w:rsidP="004B1D2E">
      <w:pPr>
        <w:spacing w:after="0" w:line="240" w:lineRule="auto"/>
        <w:ind w:left="1440" w:hanging="720"/>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t>70 County Line Road, Fort Gaines, GA 39851, map &amp; parcel 001A 002</w:t>
      </w:r>
    </w:p>
    <w:p w14:paraId="46F2A651" w14:textId="77777777" w:rsidR="004B1D2E" w:rsidRPr="00E51090" w:rsidRDefault="004B1D2E" w:rsidP="004B1D2E">
      <w:pPr>
        <w:spacing w:after="0" w:line="240" w:lineRule="auto"/>
        <w:ind w:left="2160" w:hanging="720"/>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t>Motion made by Commission Hubbard and seconded by Vice Chairman Spann to approve the Zoning Application.  All votes in favor; motion carried.</w:t>
      </w:r>
    </w:p>
    <w:p w14:paraId="65E3536E"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
    <w:p w14:paraId="5D049347"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b/>
          <w:kern w:val="0"/>
          <w:sz w:val="18"/>
          <w:szCs w:val="18"/>
          <w14:ligatures w14:val="none"/>
        </w:rPr>
        <w:t xml:space="preserve">7)   </w:t>
      </w:r>
      <w:r w:rsidRPr="00E51090">
        <w:rPr>
          <w:rFonts w:ascii="Arial" w:eastAsia="Times New Roman" w:hAnsi="Arial" w:cs="Times New Roman"/>
          <w:kern w:val="0"/>
          <w:sz w:val="18"/>
          <w:szCs w:val="18"/>
          <w14:ligatures w14:val="none"/>
        </w:rPr>
        <w:tab/>
        <w:t xml:space="preserve">Comments from the Public </w:t>
      </w:r>
      <w:r w:rsidRPr="00E51090">
        <w:rPr>
          <w:rFonts w:ascii="Arial" w:eastAsia="Times New Roman" w:hAnsi="Arial" w:cs="Times New Roman"/>
          <w:i/>
          <w:iCs/>
          <w:kern w:val="0"/>
          <w:sz w:val="18"/>
          <w:szCs w:val="18"/>
          <w14:ligatures w14:val="none"/>
        </w:rPr>
        <w:t>(limit to 3 minutes)</w:t>
      </w:r>
    </w:p>
    <w:p w14:paraId="1392EF5A" w14:textId="77777777" w:rsidR="004B1D2E" w:rsidRPr="00E51090" w:rsidRDefault="004B1D2E" w:rsidP="004B1D2E">
      <w:pPr>
        <w:spacing w:after="0" w:line="240" w:lineRule="auto"/>
        <w:ind w:left="720"/>
        <w:rPr>
          <w:rFonts w:ascii="Arial" w:eastAsia="Times New Roman" w:hAnsi="Arial" w:cs="Times New Roman"/>
          <w:bCs/>
          <w:kern w:val="0"/>
          <w:sz w:val="18"/>
          <w:szCs w:val="18"/>
          <w14:ligatures w14:val="none"/>
        </w:rPr>
      </w:pPr>
      <w:r w:rsidRPr="00E51090">
        <w:rPr>
          <w:rFonts w:ascii="Arial" w:eastAsia="Times New Roman" w:hAnsi="Arial" w:cs="Times New Roman"/>
          <w:kern w:val="0"/>
          <w:sz w:val="18"/>
          <w:szCs w:val="18"/>
          <w14:ligatures w14:val="none"/>
        </w:rPr>
        <w:t>Laurie Crozier- Invited the Commissioners to a Town Halll meeting August 12,2024 at the Clay County Fire Station @ 6:00 p.m.</w:t>
      </w:r>
      <w:r w:rsidRPr="00E51090">
        <w:rPr>
          <w:rFonts w:ascii="Arial" w:eastAsia="Times New Roman" w:hAnsi="Arial" w:cs="Times New Roman"/>
          <w:b/>
          <w:kern w:val="0"/>
          <w:sz w:val="18"/>
          <w:szCs w:val="18"/>
          <w14:ligatures w14:val="none"/>
        </w:rPr>
        <w:t xml:space="preserve"> </w:t>
      </w:r>
      <w:r w:rsidRPr="00E51090">
        <w:rPr>
          <w:rFonts w:ascii="Arial" w:eastAsia="Times New Roman" w:hAnsi="Arial" w:cs="Times New Roman"/>
          <w:bCs/>
          <w:kern w:val="0"/>
          <w:sz w:val="18"/>
          <w:szCs w:val="18"/>
          <w14:ligatures w14:val="none"/>
        </w:rPr>
        <w:t>Sheriff Shivers recommended that the meeting be held at the Clay County Courthouse</w:t>
      </w:r>
    </w:p>
    <w:p w14:paraId="06F4FA09"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
    <w:p w14:paraId="7F28D06E"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8)    </w:t>
      </w:r>
      <w:r w:rsidRPr="00E51090">
        <w:rPr>
          <w:rFonts w:ascii="Arial" w:eastAsia="Times New Roman" w:hAnsi="Arial" w:cs="Times New Roman"/>
          <w:b/>
          <w:kern w:val="0"/>
          <w:sz w:val="18"/>
          <w:szCs w:val="18"/>
          <w14:ligatures w14:val="none"/>
        </w:rPr>
        <w:tab/>
        <w:t>Comments from Department Heads &amp; Constitutional Officers</w:t>
      </w:r>
    </w:p>
    <w:p w14:paraId="5BD10FC2"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
          <w:kern w:val="0"/>
          <w:sz w:val="18"/>
          <w:szCs w:val="18"/>
          <w14:ligatures w14:val="none"/>
        </w:rPr>
        <w:tab/>
      </w:r>
      <w:r w:rsidRPr="00E51090">
        <w:rPr>
          <w:rFonts w:ascii="Arial" w:eastAsia="Times New Roman" w:hAnsi="Arial" w:cs="Times New Roman"/>
          <w:bCs/>
          <w:kern w:val="0"/>
          <w:sz w:val="18"/>
          <w:szCs w:val="18"/>
          <w14:ligatures w14:val="none"/>
        </w:rPr>
        <w:t xml:space="preserve">a. </w:t>
      </w:r>
      <w:r w:rsidRPr="00E51090">
        <w:rPr>
          <w:rFonts w:ascii="Arial" w:eastAsia="Times New Roman" w:hAnsi="Arial" w:cs="Times New Roman"/>
          <w:bCs/>
          <w:kern w:val="0"/>
          <w:sz w:val="18"/>
          <w:szCs w:val="18"/>
          <w14:ligatures w14:val="none"/>
        </w:rPr>
        <w:tab/>
        <w:t xml:space="preserve">Public Works Status Report, June 2024; </w:t>
      </w:r>
      <w:bookmarkStart w:id="8" w:name="_Hlk173314045"/>
      <w:r w:rsidRPr="00E51090">
        <w:rPr>
          <w:rFonts w:ascii="Arial" w:eastAsia="Times New Roman" w:hAnsi="Arial" w:cs="Times New Roman"/>
          <w:bCs/>
          <w:kern w:val="0"/>
          <w:sz w:val="18"/>
          <w:szCs w:val="18"/>
          <w14:ligatures w14:val="none"/>
        </w:rPr>
        <w:t>Status Report for June 2024 (enclosed in meeting binder)</w:t>
      </w:r>
    </w:p>
    <w:bookmarkEnd w:id="8"/>
    <w:p w14:paraId="7E5672CB"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t>b.</w:t>
      </w:r>
      <w:r w:rsidRPr="00E51090">
        <w:rPr>
          <w:rFonts w:ascii="Arial" w:eastAsia="Times New Roman" w:hAnsi="Arial" w:cs="Times New Roman"/>
          <w:bCs/>
          <w:kern w:val="0"/>
          <w:sz w:val="18"/>
          <w:szCs w:val="18"/>
          <w14:ligatures w14:val="none"/>
        </w:rPr>
        <w:tab/>
        <w:t>Water System Status Report, June 2024; Status Report for June 2024 (enclosed in meeting binder)</w:t>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t>c.</w:t>
      </w:r>
      <w:r w:rsidRPr="00E51090">
        <w:rPr>
          <w:rFonts w:ascii="Arial" w:eastAsia="Times New Roman" w:hAnsi="Arial" w:cs="Times New Roman"/>
          <w:bCs/>
          <w:kern w:val="0"/>
          <w:sz w:val="18"/>
          <w:szCs w:val="18"/>
          <w14:ligatures w14:val="none"/>
        </w:rPr>
        <w:tab/>
        <w:t>Superior Court Finance Report, June 2024; Not in attendance report e-mailed</w:t>
      </w:r>
    </w:p>
    <w:p w14:paraId="557ED679"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 xml:space="preserve"> </w:t>
      </w:r>
      <w:r w:rsidRPr="00E51090">
        <w:rPr>
          <w:rFonts w:ascii="Arial" w:eastAsia="Times New Roman" w:hAnsi="Arial" w:cs="Times New Roman"/>
          <w:bCs/>
          <w:kern w:val="0"/>
          <w:sz w:val="18"/>
          <w:szCs w:val="18"/>
          <w14:ligatures w14:val="none"/>
        </w:rPr>
        <w:tab/>
        <w:t>d.</w:t>
      </w:r>
      <w:r w:rsidRPr="00E51090">
        <w:rPr>
          <w:rFonts w:ascii="Arial" w:eastAsia="Times New Roman" w:hAnsi="Arial" w:cs="Times New Roman"/>
          <w:bCs/>
          <w:kern w:val="0"/>
          <w:sz w:val="18"/>
          <w:szCs w:val="18"/>
          <w14:ligatures w14:val="none"/>
        </w:rPr>
        <w:tab/>
        <w:t>Sheriff Report, June 2024; No report</w:t>
      </w:r>
    </w:p>
    <w:p w14:paraId="7DF6BC31"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t>e.</w:t>
      </w:r>
      <w:r w:rsidRPr="00E51090">
        <w:rPr>
          <w:rFonts w:ascii="Arial" w:eastAsia="Times New Roman" w:hAnsi="Arial" w:cs="Times New Roman"/>
          <w:bCs/>
          <w:kern w:val="0"/>
          <w:sz w:val="18"/>
          <w:szCs w:val="18"/>
          <w14:ligatures w14:val="none"/>
        </w:rPr>
        <w:tab/>
        <w:t>Tax Commissioner Report; June 2024; Everything good no report.</w:t>
      </w:r>
    </w:p>
    <w:p w14:paraId="7D9E94A4"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t xml:space="preserve">f. </w:t>
      </w:r>
      <w:r w:rsidRPr="00E51090">
        <w:rPr>
          <w:rFonts w:ascii="Arial" w:eastAsia="Times New Roman" w:hAnsi="Arial" w:cs="Times New Roman"/>
          <w:bCs/>
          <w:kern w:val="0"/>
          <w:sz w:val="18"/>
          <w:szCs w:val="18"/>
          <w14:ligatures w14:val="none"/>
        </w:rPr>
        <w:tab/>
        <w:t>Probate/Magistrate Report; June 2024; Not in attendance</w:t>
      </w:r>
    </w:p>
    <w:p w14:paraId="47B946B2"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 xml:space="preserve"> </w:t>
      </w:r>
      <w:r w:rsidRPr="00E51090">
        <w:rPr>
          <w:rFonts w:ascii="Arial" w:eastAsia="Times New Roman" w:hAnsi="Arial" w:cs="Times New Roman"/>
          <w:bCs/>
          <w:kern w:val="0"/>
          <w:sz w:val="18"/>
          <w:szCs w:val="18"/>
          <w14:ligatures w14:val="none"/>
        </w:rPr>
        <w:tab/>
        <w:t>g.</w:t>
      </w:r>
      <w:r w:rsidRPr="00E51090">
        <w:rPr>
          <w:rFonts w:ascii="Arial" w:eastAsia="Times New Roman" w:hAnsi="Arial" w:cs="Times New Roman"/>
          <w:bCs/>
          <w:kern w:val="0"/>
          <w:sz w:val="18"/>
          <w:szCs w:val="18"/>
          <w14:ligatures w14:val="none"/>
        </w:rPr>
        <w:tab/>
        <w:t>Coroner Report June 2024; No report</w:t>
      </w:r>
    </w:p>
    <w:p w14:paraId="29DA02E4"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ab/>
        <w:t>h.</w:t>
      </w:r>
      <w:r w:rsidRPr="00E51090">
        <w:rPr>
          <w:rFonts w:ascii="Arial" w:eastAsia="Times New Roman" w:hAnsi="Arial" w:cs="Times New Roman"/>
          <w:bCs/>
          <w:kern w:val="0"/>
          <w:sz w:val="18"/>
          <w:szCs w:val="18"/>
          <w14:ligatures w14:val="none"/>
        </w:rPr>
        <w:tab/>
        <w:t>Fire Chief Report, June 2024; Main Fire Engine in shop.</w:t>
      </w:r>
    </w:p>
    <w:p w14:paraId="2BADB1B5"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b/>
          <w:kern w:val="0"/>
          <w:sz w:val="18"/>
          <w:szCs w:val="18"/>
          <w14:ligatures w14:val="none"/>
        </w:rPr>
        <w:tab/>
      </w:r>
      <w:r w:rsidRPr="00E51090">
        <w:rPr>
          <w:rFonts w:ascii="Arial" w:eastAsia="Times New Roman" w:hAnsi="Arial" w:cs="Times New Roman"/>
          <w:kern w:val="0"/>
          <w:sz w:val="18"/>
          <w:szCs w:val="18"/>
          <w14:ligatures w14:val="none"/>
        </w:rPr>
        <w:tab/>
      </w:r>
    </w:p>
    <w:p w14:paraId="41872E2B"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9)   </w:t>
      </w:r>
      <w:r w:rsidRPr="00E51090">
        <w:rPr>
          <w:rFonts w:ascii="Arial" w:eastAsia="Times New Roman" w:hAnsi="Arial" w:cs="Times New Roman"/>
          <w:b/>
          <w:kern w:val="0"/>
          <w:sz w:val="18"/>
          <w:szCs w:val="18"/>
          <w14:ligatures w14:val="none"/>
        </w:rPr>
        <w:tab/>
        <w:t>Administrator Comments, Reports &amp; Recommendations</w:t>
      </w:r>
    </w:p>
    <w:p w14:paraId="7A02F10C" w14:textId="77777777" w:rsidR="004B1D2E" w:rsidRPr="00E51090" w:rsidRDefault="004B1D2E" w:rsidP="004B1D2E">
      <w:pPr>
        <w:spacing w:after="0" w:line="240" w:lineRule="auto"/>
        <w:ind w:firstLine="72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w:t>
      </w:r>
      <w:r w:rsidRPr="00E51090">
        <w:rPr>
          <w:rFonts w:ascii="Arial" w:eastAsia="Times New Roman" w:hAnsi="Arial" w:cs="Times New Roman"/>
          <w:kern w:val="0"/>
          <w:sz w:val="18"/>
          <w:szCs w:val="18"/>
          <w14:ligatures w14:val="none"/>
        </w:rPr>
        <w:tab/>
        <w:t>Days Avenue CDBG</w:t>
      </w:r>
    </w:p>
    <w:p w14:paraId="5DE659DC" w14:textId="77777777" w:rsidR="004B1D2E" w:rsidRPr="00E51090" w:rsidRDefault="004B1D2E" w:rsidP="004B1D2E">
      <w:pPr>
        <w:spacing w:after="0" w:line="240" w:lineRule="auto"/>
        <w:ind w:firstLine="72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Administrator Dollar elaborated on the Water Department saving money by repairing leaks in house.</w:t>
      </w:r>
    </w:p>
    <w:p w14:paraId="69123A8A"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Informed the Board about Kendall going out on leave allowed Kendall to explain to the Board how Tax Assessor office will be handled during her leave; Administrator Dollar spoke with Bill McDaniel auditor today he’s still working on 2022 audit. Mr. Dollar asked Attorney Mills to explain the Board of Elections.</w:t>
      </w:r>
    </w:p>
    <w:p w14:paraId="7B5CB65E" w14:textId="77777777" w:rsidR="004B1D2E" w:rsidRPr="00E51090" w:rsidRDefault="004B1D2E" w:rsidP="004B1D2E">
      <w:pPr>
        <w:spacing w:after="0" w:line="240" w:lineRule="auto"/>
        <w:ind w:firstLine="720"/>
        <w:rPr>
          <w:rFonts w:ascii="Arial" w:eastAsia="Times New Roman" w:hAnsi="Arial" w:cs="Times New Roman"/>
          <w:kern w:val="0"/>
          <w:sz w:val="18"/>
          <w:szCs w:val="18"/>
          <w14:ligatures w14:val="none"/>
        </w:rPr>
      </w:pPr>
    </w:p>
    <w:p w14:paraId="2ECD261E"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10)    </w:t>
      </w:r>
      <w:r w:rsidRPr="00E51090">
        <w:rPr>
          <w:rFonts w:ascii="Arial" w:eastAsia="Times New Roman" w:hAnsi="Arial" w:cs="Times New Roman"/>
          <w:b/>
          <w:kern w:val="0"/>
          <w:sz w:val="18"/>
          <w:szCs w:val="18"/>
          <w14:ligatures w14:val="none"/>
        </w:rPr>
        <w:tab/>
        <w:t>Attorney Status Report</w:t>
      </w:r>
    </w:p>
    <w:p w14:paraId="0F3C0B04"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b/>
        <w:t>Attorney Mills updated the Board on the following from his status report:</w:t>
      </w:r>
    </w:p>
    <w:p w14:paraId="0D7F6230"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b/>
        <w:t>Planning and Zoning – New File open</w:t>
      </w:r>
    </w:p>
    <w:p w14:paraId="6AE674B8"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b/>
        <w:t xml:space="preserve">Board of Elections – Establishing Board by January 1, </w:t>
      </w:r>
      <w:proofErr w:type="gramStart"/>
      <w:r w:rsidRPr="00E51090">
        <w:rPr>
          <w:rFonts w:ascii="Arial" w:eastAsia="Times New Roman" w:hAnsi="Arial" w:cs="Times New Roman"/>
          <w:kern w:val="0"/>
          <w:sz w:val="18"/>
          <w:szCs w:val="18"/>
          <w14:ligatures w14:val="none"/>
        </w:rPr>
        <w:t>2025</w:t>
      </w:r>
      <w:proofErr w:type="gramEnd"/>
      <w:r w:rsidRPr="00E51090">
        <w:rPr>
          <w:rFonts w:ascii="Arial" w:eastAsia="Times New Roman" w:hAnsi="Arial" w:cs="Times New Roman"/>
          <w:kern w:val="0"/>
          <w:sz w:val="18"/>
          <w:szCs w:val="18"/>
          <w14:ligatures w14:val="none"/>
        </w:rPr>
        <w:t xml:space="preserve"> Senate Bill 212</w:t>
      </w:r>
    </w:p>
    <w:p w14:paraId="2618BA45"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p>
    <w:p w14:paraId="1DAEB39F"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11)    </w:t>
      </w:r>
      <w:r w:rsidRPr="00E51090">
        <w:rPr>
          <w:rFonts w:ascii="Arial" w:eastAsia="Times New Roman" w:hAnsi="Arial" w:cs="Times New Roman"/>
          <w:b/>
          <w:kern w:val="0"/>
          <w:sz w:val="18"/>
          <w:szCs w:val="18"/>
          <w14:ligatures w14:val="none"/>
        </w:rPr>
        <w:tab/>
        <w:t>Comments from the Board</w:t>
      </w:r>
    </w:p>
    <w:p w14:paraId="522DAA56" w14:textId="77777777" w:rsidR="004B1D2E" w:rsidRPr="00E51090" w:rsidRDefault="004B1D2E" w:rsidP="004B1D2E">
      <w:pPr>
        <w:spacing w:after="0" w:line="240" w:lineRule="auto"/>
        <w:ind w:firstLine="72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 xml:space="preserve">Chairman Davenport – Complimented Public Works on mowing </w:t>
      </w:r>
    </w:p>
    <w:p w14:paraId="3CEC7B56"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lastRenderedPageBreak/>
        <w:tab/>
        <w:t>Vice Chairman Spann – Recommended all Commissioner present 1 person from District for Board of Elections.</w:t>
      </w:r>
      <w:r w:rsidRPr="00E51090">
        <w:rPr>
          <w:rFonts w:ascii="Arial" w:eastAsia="Times New Roman" w:hAnsi="Arial" w:cs="Times New Roman"/>
          <w:kern w:val="0"/>
          <w:sz w:val="18"/>
          <w:szCs w:val="18"/>
          <w14:ligatures w14:val="none"/>
        </w:rPr>
        <w:tab/>
        <w:t>Commissioner Hubbard – no comments</w:t>
      </w:r>
    </w:p>
    <w:p w14:paraId="574460C4"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kern w:val="0"/>
          <w:sz w:val="18"/>
          <w:szCs w:val="18"/>
          <w14:ligatures w14:val="none"/>
        </w:rPr>
        <w:tab/>
        <w:t>Commissioner Johnson – Thanked the Department Heads for reports.</w:t>
      </w:r>
    </w:p>
    <w:p w14:paraId="754126D3"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ab/>
        <w:t xml:space="preserve">Commissioner Walker – left meeting at 7:35p.m. for an emergency </w:t>
      </w:r>
    </w:p>
    <w:p w14:paraId="5F7B74DF" w14:textId="77777777" w:rsidR="004B1D2E" w:rsidRPr="00E51090" w:rsidRDefault="004B1D2E" w:rsidP="004B1D2E">
      <w:pPr>
        <w:spacing w:after="0" w:line="240" w:lineRule="auto"/>
        <w:rPr>
          <w:rFonts w:ascii="Arial" w:eastAsia="Times New Roman" w:hAnsi="Arial" w:cs="Times New Roman"/>
          <w:kern w:val="0"/>
          <w:sz w:val="18"/>
          <w:szCs w:val="18"/>
          <w14:ligatures w14:val="none"/>
        </w:rPr>
      </w:pPr>
    </w:p>
    <w:p w14:paraId="1E3F718B"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12)   </w:t>
      </w:r>
      <w:r w:rsidRPr="00E51090">
        <w:rPr>
          <w:rFonts w:ascii="Arial" w:eastAsia="Times New Roman" w:hAnsi="Arial" w:cs="Times New Roman"/>
          <w:b/>
          <w:kern w:val="0"/>
          <w:sz w:val="18"/>
          <w:szCs w:val="18"/>
          <w14:ligatures w14:val="none"/>
        </w:rPr>
        <w:tab/>
        <w:t>Invoices to Be Approved</w:t>
      </w:r>
    </w:p>
    <w:p w14:paraId="02F3B5DF" w14:textId="77777777" w:rsidR="004B1D2E" w:rsidRPr="00E51090" w:rsidRDefault="004B1D2E" w:rsidP="004B1D2E">
      <w:pPr>
        <w:spacing w:after="0" w:line="240" w:lineRule="auto"/>
        <w:ind w:left="720"/>
        <w:rPr>
          <w:rFonts w:ascii="Arial" w:eastAsia="Times New Roman" w:hAnsi="Arial" w:cs="Times New Roman"/>
          <w:kern w:val="0"/>
          <w:sz w:val="18"/>
          <w:szCs w:val="18"/>
          <w14:ligatures w14:val="none"/>
        </w:rPr>
      </w:pPr>
      <w:r w:rsidRPr="00E51090">
        <w:rPr>
          <w:rFonts w:ascii="Arial" w:eastAsia="Times New Roman" w:hAnsi="Arial" w:cs="Times New Roman"/>
          <w:kern w:val="0"/>
          <w:sz w:val="18"/>
          <w:szCs w:val="18"/>
          <w14:ligatures w14:val="none"/>
        </w:rPr>
        <w:t>Motion made by Commissioner Hubbard and seconded by Vice Chairman Spann to approve the invoices.   All votes in favor; motion carried.</w:t>
      </w:r>
    </w:p>
    <w:p w14:paraId="5A94CD5B" w14:textId="77777777" w:rsidR="004B1D2E" w:rsidRPr="00E51090" w:rsidRDefault="004B1D2E" w:rsidP="004B1D2E">
      <w:pPr>
        <w:spacing w:after="0" w:line="240" w:lineRule="auto"/>
        <w:ind w:left="720"/>
        <w:rPr>
          <w:rFonts w:ascii="Arial" w:eastAsia="Times New Roman" w:hAnsi="Arial" w:cs="Times New Roman"/>
          <w:kern w:val="0"/>
          <w:sz w:val="18"/>
          <w:szCs w:val="18"/>
          <w14:ligatures w14:val="none"/>
        </w:rPr>
      </w:pPr>
    </w:p>
    <w:p w14:paraId="1996EF62"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13)</w:t>
      </w:r>
      <w:r w:rsidRPr="00E51090">
        <w:rPr>
          <w:rFonts w:ascii="Arial" w:eastAsia="Times New Roman" w:hAnsi="Arial" w:cs="Times New Roman"/>
          <w:b/>
          <w:kern w:val="0"/>
          <w:sz w:val="18"/>
          <w:szCs w:val="18"/>
          <w14:ligatures w14:val="none"/>
        </w:rPr>
        <w:tab/>
        <w:t>Signing of Checks</w:t>
      </w:r>
    </w:p>
    <w:p w14:paraId="4E6A4C7B"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
          <w:kern w:val="0"/>
          <w:sz w:val="18"/>
          <w:szCs w:val="18"/>
          <w14:ligatures w14:val="none"/>
        </w:rPr>
        <w:tab/>
      </w:r>
      <w:r w:rsidRPr="00E51090">
        <w:rPr>
          <w:rFonts w:ascii="Arial" w:eastAsia="Times New Roman" w:hAnsi="Arial" w:cs="Times New Roman"/>
          <w:bCs/>
          <w:kern w:val="0"/>
          <w:sz w:val="18"/>
          <w:szCs w:val="18"/>
          <w14:ligatures w14:val="none"/>
        </w:rPr>
        <w:t xml:space="preserve">The Board signed payroll and accounts payable approved invoice checks.  </w:t>
      </w:r>
    </w:p>
    <w:p w14:paraId="5F04E844"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
    <w:p w14:paraId="5A4F73E2"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14)</w:t>
      </w:r>
      <w:r w:rsidRPr="00E51090">
        <w:rPr>
          <w:rFonts w:ascii="Arial" w:eastAsia="Times New Roman" w:hAnsi="Arial" w:cs="Times New Roman"/>
          <w:b/>
          <w:kern w:val="0"/>
          <w:sz w:val="18"/>
          <w:szCs w:val="18"/>
          <w14:ligatures w14:val="none"/>
        </w:rPr>
        <w:tab/>
        <w:t>Consent Agenda</w:t>
      </w:r>
    </w:p>
    <w:p w14:paraId="351D969E"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p>
    <w:p w14:paraId="4B280C5B"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15)  </w:t>
      </w:r>
      <w:r w:rsidRPr="00E51090">
        <w:rPr>
          <w:rFonts w:ascii="Arial" w:eastAsia="Times New Roman" w:hAnsi="Arial" w:cs="Times New Roman"/>
          <w:b/>
          <w:kern w:val="0"/>
          <w:sz w:val="18"/>
          <w:szCs w:val="18"/>
          <w14:ligatures w14:val="none"/>
        </w:rPr>
        <w:tab/>
        <w:t xml:space="preserve">Executive Session (If </w:t>
      </w:r>
      <w:proofErr w:type="gramStart"/>
      <w:r w:rsidRPr="00E51090">
        <w:rPr>
          <w:rFonts w:ascii="Arial" w:eastAsia="Times New Roman" w:hAnsi="Arial" w:cs="Times New Roman"/>
          <w:b/>
          <w:kern w:val="0"/>
          <w:sz w:val="18"/>
          <w:szCs w:val="18"/>
          <w14:ligatures w14:val="none"/>
        </w:rPr>
        <w:t>Needed</w:t>
      </w:r>
      <w:proofErr w:type="gramEnd"/>
      <w:r w:rsidRPr="00E51090">
        <w:rPr>
          <w:rFonts w:ascii="Arial" w:eastAsia="Times New Roman" w:hAnsi="Arial" w:cs="Times New Roman"/>
          <w:b/>
          <w:kern w:val="0"/>
          <w:sz w:val="18"/>
          <w:szCs w:val="18"/>
          <w14:ligatures w14:val="none"/>
        </w:rPr>
        <w:t>)</w:t>
      </w:r>
    </w:p>
    <w:p w14:paraId="5A6EDA8B"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p>
    <w:p w14:paraId="69C2FE61"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 16)</w:t>
      </w:r>
      <w:r w:rsidRPr="00E51090">
        <w:rPr>
          <w:rFonts w:ascii="Arial" w:eastAsia="Times New Roman" w:hAnsi="Arial" w:cs="Times New Roman"/>
          <w:b/>
          <w:kern w:val="0"/>
          <w:sz w:val="18"/>
          <w:szCs w:val="18"/>
          <w14:ligatures w14:val="none"/>
        </w:rPr>
        <w:tab/>
        <w:t xml:space="preserve">Continuing Business </w:t>
      </w:r>
      <w:proofErr w:type="gramStart"/>
      <w:r w:rsidRPr="00E51090">
        <w:rPr>
          <w:rFonts w:ascii="Arial" w:eastAsia="Times New Roman" w:hAnsi="Arial" w:cs="Times New Roman"/>
          <w:b/>
          <w:kern w:val="0"/>
          <w:sz w:val="18"/>
          <w:szCs w:val="18"/>
          <w14:ligatures w14:val="none"/>
        </w:rPr>
        <w:t>as a result of</w:t>
      </w:r>
      <w:proofErr w:type="gramEnd"/>
      <w:r w:rsidRPr="00E51090">
        <w:rPr>
          <w:rFonts w:ascii="Arial" w:eastAsia="Times New Roman" w:hAnsi="Arial" w:cs="Times New Roman"/>
          <w:b/>
          <w:kern w:val="0"/>
          <w:sz w:val="18"/>
          <w:szCs w:val="18"/>
          <w14:ligatures w14:val="none"/>
        </w:rPr>
        <w:t xml:space="preserve"> Executive Session (If needed)</w:t>
      </w:r>
      <w:r w:rsidRPr="00E51090">
        <w:rPr>
          <w:rFonts w:ascii="Arial" w:eastAsia="Times New Roman" w:hAnsi="Arial" w:cs="Times New Roman"/>
          <w:b/>
          <w:kern w:val="0"/>
          <w:sz w:val="18"/>
          <w:szCs w:val="18"/>
          <w14:ligatures w14:val="none"/>
        </w:rPr>
        <w:tab/>
      </w:r>
    </w:p>
    <w:p w14:paraId="78A5C10D"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p>
    <w:p w14:paraId="09EC0C8F" w14:textId="77777777" w:rsidR="004B1D2E" w:rsidRPr="00E51090" w:rsidRDefault="004B1D2E" w:rsidP="004B1D2E">
      <w:pPr>
        <w:spacing w:after="0" w:line="240" w:lineRule="auto"/>
        <w:rPr>
          <w:rFonts w:ascii="Arial" w:eastAsia="Times New Roman" w:hAnsi="Arial" w:cs="Times New Roman"/>
          <w:b/>
          <w:kern w:val="0"/>
          <w:sz w:val="18"/>
          <w:szCs w:val="18"/>
          <w14:ligatures w14:val="none"/>
        </w:rPr>
      </w:pPr>
      <w:r w:rsidRPr="00E51090">
        <w:rPr>
          <w:rFonts w:ascii="Arial" w:eastAsia="Times New Roman" w:hAnsi="Arial" w:cs="Times New Roman"/>
          <w:b/>
          <w:kern w:val="0"/>
          <w:sz w:val="18"/>
          <w:szCs w:val="18"/>
          <w14:ligatures w14:val="none"/>
        </w:rPr>
        <w:t xml:space="preserve">17)  </w:t>
      </w:r>
      <w:r w:rsidRPr="00E51090">
        <w:rPr>
          <w:rFonts w:ascii="Arial" w:eastAsia="Times New Roman" w:hAnsi="Arial" w:cs="Times New Roman"/>
          <w:b/>
          <w:kern w:val="0"/>
          <w:sz w:val="18"/>
          <w:szCs w:val="18"/>
          <w14:ligatures w14:val="none"/>
        </w:rPr>
        <w:tab/>
        <w:t>Adjourn</w:t>
      </w:r>
    </w:p>
    <w:p w14:paraId="3FAA6EBD"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
          <w:kern w:val="0"/>
          <w:sz w:val="18"/>
          <w:szCs w:val="18"/>
          <w14:ligatures w14:val="none"/>
        </w:rPr>
        <w:tab/>
      </w:r>
      <w:r w:rsidRPr="00E51090">
        <w:rPr>
          <w:rFonts w:ascii="Arial" w:eastAsia="Times New Roman" w:hAnsi="Arial" w:cs="Times New Roman"/>
          <w:bCs/>
          <w:kern w:val="0"/>
          <w:sz w:val="18"/>
          <w:szCs w:val="18"/>
          <w14:ligatures w14:val="none"/>
        </w:rPr>
        <w:t>There being no further business the meeting adjourned at 7:44 p.m.</w:t>
      </w:r>
    </w:p>
    <w:p w14:paraId="0867299F"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
    <w:p w14:paraId="78B46DE2"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
    <w:p w14:paraId="3CE86EFD"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______________________________</w:t>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t>_______________________________</w:t>
      </w:r>
    </w:p>
    <w:p w14:paraId="3BF6AB5D"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James Davenport, Chairman</w:t>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t>Date</w:t>
      </w:r>
    </w:p>
    <w:p w14:paraId="0118E542"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
    <w:p w14:paraId="331FB99E"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
    <w:p w14:paraId="6320B56B"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 xml:space="preserve">I HEREBY AFFIRM THAT I AM THE COUNTY CLERK AND THAT THIS IS A TRUE AND CORRECT COPY OF </w:t>
      </w:r>
    </w:p>
    <w:p w14:paraId="78DCB919"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roofErr w:type="gramStart"/>
      <w:r w:rsidRPr="00E51090">
        <w:rPr>
          <w:rFonts w:ascii="Arial" w:eastAsia="Times New Roman" w:hAnsi="Arial" w:cs="Times New Roman"/>
          <w:bCs/>
          <w:kern w:val="0"/>
          <w:sz w:val="18"/>
          <w:szCs w:val="18"/>
          <w14:ligatures w14:val="none"/>
        </w:rPr>
        <w:t>THE July</w:t>
      </w:r>
      <w:proofErr w:type="gramEnd"/>
      <w:r w:rsidRPr="00E51090">
        <w:rPr>
          <w:rFonts w:ascii="Arial" w:eastAsia="Times New Roman" w:hAnsi="Arial" w:cs="Times New Roman"/>
          <w:bCs/>
          <w:kern w:val="0"/>
          <w:sz w:val="18"/>
          <w:szCs w:val="18"/>
          <w14:ligatures w14:val="none"/>
        </w:rPr>
        <w:t xml:space="preserve"> 2, </w:t>
      </w:r>
      <w:proofErr w:type="gramStart"/>
      <w:r w:rsidRPr="00E51090">
        <w:rPr>
          <w:rFonts w:ascii="Arial" w:eastAsia="Times New Roman" w:hAnsi="Arial" w:cs="Times New Roman"/>
          <w:bCs/>
          <w:kern w:val="0"/>
          <w:sz w:val="18"/>
          <w:szCs w:val="18"/>
          <w14:ligatures w14:val="none"/>
        </w:rPr>
        <w:t>2024</w:t>
      </w:r>
      <w:proofErr w:type="gramEnd"/>
      <w:r w:rsidRPr="00E51090">
        <w:rPr>
          <w:rFonts w:ascii="Arial" w:eastAsia="Times New Roman" w:hAnsi="Arial" w:cs="Times New Roman"/>
          <w:bCs/>
          <w:kern w:val="0"/>
          <w:sz w:val="18"/>
          <w:szCs w:val="18"/>
          <w14:ligatures w14:val="none"/>
        </w:rPr>
        <w:t xml:space="preserve"> REGULAR MEETING OF THE CLAY COUNTY BOARD OF COMMISSIONERS.</w:t>
      </w:r>
    </w:p>
    <w:p w14:paraId="46B5F9E7" w14:textId="77777777" w:rsidR="004B1D2E" w:rsidRPr="00E51090" w:rsidRDefault="004B1D2E" w:rsidP="004B1D2E">
      <w:pPr>
        <w:spacing w:after="0" w:line="240" w:lineRule="auto"/>
        <w:rPr>
          <w:rFonts w:ascii="Arial" w:eastAsia="Times New Roman" w:hAnsi="Arial" w:cs="Times New Roman"/>
          <w:bCs/>
          <w:kern w:val="0"/>
          <w:sz w:val="18"/>
          <w:szCs w:val="18"/>
          <w14:ligatures w14:val="none"/>
        </w:rPr>
      </w:pPr>
    </w:p>
    <w:p w14:paraId="4E40FCA4" w14:textId="77777777" w:rsidR="004B1D2E" w:rsidRDefault="004B1D2E" w:rsidP="004B1D2E">
      <w:pPr>
        <w:spacing w:after="0" w:line="240" w:lineRule="auto"/>
        <w:rPr>
          <w:rFonts w:ascii="Arial" w:eastAsia="Times New Roman" w:hAnsi="Arial" w:cs="Times New Roman"/>
          <w:bCs/>
          <w:kern w:val="0"/>
          <w:sz w:val="18"/>
          <w:szCs w:val="18"/>
          <w14:ligatures w14:val="none"/>
        </w:rPr>
      </w:pPr>
      <w:r w:rsidRPr="00E51090">
        <w:rPr>
          <w:rFonts w:ascii="Arial" w:eastAsia="Times New Roman" w:hAnsi="Arial" w:cs="Times New Roman"/>
          <w:bCs/>
          <w:kern w:val="0"/>
          <w:sz w:val="18"/>
          <w:szCs w:val="18"/>
          <w14:ligatures w14:val="none"/>
        </w:rPr>
        <w:t>______________________________</w:t>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r>
      <w:r w:rsidRPr="00E51090">
        <w:rPr>
          <w:rFonts w:ascii="Arial" w:eastAsia="Times New Roman" w:hAnsi="Arial" w:cs="Times New Roman"/>
          <w:bCs/>
          <w:kern w:val="0"/>
          <w:sz w:val="18"/>
          <w:szCs w:val="18"/>
          <w14:ligatures w14:val="none"/>
        </w:rPr>
        <w:tab/>
        <w:t>_______________________________</w:t>
      </w:r>
    </w:p>
    <w:p w14:paraId="3D57B406" w14:textId="77777777" w:rsidR="005E03D3" w:rsidRDefault="005E03D3" w:rsidP="004B1D2E">
      <w:pPr>
        <w:spacing w:after="0" w:line="240" w:lineRule="auto"/>
        <w:rPr>
          <w:rFonts w:ascii="Arial" w:eastAsia="Times New Roman" w:hAnsi="Arial" w:cs="Times New Roman"/>
          <w:bCs/>
          <w:kern w:val="0"/>
          <w:sz w:val="18"/>
          <w:szCs w:val="18"/>
          <w14:ligatures w14:val="none"/>
        </w:rPr>
      </w:pPr>
    </w:p>
    <w:p w14:paraId="2DE275C9" w14:textId="77777777" w:rsidR="005E03D3" w:rsidRPr="00E51090" w:rsidRDefault="005E03D3" w:rsidP="004B1D2E">
      <w:pPr>
        <w:spacing w:after="0" w:line="240" w:lineRule="auto"/>
        <w:rPr>
          <w:rFonts w:ascii="Arial" w:eastAsia="Times New Roman" w:hAnsi="Arial" w:cs="Times New Roman"/>
          <w:bCs/>
          <w:kern w:val="0"/>
          <w:sz w:val="18"/>
          <w:szCs w:val="18"/>
          <w14:ligatures w14:val="none"/>
        </w:rPr>
      </w:pPr>
    </w:p>
    <w:p w14:paraId="3BF084CD" w14:textId="77777777" w:rsidR="00E04248" w:rsidRDefault="00E04248" w:rsidP="003F7A30">
      <w:pPr>
        <w:rPr>
          <w:b/>
          <w:sz w:val="20"/>
        </w:rPr>
      </w:pPr>
    </w:p>
    <w:p w14:paraId="7ABB96DC" w14:textId="77777777" w:rsidR="005E03D3" w:rsidRDefault="005E03D3" w:rsidP="005E03D3">
      <w:pPr>
        <w:jc w:val="center"/>
      </w:pPr>
    </w:p>
    <w:p w14:paraId="0F68404F" w14:textId="77777777" w:rsidR="005E03D3" w:rsidRDefault="005E03D3" w:rsidP="005E03D3">
      <w:pPr>
        <w:jc w:val="center"/>
      </w:pPr>
    </w:p>
    <w:p w14:paraId="67631437" w14:textId="77777777" w:rsidR="005E03D3" w:rsidRDefault="005E03D3" w:rsidP="005E03D3">
      <w:pPr>
        <w:jc w:val="center"/>
      </w:pPr>
    </w:p>
    <w:p w14:paraId="567D0308" w14:textId="77777777" w:rsidR="005E03D3" w:rsidRDefault="005E03D3" w:rsidP="005E03D3">
      <w:pPr>
        <w:jc w:val="center"/>
      </w:pPr>
    </w:p>
    <w:p w14:paraId="7686BB41" w14:textId="77777777" w:rsidR="005E03D3" w:rsidRDefault="005E03D3" w:rsidP="005E03D3">
      <w:pPr>
        <w:jc w:val="center"/>
      </w:pPr>
    </w:p>
    <w:p w14:paraId="5B9D2A67" w14:textId="77777777" w:rsidR="005E03D3" w:rsidRDefault="005E03D3" w:rsidP="005E03D3">
      <w:pPr>
        <w:jc w:val="center"/>
      </w:pPr>
    </w:p>
    <w:p w14:paraId="76BD3090" w14:textId="77777777" w:rsidR="005E03D3" w:rsidRDefault="005E03D3" w:rsidP="005E03D3">
      <w:pPr>
        <w:jc w:val="center"/>
      </w:pPr>
    </w:p>
    <w:p w14:paraId="4FBCEC76" w14:textId="77777777" w:rsidR="005E03D3" w:rsidRDefault="005E03D3" w:rsidP="005E03D3">
      <w:pPr>
        <w:jc w:val="center"/>
      </w:pPr>
    </w:p>
    <w:p w14:paraId="27204401" w14:textId="77777777" w:rsidR="005E03D3" w:rsidRDefault="005E03D3" w:rsidP="005E03D3">
      <w:pPr>
        <w:jc w:val="center"/>
      </w:pPr>
    </w:p>
    <w:p w14:paraId="223A6D5E" w14:textId="77777777" w:rsidR="005E03D3" w:rsidRDefault="005E03D3" w:rsidP="005E03D3">
      <w:pPr>
        <w:jc w:val="center"/>
      </w:pPr>
    </w:p>
    <w:p w14:paraId="46A35C8B" w14:textId="77777777" w:rsidR="005E03D3" w:rsidRDefault="005E03D3" w:rsidP="005E03D3">
      <w:pPr>
        <w:jc w:val="center"/>
      </w:pPr>
    </w:p>
    <w:p w14:paraId="29BE1969" w14:textId="77777777" w:rsidR="005E03D3" w:rsidRDefault="005E03D3" w:rsidP="005E03D3">
      <w:pPr>
        <w:jc w:val="center"/>
      </w:pPr>
    </w:p>
    <w:p w14:paraId="74AC2248" w14:textId="77777777" w:rsidR="005E03D3" w:rsidRDefault="005E03D3" w:rsidP="005E03D3">
      <w:pPr>
        <w:jc w:val="center"/>
      </w:pPr>
    </w:p>
    <w:p w14:paraId="079CFEF3" w14:textId="77777777" w:rsidR="005E03D3" w:rsidRDefault="005E03D3" w:rsidP="005E03D3">
      <w:pPr>
        <w:jc w:val="center"/>
      </w:pPr>
    </w:p>
    <w:p w14:paraId="2BAE028D" w14:textId="77777777" w:rsidR="005E03D3" w:rsidRDefault="005E03D3" w:rsidP="005E03D3">
      <w:pPr>
        <w:jc w:val="center"/>
      </w:pPr>
    </w:p>
    <w:p w14:paraId="63CD6793" w14:textId="2CED6E52" w:rsidR="005E03D3" w:rsidRPr="00E51090" w:rsidRDefault="005E03D3" w:rsidP="005E03D3">
      <w:pPr>
        <w:jc w:val="center"/>
      </w:pPr>
      <w:r w:rsidRPr="00E51090">
        <w:lastRenderedPageBreak/>
        <w:t>June 4, 2024</w:t>
      </w:r>
    </w:p>
    <w:p w14:paraId="5A0B5E26" w14:textId="77777777" w:rsidR="005E03D3" w:rsidRPr="00E51090" w:rsidRDefault="005E03D3" w:rsidP="005E03D3">
      <w:pPr>
        <w:jc w:val="center"/>
      </w:pPr>
      <w:r w:rsidRPr="00E51090">
        <w:t>Regular Meeting</w:t>
      </w:r>
    </w:p>
    <w:p w14:paraId="0127B94A" w14:textId="77777777" w:rsidR="005E03D3" w:rsidRPr="00E51090" w:rsidRDefault="005E03D3" w:rsidP="005E03D3">
      <w:pPr>
        <w:jc w:val="center"/>
      </w:pPr>
      <w:r w:rsidRPr="00E51090">
        <w:t>7:00 p.m.</w:t>
      </w:r>
    </w:p>
    <w:p w14:paraId="6BFC0B6B" w14:textId="77777777" w:rsidR="005E03D3" w:rsidRPr="00E51090" w:rsidRDefault="005E03D3" w:rsidP="005E03D3"/>
    <w:p w14:paraId="3F4F0946" w14:textId="77777777" w:rsidR="005E03D3" w:rsidRPr="00E51090" w:rsidRDefault="005E03D3" w:rsidP="005E03D3">
      <w:r w:rsidRPr="00E51090">
        <w:rPr>
          <w:b/>
        </w:rPr>
        <w:t>1)</w:t>
      </w:r>
      <w:r w:rsidRPr="00E51090">
        <w:rPr>
          <w:b/>
        </w:rPr>
        <w:tab/>
        <w:t>Call to Order and Opening Prayer</w:t>
      </w:r>
    </w:p>
    <w:p w14:paraId="56239C1E" w14:textId="77777777" w:rsidR="005E03D3" w:rsidRPr="00E51090" w:rsidRDefault="005E03D3" w:rsidP="005E03D3">
      <w:pPr>
        <w:ind w:left="720"/>
      </w:pPr>
      <w:r w:rsidRPr="00E51090">
        <w:t xml:space="preserve">Chairman Davenport called the meeting to order at 7:00 p.m. Administrator/Clerk Ronald Dollar gave the opening prayer.  Chairman James Davenport, Vice Chairman Lola Spann, and Commissioner Gail Hubbard, were in attendance as well as County Attorney Williams Mills, Administrator/Clerk Ronald Dollar, Sheriff Locke Shivers, Superior Court Clerk Patricia Thornton, Tax Commissioner Bobbie Brown, Code Enforcer Sonnie Wallace Corner Raymond Crozier, Public Works Director Johnny Crozier, Water System Superintendent Jamie Wilson and Deputy Clerk </w:t>
      </w:r>
      <w:proofErr w:type="spellStart"/>
      <w:r w:rsidRPr="00E51090">
        <w:t>Temonica</w:t>
      </w:r>
      <w:proofErr w:type="spellEnd"/>
      <w:r w:rsidRPr="00E51090">
        <w:t xml:space="preserve"> Ealey.  Commissioner Samuel Johnson was unable to attend.</w:t>
      </w:r>
    </w:p>
    <w:p w14:paraId="2F291500" w14:textId="77777777" w:rsidR="005E03D3" w:rsidRPr="00E51090" w:rsidRDefault="005E03D3" w:rsidP="005E03D3"/>
    <w:p w14:paraId="56175C44" w14:textId="77777777" w:rsidR="005E03D3" w:rsidRPr="00E51090" w:rsidRDefault="005E03D3" w:rsidP="005E03D3">
      <w:pPr>
        <w:rPr>
          <w:b/>
        </w:rPr>
      </w:pPr>
      <w:r w:rsidRPr="00E51090">
        <w:rPr>
          <w:b/>
        </w:rPr>
        <w:t>2)</w:t>
      </w:r>
      <w:r w:rsidRPr="00E51090">
        <w:rPr>
          <w:b/>
        </w:rPr>
        <w:tab/>
        <w:t>Agenda Approval</w:t>
      </w:r>
      <w:r w:rsidRPr="00E51090">
        <w:t xml:space="preserve"> </w:t>
      </w:r>
    </w:p>
    <w:p w14:paraId="593B908B" w14:textId="77777777" w:rsidR="005E03D3" w:rsidRPr="00E51090" w:rsidRDefault="005E03D3" w:rsidP="005E03D3">
      <w:pPr>
        <w:ind w:left="720" w:firstLine="45"/>
        <w:rPr>
          <w:bCs/>
        </w:rPr>
      </w:pPr>
      <w:r w:rsidRPr="00E51090">
        <w:rPr>
          <w:bCs/>
        </w:rPr>
        <w:t>Motion made by Commission Hubbard and seconded by Vice Chairman Spann to approve the agenda as written.  All votes in favor; motion carried.</w:t>
      </w:r>
    </w:p>
    <w:p w14:paraId="5D24F74A" w14:textId="77777777" w:rsidR="005E03D3" w:rsidRPr="00E51090" w:rsidRDefault="005E03D3" w:rsidP="005E03D3">
      <w:pPr>
        <w:ind w:left="720" w:firstLine="45"/>
        <w:rPr>
          <w:bCs/>
        </w:rPr>
      </w:pPr>
    </w:p>
    <w:p w14:paraId="6E2FC711" w14:textId="77777777" w:rsidR="005E03D3" w:rsidRPr="00E51090" w:rsidRDefault="005E03D3" w:rsidP="005E03D3">
      <w:r w:rsidRPr="00E51090">
        <w:rPr>
          <w:b/>
        </w:rPr>
        <w:t xml:space="preserve">3)    </w:t>
      </w:r>
      <w:r w:rsidRPr="00E51090">
        <w:rPr>
          <w:b/>
        </w:rPr>
        <w:tab/>
        <w:t>Minutes</w:t>
      </w:r>
      <w:r w:rsidRPr="00E51090">
        <w:t xml:space="preserve"> </w:t>
      </w:r>
    </w:p>
    <w:p w14:paraId="39F4DAAD" w14:textId="77777777" w:rsidR="005E03D3" w:rsidRPr="00E51090" w:rsidRDefault="005E03D3" w:rsidP="005E03D3">
      <w:pPr>
        <w:ind w:firstLine="720"/>
      </w:pPr>
      <w:r w:rsidRPr="00E51090">
        <w:t>a.</w:t>
      </w:r>
      <w:r w:rsidRPr="00E51090">
        <w:tab/>
        <w:t xml:space="preserve">May 7, </w:t>
      </w:r>
      <w:proofErr w:type="gramStart"/>
      <w:r w:rsidRPr="00E51090">
        <w:t>2024</w:t>
      </w:r>
      <w:proofErr w:type="gramEnd"/>
      <w:r w:rsidRPr="00E51090">
        <w:t xml:space="preserve"> Al Bev </w:t>
      </w:r>
      <w:proofErr w:type="spellStart"/>
      <w:r w:rsidRPr="00E51090">
        <w:t>Lic_Pataula</w:t>
      </w:r>
      <w:proofErr w:type="spellEnd"/>
      <w:r w:rsidRPr="00E51090">
        <w:t xml:space="preserve"> Creek Bait and Tackle</w:t>
      </w:r>
    </w:p>
    <w:p w14:paraId="0175F04D" w14:textId="77777777" w:rsidR="005E03D3" w:rsidRPr="00E51090" w:rsidRDefault="005E03D3" w:rsidP="005E03D3">
      <w:pPr>
        <w:ind w:left="1440"/>
      </w:pPr>
      <w:r w:rsidRPr="00E51090">
        <w:t>Motion made by Commission Hubbard and seconded by Vice Chairman Spann to approve the minutes as written.  All votes in favor; motion carried.</w:t>
      </w:r>
    </w:p>
    <w:p w14:paraId="24905819" w14:textId="77777777" w:rsidR="005E03D3" w:rsidRPr="00E51090" w:rsidRDefault="005E03D3" w:rsidP="005E03D3">
      <w:r w:rsidRPr="00E51090">
        <w:tab/>
        <w:t>b.</w:t>
      </w:r>
      <w:r w:rsidRPr="00E51090">
        <w:tab/>
        <w:t xml:space="preserve">May 7, </w:t>
      </w:r>
      <w:proofErr w:type="gramStart"/>
      <w:r w:rsidRPr="00E51090">
        <w:t>2024</w:t>
      </w:r>
      <w:proofErr w:type="gramEnd"/>
      <w:r w:rsidRPr="00E51090">
        <w:t xml:space="preserve"> Al Bev </w:t>
      </w:r>
      <w:proofErr w:type="spellStart"/>
      <w:r w:rsidRPr="00E51090">
        <w:t>Lic_The</w:t>
      </w:r>
      <w:proofErr w:type="spellEnd"/>
      <w:r w:rsidRPr="00E51090">
        <w:t xml:space="preserve"> Gator Hole</w:t>
      </w:r>
    </w:p>
    <w:p w14:paraId="50906B4F" w14:textId="77777777" w:rsidR="005E03D3" w:rsidRPr="00E51090" w:rsidRDefault="005E03D3" w:rsidP="005E03D3">
      <w:pPr>
        <w:ind w:left="1440"/>
      </w:pPr>
      <w:r w:rsidRPr="00E51090">
        <w:t>Motion made by Vice Chairman Spann and seconded by Commission Hubbard to approve the minutes as written.  All votes in favor; motion carried.</w:t>
      </w:r>
    </w:p>
    <w:p w14:paraId="4F718BD4" w14:textId="77777777" w:rsidR="005E03D3" w:rsidRPr="00E51090" w:rsidRDefault="005E03D3" w:rsidP="005E03D3">
      <w:r w:rsidRPr="00E51090">
        <w:tab/>
        <w:t>c.</w:t>
      </w:r>
      <w:r w:rsidRPr="00E51090">
        <w:tab/>
        <w:t xml:space="preserve">May 7, </w:t>
      </w:r>
      <w:proofErr w:type="gramStart"/>
      <w:r w:rsidRPr="00E51090">
        <w:t>2024</w:t>
      </w:r>
      <w:proofErr w:type="gramEnd"/>
      <w:r w:rsidRPr="00E51090">
        <w:t xml:space="preserve"> Regular Meeting</w:t>
      </w:r>
    </w:p>
    <w:p w14:paraId="520E292B" w14:textId="77777777" w:rsidR="005E03D3" w:rsidRPr="00E51090" w:rsidRDefault="005E03D3" w:rsidP="005E03D3">
      <w:pPr>
        <w:ind w:left="1440"/>
      </w:pPr>
      <w:r w:rsidRPr="00E51090">
        <w:t>Motion made by Vice Chairman Spann and seconded by Commission Hubbard to approve the minutes as written.  All votes in favor; motion carried.</w:t>
      </w:r>
    </w:p>
    <w:p w14:paraId="044E38B5" w14:textId="77777777" w:rsidR="005E03D3" w:rsidRPr="00E51090" w:rsidRDefault="005E03D3" w:rsidP="005E03D3">
      <w:r w:rsidRPr="00E51090">
        <w:tab/>
        <w:t>d.</w:t>
      </w:r>
      <w:r w:rsidRPr="00E51090">
        <w:tab/>
        <w:t xml:space="preserve">May 28, </w:t>
      </w:r>
      <w:proofErr w:type="gramStart"/>
      <w:r w:rsidRPr="00E51090">
        <w:t>2024</w:t>
      </w:r>
      <w:proofErr w:type="gramEnd"/>
      <w:r w:rsidRPr="00E51090">
        <w:t xml:space="preserve"> Public Hearing_FY25 Budget</w:t>
      </w:r>
    </w:p>
    <w:p w14:paraId="47E22250" w14:textId="77777777" w:rsidR="005E03D3" w:rsidRPr="00E51090" w:rsidRDefault="005E03D3" w:rsidP="005E03D3">
      <w:pPr>
        <w:ind w:left="1440"/>
      </w:pPr>
      <w:r w:rsidRPr="00E51090">
        <w:t>Motion made by Vice Chairman Spann and seconded by Commission Hubbard to approve the minutes as written.  All votes in favor; motion carried.</w:t>
      </w:r>
    </w:p>
    <w:p w14:paraId="494B377F" w14:textId="77777777" w:rsidR="005E03D3" w:rsidRPr="00E51090" w:rsidRDefault="005E03D3" w:rsidP="005E03D3">
      <w:pPr>
        <w:ind w:left="1440"/>
      </w:pPr>
    </w:p>
    <w:p w14:paraId="659CD435" w14:textId="77777777" w:rsidR="005E03D3" w:rsidRPr="00E51090" w:rsidRDefault="005E03D3" w:rsidP="005E03D3">
      <w:pPr>
        <w:rPr>
          <w:b/>
          <w:bCs/>
        </w:rPr>
      </w:pPr>
      <w:r w:rsidRPr="00E51090">
        <w:rPr>
          <w:b/>
          <w:bCs/>
        </w:rPr>
        <w:t xml:space="preserve">4)  </w:t>
      </w:r>
      <w:r w:rsidRPr="00E51090">
        <w:rPr>
          <w:b/>
          <w:bCs/>
        </w:rPr>
        <w:tab/>
        <w:t xml:space="preserve">Presentations before the Board </w:t>
      </w:r>
    </w:p>
    <w:p w14:paraId="4C85E39F" w14:textId="77777777" w:rsidR="005E03D3" w:rsidRPr="00E51090" w:rsidRDefault="005E03D3" w:rsidP="005E03D3">
      <w:r w:rsidRPr="00E51090">
        <w:rPr>
          <w:b/>
          <w:bCs/>
        </w:rPr>
        <w:lastRenderedPageBreak/>
        <w:tab/>
      </w:r>
      <w:r w:rsidRPr="00E51090">
        <w:t>Frederick Wallace- Request for road closure for an event that may occur.</w:t>
      </w:r>
    </w:p>
    <w:p w14:paraId="477A39F5" w14:textId="77777777" w:rsidR="005E03D3" w:rsidRPr="00E51090" w:rsidRDefault="005E03D3" w:rsidP="005E03D3">
      <w:pPr>
        <w:ind w:left="720"/>
      </w:pPr>
      <w:r w:rsidRPr="00E51090">
        <w:rPr>
          <w:b/>
          <w:bCs/>
        </w:rPr>
        <w:t xml:space="preserve"> </w:t>
      </w:r>
      <w:r w:rsidRPr="00E51090">
        <w:t xml:space="preserve">Motion made by Vice Chairman Spann and seconded by Commissioner Hubbard to allow road closure from Days Avenue 39 to </w:t>
      </w:r>
      <w:proofErr w:type="spellStart"/>
      <w:r w:rsidRPr="00E51090">
        <w:t>Creddles</w:t>
      </w:r>
      <w:proofErr w:type="spellEnd"/>
      <w:r w:rsidRPr="00E51090">
        <w:t xml:space="preserve"> Mills Road from 1:00 pm to 9:00 pm with proper Road Closure signs for event June 22, </w:t>
      </w:r>
      <w:proofErr w:type="gramStart"/>
      <w:r w:rsidRPr="00E51090">
        <w:t>2024</w:t>
      </w:r>
      <w:proofErr w:type="gramEnd"/>
      <w:r w:rsidRPr="00E51090">
        <w:t xml:space="preserve"> and July 13, 2024.  All votes in favor; motion carried.</w:t>
      </w:r>
    </w:p>
    <w:p w14:paraId="370E34C3" w14:textId="77777777" w:rsidR="005E03D3" w:rsidRPr="00E51090" w:rsidRDefault="005E03D3" w:rsidP="005E03D3">
      <w:pPr>
        <w:ind w:left="720"/>
      </w:pPr>
    </w:p>
    <w:p w14:paraId="370ADEA1" w14:textId="77777777" w:rsidR="005E03D3" w:rsidRPr="00E51090" w:rsidRDefault="005E03D3" w:rsidP="005E03D3">
      <w:pPr>
        <w:rPr>
          <w:b/>
          <w:bCs/>
        </w:rPr>
      </w:pPr>
      <w:r w:rsidRPr="00E51090">
        <w:rPr>
          <w:b/>
          <w:bCs/>
        </w:rPr>
        <w:t xml:space="preserve">5) </w:t>
      </w:r>
      <w:r w:rsidRPr="00E51090">
        <w:rPr>
          <w:b/>
          <w:bCs/>
        </w:rPr>
        <w:tab/>
        <w:t>Unfinished Business</w:t>
      </w:r>
    </w:p>
    <w:p w14:paraId="370B8C66" w14:textId="77777777" w:rsidR="005E03D3" w:rsidRPr="00E51090" w:rsidRDefault="005E03D3" w:rsidP="005E03D3">
      <w:r w:rsidRPr="00E51090">
        <w:tab/>
      </w:r>
    </w:p>
    <w:p w14:paraId="5115EA96" w14:textId="77777777" w:rsidR="005E03D3" w:rsidRPr="00E51090" w:rsidRDefault="005E03D3" w:rsidP="005E03D3">
      <w:pPr>
        <w:rPr>
          <w:b/>
        </w:rPr>
      </w:pPr>
      <w:r w:rsidRPr="00E51090">
        <w:rPr>
          <w:b/>
        </w:rPr>
        <w:t xml:space="preserve">6)   </w:t>
      </w:r>
      <w:r w:rsidRPr="00E51090">
        <w:rPr>
          <w:b/>
        </w:rPr>
        <w:tab/>
        <w:t xml:space="preserve">New Business  </w:t>
      </w:r>
    </w:p>
    <w:p w14:paraId="50D56BE9" w14:textId="77777777" w:rsidR="005E03D3" w:rsidRPr="00E51090" w:rsidRDefault="005E03D3" w:rsidP="005E03D3">
      <w:pPr>
        <w:ind w:left="1440" w:hanging="720"/>
        <w:rPr>
          <w:bCs/>
        </w:rPr>
      </w:pPr>
      <w:r w:rsidRPr="00E51090">
        <w:rPr>
          <w:bCs/>
        </w:rPr>
        <w:t>a.</w:t>
      </w:r>
      <w:r w:rsidRPr="00E51090">
        <w:rPr>
          <w:bCs/>
        </w:rPr>
        <w:tab/>
        <w:t xml:space="preserve">Discussion/Approval, </w:t>
      </w:r>
      <w:proofErr w:type="gramStart"/>
      <w:r w:rsidRPr="00E51090">
        <w:rPr>
          <w:bCs/>
        </w:rPr>
        <w:t>Any</w:t>
      </w:r>
      <w:proofErr w:type="gramEnd"/>
      <w:r w:rsidRPr="00E51090">
        <w:rPr>
          <w:bCs/>
        </w:rPr>
        <w:t xml:space="preserve"> agency or organization receiving funding from Clay County Board of Commissioners must provide a monthly report of activities.</w:t>
      </w:r>
    </w:p>
    <w:p w14:paraId="2699A74F" w14:textId="77777777" w:rsidR="005E03D3" w:rsidRPr="00E51090" w:rsidRDefault="005E03D3" w:rsidP="005E03D3">
      <w:pPr>
        <w:ind w:left="1440" w:hanging="720"/>
        <w:rPr>
          <w:bCs/>
        </w:rPr>
      </w:pPr>
      <w:r w:rsidRPr="00E51090">
        <w:rPr>
          <w:bCs/>
        </w:rPr>
        <w:tab/>
        <w:t>Motion made by Vice Chairman Spann and seconded by Commissioner Hubbard to approve that Any agency or organization receiving funding from Clay County Board of Commissioners must provide a monthly report of activities.  All votes in favor; motion carried.</w:t>
      </w:r>
    </w:p>
    <w:p w14:paraId="6FB4371F" w14:textId="77777777" w:rsidR="005E03D3" w:rsidRPr="00E51090" w:rsidRDefault="005E03D3" w:rsidP="005E03D3">
      <w:pPr>
        <w:ind w:left="1440" w:hanging="720"/>
        <w:rPr>
          <w:bCs/>
        </w:rPr>
      </w:pPr>
      <w:r w:rsidRPr="00E51090">
        <w:rPr>
          <w:bCs/>
        </w:rPr>
        <w:t>b.</w:t>
      </w:r>
      <w:r w:rsidRPr="00E51090">
        <w:rPr>
          <w:bCs/>
        </w:rPr>
        <w:tab/>
        <w:t xml:space="preserve">Approval of FY-25 Budget </w:t>
      </w:r>
    </w:p>
    <w:p w14:paraId="6FB38DA8" w14:textId="77777777" w:rsidR="005E03D3" w:rsidRPr="00E51090" w:rsidRDefault="005E03D3" w:rsidP="005E03D3">
      <w:pPr>
        <w:ind w:left="1440" w:hanging="720"/>
        <w:rPr>
          <w:bCs/>
        </w:rPr>
      </w:pPr>
      <w:r w:rsidRPr="00E51090">
        <w:rPr>
          <w:bCs/>
        </w:rPr>
        <w:tab/>
      </w:r>
      <w:bookmarkStart w:id="9" w:name="_Hlk170217665"/>
      <w:r w:rsidRPr="00E51090">
        <w:rPr>
          <w:bCs/>
        </w:rPr>
        <w:t>Motion made by Vice Chairman Spann and seconded by Commissioner Hubbard to approve FY-25 Budget. All votes in favor; motion carried.</w:t>
      </w:r>
    </w:p>
    <w:bookmarkEnd w:id="9"/>
    <w:p w14:paraId="564E475D" w14:textId="77777777" w:rsidR="005E03D3" w:rsidRPr="00E51090" w:rsidRDefault="005E03D3" w:rsidP="005E03D3">
      <w:pPr>
        <w:rPr>
          <w:bCs/>
        </w:rPr>
      </w:pPr>
      <w:r w:rsidRPr="00E51090">
        <w:rPr>
          <w:bCs/>
        </w:rPr>
        <w:tab/>
        <w:t>c.</w:t>
      </w:r>
      <w:r w:rsidRPr="00E51090">
        <w:rPr>
          <w:bCs/>
        </w:rPr>
        <w:tab/>
        <w:t>Discussion/Approval 2024-2025 Health Benefits Renewal</w:t>
      </w:r>
    </w:p>
    <w:p w14:paraId="141492D4" w14:textId="77777777" w:rsidR="005E03D3" w:rsidRPr="00E51090" w:rsidRDefault="005E03D3" w:rsidP="005E03D3">
      <w:pPr>
        <w:ind w:left="1440"/>
        <w:rPr>
          <w:bCs/>
        </w:rPr>
      </w:pPr>
      <w:r w:rsidRPr="00E51090">
        <w:rPr>
          <w:bCs/>
        </w:rPr>
        <w:t>Motion made by Vice Chairman Spann and seconded by Commissioner Hubbard to approve 2024-2025 Health Benefits Renewal. All votes in favor; motion carried.</w:t>
      </w:r>
    </w:p>
    <w:p w14:paraId="745192E6" w14:textId="77777777" w:rsidR="005E03D3" w:rsidRPr="00E51090" w:rsidRDefault="005E03D3" w:rsidP="005E03D3">
      <w:pPr>
        <w:rPr>
          <w:bCs/>
        </w:rPr>
      </w:pPr>
    </w:p>
    <w:p w14:paraId="787D711F" w14:textId="77777777" w:rsidR="005E03D3" w:rsidRPr="00E51090" w:rsidRDefault="005E03D3" w:rsidP="005E03D3">
      <w:r w:rsidRPr="00E51090">
        <w:rPr>
          <w:b/>
        </w:rPr>
        <w:t xml:space="preserve">7)   </w:t>
      </w:r>
      <w:r w:rsidRPr="00E51090">
        <w:tab/>
        <w:t xml:space="preserve">Comments from the Public </w:t>
      </w:r>
      <w:r w:rsidRPr="00E51090">
        <w:rPr>
          <w:i/>
          <w:iCs/>
        </w:rPr>
        <w:t>(limit to 3 minutes)</w:t>
      </w:r>
    </w:p>
    <w:p w14:paraId="7F699DEE" w14:textId="77777777" w:rsidR="005E03D3" w:rsidRPr="00E51090" w:rsidRDefault="005E03D3" w:rsidP="005E03D3">
      <w:pPr>
        <w:ind w:left="720"/>
      </w:pPr>
      <w:r w:rsidRPr="00E51090">
        <w:t xml:space="preserve">Willie Gilbert – Complained about </w:t>
      </w:r>
      <w:proofErr w:type="gramStart"/>
      <w:r w:rsidRPr="00E51090">
        <w:t>pot holes</w:t>
      </w:r>
      <w:proofErr w:type="gramEnd"/>
      <w:r w:rsidRPr="00E51090">
        <w:t xml:space="preserve"> on Day’s Avenue and concerns about safety with citizens during the event that was hosted on Doughty Road.  Thanked the Road Department for upkeeping 148 Doughty Road.</w:t>
      </w:r>
    </w:p>
    <w:p w14:paraId="11DCB46A" w14:textId="77777777" w:rsidR="005E03D3" w:rsidRPr="00E51090" w:rsidRDefault="005E03D3" w:rsidP="005E03D3">
      <w:pPr>
        <w:ind w:left="720"/>
      </w:pPr>
      <w:r w:rsidRPr="00E51090">
        <w:t>Zayne Peterman – Support the event that was approved for June 22, and July 13,2024 asked The City of Fort Gained Police Department and Clay County Sheriff Department to support.</w:t>
      </w:r>
    </w:p>
    <w:p w14:paraId="5B021136" w14:textId="77777777" w:rsidR="005E03D3" w:rsidRPr="00E51090" w:rsidRDefault="005E03D3" w:rsidP="005E03D3">
      <w:pPr>
        <w:ind w:left="720"/>
      </w:pPr>
    </w:p>
    <w:p w14:paraId="795B2220" w14:textId="77777777" w:rsidR="005E03D3" w:rsidRPr="00E51090" w:rsidRDefault="005E03D3" w:rsidP="005E03D3">
      <w:pPr>
        <w:rPr>
          <w:b/>
        </w:rPr>
      </w:pPr>
      <w:r w:rsidRPr="00E51090">
        <w:rPr>
          <w:b/>
        </w:rPr>
        <w:t xml:space="preserve">8)    </w:t>
      </w:r>
      <w:r w:rsidRPr="00E51090">
        <w:rPr>
          <w:b/>
        </w:rPr>
        <w:tab/>
        <w:t>Comments from Department Heads &amp; Constitutional Officers</w:t>
      </w:r>
    </w:p>
    <w:p w14:paraId="383919D7" w14:textId="77777777" w:rsidR="005E03D3" w:rsidRPr="00E51090" w:rsidRDefault="005E03D3" w:rsidP="005E03D3">
      <w:pPr>
        <w:rPr>
          <w:bCs/>
        </w:rPr>
      </w:pPr>
      <w:r w:rsidRPr="00E51090">
        <w:rPr>
          <w:b/>
        </w:rPr>
        <w:tab/>
      </w:r>
      <w:r w:rsidRPr="00E51090">
        <w:rPr>
          <w:bCs/>
        </w:rPr>
        <w:t xml:space="preserve">a. </w:t>
      </w:r>
      <w:r w:rsidRPr="00E51090">
        <w:rPr>
          <w:bCs/>
        </w:rPr>
        <w:tab/>
        <w:t>Public Works Status Report, May 2024</w:t>
      </w:r>
    </w:p>
    <w:p w14:paraId="01A11C75" w14:textId="77777777" w:rsidR="005E03D3" w:rsidRPr="00E51090" w:rsidRDefault="005E03D3" w:rsidP="005E03D3">
      <w:pPr>
        <w:rPr>
          <w:bCs/>
        </w:rPr>
      </w:pPr>
      <w:r w:rsidRPr="00E51090">
        <w:rPr>
          <w:bCs/>
        </w:rPr>
        <w:tab/>
      </w:r>
      <w:r w:rsidRPr="00E51090">
        <w:rPr>
          <w:bCs/>
        </w:rPr>
        <w:tab/>
        <w:t>Johnny Crozier, Public Works Director, gave the Roads/Solid Waste status report for May.</w:t>
      </w:r>
    </w:p>
    <w:p w14:paraId="1CCD75B2" w14:textId="77777777" w:rsidR="005E03D3" w:rsidRPr="00E51090" w:rsidRDefault="005E03D3" w:rsidP="005E03D3">
      <w:pPr>
        <w:rPr>
          <w:bCs/>
        </w:rPr>
      </w:pPr>
      <w:r w:rsidRPr="00E51090">
        <w:rPr>
          <w:bCs/>
        </w:rPr>
        <w:lastRenderedPageBreak/>
        <w:tab/>
        <w:t>b.</w:t>
      </w:r>
      <w:r w:rsidRPr="00E51090">
        <w:rPr>
          <w:bCs/>
        </w:rPr>
        <w:tab/>
        <w:t xml:space="preserve">Water System Status Report, May 2024      </w:t>
      </w:r>
      <w:r w:rsidRPr="00E51090">
        <w:rPr>
          <w:bCs/>
        </w:rPr>
        <w:tab/>
      </w:r>
      <w:r w:rsidRPr="00E51090">
        <w:rPr>
          <w:bCs/>
        </w:rPr>
        <w:tab/>
      </w:r>
      <w:r w:rsidRPr="00E51090">
        <w:rPr>
          <w:bCs/>
        </w:rPr>
        <w:tab/>
      </w:r>
      <w:r w:rsidRPr="00E51090">
        <w:rPr>
          <w:bCs/>
        </w:rPr>
        <w:tab/>
      </w:r>
      <w:r w:rsidRPr="00E51090">
        <w:rPr>
          <w:bCs/>
        </w:rPr>
        <w:tab/>
      </w:r>
      <w:r w:rsidRPr="00E51090">
        <w:rPr>
          <w:bCs/>
        </w:rPr>
        <w:tab/>
      </w:r>
      <w:r w:rsidRPr="00E51090">
        <w:rPr>
          <w:bCs/>
        </w:rPr>
        <w:tab/>
      </w:r>
      <w:r w:rsidRPr="00E51090">
        <w:rPr>
          <w:bCs/>
        </w:rPr>
        <w:tab/>
      </w:r>
      <w:r w:rsidRPr="00E51090">
        <w:rPr>
          <w:bCs/>
        </w:rPr>
        <w:tab/>
        <w:t>Jamie Wilson, Water System Superintendent, gave the Water System status report for May</w:t>
      </w:r>
      <w:r w:rsidRPr="00E51090">
        <w:rPr>
          <w:bCs/>
        </w:rPr>
        <w:tab/>
      </w:r>
      <w:r w:rsidRPr="00E51090">
        <w:rPr>
          <w:bCs/>
        </w:rPr>
        <w:tab/>
        <w:t>c.</w:t>
      </w:r>
      <w:r w:rsidRPr="00E51090">
        <w:rPr>
          <w:bCs/>
        </w:rPr>
        <w:tab/>
        <w:t>Superior Court Finance Report, May 2024</w:t>
      </w:r>
    </w:p>
    <w:p w14:paraId="1128E231" w14:textId="77777777" w:rsidR="005E03D3" w:rsidRPr="00E51090" w:rsidRDefault="005E03D3" w:rsidP="005E03D3">
      <w:pPr>
        <w:ind w:left="1440"/>
        <w:rPr>
          <w:bCs/>
        </w:rPr>
      </w:pPr>
      <w:r w:rsidRPr="00E51090">
        <w:rPr>
          <w:bCs/>
        </w:rPr>
        <w:t xml:space="preserve">Ms. Thornton reported that Superior Court collections for the month were $8,048.14 with $5,500.34 being disbursed to the County no collection for Juvenile Court. Had come concerns coming off </w:t>
      </w:r>
      <w:proofErr w:type="spellStart"/>
      <w:r w:rsidRPr="00E51090">
        <w:rPr>
          <w:bCs/>
        </w:rPr>
        <w:t>Creddle</w:t>
      </w:r>
      <w:proofErr w:type="spellEnd"/>
      <w:r w:rsidRPr="00E51090">
        <w:rPr>
          <w:bCs/>
        </w:rPr>
        <w:t xml:space="preserve"> Mills Road and Mowing of the grass on Days Avenue.</w:t>
      </w:r>
    </w:p>
    <w:p w14:paraId="687A3D70" w14:textId="77777777" w:rsidR="005E03D3" w:rsidRPr="00E51090" w:rsidRDefault="005E03D3" w:rsidP="005E03D3">
      <w:pPr>
        <w:rPr>
          <w:bCs/>
        </w:rPr>
      </w:pPr>
      <w:r w:rsidRPr="00E51090">
        <w:rPr>
          <w:bCs/>
        </w:rPr>
        <w:t xml:space="preserve"> </w:t>
      </w:r>
      <w:r w:rsidRPr="00E51090">
        <w:rPr>
          <w:bCs/>
        </w:rPr>
        <w:tab/>
        <w:t>d.</w:t>
      </w:r>
      <w:r w:rsidRPr="00E51090">
        <w:rPr>
          <w:bCs/>
        </w:rPr>
        <w:tab/>
        <w:t>Sheriff Report, May 2024</w:t>
      </w:r>
    </w:p>
    <w:p w14:paraId="3493ECC2" w14:textId="77777777" w:rsidR="005E03D3" w:rsidRPr="00E51090" w:rsidRDefault="005E03D3" w:rsidP="005E03D3">
      <w:pPr>
        <w:rPr>
          <w:bCs/>
        </w:rPr>
      </w:pPr>
      <w:r w:rsidRPr="00E51090">
        <w:rPr>
          <w:bCs/>
        </w:rPr>
        <w:tab/>
      </w:r>
      <w:r w:rsidRPr="00E51090">
        <w:rPr>
          <w:bCs/>
        </w:rPr>
        <w:tab/>
        <w:t xml:space="preserve">Sheriff Shiver’s recapped him monthly report with the Board. Informed the Board that Jags resigned </w:t>
      </w:r>
    </w:p>
    <w:p w14:paraId="29EEA266" w14:textId="77777777" w:rsidR="005E03D3" w:rsidRPr="00E51090" w:rsidRDefault="005E03D3" w:rsidP="005E03D3">
      <w:pPr>
        <w:rPr>
          <w:bCs/>
        </w:rPr>
      </w:pPr>
      <w:r w:rsidRPr="00E51090">
        <w:rPr>
          <w:bCs/>
        </w:rPr>
        <w:tab/>
        <w:t>e.</w:t>
      </w:r>
      <w:r w:rsidRPr="00E51090">
        <w:rPr>
          <w:bCs/>
        </w:rPr>
        <w:tab/>
        <w:t>Tax Commissioner Report, May 2024</w:t>
      </w:r>
    </w:p>
    <w:p w14:paraId="42D8E751" w14:textId="77777777" w:rsidR="005E03D3" w:rsidRPr="00E51090" w:rsidRDefault="005E03D3" w:rsidP="005E03D3">
      <w:pPr>
        <w:rPr>
          <w:bCs/>
        </w:rPr>
      </w:pPr>
      <w:r w:rsidRPr="00E51090">
        <w:rPr>
          <w:bCs/>
        </w:rPr>
        <w:tab/>
      </w:r>
      <w:r w:rsidRPr="00E51090">
        <w:rPr>
          <w:bCs/>
        </w:rPr>
        <w:tab/>
        <w:t>Bobbie Brown Tax Commissioner informed the Board of opening bank account at First State Bank.</w:t>
      </w:r>
    </w:p>
    <w:p w14:paraId="162ED41D" w14:textId="77777777" w:rsidR="005E03D3" w:rsidRPr="00E51090" w:rsidRDefault="005E03D3" w:rsidP="005E03D3">
      <w:pPr>
        <w:rPr>
          <w:bCs/>
        </w:rPr>
      </w:pPr>
      <w:r w:rsidRPr="00E51090">
        <w:rPr>
          <w:bCs/>
        </w:rPr>
        <w:tab/>
        <w:t xml:space="preserve">f. </w:t>
      </w:r>
      <w:r w:rsidRPr="00E51090">
        <w:rPr>
          <w:bCs/>
        </w:rPr>
        <w:tab/>
        <w:t>Probate/Magistrate Report, May 2024</w:t>
      </w:r>
    </w:p>
    <w:p w14:paraId="1D8C0D2B" w14:textId="77777777" w:rsidR="005E03D3" w:rsidRPr="00E51090" w:rsidRDefault="005E03D3" w:rsidP="005E03D3">
      <w:pPr>
        <w:rPr>
          <w:bCs/>
        </w:rPr>
      </w:pPr>
      <w:r w:rsidRPr="00E51090">
        <w:rPr>
          <w:bCs/>
        </w:rPr>
        <w:tab/>
      </w:r>
      <w:r w:rsidRPr="00E51090">
        <w:rPr>
          <w:bCs/>
        </w:rPr>
        <w:tab/>
        <w:t>Not in attendance</w:t>
      </w:r>
    </w:p>
    <w:p w14:paraId="20E1D9AE" w14:textId="77777777" w:rsidR="005E03D3" w:rsidRPr="00E51090" w:rsidRDefault="005E03D3" w:rsidP="005E03D3">
      <w:pPr>
        <w:rPr>
          <w:bCs/>
        </w:rPr>
      </w:pPr>
      <w:r w:rsidRPr="00E51090">
        <w:rPr>
          <w:bCs/>
        </w:rPr>
        <w:t xml:space="preserve"> </w:t>
      </w:r>
      <w:r w:rsidRPr="00E51090">
        <w:rPr>
          <w:bCs/>
        </w:rPr>
        <w:tab/>
        <w:t>g.</w:t>
      </w:r>
      <w:r w:rsidRPr="00E51090">
        <w:rPr>
          <w:bCs/>
        </w:rPr>
        <w:tab/>
        <w:t>Coroner Report May 2024</w:t>
      </w:r>
    </w:p>
    <w:p w14:paraId="13689E63" w14:textId="77777777" w:rsidR="005E03D3" w:rsidRPr="00E51090" w:rsidRDefault="005E03D3" w:rsidP="005E03D3">
      <w:pPr>
        <w:rPr>
          <w:bCs/>
        </w:rPr>
      </w:pPr>
      <w:r w:rsidRPr="00E51090">
        <w:rPr>
          <w:bCs/>
        </w:rPr>
        <w:tab/>
      </w:r>
      <w:r w:rsidRPr="00E51090">
        <w:rPr>
          <w:bCs/>
        </w:rPr>
        <w:tab/>
        <w:t>Raymond Crozier Corner recapped him monthly report with the Board; Fire Work show July 4,2024</w:t>
      </w:r>
    </w:p>
    <w:p w14:paraId="2F90FBF4" w14:textId="77777777" w:rsidR="005E03D3" w:rsidRPr="00E51090" w:rsidRDefault="005E03D3" w:rsidP="005E03D3">
      <w:pPr>
        <w:rPr>
          <w:bCs/>
        </w:rPr>
      </w:pPr>
      <w:r w:rsidRPr="00E51090">
        <w:rPr>
          <w:bCs/>
        </w:rPr>
        <w:tab/>
        <w:t>h.</w:t>
      </w:r>
      <w:r w:rsidRPr="00E51090">
        <w:rPr>
          <w:bCs/>
        </w:rPr>
        <w:tab/>
        <w:t>Fire Chief Report, May 2024</w:t>
      </w:r>
    </w:p>
    <w:p w14:paraId="681E9E20" w14:textId="77777777" w:rsidR="005E03D3" w:rsidRPr="00E51090" w:rsidRDefault="005E03D3" w:rsidP="005E03D3">
      <w:r w:rsidRPr="00E51090">
        <w:rPr>
          <w:b/>
        </w:rPr>
        <w:tab/>
      </w:r>
      <w:r w:rsidRPr="00E51090">
        <w:tab/>
        <w:t>Not in attendance</w:t>
      </w:r>
    </w:p>
    <w:p w14:paraId="79A50D56" w14:textId="77777777" w:rsidR="005E03D3" w:rsidRPr="00E51090" w:rsidRDefault="005E03D3" w:rsidP="005E03D3"/>
    <w:p w14:paraId="4BFD82AB" w14:textId="77777777" w:rsidR="005E03D3" w:rsidRPr="00E51090" w:rsidRDefault="005E03D3" w:rsidP="005E03D3">
      <w:pPr>
        <w:rPr>
          <w:b/>
        </w:rPr>
      </w:pPr>
      <w:r w:rsidRPr="00E51090">
        <w:rPr>
          <w:b/>
        </w:rPr>
        <w:t xml:space="preserve">9)   </w:t>
      </w:r>
      <w:r w:rsidRPr="00E51090">
        <w:rPr>
          <w:b/>
        </w:rPr>
        <w:tab/>
        <w:t>Administrator Comments, Reports &amp; Recommendations</w:t>
      </w:r>
    </w:p>
    <w:p w14:paraId="578ABFA6" w14:textId="77777777" w:rsidR="005E03D3" w:rsidRPr="00E51090" w:rsidRDefault="005E03D3" w:rsidP="005E03D3">
      <w:pPr>
        <w:ind w:left="720"/>
      </w:pPr>
      <w:r w:rsidRPr="00E51090">
        <w:t xml:space="preserve">Administrator Dollar thanked Jamie and Johnny for working diligently to handle water outage. Suggested Chamber get more active and possible recruit jobs and industries to Clay County. Water Tank Grant for Clay County has been approved. </w:t>
      </w:r>
    </w:p>
    <w:p w14:paraId="00E721DE" w14:textId="77777777" w:rsidR="005E03D3" w:rsidRPr="00E51090" w:rsidRDefault="005E03D3" w:rsidP="005E03D3">
      <w:pPr>
        <w:ind w:left="720"/>
      </w:pPr>
    </w:p>
    <w:p w14:paraId="3E0AFDF7" w14:textId="77777777" w:rsidR="005E03D3" w:rsidRPr="00E51090" w:rsidRDefault="005E03D3" w:rsidP="005E03D3">
      <w:pPr>
        <w:rPr>
          <w:b/>
        </w:rPr>
      </w:pPr>
      <w:r w:rsidRPr="00E51090">
        <w:rPr>
          <w:b/>
        </w:rPr>
        <w:t xml:space="preserve">10)    </w:t>
      </w:r>
      <w:r w:rsidRPr="00E51090">
        <w:rPr>
          <w:b/>
        </w:rPr>
        <w:tab/>
        <w:t>Attorney Status Report</w:t>
      </w:r>
    </w:p>
    <w:p w14:paraId="46BDCF0A" w14:textId="77777777" w:rsidR="005E03D3" w:rsidRPr="00E51090" w:rsidRDefault="005E03D3" w:rsidP="005E03D3">
      <w:pPr>
        <w:ind w:left="720"/>
      </w:pPr>
      <w:r w:rsidRPr="00E51090">
        <w:t xml:space="preserve">Attorney Mills recapped his report with the Board. Will speak to Mr. Dollar about setting up </w:t>
      </w:r>
      <w:proofErr w:type="gramStart"/>
      <w:r w:rsidRPr="00E51090">
        <w:t>Board</w:t>
      </w:r>
      <w:proofErr w:type="gramEnd"/>
      <w:r w:rsidRPr="00E51090">
        <w:t xml:space="preserve"> of Election that will be appointed and hired by Board of Commissioner.</w:t>
      </w:r>
    </w:p>
    <w:p w14:paraId="7ABC7D8F" w14:textId="77777777" w:rsidR="005E03D3" w:rsidRPr="00E51090" w:rsidRDefault="005E03D3" w:rsidP="005E03D3">
      <w:pPr>
        <w:ind w:left="720"/>
      </w:pPr>
    </w:p>
    <w:p w14:paraId="2C29C95E" w14:textId="77777777" w:rsidR="005E03D3" w:rsidRPr="00E51090" w:rsidRDefault="005E03D3" w:rsidP="005E03D3">
      <w:pPr>
        <w:rPr>
          <w:b/>
        </w:rPr>
      </w:pPr>
      <w:r w:rsidRPr="00E51090">
        <w:rPr>
          <w:b/>
        </w:rPr>
        <w:t xml:space="preserve">11)    </w:t>
      </w:r>
      <w:r w:rsidRPr="00E51090">
        <w:rPr>
          <w:b/>
        </w:rPr>
        <w:tab/>
        <w:t>Comments from the Board</w:t>
      </w:r>
    </w:p>
    <w:p w14:paraId="5A1EDCB6" w14:textId="77777777" w:rsidR="005E03D3" w:rsidRPr="00E51090" w:rsidRDefault="005E03D3" w:rsidP="005E03D3">
      <w:r w:rsidRPr="00E51090">
        <w:tab/>
        <w:t xml:space="preserve">Chairman Davenport – asked the fire hydras </w:t>
      </w:r>
      <w:proofErr w:type="gramStart"/>
      <w:r w:rsidRPr="00E51090">
        <w:t>be</w:t>
      </w:r>
      <w:proofErr w:type="gramEnd"/>
      <w:r w:rsidRPr="00E51090">
        <w:t xml:space="preserve"> maintained. </w:t>
      </w:r>
    </w:p>
    <w:p w14:paraId="6D06097B" w14:textId="77777777" w:rsidR="005E03D3" w:rsidRPr="00E51090" w:rsidRDefault="005E03D3" w:rsidP="005E03D3">
      <w:r w:rsidRPr="00E51090">
        <w:tab/>
        <w:t xml:space="preserve">Vice Chairman Spann – no comments </w:t>
      </w:r>
    </w:p>
    <w:p w14:paraId="1BA6ABF2" w14:textId="77777777" w:rsidR="005E03D3" w:rsidRPr="00E51090" w:rsidRDefault="005E03D3" w:rsidP="005E03D3">
      <w:r w:rsidRPr="00E51090">
        <w:lastRenderedPageBreak/>
        <w:tab/>
        <w:t>Commissioner Hubbard – no comments</w:t>
      </w:r>
    </w:p>
    <w:p w14:paraId="641F2AEB" w14:textId="77777777" w:rsidR="005E03D3" w:rsidRPr="00E51090" w:rsidRDefault="005E03D3" w:rsidP="005E03D3">
      <w:r w:rsidRPr="00E51090">
        <w:tab/>
        <w:t>Commissioner Johnson – Not in attendance</w:t>
      </w:r>
    </w:p>
    <w:p w14:paraId="1ABE6891" w14:textId="77777777" w:rsidR="005E03D3" w:rsidRPr="00E51090" w:rsidRDefault="005E03D3" w:rsidP="005E03D3"/>
    <w:p w14:paraId="15BE4B6F" w14:textId="77777777" w:rsidR="005E03D3" w:rsidRPr="00E51090" w:rsidRDefault="005E03D3" w:rsidP="005E03D3">
      <w:pPr>
        <w:rPr>
          <w:b/>
        </w:rPr>
      </w:pPr>
      <w:r w:rsidRPr="00E51090">
        <w:rPr>
          <w:b/>
        </w:rPr>
        <w:t xml:space="preserve">12)   </w:t>
      </w:r>
      <w:r w:rsidRPr="00E51090">
        <w:rPr>
          <w:b/>
        </w:rPr>
        <w:tab/>
        <w:t>Invoices to Be Approved</w:t>
      </w:r>
    </w:p>
    <w:p w14:paraId="4060A31D" w14:textId="77777777" w:rsidR="005E03D3" w:rsidRPr="00E51090" w:rsidRDefault="005E03D3" w:rsidP="005E03D3">
      <w:pPr>
        <w:ind w:left="720"/>
      </w:pPr>
      <w:r w:rsidRPr="00E51090">
        <w:t>Motion made by Commissioner Hubbard and seconded by Vice Chairman Spann to approve the invoices.   All votes in favor; motion carried.</w:t>
      </w:r>
    </w:p>
    <w:p w14:paraId="565E5571" w14:textId="77777777" w:rsidR="005E03D3" w:rsidRPr="00E51090" w:rsidRDefault="005E03D3" w:rsidP="005E03D3">
      <w:pPr>
        <w:ind w:left="720"/>
      </w:pPr>
    </w:p>
    <w:p w14:paraId="7C00BBF2" w14:textId="77777777" w:rsidR="005E03D3" w:rsidRPr="00E51090" w:rsidRDefault="005E03D3" w:rsidP="005E03D3">
      <w:pPr>
        <w:rPr>
          <w:b/>
        </w:rPr>
      </w:pPr>
      <w:r w:rsidRPr="00E51090">
        <w:rPr>
          <w:b/>
        </w:rPr>
        <w:t>13)</w:t>
      </w:r>
      <w:r w:rsidRPr="00E51090">
        <w:rPr>
          <w:b/>
        </w:rPr>
        <w:tab/>
        <w:t>Signing of Checks</w:t>
      </w:r>
    </w:p>
    <w:p w14:paraId="43372255" w14:textId="77777777" w:rsidR="005E03D3" w:rsidRPr="00E51090" w:rsidRDefault="005E03D3" w:rsidP="005E03D3">
      <w:pPr>
        <w:rPr>
          <w:b/>
        </w:rPr>
      </w:pPr>
      <w:r w:rsidRPr="00E51090">
        <w:rPr>
          <w:b/>
        </w:rPr>
        <w:tab/>
        <w:t xml:space="preserve">The Board signed payroll and accounts payable approved invoice checks.  </w:t>
      </w:r>
    </w:p>
    <w:p w14:paraId="352CF49D" w14:textId="77777777" w:rsidR="005E03D3" w:rsidRPr="00E51090" w:rsidRDefault="005E03D3" w:rsidP="005E03D3">
      <w:pPr>
        <w:rPr>
          <w:b/>
        </w:rPr>
      </w:pPr>
      <w:r w:rsidRPr="00E51090">
        <w:rPr>
          <w:b/>
        </w:rPr>
        <w:t>14)</w:t>
      </w:r>
      <w:r w:rsidRPr="00E51090">
        <w:rPr>
          <w:b/>
        </w:rPr>
        <w:tab/>
        <w:t>Consent Agenda</w:t>
      </w:r>
    </w:p>
    <w:p w14:paraId="18B10DCB" w14:textId="77777777" w:rsidR="005E03D3" w:rsidRPr="00E51090" w:rsidRDefault="005E03D3" w:rsidP="005E03D3">
      <w:pPr>
        <w:rPr>
          <w:b/>
        </w:rPr>
      </w:pPr>
      <w:r w:rsidRPr="00E51090">
        <w:rPr>
          <w:b/>
        </w:rPr>
        <w:t xml:space="preserve">15)  </w:t>
      </w:r>
      <w:r w:rsidRPr="00E51090">
        <w:rPr>
          <w:b/>
        </w:rPr>
        <w:tab/>
        <w:t xml:space="preserve">Executive Session (If </w:t>
      </w:r>
      <w:proofErr w:type="gramStart"/>
      <w:r w:rsidRPr="00E51090">
        <w:rPr>
          <w:b/>
        </w:rPr>
        <w:t>Needed</w:t>
      </w:r>
      <w:proofErr w:type="gramEnd"/>
      <w:r w:rsidRPr="00E51090">
        <w:rPr>
          <w:b/>
        </w:rPr>
        <w:t>)</w:t>
      </w:r>
    </w:p>
    <w:p w14:paraId="5B6AE7A8" w14:textId="77777777" w:rsidR="005E03D3" w:rsidRPr="00E51090" w:rsidRDefault="005E03D3" w:rsidP="005E03D3">
      <w:pPr>
        <w:rPr>
          <w:b/>
        </w:rPr>
      </w:pPr>
    </w:p>
    <w:p w14:paraId="2F45F9BD" w14:textId="77777777" w:rsidR="005E03D3" w:rsidRPr="00E51090" w:rsidRDefault="005E03D3" w:rsidP="005E03D3">
      <w:pPr>
        <w:rPr>
          <w:b/>
        </w:rPr>
      </w:pPr>
      <w:r w:rsidRPr="00E51090">
        <w:rPr>
          <w:b/>
        </w:rPr>
        <w:t xml:space="preserve"> 16)</w:t>
      </w:r>
      <w:r w:rsidRPr="00E51090">
        <w:rPr>
          <w:b/>
        </w:rPr>
        <w:tab/>
        <w:t xml:space="preserve">Continuing Business </w:t>
      </w:r>
      <w:proofErr w:type="gramStart"/>
      <w:r w:rsidRPr="00E51090">
        <w:rPr>
          <w:b/>
        </w:rPr>
        <w:t>as a result of</w:t>
      </w:r>
      <w:proofErr w:type="gramEnd"/>
      <w:r w:rsidRPr="00E51090">
        <w:rPr>
          <w:b/>
        </w:rPr>
        <w:t xml:space="preserve"> Executive Session (If needed)</w:t>
      </w:r>
      <w:r w:rsidRPr="00E51090">
        <w:rPr>
          <w:b/>
        </w:rPr>
        <w:tab/>
      </w:r>
    </w:p>
    <w:p w14:paraId="2A8A9C1B" w14:textId="77777777" w:rsidR="005E03D3" w:rsidRPr="00E51090" w:rsidRDefault="005E03D3" w:rsidP="005E03D3">
      <w:pPr>
        <w:rPr>
          <w:b/>
        </w:rPr>
      </w:pPr>
    </w:p>
    <w:p w14:paraId="2293867C" w14:textId="77777777" w:rsidR="005E03D3" w:rsidRPr="00E51090" w:rsidRDefault="005E03D3" w:rsidP="005E03D3">
      <w:pPr>
        <w:rPr>
          <w:b/>
        </w:rPr>
      </w:pPr>
      <w:r w:rsidRPr="00E51090">
        <w:rPr>
          <w:b/>
        </w:rPr>
        <w:t xml:space="preserve">17)  </w:t>
      </w:r>
      <w:r w:rsidRPr="00E51090">
        <w:rPr>
          <w:b/>
        </w:rPr>
        <w:tab/>
        <w:t>Adjourn</w:t>
      </w:r>
    </w:p>
    <w:p w14:paraId="109B1240" w14:textId="77777777" w:rsidR="005E03D3" w:rsidRPr="00E51090" w:rsidRDefault="005E03D3" w:rsidP="005E03D3">
      <w:pPr>
        <w:rPr>
          <w:b/>
        </w:rPr>
      </w:pPr>
      <w:r w:rsidRPr="00E51090">
        <w:rPr>
          <w:b/>
        </w:rPr>
        <w:tab/>
        <w:t>There being no further business the meeting adjourned at 7:44 p.m.</w:t>
      </w:r>
    </w:p>
    <w:p w14:paraId="2817D481" w14:textId="77777777" w:rsidR="005E03D3" w:rsidRPr="00E51090" w:rsidRDefault="005E03D3" w:rsidP="005E03D3">
      <w:pPr>
        <w:rPr>
          <w:b/>
        </w:rPr>
      </w:pPr>
    </w:p>
    <w:p w14:paraId="354015A2" w14:textId="77777777" w:rsidR="005E03D3" w:rsidRPr="00E51090" w:rsidRDefault="005E03D3" w:rsidP="005E03D3">
      <w:pPr>
        <w:rPr>
          <w:b/>
        </w:rPr>
      </w:pPr>
    </w:p>
    <w:p w14:paraId="768AA73D" w14:textId="77777777" w:rsidR="005E03D3" w:rsidRPr="00E51090" w:rsidRDefault="005E03D3" w:rsidP="005E03D3">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403EC2A0" w14:textId="77777777" w:rsidR="005E03D3" w:rsidRPr="00E51090" w:rsidRDefault="005E03D3" w:rsidP="005E03D3">
      <w:pPr>
        <w:rPr>
          <w:b/>
        </w:rPr>
      </w:pPr>
      <w:r w:rsidRPr="00E51090">
        <w:rPr>
          <w:b/>
        </w:rPr>
        <w:t>James Davenport, Chairman</w:t>
      </w:r>
      <w:r w:rsidRPr="00E51090">
        <w:rPr>
          <w:b/>
        </w:rPr>
        <w:tab/>
      </w:r>
      <w:r w:rsidRPr="00E51090">
        <w:rPr>
          <w:b/>
        </w:rPr>
        <w:tab/>
      </w:r>
      <w:r w:rsidRPr="00E51090">
        <w:rPr>
          <w:b/>
        </w:rPr>
        <w:tab/>
      </w:r>
      <w:r w:rsidRPr="00E51090">
        <w:rPr>
          <w:b/>
        </w:rPr>
        <w:tab/>
      </w:r>
      <w:r w:rsidRPr="00E51090">
        <w:rPr>
          <w:b/>
        </w:rPr>
        <w:tab/>
        <w:t>Date</w:t>
      </w:r>
    </w:p>
    <w:p w14:paraId="42BD4A84" w14:textId="77777777" w:rsidR="005E03D3" w:rsidRPr="00E51090" w:rsidRDefault="005E03D3" w:rsidP="005E03D3">
      <w:pPr>
        <w:rPr>
          <w:b/>
        </w:rPr>
      </w:pPr>
    </w:p>
    <w:p w14:paraId="72E09459" w14:textId="77777777" w:rsidR="005E03D3" w:rsidRPr="00E51090" w:rsidRDefault="005E03D3" w:rsidP="005E03D3">
      <w:pPr>
        <w:rPr>
          <w:b/>
        </w:rPr>
      </w:pPr>
    </w:p>
    <w:p w14:paraId="2CA817D7" w14:textId="77777777" w:rsidR="005E03D3" w:rsidRPr="00E51090" w:rsidRDefault="005E03D3" w:rsidP="005E03D3">
      <w:pPr>
        <w:rPr>
          <w:b/>
        </w:rPr>
      </w:pPr>
      <w:r w:rsidRPr="00E51090">
        <w:rPr>
          <w:b/>
        </w:rPr>
        <w:t xml:space="preserve">I HEREBY AFFIRM THAT I AM THE COUNTY CLERK AND THAT THIS IS A TRUE AND CORRECT COPY OF </w:t>
      </w:r>
    </w:p>
    <w:p w14:paraId="47A7502C" w14:textId="77777777" w:rsidR="005E03D3" w:rsidRPr="00E51090" w:rsidRDefault="005E03D3" w:rsidP="005E03D3">
      <w:pPr>
        <w:rPr>
          <w:b/>
        </w:rPr>
      </w:pPr>
      <w:proofErr w:type="gramStart"/>
      <w:r w:rsidRPr="00E51090">
        <w:rPr>
          <w:b/>
        </w:rPr>
        <w:t>THE June</w:t>
      </w:r>
      <w:proofErr w:type="gramEnd"/>
      <w:r w:rsidRPr="00E51090">
        <w:rPr>
          <w:b/>
        </w:rPr>
        <w:t xml:space="preserve"> 4, </w:t>
      </w:r>
      <w:proofErr w:type="gramStart"/>
      <w:r w:rsidRPr="00E51090">
        <w:rPr>
          <w:b/>
        </w:rPr>
        <w:t>2024</w:t>
      </w:r>
      <w:proofErr w:type="gramEnd"/>
      <w:r w:rsidRPr="00E51090">
        <w:rPr>
          <w:b/>
        </w:rPr>
        <w:t xml:space="preserve"> REGULAR MEETING OF THE CLAY COUNTY BOARD OF COMMISSIONERS.</w:t>
      </w:r>
    </w:p>
    <w:p w14:paraId="78BB833E" w14:textId="77777777" w:rsidR="005E03D3" w:rsidRPr="00E51090" w:rsidRDefault="005E03D3" w:rsidP="005E03D3">
      <w:pPr>
        <w:rPr>
          <w:b/>
        </w:rPr>
      </w:pPr>
    </w:p>
    <w:p w14:paraId="4CA6EADE" w14:textId="77777777" w:rsidR="005E03D3" w:rsidRPr="00E51090" w:rsidRDefault="005E03D3" w:rsidP="005E03D3">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3A8D1E8A" w14:textId="77777777" w:rsidR="005E03D3" w:rsidRPr="00E51090" w:rsidRDefault="005E03D3" w:rsidP="005E03D3">
      <w:pPr>
        <w:rPr>
          <w:b/>
        </w:rPr>
      </w:pPr>
      <w:proofErr w:type="spellStart"/>
      <w:r w:rsidRPr="00E51090">
        <w:rPr>
          <w:b/>
        </w:rPr>
        <w:t>Temonica</w:t>
      </w:r>
      <w:proofErr w:type="spellEnd"/>
      <w:r w:rsidRPr="00E51090">
        <w:rPr>
          <w:b/>
        </w:rPr>
        <w:t xml:space="preserve"> Ealey, County Deputy Clerk</w:t>
      </w:r>
      <w:r w:rsidRPr="00E51090">
        <w:rPr>
          <w:b/>
        </w:rPr>
        <w:tab/>
      </w:r>
      <w:r w:rsidRPr="00E51090">
        <w:rPr>
          <w:b/>
        </w:rPr>
        <w:tab/>
      </w:r>
      <w:r w:rsidRPr="00E51090">
        <w:rPr>
          <w:b/>
        </w:rPr>
        <w:tab/>
      </w:r>
      <w:r w:rsidRPr="00E51090">
        <w:rPr>
          <w:b/>
        </w:rPr>
        <w:tab/>
        <w:t>Date</w:t>
      </w:r>
    </w:p>
    <w:p w14:paraId="73A00284" w14:textId="77777777" w:rsidR="004B1675" w:rsidRDefault="004B1675" w:rsidP="003F7A30">
      <w:pPr>
        <w:rPr>
          <w:b/>
        </w:rPr>
      </w:pPr>
    </w:p>
    <w:p w14:paraId="6E9B423B" w14:textId="77777777" w:rsidR="00243AD9" w:rsidRDefault="00243AD9" w:rsidP="001A7777">
      <w:pPr>
        <w:jc w:val="center"/>
        <w:rPr>
          <w:b/>
        </w:rPr>
      </w:pPr>
    </w:p>
    <w:p w14:paraId="67C96F43" w14:textId="2959A1A7" w:rsidR="001A7777" w:rsidRPr="00E51090" w:rsidRDefault="001A7777" w:rsidP="001A7777">
      <w:pPr>
        <w:jc w:val="center"/>
        <w:rPr>
          <w:b/>
          <w:sz w:val="20"/>
        </w:rPr>
      </w:pPr>
      <w:r w:rsidRPr="00E51090">
        <w:rPr>
          <w:b/>
          <w:sz w:val="20"/>
        </w:rPr>
        <w:lastRenderedPageBreak/>
        <w:t>Public Hearing – FY 2025 Budget</w:t>
      </w:r>
    </w:p>
    <w:p w14:paraId="35BE4BDC" w14:textId="77777777" w:rsidR="001A7777" w:rsidRPr="00E51090" w:rsidRDefault="001A7777" w:rsidP="001A7777">
      <w:pPr>
        <w:jc w:val="center"/>
        <w:rPr>
          <w:b/>
          <w:sz w:val="20"/>
        </w:rPr>
      </w:pPr>
      <w:r w:rsidRPr="00E51090">
        <w:rPr>
          <w:b/>
          <w:sz w:val="20"/>
        </w:rPr>
        <w:t>May 28, 2024</w:t>
      </w:r>
    </w:p>
    <w:p w14:paraId="60710DB0" w14:textId="77777777" w:rsidR="001A7777" w:rsidRPr="00E51090" w:rsidRDefault="001A7777" w:rsidP="001A7777">
      <w:pPr>
        <w:jc w:val="center"/>
        <w:rPr>
          <w:b/>
          <w:sz w:val="20"/>
        </w:rPr>
      </w:pPr>
      <w:r w:rsidRPr="00E51090">
        <w:rPr>
          <w:b/>
          <w:sz w:val="20"/>
        </w:rPr>
        <w:t>6:30 p.m.</w:t>
      </w:r>
    </w:p>
    <w:p w14:paraId="6C26FFD0" w14:textId="77777777" w:rsidR="001A7777" w:rsidRPr="00E51090" w:rsidRDefault="001A7777" w:rsidP="001A7777">
      <w:pPr>
        <w:rPr>
          <w:sz w:val="20"/>
        </w:rPr>
      </w:pPr>
    </w:p>
    <w:p w14:paraId="2F30B777" w14:textId="77777777" w:rsidR="001A7777" w:rsidRPr="00E51090" w:rsidRDefault="001A7777" w:rsidP="001A7777">
      <w:pPr>
        <w:rPr>
          <w:sz w:val="20"/>
        </w:rPr>
      </w:pPr>
    </w:p>
    <w:p w14:paraId="7AFB0F18" w14:textId="77777777" w:rsidR="001A7777" w:rsidRPr="00E51090" w:rsidRDefault="001A7777" w:rsidP="001A7777">
      <w:pPr>
        <w:rPr>
          <w:b/>
          <w:sz w:val="20"/>
        </w:rPr>
      </w:pPr>
      <w:r w:rsidRPr="00E51090">
        <w:rPr>
          <w:b/>
          <w:sz w:val="20"/>
        </w:rPr>
        <w:t>1)</w:t>
      </w:r>
      <w:r w:rsidRPr="00E51090">
        <w:rPr>
          <w:b/>
          <w:sz w:val="20"/>
        </w:rPr>
        <w:tab/>
        <w:t>Call to Order and Opening Prayer</w:t>
      </w:r>
    </w:p>
    <w:p w14:paraId="0C7EF4C6" w14:textId="77777777" w:rsidR="001A7777" w:rsidRPr="00E51090" w:rsidRDefault="001A7777" w:rsidP="001A7777">
      <w:pPr>
        <w:ind w:left="720"/>
        <w:rPr>
          <w:sz w:val="20"/>
        </w:rPr>
      </w:pPr>
      <w:r w:rsidRPr="00E51090">
        <w:rPr>
          <w:sz w:val="20"/>
        </w:rPr>
        <w:t xml:space="preserve">Chairman Davenport called the public hearing to order at 6:30 p.m. Chairman James Davenport, Vice Chairman Lola Spann, and Commissioners Gail Hubbard, Samuel Johnson were in attendance as well as Clay County Superior Court Clerk Patricia Thornton, Sheriff Locke Shivers County Administrator/Clerk Ronald Dollar, and Deputy Clerk </w:t>
      </w:r>
      <w:proofErr w:type="spellStart"/>
      <w:r w:rsidRPr="00E51090">
        <w:rPr>
          <w:sz w:val="20"/>
        </w:rPr>
        <w:t>Temonica</w:t>
      </w:r>
      <w:proofErr w:type="spellEnd"/>
      <w:r w:rsidRPr="00E51090">
        <w:rPr>
          <w:sz w:val="20"/>
        </w:rPr>
        <w:t xml:space="preserve"> Ealey. </w:t>
      </w:r>
    </w:p>
    <w:p w14:paraId="7D80F684" w14:textId="77777777" w:rsidR="001A7777" w:rsidRPr="00E51090" w:rsidRDefault="001A7777" w:rsidP="001A7777">
      <w:pPr>
        <w:ind w:firstLine="720"/>
        <w:rPr>
          <w:sz w:val="20"/>
        </w:rPr>
      </w:pPr>
    </w:p>
    <w:p w14:paraId="577E14B2" w14:textId="77777777" w:rsidR="001A7777" w:rsidRPr="00E51090" w:rsidRDefault="001A7777" w:rsidP="001A7777">
      <w:pPr>
        <w:rPr>
          <w:b/>
          <w:sz w:val="20"/>
        </w:rPr>
      </w:pPr>
      <w:r w:rsidRPr="00E51090">
        <w:rPr>
          <w:b/>
          <w:sz w:val="20"/>
        </w:rPr>
        <w:t>2)</w:t>
      </w:r>
      <w:r w:rsidRPr="00E51090">
        <w:rPr>
          <w:b/>
          <w:sz w:val="20"/>
        </w:rPr>
        <w:tab/>
        <w:t>Public Comments on Proposed Budget for Fiscal Year 2025</w:t>
      </w:r>
    </w:p>
    <w:p w14:paraId="1AECDC7D" w14:textId="77777777" w:rsidR="001A7777" w:rsidRPr="00E51090" w:rsidRDefault="001A7777" w:rsidP="001A7777">
      <w:pPr>
        <w:rPr>
          <w:bCs/>
          <w:sz w:val="20"/>
        </w:rPr>
      </w:pPr>
      <w:r w:rsidRPr="00E51090">
        <w:rPr>
          <w:b/>
          <w:sz w:val="20"/>
        </w:rPr>
        <w:t xml:space="preserve"> </w:t>
      </w:r>
      <w:r w:rsidRPr="00E51090">
        <w:rPr>
          <w:b/>
          <w:sz w:val="20"/>
        </w:rPr>
        <w:tab/>
      </w:r>
      <w:r w:rsidRPr="00E51090">
        <w:rPr>
          <w:bCs/>
          <w:sz w:val="20"/>
        </w:rPr>
        <w:t xml:space="preserve">Chairman Davenport opened the floor for comments and/or questions on the fiscal year 2025 proposed </w:t>
      </w:r>
    </w:p>
    <w:p w14:paraId="0BD36980" w14:textId="77777777" w:rsidR="001A7777" w:rsidRPr="00E51090" w:rsidRDefault="001A7777" w:rsidP="001A7777">
      <w:pPr>
        <w:ind w:firstLine="720"/>
        <w:rPr>
          <w:bCs/>
          <w:sz w:val="20"/>
        </w:rPr>
      </w:pPr>
      <w:r w:rsidRPr="00E51090">
        <w:rPr>
          <w:bCs/>
          <w:sz w:val="20"/>
        </w:rPr>
        <w:t>budget.  Commissioner Hubbard asked for an explanation on a few of the accounts.</w:t>
      </w:r>
    </w:p>
    <w:p w14:paraId="48830EEB" w14:textId="77777777" w:rsidR="001A7777" w:rsidRPr="00E51090" w:rsidRDefault="001A7777" w:rsidP="001A7777">
      <w:pPr>
        <w:ind w:firstLine="720"/>
        <w:rPr>
          <w:bCs/>
          <w:sz w:val="20"/>
        </w:rPr>
      </w:pPr>
      <w:r w:rsidRPr="00E51090">
        <w:rPr>
          <w:bCs/>
          <w:sz w:val="20"/>
        </w:rPr>
        <w:t>Administrator Dollar asked the Board to be prepared to approve FY 2025 Budget at the June meeting</w:t>
      </w:r>
    </w:p>
    <w:p w14:paraId="66E028C8" w14:textId="77777777" w:rsidR="001A7777" w:rsidRPr="00E51090" w:rsidRDefault="001A7777" w:rsidP="001A7777">
      <w:pPr>
        <w:ind w:firstLine="720"/>
        <w:rPr>
          <w:bCs/>
          <w:sz w:val="20"/>
        </w:rPr>
      </w:pPr>
      <w:r w:rsidRPr="00E51090">
        <w:rPr>
          <w:bCs/>
          <w:sz w:val="20"/>
        </w:rPr>
        <w:t>There were no public comments.</w:t>
      </w:r>
    </w:p>
    <w:p w14:paraId="40897193" w14:textId="77777777" w:rsidR="001A7777" w:rsidRPr="00E51090" w:rsidRDefault="001A7777" w:rsidP="001A7777">
      <w:pPr>
        <w:ind w:firstLine="720"/>
        <w:rPr>
          <w:bCs/>
          <w:sz w:val="20"/>
        </w:rPr>
      </w:pPr>
    </w:p>
    <w:p w14:paraId="73D6E3F9" w14:textId="77777777" w:rsidR="001A7777" w:rsidRPr="00E51090" w:rsidRDefault="001A7777" w:rsidP="001A7777">
      <w:pPr>
        <w:rPr>
          <w:sz w:val="20"/>
        </w:rPr>
      </w:pPr>
      <w:r w:rsidRPr="00E51090">
        <w:rPr>
          <w:b/>
          <w:sz w:val="20"/>
        </w:rPr>
        <w:t>3)</w:t>
      </w:r>
      <w:r w:rsidRPr="00E51090">
        <w:rPr>
          <w:b/>
          <w:sz w:val="20"/>
        </w:rPr>
        <w:tab/>
        <w:t>Adjourn</w:t>
      </w:r>
      <w:r w:rsidRPr="00E51090">
        <w:rPr>
          <w:sz w:val="20"/>
        </w:rPr>
        <w:t xml:space="preserve"> </w:t>
      </w:r>
    </w:p>
    <w:p w14:paraId="15F4C3EA" w14:textId="77777777" w:rsidR="001A7777" w:rsidRPr="00E51090" w:rsidRDefault="001A7777" w:rsidP="001A7777">
      <w:pPr>
        <w:rPr>
          <w:sz w:val="20"/>
        </w:rPr>
      </w:pPr>
      <w:r w:rsidRPr="00E51090">
        <w:rPr>
          <w:sz w:val="20"/>
        </w:rPr>
        <w:tab/>
        <w:t>There being no further business the public hearing adjourned at 7:27 p.m.</w:t>
      </w:r>
    </w:p>
    <w:p w14:paraId="6A0CB69B" w14:textId="77777777" w:rsidR="001A7777" w:rsidRPr="00E51090" w:rsidRDefault="001A7777" w:rsidP="001A7777">
      <w:pPr>
        <w:rPr>
          <w:sz w:val="20"/>
        </w:rPr>
      </w:pPr>
    </w:p>
    <w:p w14:paraId="04C646E8" w14:textId="77777777" w:rsidR="001A7777" w:rsidRPr="00E51090" w:rsidRDefault="001A7777" w:rsidP="001A7777">
      <w:pPr>
        <w:rPr>
          <w:sz w:val="20"/>
        </w:rPr>
      </w:pPr>
    </w:p>
    <w:p w14:paraId="459AE9A7" w14:textId="77777777" w:rsidR="001A7777" w:rsidRPr="00E51090" w:rsidRDefault="001A7777" w:rsidP="001A7777">
      <w:pPr>
        <w:rPr>
          <w:sz w:val="20"/>
        </w:rPr>
      </w:pPr>
      <w:r w:rsidRPr="00E51090">
        <w:rPr>
          <w:sz w:val="20"/>
        </w:rPr>
        <w:t>______________________________</w:t>
      </w:r>
      <w:r w:rsidRPr="00E51090">
        <w:rPr>
          <w:sz w:val="20"/>
        </w:rPr>
        <w:tab/>
      </w:r>
      <w:r w:rsidRPr="00E51090">
        <w:rPr>
          <w:sz w:val="20"/>
        </w:rPr>
        <w:tab/>
      </w:r>
      <w:r w:rsidRPr="00E51090">
        <w:rPr>
          <w:sz w:val="20"/>
        </w:rPr>
        <w:tab/>
      </w:r>
      <w:r w:rsidRPr="00E51090">
        <w:rPr>
          <w:sz w:val="20"/>
        </w:rPr>
        <w:tab/>
        <w:t>_______________________________</w:t>
      </w:r>
    </w:p>
    <w:p w14:paraId="63028E6C" w14:textId="77777777" w:rsidR="001A7777" w:rsidRPr="00E51090" w:rsidRDefault="001A7777" w:rsidP="001A7777">
      <w:pPr>
        <w:rPr>
          <w:sz w:val="20"/>
        </w:rPr>
      </w:pPr>
      <w:r w:rsidRPr="00E51090">
        <w:rPr>
          <w:sz w:val="20"/>
        </w:rPr>
        <w:t>James Davenport, Chairman</w:t>
      </w:r>
      <w:r w:rsidRPr="00E51090">
        <w:rPr>
          <w:sz w:val="20"/>
        </w:rPr>
        <w:tab/>
      </w:r>
      <w:r w:rsidRPr="00E51090">
        <w:rPr>
          <w:sz w:val="20"/>
        </w:rPr>
        <w:tab/>
      </w:r>
      <w:r w:rsidRPr="00E51090">
        <w:rPr>
          <w:sz w:val="20"/>
        </w:rPr>
        <w:tab/>
      </w:r>
      <w:r w:rsidRPr="00E51090">
        <w:rPr>
          <w:sz w:val="20"/>
        </w:rPr>
        <w:tab/>
      </w:r>
      <w:r w:rsidRPr="00E51090">
        <w:rPr>
          <w:sz w:val="20"/>
        </w:rPr>
        <w:tab/>
        <w:t>Date</w:t>
      </w:r>
    </w:p>
    <w:p w14:paraId="741EAE81" w14:textId="77777777" w:rsidR="001A7777" w:rsidRPr="00E51090" w:rsidRDefault="001A7777" w:rsidP="001A7777">
      <w:pPr>
        <w:rPr>
          <w:sz w:val="20"/>
        </w:rPr>
      </w:pPr>
    </w:p>
    <w:p w14:paraId="581992EF" w14:textId="77777777" w:rsidR="001A7777" w:rsidRPr="00E51090" w:rsidRDefault="001A7777" w:rsidP="001A7777">
      <w:pPr>
        <w:rPr>
          <w:sz w:val="20"/>
        </w:rPr>
      </w:pPr>
      <w:r w:rsidRPr="00E51090">
        <w:rPr>
          <w:sz w:val="20"/>
        </w:rPr>
        <w:t xml:space="preserve">I HEREBY AFFIRM THAT I AM THE COUNTY CLERK AND THAT THIS IS A TRUE AND CORRECT COPY OF </w:t>
      </w:r>
    </w:p>
    <w:p w14:paraId="6826AF44" w14:textId="77777777" w:rsidR="001A7777" w:rsidRPr="00E51090" w:rsidRDefault="001A7777" w:rsidP="001A7777">
      <w:pPr>
        <w:rPr>
          <w:sz w:val="20"/>
        </w:rPr>
      </w:pPr>
      <w:r w:rsidRPr="00E51090">
        <w:rPr>
          <w:sz w:val="20"/>
        </w:rPr>
        <w:t xml:space="preserve">THE May 28, </w:t>
      </w:r>
      <w:proofErr w:type="gramStart"/>
      <w:r w:rsidRPr="00E51090">
        <w:rPr>
          <w:sz w:val="20"/>
        </w:rPr>
        <w:t>2024</w:t>
      </w:r>
      <w:proofErr w:type="gramEnd"/>
      <w:r w:rsidRPr="00E51090">
        <w:rPr>
          <w:sz w:val="20"/>
        </w:rPr>
        <w:t xml:space="preserve"> PUBLIC HEARING OF THE CLAY COUNTY BOARD OF COMMISSIONERS.</w:t>
      </w:r>
    </w:p>
    <w:p w14:paraId="2F1EB8BE" w14:textId="77777777" w:rsidR="001A7777" w:rsidRPr="00E51090" w:rsidRDefault="001A7777" w:rsidP="001A7777">
      <w:pPr>
        <w:rPr>
          <w:sz w:val="20"/>
        </w:rPr>
      </w:pPr>
    </w:p>
    <w:p w14:paraId="48A22039" w14:textId="77777777" w:rsidR="001A7777" w:rsidRPr="00E51090" w:rsidRDefault="001A7777" w:rsidP="001A7777">
      <w:pPr>
        <w:rPr>
          <w:sz w:val="20"/>
        </w:rPr>
      </w:pPr>
    </w:p>
    <w:p w14:paraId="0EBB0453" w14:textId="77777777" w:rsidR="001A7777" w:rsidRPr="00E51090" w:rsidRDefault="001A7777" w:rsidP="001A7777">
      <w:pPr>
        <w:rPr>
          <w:sz w:val="20"/>
        </w:rPr>
      </w:pPr>
      <w:r w:rsidRPr="00E51090">
        <w:rPr>
          <w:sz w:val="20"/>
        </w:rPr>
        <w:t>______________________________</w:t>
      </w:r>
      <w:r w:rsidRPr="00E51090">
        <w:rPr>
          <w:sz w:val="20"/>
        </w:rPr>
        <w:tab/>
      </w:r>
      <w:r w:rsidRPr="00E51090">
        <w:rPr>
          <w:sz w:val="20"/>
        </w:rPr>
        <w:tab/>
      </w:r>
      <w:r w:rsidRPr="00E51090">
        <w:rPr>
          <w:sz w:val="20"/>
        </w:rPr>
        <w:tab/>
      </w:r>
      <w:r w:rsidRPr="00E51090">
        <w:rPr>
          <w:sz w:val="20"/>
        </w:rPr>
        <w:tab/>
        <w:t>_______________________________</w:t>
      </w:r>
    </w:p>
    <w:p w14:paraId="37A1A0EC" w14:textId="77777777" w:rsidR="001A7777" w:rsidRPr="00E51090" w:rsidRDefault="001A7777" w:rsidP="001A7777">
      <w:pPr>
        <w:rPr>
          <w:sz w:val="20"/>
        </w:rPr>
      </w:pPr>
      <w:proofErr w:type="spellStart"/>
      <w:r w:rsidRPr="00E51090">
        <w:rPr>
          <w:sz w:val="20"/>
        </w:rPr>
        <w:t>Temonica</w:t>
      </w:r>
      <w:proofErr w:type="spellEnd"/>
      <w:r w:rsidRPr="00E51090">
        <w:rPr>
          <w:sz w:val="20"/>
        </w:rPr>
        <w:t xml:space="preserve"> Ealey, Deputy County Clerk</w:t>
      </w:r>
      <w:r w:rsidRPr="00E51090">
        <w:rPr>
          <w:sz w:val="20"/>
        </w:rPr>
        <w:tab/>
      </w:r>
      <w:r w:rsidRPr="00E51090">
        <w:rPr>
          <w:sz w:val="20"/>
        </w:rPr>
        <w:tab/>
      </w:r>
      <w:r w:rsidRPr="00E51090">
        <w:rPr>
          <w:sz w:val="20"/>
        </w:rPr>
        <w:tab/>
      </w:r>
      <w:r w:rsidRPr="00E51090">
        <w:rPr>
          <w:sz w:val="20"/>
        </w:rPr>
        <w:tab/>
        <w:t>Date</w:t>
      </w:r>
    </w:p>
    <w:p w14:paraId="10B347EB" w14:textId="77777777" w:rsidR="00E04248" w:rsidRDefault="00E04248" w:rsidP="003F7A30">
      <w:pPr>
        <w:rPr>
          <w:b/>
        </w:rPr>
      </w:pPr>
    </w:p>
    <w:p w14:paraId="1D2DEB46" w14:textId="77777777" w:rsidR="001A7777" w:rsidRDefault="001A7777" w:rsidP="003F7A30">
      <w:pPr>
        <w:rPr>
          <w:b/>
        </w:rPr>
      </w:pPr>
    </w:p>
    <w:p w14:paraId="0C7E7876" w14:textId="77777777" w:rsidR="001A7777" w:rsidRDefault="001A7777" w:rsidP="003F7A30">
      <w:pPr>
        <w:rPr>
          <w:b/>
        </w:rPr>
      </w:pPr>
    </w:p>
    <w:p w14:paraId="516CE76D" w14:textId="77777777" w:rsidR="00660D8A" w:rsidRPr="00E51090" w:rsidRDefault="00660D8A" w:rsidP="00660D8A">
      <w:pPr>
        <w:jc w:val="center"/>
      </w:pPr>
      <w:r w:rsidRPr="00E51090">
        <w:lastRenderedPageBreak/>
        <w:t>May 7, 2024</w:t>
      </w:r>
    </w:p>
    <w:p w14:paraId="59F726B9" w14:textId="77777777" w:rsidR="00660D8A" w:rsidRPr="00E51090" w:rsidRDefault="00660D8A" w:rsidP="00660D8A">
      <w:pPr>
        <w:jc w:val="center"/>
      </w:pPr>
      <w:r w:rsidRPr="00E51090">
        <w:t>Regular Meeting</w:t>
      </w:r>
    </w:p>
    <w:p w14:paraId="79957726" w14:textId="77777777" w:rsidR="00660D8A" w:rsidRPr="00E51090" w:rsidRDefault="00660D8A" w:rsidP="00660D8A">
      <w:pPr>
        <w:jc w:val="center"/>
      </w:pPr>
      <w:r w:rsidRPr="00E51090">
        <w:t>7:00 p.m.</w:t>
      </w:r>
    </w:p>
    <w:p w14:paraId="7608D4E1" w14:textId="77777777" w:rsidR="00660D8A" w:rsidRPr="00E51090" w:rsidRDefault="00660D8A" w:rsidP="00660D8A"/>
    <w:p w14:paraId="4BDBA11E" w14:textId="77777777" w:rsidR="00660D8A" w:rsidRPr="00E51090" w:rsidRDefault="00660D8A" w:rsidP="00660D8A">
      <w:r w:rsidRPr="00E51090">
        <w:rPr>
          <w:b/>
        </w:rPr>
        <w:t>1)</w:t>
      </w:r>
      <w:r w:rsidRPr="00E51090">
        <w:rPr>
          <w:b/>
        </w:rPr>
        <w:tab/>
        <w:t>Call to Order and Opening Prayer</w:t>
      </w:r>
    </w:p>
    <w:p w14:paraId="43C0CC99" w14:textId="77777777" w:rsidR="00660D8A" w:rsidRPr="00E51090" w:rsidRDefault="00660D8A" w:rsidP="00660D8A">
      <w:pPr>
        <w:ind w:left="720"/>
      </w:pPr>
      <w:r w:rsidRPr="00E51090">
        <w:t xml:space="preserve">Chairman Davenport called the meeting to order at 7:00 p.m. Administrator/Clerk Ronald Dollar gave the opening prayer.  Chairman James Davenport, Vice Chairman Lola Spann, Commissioners Gail Hubbard, and Samuel Johnson were in attendance as well as County Attorney Williams Mills, </w:t>
      </w:r>
      <w:bookmarkStart w:id="10" w:name="_Hlk167805675"/>
      <w:r w:rsidRPr="00E51090">
        <w:t>Administrator/Clerk Ronald Dollar</w:t>
      </w:r>
      <w:bookmarkEnd w:id="10"/>
      <w:r w:rsidRPr="00E51090">
        <w:t xml:space="preserve">, Sheriff Locke Shivers, Superior Court Clerk Patricia Thornton, Corner Raymond Crozier, Fire Chief Charles Crozier, Public Works Director Johnny Crozier and Deputy Clerk </w:t>
      </w:r>
      <w:proofErr w:type="spellStart"/>
      <w:r w:rsidRPr="00E51090">
        <w:t>Temonica</w:t>
      </w:r>
      <w:proofErr w:type="spellEnd"/>
      <w:r w:rsidRPr="00E51090">
        <w:t xml:space="preserve"> Ealey.</w:t>
      </w:r>
    </w:p>
    <w:p w14:paraId="5675D51C" w14:textId="77777777" w:rsidR="00660D8A" w:rsidRPr="00E51090" w:rsidRDefault="00660D8A" w:rsidP="00660D8A">
      <w:pPr>
        <w:ind w:left="720"/>
      </w:pPr>
    </w:p>
    <w:p w14:paraId="017D709D" w14:textId="77777777" w:rsidR="00660D8A" w:rsidRPr="00E51090" w:rsidRDefault="00660D8A" w:rsidP="00660D8A">
      <w:pPr>
        <w:rPr>
          <w:b/>
        </w:rPr>
      </w:pPr>
      <w:r w:rsidRPr="00E51090">
        <w:rPr>
          <w:b/>
        </w:rPr>
        <w:t>2)</w:t>
      </w:r>
      <w:r w:rsidRPr="00E51090">
        <w:rPr>
          <w:b/>
        </w:rPr>
        <w:tab/>
        <w:t>Agenda Approval</w:t>
      </w:r>
      <w:r w:rsidRPr="00E51090">
        <w:t xml:space="preserve"> </w:t>
      </w:r>
    </w:p>
    <w:p w14:paraId="4455D78E" w14:textId="77777777" w:rsidR="00660D8A" w:rsidRPr="00E51090" w:rsidRDefault="00660D8A" w:rsidP="00660D8A">
      <w:pPr>
        <w:ind w:left="720"/>
        <w:rPr>
          <w:bCs/>
        </w:rPr>
      </w:pPr>
      <w:r w:rsidRPr="00E51090">
        <w:rPr>
          <w:bCs/>
        </w:rPr>
        <w:t>Motion made by Commission Hubbard and seconded by Vice Chairman Spann to approve the agenda as written.  All votes in favor; motion carried.</w:t>
      </w:r>
    </w:p>
    <w:p w14:paraId="2C3B35FC" w14:textId="77777777" w:rsidR="00660D8A" w:rsidRPr="00E51090" w:rsidRDefault="00660D8A" w:rsidP="00660D8A">
      <w:pPr>
        <w:ind w:left="720"/>
        <w:rPr>
          <w:bCs/>
        </w:rPr>
      </w:pPr>
    </w:p>
    <w:p w14:paraId="7692C9DA" w14:textId="77777777" w:rsidR="00660D8A" w:rsidRPr="00E51090" w:rsidRDefault="00660D8A" w:rsidP="00660D8A">
      <w:r w:rsidRPr="00E51090">
        <w:rPr>
          <w:b/>
        </w:rPr>
        <w:t xml:space="preserve">3)    </w:t>
      </w:r>
      <w:r w:rsidRPr="00E51090">
        <w:rPr>
          <w:b/>
        </w:rPr>
        <w:tab/>
        <w:t>Minutes</w:t>
      </w:r>
      <w:r w:rsidRPr="00E51090">
        <w:t xml:space="preserve"> </w:t>
      </w:r>
    </w:p>
    <w:p w14:paraId="7856B112" w14:textId="77777777" w:rsidR="00660D8A" w:rsidRPr="00E51090" w:rsidRDefault="00660D8A" w:rsidP="00660D8A">
      <w:pPr>
        <w:ind w:firstLine="720"/>
      </w:pPr>
      <w:r w:rsidRPr="00E51090">
        <w:t>a.</w:t>
      </w:r>
      <w:r w:rsidRPr="00E51090">
        <w:tab/>
        <w:t xml:space="preserve">April 2, </w:t>
      </w:r>
      <w:proofErr w:type="gramStart"/>
      <w:r w:rsidRPr="00E51090">
        <w:t>2024</w:t>
      </w:r>
      <w:proofErr w:type="gramEnd"/>
      <w:r w:rsidRPr="00E51090">
        <w:t xml:space="preserve"> Public Hearing Zoning</w:t>
      </w:r>
    </w:p>
    <w:p w14:paraId="30D3E990" w14:textId="77777777" w:rsidR="00660D8A" w:rsidRPr="00E51090" w:rsidRDefault="00660D8A" w:rsidP="00660D8A">
      <w:pPr>
        <w:ind w:left="1440"/>
      </w:pPr>
      <w:r w:rsidRPr="00E51090">
        <w:t>Motion made by Commission Hubbard and seconded by Vice Chairman Spann to approve the minutes as written.  All votes in favor; motion carried.</w:t>
      </w:r>
    </w:p>
    <w:p w14:paraId="4CB4140D" w14:textId="77777777" w:rsidR="00660D8A" w:rsidRPr="00E51090" w:rsidRDefault="00660D8A" w:rsidP="00660D8A">
      <w:r w:rsidRPr="00E51090">
        <w:tab/>
        <w:t>b.</w:t>
      </w:r>
      <w:r w:rsidRPr="00E51090">
        <w:tab/>
        <w:t xml:space="preserve">April 2, </w:t>
      </w:r>
      <w:proofErr w:type="gramStart"/>
      <w:r w:rsidRPr="00E51090">
        <w:t>2024</w:t>
      </w:r>
      <w:proofErr w:type="gramEnd"/>
      <w:r w:rsidRPr="00E51090">
        <w:t xml:space="preserve"> Regular Meeting</w:t>
      </w:r>
    </w:p>
    <w:p w14:paraId="33720F4A" w14:textId="77777777" w:rsidR="00660D8A" w:rsidRPr="00E51090" w:rsidRDefault="00660D8A" w:rsidP="00660D8A">
      <w:pPr>
        <w:ind w:left="1440"/>
      </w:pPr>
      <w:r w:rsidRPr="00E51090">
        <w:t>Motion made by Vice Chairman Spann and seconded by Commission Johnson to approve the minutes as written.  All votes in favor; motion carried.</w:t>
      </w:r>
    </w:p>
    <w:p w14:paraId="39C1582F" w14:textId="77777777" w:rsidR="00660D8A" w:rsidRPr="00E51090" w:rsidRDefault="00660D8A" w:rsidP="00660D8A">
      <w:r w:rsidRPr="00E51090">
        <w:tab/>
        <w:t>c.</w:t>
      </w:r>
      <w:r w:rsidRPr="00E51090">
        <w:tab/>
        <w:t xml:space="preserve">April 11, </w:t>
      </w:r>
      <w:proofErr w:type="gramStart"/>
      <w:r w:rsidRPr="00E51090">
        <w:t>2024</w:t>
      </w:r>
      <w:proofErr w:type="gramEnd"/>
      <w:r w:rsidRPr="00E51090">
        <w:t xml:space="preserve"> Budget Work Session</w:t>
      </w:r>
    </w:p>
    <w:p w14:paraId="4960D5CB" w14:textId="77777777" w:rsidR="00660D8A" w:rsidRPr="00E51090" w:rsidRDefault="00660D8A" w:rsidP="00660D8A">
      <w:pPr>
        <w:ind w:left="1440"/>
      </w:pPr>
      <w:r w:rsidRPr="00E51090">
        <w:t>Motion made by Vice Chairman Spann and seconded by Commission Hubbard to approve the minutes as written.  All votes in favor; motion carried.</w:t>
      </w:r>
    </w:p>
    <w:p w14:paraId="22F6BAF8" w14:textId="77777777" w:rsidR="00660D8A" w:rsidRPr="00E51090" w:rsidRDefault="00660D8A" w:rsidP="00660D8A">
      <w:pPr>
        <w:ind w:left="1440"/>
      </w:pPr>
    </w:p>
    <w:p w14:paraId="6E6F76FC" w14:textId="77777777" w:rsidR="00660D8A" w:rsidRPr="00E51090" w:rsidRDefault="00660D8A" w:rsidP="00660D8A">
      <w:pPr>
        <w:rPr>
          <w:b/>
          <w:bCs/>
        </w:rPr>
      </w:pPr>
      <w:r w:rsidRPr="00E51090">
        <w:rPr>
          <w:b/>
          <w:bCs/>
        </w:rPr>
        <w:t xml:space="preserve">4)  </w:t>
      </w:r>
      <w:r w:rsidRPr="00E51090">
        <w:rPr>
          <w:b/>
          <w:bCs/>
        </w:rPr>
        <w:tab/>
        <w:t xml:space="preserve">Presentations before the Board </w:t>
      </w:r>
    </w:p>
    <w:p w14:paraId="453498E8" w14:textId="77777777" w:rsidR="00660D8A" w:rsidRPr="00E51090" w:rsidRDefault="00660D8A" w:rsidP="00660D8A">
      <w:r w:rsidRPr="00E51090">
        <w:rPr>
          <w:b/>
          <w:bCs/>
        </w:rPr>
        <w:tab/>
      </w:r>
      <w:r w:rsidRPr="00E51090">
        <w:t>a.</w:t>
      </w:r>
      <w:r w:rsidRPr="00E51090">
        <w:tab/>
        <w:t>New Horizons – Community Mental Health Needs Assessment</w:t>
      </w:r>
    </w:p>
    <w:p w14:paraId="0DDAE3C3" w14:textId="77777777" w:rsidR="00660D8A" w:rsidRPr="00E51090" w:rsidRDefault="00660D8A" w:rsidP="00660D8A">
      <w:pPr>
        <w:ind w:left="1440"/>
      </w:pPr>
      <w:r w:rsidRPr="00E51090">
        <w:t xml:space="preserve">Susan Gallagher and </w:t>
      </w:r>
      <w:proofErr w:type="spellStart"/>
      <w:r w:rsidRPr="00E51090">
        <w:t>LaKaren</w:t>
      </w:r>
      <w:proofErr w:type="spellEnd"/>
      <w:r w:rsidRPr="00E51090">
        <w:t xml:space="preserve"> Rickman from New Horizon informed the Board of Treatment and organizational information provided from New Horizon.  May is Mental Health awareness month.</w:t>
      </w:r>
    </w:p>
    <w:p w14:paraId="21605D66" w14:textId="77777777" w:rsidR="00660D8A" w:rsidRPr="00E51090" w:rsidRDefault="00660D8A" w:rsidP="00660D8A"/>
    <w:p w14:paraId="08EBD651" w14:textId="77777777" w:rsidR="00660D8A" w:rsidRPr="00E51090" w:rsidRDefault="00660D8A" w:rsidP="00660D8A">
      <w:pPr>
        <w:rPr>
          <w:b/>
          <w:bCs/>
        </w:rPr>
      </w:pPr>
      <w:r w:rsidRPr="00E51090">
        <w:rPr>
          <w:b/>
          <w:bCs/>
        </w:rPr>
        <w:t xml:space="preserve">5) </w:t>
      </w:r>
      <w:r w:rsidRPr="00E51090">
        <w:rPr>
          <w:b/>
          <w:bCs/>
        </w:rPr>
        <w:tab/>
        <w:t>Unfinished Business</w:t>
      </w:r>
    </w:p>
    <w:p w14:paraId="5A89A71C" w14:textId="77777777" w:rsidR="00660D8A" w:rsidRPr="00E51090" w:rsidRDefault="00660D8A" w:rsidP="00660D8A">
      <w:r w:rsidRPr="00E51090">
        <w:tab/>
      </w:r>
    </w:p>
    <w:p w14:paraId="6DDCB429" w14:textId="77777777" w:rsidR="00660D8A" w:rsidRPr="00E51090" w:rsidRDefault="00660D8A" w:rsidP="00660D8A">
      <w:pPr>
        <w:rPr>
          <w:b/>
        </w:rPr>
      </w:pPr>
      <w:r w:rsidRPr="00E51090">
        <w:rPr>
          <w:b/>
        </w:rPr>
        <w:t xml:space="preserve">6)   </w:t>
      </w:r>
      <w:r w:rsidRPr="00E51090">
        <w:rPr>
          <w:b/>
        </w:rPr>
        <w:tab/>
        <w:t xml:space="preserve">New Business  </w:t>
      </w:r>
    </w:p>
    <w:p w14:paraId="46F884AD" w14:textId="77777777" w:rsidR="00660D8A" w:rsidRPr="00E51090" w:rsidRDefault="00660D8A" w:rsidP="00660D8A">
      <w:pPr>
        <w:rPr>
          <w:bCs/>
        </w:rPr>
      </w:pPr>
      <w:r w:rsidRPr="00E51090">
        <w:rPr>
          <w:b/>
        </w:rPr>
        <w:tab/>
      </w:r>
      <w:r w:rsidRPr="00E51090">
        <w:rPr>
          <w:bCs/>
        </w:rPr>
        <w:t>a.</w:t>
      </w:r>
      <w:r w:rsidRPr="00E51090">
        <w:rPr>
          <w:bCs/>
        </w:rPr>
        <w:tab/>
        <w:t xml:space="preserve">Discussion/Approval Renew Survival Flight </w:t>
      </w:r>
    </w:p>
    <w:p w14:paraId="4706BD62" w14:textId="77777777" w:rsidR="00660D8A" w:rsidRPr="00E51090" w:rsidRDefault="00660D8A" w:rsidP="00660D8A">
      <w:pPr>
        <w:ind w:left="1440"/>
        <w:rPr>
          <w:bCs/>
        </w:rPr>
      </w:pPr>
      <w:r w:rsidRPr="00E51090">
        <w:rPr>
          <w:bCs/>
        </w:rPr>
        <w:t>Motion made by Commissioner Hubbard and seconded by Vice Chairman Spann to Renew Survival Flight.  All votes in favor; motion carried.</w:t>
      </w:r>
    </w:p>
    <w:p w14:paraId="689C3EF4" w14:textId="77777777" w:rsidR="00660D8A" w:rsidRPr="00E51090" w:rsidRDefault="00660D8A" w:rsidP="00660D8A">
      <w:pPr>
        <w:rPr>
          <w:bCs/>
        </w:rPr>
      </w:pPr>
      <w:r w:rsidRPr="00E51090">
        <w:rPr>
          <w:bCs/>
        </w:rPr>
        <w:tab/>
        <w:t>b.</w:t>
      </w:r>
      <w:r w:rsidRPr="00E51090">
        <w:rPr>
          <w:bCs/>
        </w:rPr>
        <w:tab/>
        <w:t>Discussion/Approval of replacing a Representatives to Serve on GTRC&amp;D Council</w:t>
      </w:r>
    </w:p>
    <w:p w14:paraId="4D27F520" w14:textId="77777777" w:rsidR="00660D8A" w:rsidRPr="00E51090" w:rsidRDefault="00660D8A" w:rsidP="00660D8A">
      <w:pPr>
        <w:ind w:left="1440"/>
        <w:rPr>
          <w:bCs/>
        </w:rPr>
      </w:pPr>
      <w:r w:rsidRPr="00E51090">
        <w:rPr>
          <w:bCs/>
        </w:rPr>
        <w:t>Motion made by Commissioner Hubbard and seconded by Vice Chairman Spann for Chairman Davenport to serve on the GTRC&amp;D Council.  All votes in favor; motion carried.</w:t>
      </w:r>
    </w:p>
    <w:p w14:paraId="10F3A857" w14:textId="77777777" w:rsidR="00660D8A" w:rsidRPr="00E51090" w:rsidRDefault="00660D8A" w:rsidP="00660D8A">
      <w:pPr>
        <w:rPr>
          <w:bCs/>
        </w:rPr>
      </w:pPr>
      <w:r w:rsidRPr="00E51090">
        <w:rPr>
          <w:bCs/>
        </w:rPr>
        <w:tab/>
        <w:t>c.</w:t>
      </w:r>
      <w:r w:rsidRPr="00E51090">
        <w:rPr>
          <w:bCs/>
        </w:rPr>
        <w:tab/>
        <w:t>Clay County Board of Health Re-appointment</w:t>
      </w:r>
    </w:p>
    <w:p w14:paraId="6E8DD1AB" w14:textId="77777777" w:rsidR="00660D8A" w:rsidRPr="00E51090" w:rsidRDefault="00660D8A" w:rsidP="00660D8A">
      <w:pPr>
        <w:ind w:left="1440"/>
        <w:rPr>
          <w:bCs/>
        </w:rPr>
      </w:pPr>
      <w:r w:rsidRPr="00E51090">
        <w:rPr>
          <w:bCs/>
        </w:rPr>
        <w:t>Motion made by Commissioner Hubbard and seconded by Vice Chaiman Spann to reappoint Lavern Chaffin and Dr. Karen Kinsell to the Clay County Board of Health. All votes in favor; motion carried.</w:t>
      </w:r>
    </w:p>
    <w:p w14:paraId="51B17293" w14:textId="77777777" w:rsidR="00660D8A" w:rsidRPr="00E51090" w:rsidRDefault="00660D8A" w:rsidP="00660D8A">
      <w:pPr>
        <w:rPr>
          <w:bCs/>
        </w:rPr>
      </w:pPr>
      <w:r w:rsidRPr="00E51090">
        <w:rPr>
          <w:bCs/>
        </w:rPr>
        <w:tab/>
        <w:t>d.</w:t>
      </w:r>
      <w:r w:rsidRPr="00E51090">
        <w:rPr>
          <w:bCs/>
        </w:rPr>
        <w:tab/>
        <w:t xml:space="preserve">Call for Vote on Alcohol Beverage License Janet Cantrell dba </w:t>
      </w:r>
      <w:proofErr w:type="spellStart"/>
      <w:r w:rsidRPr="00E51090">
        <w:rPr>
          <w:bCs/>
        </w:rPr>
        <w:t>Pataula</w:t>
      </w:r>
      <w:proofErr w:type="spellEnd"/>
      <w:r w:rsidRPr="00E51090">
        <w:rPr>
          <w:bCs/>
        </w:rPr>
        <w:t xml:space="preserve"> Creek Bait &amp; Tackle</w:t>
      </w:r>
    </w:p>
    <w:p w14:paraId="1F854925" w14:textId="77777777" w:rsidR="00660D8A" w:rsidRPr="00E51090" w:rsidRDefault="00660D8A" w:rsidP="00660D8A">
      <w:pPr>
        <w:ind w:left="1440"/>
        <w:rPr>
          <w:bCs/>
        </w:rPr>
      </w:pPr>
      <w:bookmarkStart w:id="11" w:name="_Hlk167811143"/>
      <w:r w:rsidRPr="00E51090">
        <w:rPr>
          <w:bCs/>
        </w:rPr>
        <w:t>Motion made by Vice Chairman Spann and seconded by Commissioner Johnson to approve the application.  All votes in favor; motion carried.</w:t>
      </w:r>
    </w:p>
    <w:bookmarkEnd w:id="11"/>
    <w:p w14:paraId="5753DED1" w14:textId="77777777" w:rsidR="00660D8A" w:rsidRPr="00E51090" w:rsidRDefault="00660D8A" w:rsidP="00660D8A">
      <w:pPr>
        <w:rPr>
          <w:bCs/>
        </w:rPr>
      </w:pPr>
      <w:r w:rsidRPr="00E51090">
        <w:rPr>
          <w:bCs/>
        </w:rPr>
        <w:tab/>
        <w:t>e.</w:t>
      </w:r>
      <w:r w:rsidRPr="00E51090">
        <w:rPr>
          <w:bCs/>
        </w:rPr>
        <w:tab/>
        <w:t>Call for Vote on Alcohol Beverage License Martha Morris dba The Gator Hole</w:t>
      </w:r>
    </w:p>
    <w:p w14:paraId="4797D19D" w14:textId="77777777" w:rsidR="00660D8A" w:rsidRPr="00E51090" w:rsidRDefault="00660D8A" w:rsidP="00660D8A">
      <w:pPr>
        <w:ind w:left="1440"/>
        <w:rPr>
          <w:bCs/>
        </w:rPr>
      </w:pPr>
      <w:r w:rsidRPr="00E51090">
        <w:rPr>
          <w:bCs/>
        </w:rPr>
        <w:t>Motion made by Vice Chairman Spann and seconded by Commissioner Johnson to approve the application.  All votes in favor; motion carried.</w:t>
      </w:r>
    </w:p>
    <w:p w14:paraId="26515E23" w14:textId="77777777" w:rsidR="00660D8A" w:rsidRPr="00E51090" w:rsidRDefault="00660D8A" w:rsidP="00660D8A">
      <w:pPr>
        <w:ind w:left="1440"/>
        <w:rPr>
          <w:bCs/>
        </w:rPr>
      </w:pPr>
    </w:p>
    <w:p w14:paraId="1A951FFC" w14:textId="77777777" w:rsidR="00660D8A" w:rsidRPr="00E51090" w:rsidRDefault="00660D8A" w:rsidP="00660D8A">
      <w:r w:rsidRPr="00E51090">
        <w:rPr>
          <w:b/>
        </w:rPr>
        <w:t xml:space="preserve">7)   </w:t>
      </w:r>
      <w:r w:rsidRPr="00E51090">
        <w:tab/>
        <w:t>Comments from the Public (limit to 3 minutes)</w:t>
      </w:r>
    </w:p>
    <w:p w14:paraId="65F8D405" w14:textId="77777777" w:rsidR="00660D8A" w:rsidRPr="00E51090" w:rsidRDefault="00660D8A" w:rsidP="00660D8A">
      <w:r w:rsidRPr="00E51090">
        <w:tab/>
        <w:t xml:space="preserve">Tim </w:t>
      </w:r>
      <w:proofErr w:type="gramStart"/>
      <w:r w:rsidRPr="00E51090">
        <w:t>Shavers;</w:t>
      </w:r>
      <w:proofErr w:type="gramEnd"/>
      <w:r w:rsidRPr="00E51090">
        <w:t xml:space="preserve"> Chairman of EDC gave the BOC a report of recent EDC projects.</w:t>
      </w:r>
    </w:p>
    <w:p w14:paraId="15EABCFA" w14:textId="77777777" w:rsidR="00660D8A" w:rsidRPr="00E51090" w:rsidRDefault="00660D8A" w:rsidP="00660D8A"/>
    <w:p w14:paraId="696091A5" w14:textId="77777777" w:rsidR="00660D8A" w:rsidRPr="00E51090" w:rsidRDefault="00660D8A" w:rsidP="00660D8A">
      <w:pPr>
        <w:ind w:left="720"/>
      </w:pPr>
      <w:r w:rsidRPr="00E51090">
        <w:t>Willie Gilbert; Complained about Days Avenue Road conditions; Thanked Mr. Dollar and workers for maintaining 148 Doughty Road.</w:t>
      </w:r>
    </w:p>
    <w:p w14:paraId="38C04414" w14:textId="77777777" w:rsidR="00660D8A" w:rsidRPr="00E51090" w:rsidRDefault="00660D8A" w:rsidP="00660D8A"/>
    <w:p w14:paraId="430084A3" w14:textId="77777777" w:rsidR="00660D8A" w:rsidRPr="00E51090" w:rsidRDefault="00660D8A" w:rsidP="00660D8A">
      <w:pPr>
        <w:rPr>
          <w:b/>
        </w:rPr>
      </w:pPr>
      <w:r w:rsidRPr="00E51090">
        <w:rPr>
          <w:b/>
        </w:rPr>
        <w:t xml:space="preserve">8)    </w:t>
      </w:r>
      <w:r w:rsidRPr="00E51090">
        <w:rPr>
          <w:b/>
        </w:rPr>
        <w:tab/>
        <w:t>Comments from Department Heads &amp; Constitutional Officers</w:t>
      </w:r>
    </w:p>
    <w:p w14:paraId="05ED4519" w14:textId="77777777" w:rsidR="00660D8A" w:rsidRPr="00E51090" w:rsidRDefault="00660D8A" w:rsidP="00660D8A">
      <w:pPr>
        <w:rPr>
          <w:bCs/>
        </w:rPr>
      </w:pPr>
      <w:r w:rsidRPr="00E51090">
        <w:rPr>
          <w:b/>
        </w:rPr>
        <w:tab/>
      </w:r>
      <w:r w:rsidRPr="00E51090">
        <w:rPr>
          <w:bCs/>
        </w:rPr>
        <w:t xml:space="preserve">a. </w:t>
      </w:r>
      <w:r w:rsidRPr="00E51090">
        <w:rPr>
          <w:bCs/>
        </w:rPr>
        <w:tab/>
        <w:t>Public Works Status Report, April 2024</w:t>
      </w:r>
    </w:p>
    <w:p w14:paraId="7A80886D" w14:textId="77777777" w:rsidR="00660D8A" w:rsidRPr="00E51090" w:rsidRDefault="00660D8A" w:rsidP="00660D8A">
      <w:pPr>
        <w:rPr>
          <w:bCs/>
        </w:rPr>
      </w:pPr>
      <w:r w:rsidRPr="00E51090">
        <w:rPr>
          <w:bCs/>
        </w:rPr>
        <w:tab/>
      </w:r>
      <w:r w:rsidRPr="00E51090">
        <w:rPr>
          <w:bCs/>
        </w:rPr>
        <w:tab/>
        <w:t>Mr. Crozier recapped his monthly report with the Board.</w:t>
      </w:r>
    </w:p>
    <w:p w14:paraId="2FFEAE37" w14:textId="77777777" w:rsidR="00660D8A" w:rsidRPr="00E51090" w:rsidRDefault="00660D8A" w:rsidP="00660D8A">
      <w:pPr>
        <w:rPr>
          <w:bCs/>
        </w:rPr>
      </w:pPr>
      <w:r w:rsidRPr="00E51090">
        <w:rPr>
          <w:bCs/>
        </w:rPr>
        <w:tab/>
        <w:t>b.</w:t>
      </w:r>
      <w:r w:rsidRPr="00E51090">
        <w:rPr>
          <w:bCs/>
        </w:rPr>
        <w:tab/>
        <w:t xml:space="preserve">Water System Status Report, April 2024 </w:t>
      </w:r>
    </w:p>
    <w:p w14:paraId="586E4E1E" w14:textId="77777777" w:rsidR="00660D8A" w:rsidRPr="00E51090" w:rsidRDefault="00660D8A" w:rsidP="00660D8A">
      <w:pPr>
        <w:rPr>
          <w:bCs/>
        </w:rPr>
      </w:pPr>
      <w:r w:rsidRPr="00E51090">
        <w:rPr>
          <w:bCs/>
        </w:rPr>
        <w:lastRenderedPageBreak/>
        <w:tab/>
      </w:r>
      <w:r w:rsidRPr="00E51090">
        <w:rPr>
          <w:bCs/>
        </w:rPr>
        <w:tab/>
        <w:t>Not in attendance</w:t>
      </w:r>
    </w:p>
    <w:p w14:paraId="1AB7C272" w14:textId="77777777" w:rsidR="00660D8A" w:rsidRPr="00E51090" w:rsidRDefault="00660D8A" w:rsidP="00660D8A">
      <w:pPr>
        <w:rPr>
          <w:bCs/>
        </w:rPr>
      </w:pPr>
      <w:r w:rsidRPr="00E51090">
        <w:rPr>
          <w:bCs/>
        </w:rPr>
        <w:tab/>
        <w:t>c.</w:t>
      </w:r>
      <w:r w:rsidRPr="00E51090">
        <w:rPr>
          <w:bCs/>
        </w:rPr>
        <w:tab/>
        <w:t>Superior Court Finance Report, April 2024</w:t>
      </w:r>
    </w:p>
    <w:p w14:paraId="16AB5852" w14:textId="77777777" w:rsidR="00660D8A" w:rsidRPr="00E51090" w:rsidRDefault="00660D8A" w:rsidP="00660D8A">
      <w:pPr>
        <w:ind w:left="1440"/>
        <w:rPr>
          <w:bCs/>
        </w:rPr>
      </w:pPr>
      <w:r w:rsidRPr="00E51090">
        <w:rPr>
          <w:bCs/>
        </w:rPr>
        <w:t>Ms. Thornton reported that Superior Court collections for the month were $12,647.17 with $8,643.70 being disbursed to the County no collection for Juvenile.</w:t>
      </w:r>
    </w:p>
    <w:p w14:paraId="46681183" w14:textId="77777777" w:rsidR="00660D8A" w:rsidRPr="00E51090" w:rsidRDefault="00660D8A" w:rsidP="00660D8A">
      <w:pPr>
        <w:rPr>
          <w:bCs/>
        </w:rPr>
      </w:pPr>
      <w:r w:rsidRPr="00E51090">
        <w:rPr>
          <w:bCs/>
        </w:rPr>
        <w:t xml:space="preserve"> </w:t>
      </w:r>
      <w:r w:rsidRPr="00E51090">
        <w:rPr>
          <w:bCs/>
        </w:rPr>
        <w:tab/>
        <w:t>d.</w:t>
      </w:r>
      <w:r w:rsidRPr="00E51090">
        <w:rPr>
          <w:bCs/>
        </w:rPr>
        <w:tab/>
        <w:t>Sheriff Report, April 2024</w:t>
      </w:r>
    </w:p>
    <w:p w14:paraId="2174B29F" w14:textId="77777777" w:rsidR="00660D8A" w:rsidRPr="00E51090" w:rsidRDefault="00660D8A" w:rsidP="00660D8A">
      <w:pPr>
        <w:rPr>
          <w:bCs/>
        </w:rPr>
      </w:pPr>
      <w:r w:rsidRPr="00E51090">
        <w:rPr>
          <w:bCs/>
        </w:rPr>
        <w:tab/>
      </w:r>
      <w:r w:rsidRPr="00E51090">
        <w:rPr>
          <w:bCs/>
        </w:rPr>
        <w:tab/>
        <w:t>Sheriff Shives reported everything good at Clay County Sheriff Office</w:t>
      </w:r>
    </w:p>
    <w:p w14:paraId="14F5440C" w14:textId="77777777" w:rsidR="00660D8A" w:rsidRPr="00E51090" w:rsidRDefault="00660D8A" w:rsidP="00660D8A">
      <w:pPr>
        <w:rPr>
          <w:bCs/>
        </w:rPr>
      </w:pPr>
      <w:r w:rsidRPr="00E51090">
        <w:rPr>
          <w:bCs/>
        </w:rPr>
        <w:tab/>
        <w:t>e.</w:t>
      </w:r>
      <w:r w:rsidRPr="00E51090">
        <w:rPr>
          <w:bCs/>
        </w:rPr>
        <w:tab/>
        <w:t>Tax Commissioner Report, April 2024</w:t>
      </w:r>
    </w:p>
    <w:p w14:paraId="20404260" w14:textId="77777777" w:rsidR="00660D8A" w:rsidRPr="00E51090" w:rsidRDefault="00660D8A" w:rsidP="00660D8A">
      <w:pPr>
        <w:rPr>
          <w:bCs/>
        </w:rPr>
      </w:pPr>
      <w:r w:rsidRPr="00E51090">
        <w:rPr>
          <w:bCs/>
        </w:rPr>
        <w:tab/>
      </w:r>
      <w:r w:rsidRPr="00E51090">
        <w:rPr>
          <w:bCs/>
        </w:rPr>
        <w:tab/>
        <w:t>Not in attendance</w:t>
      </w:r>
    </w:p>
    <w:p w14:paraId="5C3F1153" w14:textId="77777777" w:rsidR="00660D8A" w:rsidRPr="00E51090" w:rsidRDefault="00660D8A" w:rsidP="00660D8A">
      <w:pPr>
        <w:rPr>
          <w:bCs/>
        </w:rPr>
      </w:pPr>
      <w:r w:rsidRPr="00E51090">
        <w:rPr>
          <w:bCs/>
        </w:rPr>
        <w:tab/>
        <w:t xml:space="preserve">f. </w:t>
      </w:r>
      <w:r w:rsidRPr="00E51090">
        <w:rPr>
          <w:bCs/>
        </w:rPr>
        <w:tab/>
        <w:t>Probate/Magistrate Report, April 2024</w:t>
      </w:r>
    </w:p>
    <w:p w14:paraId="7A887CAF" w14:textId="77777777" w:rsidR="00660D8A" w:rsidRPr="00E51090" w:rsidRDefault="00660D8A" w:rsidP="00660D8A">
      <w:pPr>
        <w:rPr>
          <w:bCs/>
        </w:rPr>
      </w:pPr>
      <w:r w:rsidRPr="00E51090">
        <w:rPr>
          <w:bCs/>
        </w:rPr>
        <w:tab/>
      </w:r>
      <w:r w:rsidRPr="00E51090">
        <w:rPr>
          <w:bCs/>
        </w:rPr>
        <w:tab/>
        <w:t>Not in attendance</w:t>
      </w:r>
    </w:p>
    <w:p w14:paraId="6124361D" w14:textId="77777777" w:rsidR="00660D8A" w:rsidRPr="00E51090" w:rsidRDefault="00660D8A" w:rsidP="00660D8A">
      <w:pPr>
        <w:rPr>
          <w:bCs/>
        </w:rPr>
      </w:pPr>
      <w:r w:rsidRPr="00E51090">
        <w:rPr>
          <w:bCs/>
        </w:rPr>
        <w:t xml:space="preserve"> </w:t>
      </w:r>
      <w:r w:rsidRPr="00E51090">
        <w:rPr>
          <w:bCs/>
        </w:rPr>
        <w:tab/>
        <w:t>g.</w:t>
      </w:r>
      <w:r w:rsidRPr="00E51090">
        <w:rPr>
          <w:bCs/>
        </w:rPr>
        <w:tab/>
        <w:t>Coroner Report April 2024</w:t>
      </w:r>
      <w:r w:rsidRPr="00E51090">
        <w:rPr>
          <w:bCs/>
        </w:rPr>
        <w:tab/>
      </w:r>
      <w:r w:rsidRPr="00E51090">
        <w:rPr>
          <w:bCs/>
        </w:rPr>
        <w:tab/>
      </w:r>
      <w:r w:rsidRPr="00E51090">
        <w:rPr>
          <w:bCs/>
        </w:rPr>
        <w:tab/>
      </w:r>
      <w:r w:rsidRPr="00E51090">
        <w:rPr>
          <w:bCs/>
        </w:rPr>
        <w:tab/>
      </w:r>
      <w:r w:rsidRPr="00E51090">
        <w:rPr>
          <w:bCs/>
        </w:rPr>
        <w:tab/>
      </w:r>
      <w:r w:rsidRPr="00E51090">
        <w:rPr>
          <w:bCs/>
        </w:rPr>
        <w:tab/>
      </w:r>
      <w:r w:rsidRPr="00E51090">
        <w:rPr>
          <w:bCs/>
        </w:rPr>
        <w:tab/>
      </w:r>
      <w:r w:rsidRPr="00E51090">
        <w:rPr>
          <w:bCs/>
        </w:rPr>
        <w:tab/>
      </w:r>
      <w:r w:rsidRPr="00E51090">
        <w:rPr>
          <w:bCs/>
        </w:rPr>
        <w:tab/>
      </w:r>
      <w:r w:rsidRPr="00E51090">
        <w:rPr>
          <w:bCs/>
        </w:rPr>
        <w:tab/>
      </w:r>
      <w:r w:rsidRPr="00E51090">
        <w:rPr>
          <w:bCs/>
        </w:rPr>
        <w:tab/>
        <w:t xml:space="preserve">Informed the Board of the New Deputy Coroner Tina White </w:t>
      </w:r>
    </w:p>
    <w:p w14:paraId="453CF025" w14:textId="77777777" w:rsidR="00660D8A" w:rsidRPr="00E51090" w:rsidRDefault="00660D8A" w:rsidP="00660D8A">
      <w:pPr>
        <w:rPr>
          <w:bCs/>
        </w:rPr>
      </w:pPr>
      <w:r w:rsidRPr="00E51090">
        <w:rPr>
          <w:bCs/>
        </w:rPr>
        <w:tab/>
        <w:t>h.</w:t>
      </w:r>
      <w:r w:rsidRPr="00E51090">
        <w:rPr>
          <w:bCs/>
        </w:rPr>
        <w:tab/>
        <w:t>Fire Chief Report, April 2024</w:t>
      </w:r>
    </w:p>
    <w:p w14:paraId="4DD58DB6" w14:textId="77777777" w:rsidR="00660D8A" w:rsidRPr="00E51090" w:rsidRDefault="00660D8A" w:rsidP="00660D8A">
      <w:r w:rsidRPr="00E51090">
        <w:rPr>
          <w:b/>
        </w:rPr>
        <w:tab/>
      </w:r>
      <w:r w:rsidRPr="00E51090">
        <w:tab/>
        <w:t xml:space="preserve">Mr. Crozier recapped his monthly report with the Board. </w:t>
      </w:r>
    </w:p>
    <w:p w14:paraId="14AA69E5" w14:textId="77777777" w:rsidR="00660D8A" w:rsidRPr="00E51090" w:rsidRDefault="00660D8A" w:rsidP="00660D8A"/>
    <w:p w14:paraId="68AD2372" w14:textId="77777777" w:rsidR="00660D8A" w:rsidRPr="00E51090" w:rsidRDefault="00660D8A" w:rsidP="00660D8A">
      <w:pPr>
        <w:rPr>
          <w:b/>
        </w:rPr>
      </w:pPr>
      <w:r w:rsidRPr="00E51090">
        <w:rPr>
          <w:b/>
        </w:rPr>
        <w:t xml:space="preserve">9)   </w:t>
      </w:r>
      <w:r w:rsidRPr="00E51090">
        <w:rPr>
          <w:b/>
        </w:rPr>
        <w:tab/>
        <w:t>Administrator Comments, Reports &amp; Recommendations</w:t>
      </w:r>
    </w:p>
    <w:p w14:paraId="5535C187" w14:textId="77777777" w:rsidR="00660D8A" w:rsidRPr="00E51090" w:rsidRDefault="00660D8A" w:rsidP="00660D8A">
      <w:pPr>
        <w:ind w:left="720"/>
      </w:pPr>
      <w:r w:rsidRPr="00E51090">
        <w:t xml:space="preserve">Administrator Dollar reminded the Board about the proposed budget and reminded BOC of Budget Public Hearing May 28, 2024. Administrator Dollar informed the BOC that audit for 2019,2020 and 2021 </w:t>
      </w:r>
      <w:proofErr w:type="gramStart"/>
      <w:r w:rsidRPr="00E51090">
        <w:t>is in compliance</w:t>
      </w:r>
      <w:proofErr w:type="gramEnd"/>
      <w:r w:rsidRPr="00E51090">
        <w:t xml:space="preserve"> 2022 is at the auditor office. Addressed the boat dock liability and ownership. </w:t>
      </w:r>
    </w:p>
    <w:p w14:paraId="0A4E2E37" w14:textId="77777777" w:rsidR="00660D8A" w:rsidRPr="00E51090" w:rsidRDefault="00660D8A" w:rsidP="00660D8A"/>
    <w:p w14:paraId="744FA31C" w14:textId="77777777" w:rsidR="00660D8A" w:rsidRPr="00E51090" w:rsidRDefault="00660D8A" w:rsidP="00660D8A">
      <w:pPr>
        <w:rPr>
          <w:b/>
        </w:rPr>
      </w:pPr>
      <w:r w:rsidRPr="00E51090">
        <w:t>10)</w:t>
      </w:r>
      <w:r w:rsidRPr="00E51090">
        <w:tab/>
        <w:t>Attorney Status Report</w:t>
      </w:r>
    </w:p>
    <w:p w14:paraId="2E314CAE" w14:textId="77777777" w:rsidR="00660D8A" w:rsidRPr="00E51090" w:rsidRDefault="00660D8A" w:rsidP="00660D8A">
      <w:pPr>
        <w:ind w:left="720"/>
        <w:rPr>
          <w:bCs/>
        </w:rPr>
      </w:pPr>
      <w:r w:rsidRPr="00E51090">
        <w:rPr>
          <w:bCs/>
        </w:rPr>
        <w:t xml:space="preserve">Attorney Miils informed the Board that Splost 2024 and Special Election for District 5 notice of publication and ballot for the election to be held May 21,2024. He will speak to Administrator Dollar in reference to credit card ordinance. </w:t>
      </w:r>
      <w:proofErr w:type="gramStart"/>
      <w:r w:rsidRPr="00E51090">
        <w:rPr>
          <w:bCs/>
        </w:rPr>
        <w:t>Neighborhood</w:t>
      </w:r>
      <w:proofErr w:type="gramEnd"/>
      <w:r w:rsidRPr="00E51090">
        <w:rPr>
          <w:bCs/>
        </w:rPr>
        <w:t xml:space="preserve"> Service Center building can only be used by County for certain uses due to the way the grant was written.  Senate Bill 212 was passed establishing </w:t>
      </w:r>
      <w:proofErr w:type="gramStart"/>
      <w:r w:rsidRPr="00E51090">
        <w:rPr>
          <w:bCs/>
        </w:rPr>
        <w:t>Board</w:t>
      </w:r>
      <w:proofErr w:type="gramEnd"/>
      <w:r w:rsidRPr="00E51090">
        <w:rPr>
          <w:bCs/>
        </w:rPr>
        <w:t xml:space="preserve"> of Elections and Registration that presently has the Probate Judge serving in the capacity of Election Superintendent. Will have to be established before January 1,2025.  </w:t>
      </w:r>
    </w:p>
    <w:p w14:paraId="34576B14" w14:textId="77777777" w:rsidR="00660D8A" w:rsidRPr="00E51090" w:rsidRDefault="00660D8A" w:rsidP="00660D8A">
      <w:pPr>
        <w:ind w:left="720"/>
        <w:rPr>
          <w:bCs/>
        </w:rPr>
      </w:pPr>
    </w:p>
    <w:p w14:paraId="18B3BD21" w14:textId="77777777" w:rsidR="00660D8A" w:rsidRPr="00E51090" w:rsidRDefault="00660D8A" w:rsidP="00660D8A">
      <w:pPr>
        <w:rPr>
          <w:b/>
        </w:rPr>
      </w:pPr>
      <w:r w:rsidRPr="00E51090">
        <w:rPr>
          <w:b/>
        </w:rPr>
        <w:t xml:space="preserve">11)    </w:t>
      </w:r>
      <w:r w:rsidRPr="00E51090">
        <w:rPr>
          <w:b/>
        </w:rPr>
        <w:tab/>
        <w:t>Comments from the Board</w:t>
      </w:r>
    </w:p>
    <w:p w14:paraId="426B4CD1" w14:textId="77777777" w:rsidR="00660D8A" w:rsidRPr="00E51090" w:rsidRDefault="00660D8A" w:rsidP="00660D8A">
      <w:pPr>
        <w:ind w:firstLine="720"/>
      </w:pPr>
      <w:r w:rsidRPr="00E51090">
        <w:t>Chairman Davenport – no comments</w:t>
      </w:r>
    </w:p>
    <w:p w14:paraId="296EBFC0" w14:textId="77777777" w:rsidR="00660D8A" w:rsidRPr="00E51090" w:rsidRDefault="00660D8A" w:rsidP="00660D8A">
      <w:r w:rsidRPr="00E51090">
        <w:tab/>
        <w:t xml:space="preserve">Vice Chairman Spann – no comments </w:t>
      </w:r>
    </w:p>
    <w:p w14:paraId="18BEE9B7" w14:textId="77777777" w:rsidR="00660D8A" w:rsidRPr="00E51090" w:rsidRDefault="00660D8A" w:rsidP="00660D8A">
      <w:r w:rsidRPr="00E51090">
        <w:lastRenderedPageBreak/>
        <w:tab/>
        <w:t>Commissioner Hubbard – no comments</w:t>
      </w:r>
    </w:p>
    <w:p w14:paraId="6F18D776" w14:textId="77777777" w:rsidR="00660D8A" w:rsidRPr="00E51090" w:rsidRDefault="00660D8A" w:rsidP="00660D8A">
      <w:r w:rsidRPr="00E51090">
        <w:tab/>
        <w:t>Commissioner Johnson – Will report to Mr. King attorney Mills finding in reference to Sycamore Road</w:t>
      </w:r>
    </w:p>
    <w:p w14:paraId="270EBCBC" w14:textId="77777777" w:rsidR="00660D8A" w:rsidRPr="00E51090" w:rsidRDefault="00660D8A" w:rsidP="00660D8A"/>
    <w:p w14:paraId="7B6B3D4D" w14:textId="77777777" w:rsidR="00660D8A" w:rsidRPr="00E51090" w:rsidRDefault="00660D8A" w:rsidP="00660D8A">
      <w:pPr>
        <w:rPr>
          <w:b/>
        </w:rPr>
      </w:pPr>
      <w:r w:rsidRPr="00E51090">
        <w:rPr>
          <w:b/>
        </w:rPr>
        <w:t xml:space="preserve">12)   </w:t>
      </w:r>
      <w:r w:rsidRPr="00E51090">
        <w:rPr>
          <w:b/>
        </w:rPr>
        <w:tab/>
        <w:t>Invoices to Be Approved</w:t>
      </w:r>
    </w:p>
    <w:p w14:paraId="5C1BBE56" w14:textId="77777777" w:rsidR="00660D8A" w:rsidRPr="00E51090" w:rsidRDefault="00660D8A" w:rsidP="00660D8A">
      <w:pPr>
        <w:ind w:left="720"/>
      </w:pPr>
      <w:r w:rsidRPr="00E51090">
        <w:t>Motion made by Commissioner Hubbard and seconded by Vice Chairman Spann to approve the invoices.   All votes in favor; motion carried.</w:t>
      </w:r>
    </w:p>
    <w:p w14:paraId="2F61E3C0" w14:textId="77777777" w:rsidR="00660D8A" w:rsidRPr="00E51090" w:rsidRDefault="00660D8A" w:rsidP="00660D8A">
      <w:pPr>
        <w:ind w:left="720"/>
      </w:pPr>
    </w:p>
    <w:p w14:paraId="596B15EA" w14:textId="77777777" w:rsidR="00660D8A" w:rsidRPr="00E51090" w:rsidRDefault="00660D8A" w:rsidP="00660D8A">
      <w:pPr>
        <w:rPr>
          <w:b/>
        </w:rPr>
      </w:pPr>
      <w:r w:rsidRPr="00E51090">
        <w:rPr>
          <w:b/>
        </w:rPr>
        <w:t>13)</w:t>
      </w:r>
      <w:r w:rsidRPr="00E51090">
        <w:rPr>
          <w:b/>
        </w:rPr>
        <w:tab/>
        <w:t>Signing of Checks</w:t>
      </w:r>
    </w:p>
    <w:p w14:paraId="7C3491B0" w14:textId="77777777" w:rsidR="00660D8A" w:rsidRPr="00E51090" w:rsidRDefault="00660D8A" w:rsidP="00660D8A">
      <w:pPr>
        <w:rPr>
          <w:b/>
        </w:rPr>
      </w:pPr>
      <w:r w:rsidRPr="00E51090">
        <w:rPr>
          <w:b/>
        </w:rPr>
        <w:tab/>
        <w:t xml:space="preserve">The Board signed payroll and accounts payable approved invoice checks.  </w:t>
      </w:r>
    </w:p>
    <w:p w14:paraId="07C60B6C" w14:textId="77777777" w:rsidR="00660D8A" w:rsidRPr="00E51090" w:rsidRDefault="00660D8A" w:rsidP="00660D8A">
      <w:pPr>
        <w:rPr>
          <w:b/>
        </w:rPr>
      </w:pPr>
    </w:p>
    <w:p w14:paraId="53B0D2B9" w14:textId="77777777" w:rsidR="00660D8A" w:rsidRPr="00E51090" w:rsidRDefault="00660D8A" w:rsidP="00660D8A">
      <w:pPr>
        <w:rPr>
          <w:b/>
        </w:rPr>
      </w:pPr>
      <w:r w:rsidRPr="00E51090">
        <w:rPr>
          <w:b/>
        </w:rPr>
        <w:t>14)</w:t>
      </w:r>
      <w:r w:rsidRPr="00E51090">
        <w:rPr>
          <w:b/>
        </w:rPr>
        <w:tab/>
        <w:t>Consent Agenda</w:t>
      </w:r>
    </w:p>
    <w:p w14:paraId="4190EEA8" w14:textId="77777777" w:rsidR="00660D8A" w:rsidRPr="00E51090" w:rsidRDefault="00660D8A" w:rsidP="00660D8A">
      <w:pPr>
        <w:rPr>
          <w:b/>
        </w:rPr>
      </w:pPr>
    </w:p>
    <w:p w14:paraId="702068A3" w14:textId="77777777" w:rsidR="00660D8A" w:rsidRPr="00E51090" w:rsidRDefault="00660D8A" w:rsidP="00660D8A">
      <w:pPr>
        <w:rPr>
          <w:b/>
        </w:rPr>
      </w:pPr>
      <w:r w:rsidRPr="00E51090">
        <w:rPr>
          <w:b/>
        </w:rPr>
        <w:t xml:space="preserve">15)  </w:t>
      </w:r>
      <w:r w:rsidRPr="00E51090">
        <w:rPr>
          <w:b/>
        </w:rPr>
        <w:tab/>
        <w:t xml:space="preserve">Executive Session (If </w:t>
      </w:r>
      <w:proofErr w:type="gramStart"/>
      <w:r w:rsidRPr="00E51090">
        <w:rPr>
          <w:b/>
        </w:rPr>
        <w:t>Needed</w:t>
      </w:r>
      <w:proofErr w:type="gramEnd"/>
      <w:r w:rsidRPr="00E51090">
        <w:rPr>
          <w:b/>
        </w:rPr>
        <w:t>)</w:t>
      </w:r>
    </w:p>
    <w:p w14:paraId="265B2B9A" w14:textId="77777777" w:rsidR="00660D8A" w:rsidRPr="00E51090" w:rsidRDefault="00660D8A" w:rsidP="00660D8A">
      <w:pPr>
        <w:rPr>
          <w:b/>
        </w:rPr>
      </w:pPr>
    </w:p>
    <w:p w14:paraId="12A48C7D" w14:textId="77777777" w:rsidR="00660D8A" w:rsidRPr="00E51090" w:rsidRDefault="00660D8A" w:rsidP="00660D8A">
      <w:pPr>
        <w:rPr>
          <w:b/>
        </w:rPr>
      </w:pPr>
      <w:r w:rsidRPr="00E51090">
        <w:rPr>
          <w:b/>
        </w:rPr>
        <w:t xml:space="preserve"> 16)</w:t>
      </w:r>
      <w:r w:rsidRPr="00E51090">
        <w:rPr>
          <w:b/>
        </w:rPr>
        <w:tab/>
        <w:t xml:space="preserve">Continuing Business </w:t>
      </w:r>
      <w:proofErr w:type="gramStart"/>
      <w:r w:rsidRPr="00E51090">
        <w:rPr>
          <w:b/>
        </w:rPr>
        <w:t>as a result of</w:t>
      </w:r>
      <w:proofErr w:type="gramEnd"/>
      <w:r w:rsidRPr="00E51090">
        <w:rPr>
          <w:b/>
        </w:rPr>
        <w:t xml:space="preserve"> Executive Session (If needed)</w:t>
      </w:r>
      <w:r w:rsidRPr="00E51090">
        <w:rPr>
          <w:b/>
        </w:rPr>
        <w:tab/>
      </w:r>
    </w:p>
    <w:p w14:paraId="4DAE4D35" w14:textId="77777777" w:rsidR="00660D8A" w:rsidRPr="00E51090" w:rsidRDefault="00660D8A" w:rsidP="00660D8A">
      <w:pPr>
        <w:rPr>
          <w:b/>
        </w:rPr>
      </w:pPr>
    </w:p>
    <w:p w14:paraId="32D4D421" w14:textId="77777777" w:rsidR="00660D8A" w:rsidRPr="00E51090" w:rsidRDefault="00660D8A" w:rsidP="00660D8A">
      <w:pPr>
        <w:rPr>
          <w:b/>
        </w:rPr>
      </w:pPr>
      <w:r w:rsidRPr="00E51090">
        <w:rPr>
          <w:b/>
        </w:rPr>
        <w:t xml:space="preserve">17)  </w:t>
      </w:r>
      <w:r w:rsidRPr="00E51090">
        <w:rPr>
          <w:b/>
        </w:rPr>
        <w:tab/>
        <w:t>Adjourn</w:t>
      </w:r>
    </w:p>
    <w:p w14:paraId="29DAC2B7" w14:textId="77777777" w:rsidR="00660D8A" w:rsidRPr="00E51090" w:rsidRDefault="00660D8A" w:rsidP="00660D8A">
      <w:pPr>
        <w:rPr>
          <w:b/>
        </w:rPr>
      </w:pPr>
      <w:r w:rsidRPr="00E51090">
        <w:rPr>
          <w:b/>
        </w:rPr>
        <w:tab/>
        <w:t>There being no further business the meeting adjourned at 7:45 p.m.</w:t>
      </w:r>
    </w:p>
    <w:p w14:paraId="486CC052" w14:textId="77777777" w:rsidR="00660D8A" w:rsidRPr="00E51090" w:rsidRDefault="00660D8A" w:rsidP="00660D8A">
      <w:pPr>
        <w:rPr>
          <w:b/>
        </w:rPr>
      </w:pPr>
    </w:p>
    <w:p w14:paraId="0F1ADB77" w14:textId="77777777" w:rsidR="00660D8A" w:rsidRPr="00E51090" w:rsidRDefault="00660D8A" w:rsidP="00660D8A">
      <w:pPr>
        <w:rPr>
          <w:b/>
        </w:rPr>
      </w:pPr>
    </w:p>
    <w:p w14:paraId="14621742" w14:textId="77777777" w:rsidR="00660D8A" w:rsidRPr="00E51090" w:rsidRDefault="00660D8A" w:rsidP="00660D8A">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12230D34" w14:textId="77777777" w:rsidR="00660D8A" w:rsidRPr="00E51090" w:rsidRDefault="00660D8A" w:rsidP="00660D8A">
      <w:pPr>
        <w:rPr>
          <w:b/>
        </w:rPr>
      </w:pPr>
      <w:r w:rsidRPr="00E51090">
        <w:rPr>
          <w:b/>
        </w:rPr>
        <w:t>James Davenport, Chairman</w:t>
      </w:r>
      <w:r w:rsidRPr="00E51090">
        <w:rPr>
          <w:b/>
        </w:rPr>
        <w:tab/>
      </w:r>
      <w:r w:rsidRPr="00E51090">
        <w:rPr>
          <w:b/>
        </w:rPr>
        <w:tab/>
      </w:r>
      <w:r w:rsidRPr="00E51090">
        <w:rPr>
          <w:b/>
        </w:rPr>
        <w:tab/>
      </w:r>
      <w:r w:rsidRPr="00E51090">
        <w:rPr>
          <w:b/>
        </w:rPr>
        <w:tab/>
      </w:r>
      <w:r w:rsidRPr="00E51090">
        <w:rPr>
          <w:b/>
        </w:rPr>
        <w:tab/>
        <w:t>Date</w:t>
      </w:r>
    </w:p>
    <w:p w14:paraId="65BE4FA4" w14:textId="77777777" w:rsidR="00660D8A" w:rsidRPr="00E51090" w:rsidRDefault="00660D8A" w:rsidP="00660D8A">
      <w:pPr>
        <w:rPr>
          <w:b/>
        </w:rPr>
      </w:pPr>
    </w:p>
    <w:p w14:paraId="510238EB" w14:textId="77777777" w:rsidR="00660D8A" w:rsidRPr="00E51090" w:rsidRDefault="00660D8A" w:rsidP="00660D8A">
      <w:pPr>
        <w:rPr>
          <w:b/>
        </w:rPr>
      </w:pPr>
    </w:p>
    <w:p w14:paraId="5D4E7040" w14:textId="77777777" w:rsidR="00660D8A" w:rsidRPr="00E51090" w:rsidRDefault="00660D8A" w:rsidP="00660D8A">
      <w:pPr>
        <w:rPr>
          <w:b/>
        </w:rPr>
      </w:pPr>
      <w:r w:rsidRPr="00E51090">
        <w:rPr>
          <w:b/>
        </w:rPr>
        <w:t xml:space="preserve">I HEREBY AFFIRM THAT I AM THE COUNTY CLERK AND THAT THIS IS A TRUE AND CORRECT COPY OF </w:t>
      </w:r>
    </w:p>
    <w:p w14:paraId="25354222" w14:textId="77777777" w:rsidR="00660D8A" w:rsidRPr="00E51090" w:rsidRDefault="00660D8A" w:rsidP="00660D8A">
      <w:pPr>
        <w:rPr>
          <w:b/>
        </w:rPr>
      </w:pPr>
      <w:proofErr w:type="gramStart"/>
      <w:r w:rsidRPr="00E51090">
        <w:rPr>
          <w:b/>
        </w:rPr>
        <w:t>THE May</w:t>
      </w:r>
      <w:proofErr w:type="gramEnd"/>
      <w:r w:rsidRPr="00E51090">
        <w:rPr>
          <w:b/>
        </w:rPr>
        <w:t xml:space="preserve"> 7, </w:t>
      </w:r>
      <w:proofErr w:type="gramStart"/>
      <w:r w:rsidRPr="00E51090">
        <w:rPr>
          <w:b/>
        </w:rPr>
        <w:t>2024</w:t>
      </w:r>
      <w:proofErr w:type="gramEnd"/>
      <w:r w:rsidRPr="00E51090">
        <w:rPr>
          <w:b/>
        </w:rPr>
        <w:t xml:space="preserve"> REGULAR MEETING OF THE CLAY COUNTY BOARD OF COMMISSIONERS.</w:t>
      </w:r>
    </w:p>
    <w:p w14:paraId="0736E800" w14:textId="77777777" w:rsidR="00660D8A" w:rsidRPr="00E51090" w:rsidRDefault="00660D8A" w:rsidP="00660D8A">
      <w:pPr>
        <w:rPr>
          <w:b/>
        </w:rPr>
      </w:pPr>
    </w:p>
    <w:p w14:paraId="606EECB7" w14:textId="77777777" w:rsidR="00660D8A" w:rsidRPr="00E51090" w:rsidRDefault="00660D8A" w:rsidP="00660D8A">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1A7C0279" w14:textId="77777777" w:rsidR="00660D8A" w:rsidRPr="00E51090" w:rsidRDefault="00660D8A" w:rsidP="00660D8A">
      <w:pPr>
        <w:rPr>
          <w:b/>
        </w:rPr>
      </w:pPr>
      <w:proofErr w:type="spellStart"/>
      <w:r w:rsidRPr="00E51090">
        <w:rPr>
          <w:b/>
        </w:rPr>
        <w:lastRenderedPageBreak/>
        <w:t>Temonica</w:t>
      </w:r>
      <w:proofErr w:type="spellEnd"/>
      <w:r w:rsidRPr="00E51090">
        <w:rPr>
          <w:b/>
        </w:rPr>
        <w:t xml:space="preserve"> Ealey, County Deputy Clerk</w:t>
      </w:r>
      <w:r w:rsidRPr="00E51090">
        <w:rPr>
          <w:b/>
        </w:rPr>
        <w:tab/>
      </w:r>
      <w:r w:rsidRPr="00E51090">
        <w:rPr>
          <w:b/>
        </w:rPr>
        <w:tab/>
      </w:r>
      <w:r w:rsidRPr="00E51090">
        <w:rPr>
          <w:b/>
        </w:rPr>
        <w:tab/>
      </w:r>
      <w:r w:rsidRPr="00E51090">
        <w:rPr>
          <w:b/>
        </w:rPr>
        <w:tab/>
        <w:t>Date</w:t>
      </w:r>
    </w:p>
    <w:p w14:paraId="07BBCBD0" w14:textId="77777777" w:rsidR="00E04248" w:rsidRDefault="00E04248" w:rsidP="003F7A30">
      <w:pPr>
        <w:rPr>
          <w:b/>
        </w:rPr>
      </w:pPr>
    </w:p>
    <w:p w14:paraId="28922101" w14:textId="77777777" w:rsidR="00E04248" w:rsidRDefault="00E04248" w:rsidP="003F7A30">
      <w:pPr>
        <w:rPr>
          <w:b/>
        </w:rPr>
      </w:pPr>
    </w:p>
    <w:p w14:paraId="3928A297" w14:textId="77777777" w:rsidR="00E04248" w:rsidRDefault="00E04248" w:rsidP="003F7A30">
      <w:pPr>
        <w:rPr>
          <w:b/>
        </w:rPr>
      </w:pPr>
    </w:p>
    <w:p w14:paraId="76E20247" w14:textId="77777777" w:rsidR="00E04248" w:rsidRDefault="00E04248" w:rsidP="003F7A30">
      <w:pPr>
        <w:rPr>
          <w:b/>
        </w:rPr>
      </w:pPr>
    </w:p>
    <w:p w14:paraId="23289125" w14:textId="77777777" w:rsidR="00E04248" w:rsidRDefault="00E04248" w:rsidP="003F7A30">
      <w:pPr>
        <w:rPr>
          <w:b/>
        </w:rPr>
      </w:pPr>
    </w:p>
    <w:p w14:paraId="66C55BAF" w14:textId="77777777" w:rsidR="00E04248" w:rsidRDefault="00E04248" w:rsidP="003F7A30">
      <w:pPr>
        <w:rPr>
          <w:b/>
        </w:rPr>
      </w:pPr>
    </w:p>
    <w:p w14:paraId="1015E4BE" w14:textId="77777777" w:rsidR="00E04248" w:rsidRDefault="00E04248" w:rsidP="003F7A30">
      <w:pPr>
        <w:rPr>
          <w:b/>
        </w:rPr>
      </w:pPr>
    </w:p>
    <w:p w14:paraId="7CF89678" w14:textId="77777777" w:rsidR="00E04248" w:rsidRDefault="00E04248" w:rsidP="003F7A30">
      <w:pPr>
        <w:rPr>
          <w:b/>
        </w:rPr>
      </w:pPr>
    </w:p>
    <w:p w14:paraId="6862214E" w14:textId="77777777" w:rsidR="00E04248" w:rsidRPr="009827E6" w:rsidRDefault="00E04248" w:rsidP="007D0332">
      <w:pPr>
        <w:rPr>
          <w:sz w:val="20"/>
        </w:rPr>
      </w:pPr>
    </w:p>
    <w:p w14:paraId="309FF4F2" w14:textId="77777777" w:rsidR="00E04248" w:rsidRPr="00616BDB" w:rsidRDefault="00E04248" w:rsidP="0044617E"/>
    <w:p w14:paraId="0384B22C" w14:textId="77777777" w:rsidR="00E04248" w:rsidRDefault="00E04248" w:rsidP="0044617E"/>
    <w:p w14:paraId="14B3F5B0" w14:textId="77777777" w:rsidR="00E04248" w:rsidRDefault="00E04248" w:rsidP="0044617E"/>
    <w:p w14:paraId="56E52126" w14:textId="77777777" w:rsidR="00E04248" w:rsidRDefault="00E04248" w:rsidP="0044617E"/>
    <w:p w14:paraId="2F35A232" w14:textId="77777777" w:rsidR="00E04248" w:rsidRDefault="00E04248" w:rsidP="00B90360"/>
    <w:p w14:paraId="5B7C8EBF" w14:textId="77777777" w:rsidR="00E04248" w:rsidRDefault="00E04248" w:rsidP="0044617E"/>
    <w:p w14:paraId="65AAC576" w14:textId="77777777" w:rsidR="00E04248" w:rsidRDefault="00E04248" w:rsidP="0044617E"/>
    <w:p w14:paraId="6366356E" w14:textId="77777777" w:rsidR="00E04248" w:rsidRDefault="00E04248" w:rsidP="0044617E"/>
    <w:p w14:paraId="631C9693" w14:textId="77777777" w:rsidR="00E04248" w:rsidRPr="00C529BD" w:rsidRDefault="00E04248" w:rsidP="00C529BD"/>
    <w:p w14:paraId="5AC96888" w14:textId="77777777" w:rsidR="00E04248" w:rsidRPr="00C529BD" w:rsidRDefault="00E04248" w:rsidP="00C529BD"/>
    <w:p w14:paraId="7BBC0F28" w14:textId="77777777" w:rsidR="00E04248" w:rsidRPr="00C529BD" w:rsidRDefault="00E04248" w:rsidP="00C529BD"/>
    <w:p w14:paraId="789E64FE" w14:textId="77777777" w:rsidR="00E04248" w:rsidRPr="00C529BD" w:rsidRDefault="00E04248" w:rsidP="00C529BD"/>
    <w:p w14:paraId="6F956107" w14:textId="77777777" w:rsidR="00E04248" w:rsidRDefault="00E04248" w:rsidP="00C529BD"/>
    <w:p w14:paraId="50B83404" w14:textId="77777777" w:rsidR="00E04248" w:rsidRPr="00C529BD" w:rsidRDefault="00E04248" w:rsidP="00C529BD">
      <w:pPr>
        <w:jc w:val="center"/>
      </w:pPr>
    </w:p>
    <w:p w14:paraId="6B554D96" w14:textId="77777777" w:rsidR="00E04248" w:rsidRDefault="00E04248" w:rsidP="003402B2">
      <w:pPr>
        <w:rPr>
          <w:b/>
        </w:rPr>
      </w:pPr>
    </w:p>
    <w:p w14:paraId="20CADE3C" w14:textId="77777777" w:rsidR="00E04248" w:rsidRDefault="00E04248" w:rsidP="003402B2">
      <w:pPr>
        <w:rPr>
          <w:b/>
        </w:rPr>
      </w:pPr>
    </w:p>
    <w:p w14:paraId="21BC5746" w14:textId="77777777" w:rsidR="00E04248" w:rsidRPr="009827E6" w:rsidRDefault="00E04248" w:rsidP="009827E6">
      <w:pPr>
        <w:rPr>
          <w:sz w:val="20"/>
        </w:rPr>
      </w:pPr>
    </w:p>
    <w:p w14:paraId="516CEA1A" w14:textId="77777777" w:rsidR="00E04248" w:rsidRPr="00616BDB" w:rsidRDefault="00E04248" w:rsidP="0044617E"/>
    <w:p w14:paraId="5A5DC0D5" w14:textId="77777777" w:rsidR="00E04248" w:rsidRDefault="00E04248" w:rsidP="0044617E"/>
    <w:p w14:paraId="59BB9FF7" w14:textId="77777777" w:rsidR="00E04248" w:rsidRDefault="00E04248" w:rsidP="0044617E"/>
    <w:p w14:paraId="5D84EE92" w14:textId="77777777" w:rsidR="002C4543" w:rsidRPr="00E51090" w:rsidRDefault="002C4543" w:rsidP="002C4543">
      <w:pPr>
        <w:jc w:val="center"/>
        <w:rPr>
          <w:b/>
          <w:sz w:val="20"/>
        </w:rPr>
      </w:pPr>
      <w:r w:rsidRPr="00E51090">
        <w:rPr>
          <w:b/>
          <w:sz w:val="20"/>
        </w:rPr>
        <w:t>Public Hearing- Alcoholic Beverage License</w:t>
      </w:r>
    </w:p>
    <w:p w14:paraId="4FC13E97" w14:textId="77777777" w:rsidR="002C4543" w:rsidRPr="00E51090" w:rsidRDefault="002C4543" w:rsidP="002C4543">
      <w:pPr>
        <w:jc w:val="center"/>
        <w:rPr>
          <w:sz w:val="20"/>
        </w:rPr>
      </w:pPr>
      <w:r w:rsidRPr="00E51090">
        <w:rPr>
          <w:sz w:val="20"/>
        </w:rPr>
        <w:t>May 7, 2024</w:t>
      </w:r>
    </w:p>
    <w:p w14:paraId="438B01BE" w14:textId="77777777" w:rsidR="002C4543" w:rsidRPr="00E51090" w:rsidRDefault="002C4543" w:rsidP="002C4543">
      <w:pPr>
        <w:jc w:val="center"/>
        <w:rPr>
          <w:sz w:val="20"/>
        </w:rPr>
      </w:pPr>
      <w:r w:rsidRPr="00E51090">
        <w:rPr>
          <w:sz w:val="20"/>
        </w:rPr>
        <w:t>6:45 p.m.</w:t>
      </w:r>
    </w:p>
    <w:p w14:paraId="46CEBC86" w14:textId="77777777" w:rsidR="002C4543" w:rsidRPr="00E51090" w:rsidRDefault="002C4543" w:rsidP="002C4543">
      <w:pPr>
        <w:jc w:val="center"/>
        <w:rPr>
          <w:b/>
          <w:sz w:val="20"/>
        </w:rPr>
      </w:pPr>
    </w:p>
    <w:p w14:paraId="04234D1B" w14:textId="77777777" w:rsidR="002C4543" w:rsidRPr="00E51090" w:rsidRDefault="002C4543" w:rsidP="002C4543">
      <w:pPr>
        <w:rPr>
          <w:b/>
          <w:sz w:val="20"/>
        </w:rPr>
      </w:pPr>
    </w:p>
    <w:p w14:paraId="5951B1EA" w14:textId="77777777" w:rsidR="002C4543" w:rsidRPr="00E51090" w:rsidRDefault="002C4543" w:rsidP="002C4543">
      <w:pPr>
        <w:rPr>
          <w:sz w:val="20"/>
        </w:rPr>
      </w:pPr>
    </w:p>
    <w:p w14:paraId="2E23452F" w14:textId="77777777" w:rsidR="002C4543" w:rsidRPr="00E51090" w:rsidRDefault="002C4543" w:rsidP="002C4543">
      <w:pPr>
        <w:rPr>
          <w:sz w:val="20"/>
        </w:rPr>
      </w:pPr>
    </w:p>
    <w:p w14:paraId="1A21FA7D" w14:textId="77777777" w:rsidR="002C4543" w:rsidRPr="00E51090" w:rsidRDefault="002C4543" w:rsidP="002C4543">
      <w:pPr>
        <w:rPr>
          <w:sz w:val="20"/>
        </w:rPr>
      </w:pPr>
    </w:p>
    <w:p w14:paraId="24933BCB" w14:textId="77777777" w:rsidR="002C4543" w:rsidRPr="00E51090" w:rsidRDefault="002C4543" w:rsidP="002C4543">
      <w:pPr>
        <w:rPr>
          <w:b/>
        </w:rPr>
      </w:pPr>
      <w:r w:rsidRPr="00E51090">
        <w:rPr>
          <w:b/>
        </w:rPr>
        <w:t>1)</w:t>
      </w:r>
      <w:r w:rsidRPr="00E51090">
        <w:rPr>
          <w:b/>
        </w:rPr>
        <w:tab/>
        <w:t xml:space="preserve">Call to Order </w:t>
      </w:r>
    </w:p>
    <w:p w14:paraId="3F699EEE" w14:textId="77777777" w:rsidR="002C4543" w:rsidRPr="00E51090" w:rsidRDefault="002C4543" w:rsidP="002C4543">
      <w:pPr>
        <w:ind w:left="720"/>
        <w:rPr>
          <w:bCs/>
        </w:rPr>
      </w:pPr>
      <w:r w:rsidRPr="00E51090">
        <w:rPr>
          <w:bCs/>
        </w:rPr>
        <w:t xml:space="preserve">Chairman Davenport called the public hearing to order at 6:45 p.m.  Chairman James Davenport, Vice Chairman Lola Spann, and Commissioners Gail Hubbard and Samuel Johnson were in attendance as well as County Administrator/Clerk Ronald Dollar, Sheriff Locke Shivers, Fire Chief Charles Crozier, Public Works Director Johnny Crozier and Deputy Clerk </w:t>
      </w:r>
      <w:proofErr w:type="spellStart"/>
      <w:r w:rsidRPr="00E51090">
        <w:rPr>
          <w:bCs/>
        </w:rPr>
        <w:t>Temonica</w:t>
      </w:r>
      <w:proofErr w:type="spellEnd"/>
      <w:r w:rsidRPr="00E51090">
        <w:rPr>
          <w:bCs/>
        </w:rPr>
        <w:t xml:space="preserve"> Ealey</w:t>
      </w:r>
    </w:p>
    <w:p w14:paraId="5202F58A" w14:textId="77777777" w:rsidR="002C4543" w:rsidRPr="00E51090" w:rsidRDefault="002C4543" w:rsidP="002C4543"/>
    <w:p w14:paraId="56928A3F" w14:textId="77777777" w:rsidR="002C4543" w:rsidRPr="00E51090" w:rsidRDefault="002C4543" w:rsidP="002C4543">
      <w:pPr>
        <w:rPr>
          <w:b/>
        </w:rPr>
      </w:pPr>
      <w:r w:rsidRPr="00E51090">
        <w:rPr>
          <w:b/>
        </w:rPr>
        <w:t>2)</w:t>
      </w:r>
      <w:r w:rsidRPr="00E51090">
        <w:rPr>
          <w:b/>
        </w:rPr>
        <w:tab/>
        <w:t>New Business</w:t>
      </w:r>
    </w:p>
    <w:p w14:paraId="4ECE67EE" w14:textId="77777777" w:rsidR="002C4543" w:rsidRPr="00E51090" w:rsidRDefault="002C4543" w:rsidP="002C4543">
      <w:r w:rsidRPr="00E51090">
        <w:rPr>
          <w:b/>
        </w:rPr>
        <w:tab/>
      </w:r>
      <w:r w:rsidRPr="00E51090">
        <w:t>a.</w:t>
      </w:r>
      <w:r w:rsidRPr="00E51090">
        <w:tab/>
        <w:t xml:space="preserve">Martha V. Morris </w:t>
      </w:r>
      <w:r w:rsidRPr="00E51090">
        <w:rPr>
          <w:b/>
        </w:rPr>
        <w:t xml:space="preserve">d.b.a. </w:t>
      </w:r>
      <w:r w:rsidRPr="00E51090">
        <w:t>The Gator Hole LLC- Alcoholic Beverage License Application</w:t>
      </w:r>
    </w:p>
    <w:p w14:paraId="5F75F584" w14:textId="77777777" w:rsidR="002C4543" w:rsidRPr="00E51090" w:rsidRDefault="002C4543" w:rsidP="002C4543">
      <w:pPr>
        <w:ind w:left="1440"/>
      </w:pPr>
      <w:r w:rsidRPr="00E51090">
        <w:t>Chairman Davenport stated the purpose of the public hearing and advised that the decision would be rendered during the regular meeting.  He then opened the floor for comments on the application.  Martha Morris was in attendance representing the applicant and spoke in favor of the application along with Kevin Flowers, Johnny Crozier and Cassandra Flowers.  There were no opposing comments.</w:t>
      </w:r>
    </w:p>
    <w:p w14:paraId="4B58C3E9" w14:textId="77777777" w:rsidR="002C4543" w:rsidRPr="00E51090" w:rsidRDefault="002C4543" w:rsidP="002C4543">
      <w:pPr>
        <w:ind w:left="1440"/>
      </w:pPr>
      <w:r w:rsidRPr="00E51090">
        <w:t xml:space="preserve">Vice Chairman Spann verified address. </w:t>
      </w:r>
    </w:p>
    <w:p w14:paraId="27609E42" w14:textId="77777777" w:rsidR="002C4543" w:rsidRPr="00E51090" w:rsidRDefault="002C4543" w:rsidP="002C4543">
      <w:pPr>
        <w:ind w:left="1440"/>
      </w:pPr>
      <w:r w:rsidRPr="00E51090">
        <w:tab/>
      </w:r>
    </w:p>
    <w:p w14:paraId="40A410EF" w14:textId="77777777" w:rsidR="002C4543" w:rsidRPr="00E51090" w:rsidRDefault="002C4543" w:rsidP="002C4543">
      <w:pPr>
        <w:rPr>
          <w:b/>
        </w:rPr>
      </w:pPr>
      <w:r w:rsidRPr="00E51090">
        <w:rPr>
          <w:b/>
        </w:rPr>
        <w:t>3)</w:t>
      </w:r>
      <w:r w:rsidRPr="00E51090">
        <w:rPr>
          <w:b/>
        </w:rPr>
        <w:tab/>
        <w:t>Adjourn</w:t>
      </w:r>
    </w:p>
    <w:p w14:paraId="712A7B2F" w14:textId="77777777" w:rsidR="002C4543" w:rsidRPr="00E51090" w:rsidRDefault="002C4543" w:rsidP="002C4543">
      <w:pPr>
        <w:rPr>
          <w:b/>
        </w:rPr>
      </w:pPr>
      <w:r w:rsidRPr="00E51090">
        <w:rPr>
          <w:b/>
        </w:rPr>
        <w:tab/>
        <w:t>There being no further business the public hearing adjourned at 6:47 p.m.</w:t>
      </w:r>
    </w:p>
    <w:p w14:paraId="05C4BC87" w14:textId="77777777" w:rsidR="002C4543" w:rsidRPr="00E51090" w:rsidRDefault="002C4543" w:rsidP="002C4543">
      <w:pPr>
        <w:rPr>
          <w:b/>
        </w:rPr>
      </w:pPr>
    </w:p>
    <w:p w14:paraId="678143A8" w14:textId="77777777" w:rsidR="002C4543" w:rsidRPr="00E51090" w:rsidRDefault="002C4543" w:rsidP="002C4543">
      <w:pPr>
        <w:rPr>
          <w:b/>
        </w:rPr>
      </w:pPr>
    </w:p>
    <w:p w14:paraId="650D8235" w14:textId="77777777" w:rsidR="002C4543" w:rsidRPr="00E51090" w:rsidRDefault="002C4543" w:rsidP="002C4543">
      <w:pPr>
        <w:rPr>
          <w:b/>
        </w:rPr>
      </w:pPr>
    </w:p>
    <w:p w14:paraId="524926F6" w14:textId="77777777" w:rsidR="002C4543" w:rsidRPr="00E51090" w:rsidRDefault="002C4543" w:rsidP="002C4543">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5B6880EF" w14:textId="77777777" w:rsidR="002C4543" w:rsidRPr="00E51090" w:rsidRDefault="002C4543" w:rsidP="002C4543">
      <w:pPr>
        <w:rPr>
          <w:b/>
        </w:rPr>
      </w:pPr>
      <w:r w:rsidRPr="00E51090">
        <w:rPr>
          <w:b/>
        </w:rPr>
        <w:t>James Davenport, Chairman</w:t>
      </w:r>
      <w:r w:rsidRPr="00E51090">
        <w:rPr>
          <w:b/>
        </w:rPr>
        <w:tab/>
      </w:r>
      <w:r w:rsidRPr="00E51090">
        <w:rPr>
          <w:b/>
        </w:rPr>
        <w:tab/>
      </w:r>
      <w:r w:rsidRPr="00E51090">
        <w:rPr>
          <w:b/>
        </w:rPr>
        <w:tab/>
      </w:r>
      <w:r w:rsidRPr="00E51090">
        <w:rPr>
          <w:b/>
        </w:rPr>
        <w:tab/>
      </w:r>
      <w:r w:rsidRPr="00E51090">
        <w:rPr>
          <w:b/>
        </w:rPr>
        <w:tab/>
        <w:t>Date</w:t>
      </w:r>
    </w:p>
    <w:p w14:paraId="53273B4C" w14:textId="77777777" w:rsidR="002C4543" w:rsidRPr="00E51090" w:rsidRDefault="002C4543" w:rsidP="002C4543">
      <w:pPr>
        <w:rPr>
          <w:b/>
        </w:rPr>
      </w:pPr>
    </w:p>
    <w:p w14:paraId="231AB0B9" w14:textId="77777777" w:rsidR="002C4543" w:rsidRPr="00E51090" w:rsidRDefault="002C4543" w:rsidP="002C4543">
      <w:pPr>
        <w:rPr>
          <w:b/>
        </w:rPr>
      </w:pPr>
    </w:p>
    <w:p w14:paraId="51FA6214" w14:textId="77777777" w:rsidR="002C4543" w:rsidRPr="00E51090" w:rsidRDefault="002C4543" w:rsidP="002C4543">
      <w:pPr>
        <w:rPr>
          <w:b/>
        </w:rPr>
      </w:pPr>
      <w:r w:rsidRPr="00E51090">
        <w:rPr>
          <w:b/>
        </w:rPr>
        <w:t xml:space="preserve">I HEREBY AFFIRM THAT I AM THE COUNTY CLERK AND THAT THIS IS A TRUE AND CORRECT COPY OF </w:t>
      </w:r>
    </w:p>
    <w:p w14:paraId="0D916DF0" w14:textId="77777777" w:rsidR="002C4543" w:rsidRPr="00E51090" w:rsidRDefault="002C4543" w:rsidP="002C4543">
      <w:pPr>
        <w:rPr>
          <w:b/>
        </w:rPr>
      </w:pPr>
      <w:r w:rsidRPr="00E51090">
        <w:rPr>
          <w:b/>
        </w:rPr>
        <w:t xml:space="preserve">THE May 7, </w:t>
      </w:r>
      <w:proofErr w:type="gramStart"/>
      <w:r w:rsidRPr="00E51090">
        <w:rPr>
          <w:b/>
        </w:rPr>
        <w:t>2024</w:t>
      </w:r>
      <w:proofErr w:type="gramEnd"/>
      <w:r w:rsidRPr="00E51090">
        <w:rPr>
          <w:b/>
        </w:rPr>
        <w:t xml:space="preserve"> PUBLIC HEARING OF THE CLAY COUNTY BOARD OF COMMISSIONERS.</w:t>
      </w:r>
    </w:p>
    <w:p w14:paraId="1F334D68" w14:textId="77777777" w:rsidR="002C4543" w:rsidRPr="00E51090" w:rsidRDefault="002C4543" w:rsidP="002C4543">
      <w:pPr>
        <w:rPr>
          <w:b/>
        </w:rPr>
      </w:pPr>
    </w:p>
    <w:p w14:paraId="0E2D519F" w14:textId="77777777" w:rsidR="002C4543" w:rsidRPr="00E51090" w:rsidRDefault="002C4543" w:rsidP="002C4543">
      <w:pPr>
        <w:rPr>
          <w:b/>
        </w:rPr>
      </w:pPr>
    </w:p>
    <w:p w14:paraId="7BA0F522" w14:textId="77777777" w:rsidR="002C4543" w:rsidRPr="00E51090" w:rsidRDefault="002C4543" w:rsidP="002C4543">
      <w:pPr>
        <w:rPr>
          <w:b/>
        </w:rPr>
      </w:pPr>
    </w:p>
    <w:p w14:paraId="68E91847" w14:textId="77777777" w:rsidR="002C4543" w:rsidRPr="00E51090" w:rsidRDefault="002C4543" w:rsidP="002C4543">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5155509B" w14:textId="77777777" w:rsidR="002C4543" w:rsidRPr="00E51090" w:rsidRDefault="002C4543" w:rsidP="002C4543">
      <w:pPr>
        <w:rPr>
          <w:b/>
        </w:rPr>
      </w:pPr>
      <w:proofErr w:type="spellStart"/>
      <w:r w:rsidRPr="00E51090">
        <w:rPr>
          <w:b/>
        </w:rPr>
        <w:t>Temonica</w:t>
      </w:r>
      <w:proofErr w:type="spellEnd"/>
      <w:r w:rsidRPr="00E51090">
        <w:rPr>
          <w:b/>
        </w:rPr>
        <w:t xml:space="preserve"> Ealey, Deputy County Clerk</w:t>
      </w:r>
      <w:r w:rsidRPr="00E51090">
        <w:rPr>
          <w:b/>
        </w:rPr>
        <w:tab/>
      </w:r>
      <w:r w:rsidRPr="00E51090">
        <w:rPr>
          <w:b/>
        </w:rPr>
        <w:tab/>
      </w:r>
      <w:r w:rsidRPr="00E51090">
        <w:rPr>
          <w:b/>
        </w:rPr>
        <w:tab/>
      </w:r>
      <w:r w:rsidRPr="00E51090">
        <w:rPr>
          <w:b/>
        </w:rPr>
        <w:tab/>
        <w:t>Date</w:t>
      </w:r>
    </w:p>
    <w:p w14:paraId="0DF4B8DA" w14:textId="77777777" w:rsidR="00E04248" w:rsidRDefault="00E04248" w:rsidP="0044617E"/>
    <w:p w14:paraId="006428D0" w14:textId="77777777" w:rsidR="00E04248" w:rsidRPr="00C529BD" w:rsidRDefault="00E04248" w:rsidP="00C529BD"/>
    <w:p w14:paraId="1D7E6E15" w14:textId="77777777" w:rsidR="00E04248" w:rsidRPr="00C529BD" w:rsidRDefault="00E04248" w:rsidP="00C529BD"/>
    <w:p w14:paraId="1651F027" w14:textId="77777777" w:rsidR="00E04248" w:rsidRPr="00C529BD" w:rsidRDefault="00E04248" w:rsidP="00C529BD"/>
    <w:p w14:paraId="6076C5D5" w14:textId="77777777" w:rsidR="00E04248" w:rsidRPr="00C529BD" w:rsidRDefault="00E04248" w:rsidP="00C529BD"/>
    <w:p w14:paraId="47906906" w14:textId="77777777" w:rsidR="00E04248" w:rsidRDefault="00E04248" w:rsidP="00C529BD"/>
    <w:p w14:paraId="0A19F38F" w14:textId="77777777" w:rsidR="00E04248" w:rsidRPr="00C529BD" w:rsidRDefault="00E04248" w:rsidP="00C529BD">
      <w:pPr>
        <w:jc w:val="center"/>
      </w:pPr>
    </w:p>
    <w:p w14:paraId="57EB6090" w14:textId="77777777" w:rsidR="00E04248" w:rsidRDefault="00E04248" w:rsidP="003402B2">
      <w:pPr>
        <w:rPr>
          <w:b/>
        </w:rPr>
      </w:pPr>
    </w:p>
    <w:p w14:paraId="3863187E" w14:textId="77777777" w:rsidR="00265C7D" w:rsidRDefault="00265C7D" w:rsidP="003402B2">
      <w:pPr>
        <w:rPr>
          <w:b/>
        </w:rPr>
      </w:pPr>
    </w:p>
    <w:p w14:paraId="4CAF63E1" w14:textId="77777777" w:rsidR="00265C7D" w:rsidRDefault="00265C7D" w:rsidP="003402B2">
      <w:pPr>
        <w:rPr>
          <w:b/>
        </w:rPr>
      </w:pPr>
    </w:p>
    <w:p w14:paraId="7F977ADD" w14:textId="77777777" w:rsidR="00265C7D" w:rsidRPr="009827E6" w:rsidRDefault="00265C7D" w:rsidP="009827E6">
      <w:pPr>
        <w:rPr>
          <w:sz w:val="20"/>
        </w:rPr>
      </w:pPr>
    </w:p>
    <w:p w14:paraId="71515F1A" w14:textId="77777777" w:rsidR="00265C7D" w:rsidRPr="00616BDB" w:rsidRDefault="00265C7D" w:rsidP="0044617E"/>
    <w:p w14:paraId="59BA5B29" w14:textId="77777777" w:rsidR="00265C7D" w:rsidRDefault="00265C7D" w:rsidP="0044617E"/>
    <w:p w14:paraId="5D481154" w14:textId="77777777" w:rsidR="00265C7D" w:rsidRDefault="00265C7D" w:rsidP="0044617E"/>
    <w:p w14:paraId="30CDB0C3" w14:textId="77777777" w:rsidR="00265C7D" w:rsidRDefault="00265C7D" w:rsidP="0044617E"/>
    <w:p w14:paraId="5E02FC3C" w14:textId="77777777" w:rsidR="00265C7D" w:rsidRPr="00C529BD" w:rsidRDefault="00265C7D" w:rsidP="00C529BD"/>
    <w:p w14:paraId="33936A02" w14:textId="77777777" w:rsidR="00265C7D" w:rsidRPr="00C529BD" w:rsidRDefault="00265C7D" w:rsidP="00C529BD"/>
    <w:p w14:paraId="39568AE5" w14:textId="77777777" w:rsidR="00265C7D" w:rsidRPr="00C529BD" w:rsidRDefault="00265C7D" w:rsidP="00C529BD"/>
    <w:p w14:paraId="481B478F" w14:textId="77777777" w:rsidR="00265C7D" w:rsidRPr="00C529BD" w:rsidRDefault="00265C7D" w:rsidP="00C529BD"/>
    <w:p w14:paraId="59952705" w14:textId="77777777" w:rsidR="00265C7D" w:rsidRDefault="00265C7D" w:rsidP="00C529BD"/>
    <w:p w14:paraId="09F991FC" w14:textId="77777777" w:rsidR="00E85EC5" w:rsidRPr="00E51090" w:rsidRDefault="00E85EC5" w:rsidP="00E85EC5">
      <w:pPr>
        <w:jc w:val="center"/>
        <w:rPr>
          <w:b/>
          <w:sz w:val="20"/>
        </w:rPr>
      </w:pPr>
      <w:r w:rsidRPr="00E51090">
        <w:rPr>
          <w:b/>
          <w:sz w:val="20"/>
        </w:rPr>
        <w:t>Public Hearing- Alcoholic Beverage License</w:t>
      </w:r>
    </w:p>
    <w:p w14:paraId="466235C8" w14:textId="77777777" w:rsidR="00E85EC5" w:rsidRPr="00E51090" w:rsidRDefault="00E85EC5" w:rsidP="00E85EC5">
      <w:pPr>
        <w:jc w:val="center"/>
        <w:rPr>
          <w:sz w:val="20"/>
        </w:rPr>
      </w:pPr>
      <w:r w:rsidRPr="00E51090">
        <w:rPr>
          <w:sz w:val="20"/>
        </w:rPr>
        <w:lastRenderedPageBreak/>
        <w:t>May 7, 2024</w:t>
      </w:r>
    </w:p>
    <w:p w14:paraId="40B60D34" w14:textId="77777777" w:rsidR="00E85EC5" w:rsidRPr="00E51090" w:rsidRDefault="00E85EC5" w:rsidP="00E85EC5">
      <w:pPr>
        <w:jc w:val="center"/>
        <w:rPr>
          <w:sz w:val="20"/>
        </w:rPr>
      </w:pPr>
      <w:r w:rsidRPr="00E51090">
        <w:rPr>
          <w:sz w:val="20"/>
        </w:rPr>
        <w:t>6:30 p.m.</w:t>
      </w:r>
    </w:p>
    <w:p w14:paraId="23254BAD" w14:textId="77777777" w:rsidR="00E85EC5" w:rsidRPr="00E51090" w:rsidRDefault="00E85EC5" w:rsidP="00E85EC5">
      <w:pPr>
        <w:jc w:val="center"/>
        <w:rPr>
          <w:b/>
          <w:sz w:val="20"/>
        </w:rPr>
      </w:pPr>
    </w:p>
    <w:p w14:paraId="68D4DFC5" w14:textId="77777777" w:rsidR="00E85EC5" w:rsidRPr="00E51090" w:rsidRDefault="00E85EC5" w:rsidP="00E85EC5">
      <w:pPr>
        <w:rPr>
          <w:b/>
          <w:sz w:val="20"/>
        </w:rPr>
      </w:pPr>
    </w:p>
    <w:p w14:paraId="4999840C" w14:textId="77777777" w:rsidR="00E85EC5" w:rsidRPr="00E51090" w:rsidRDefault="00E85EC5" w:rsidP="00E85EC5">
      <w:pPr>
        <w:rPr>
          <w:sz w:val="20"/>
        </w:rPr>
      </w:pPr>
    </w:p>
    <w:p w14:paraId="216BA763" w14:textId="77777777" w:rsidR="00E85EC5" w:rsidRPr="00E51090" w:rsidRDefault="00E85EC5" w:rsidP="00E85EC5">
      <w:pPr>
        <w:rPr>
          <w:sz w:val="20"/>
        </w:rPr>
      </w:pPr>
    </w:p>
    <w:p w14:paraId="3A015170" w14:textId="77777777" w:rsidR="00E85EC5" w:rsidRPr="00E51090" w:rsidRDefault="00E85EC5" w:rsidP="00E85EC5">
      <w:pPr>
        <w:rPr>
          <w:sz w:val="20"/>
        </w:rPr>
      </w:pPr>
    </w:p>
    <w:p w14:paraId="5F9E12AC" w14:textId="77777777" w:rsidR="00E85EC5" w:rsidRPr="00E51090" w:rsidRDefault="00E85EC5" w:rsidP="00E85EC5">
      <w:pPr>
        <w:rPr>
          <w:b/>
        </w:rPr>
      </w:pPr>
      <w:r w:rsidRPr="00E51090">
        <w:rPr>
          <w:b/>
        </w:rPr>
        <w:t>1)</w:t>
      </w:r>
      <w:r w:rsidRPr="00E51090">
        <w:rPr>
          <w:b/>
        </w:rPr>
        <w:tab/>
        <w:t xml:space="preserve">Call to Order </w:t>
      </w:r>
    </w:p>
    <w:p w14:paraId="4E3F3A48" w14:textId="77777777" w:rsidR="00E85EC5" w:rsidRPr="00E51090" w:rsidRDefault="00E85EC5" w:rsidP="00E85EC5">
      <w:pPr>
        <w:ind w:left="720"/>
      </w:pPr>
      <w:r w:rsidRPr="00E51090">
        <w:t xml:space="preserve">Chairman Davenport called the public hearing to order at 6:30 p.m.  Chairman James Davenport, Vice Chairman Lola Spann, and Commissioners Gail Hubbard and Samuel Johnson were in attendance as well as County Administrator/Clerk Ronald Dollar, Sheriff Locke Shivers, Fire Chief Charles Crozier and Deputy Clerk </w:t>
      </w:r>
      <w:proofErr w:type="spellStart"/>
      <w:r w:rsidRPr="00E51090">
        <w:t>Temonica</w:t>
      </w:r>
      <w:proofErr w:type="spellEnd"/>
      <w:r w:rsidRPr="00E51090">
        <w:t xml:space="preserve"> Ealey</w:t>
      </w:r>
    </w:p>
    <w:p w14:paraId="6AABC847" w14:textId="77777777" w:rsidR="00E85EC5" w:rsidRPr="00E51090" w:rsidRDefault="00E85EC5" w:rsidP="00E85EC5">
      <w:pPr>
        <w:ind w:left="720"/>
      </w:pPr>
    </w:p>
    <w:p w14:paraId="5B2F29C0" w14:textId="77777777" w:rsidR="00E85EC5" w:rsidRPr="00E51090" w:rsidRDefault="00E85EC5" w:rsidP="00E85EC5">
      <w:pPr>
        <w:rPr>
          <w:b/>
        </w:rPr>
      </w:pPr>
      <w:r w:rsidRPr="00E51090">
        <w:rPr>
          <w:b/>
        </w:rPr>
        <w:t>2)</w:t>
      </w:r>
      <w:r w:rsidRPr="00E51090">
        <w:rPr>
          <w:b/>
        </w:rPr>
        <w:tab/>
        <w:t>New Business</w:t>
      </w:r>
    </w:p>
    <w:p w14:paraId="3B61A269" w14:textId="77777777" w:rsidR="00E85EC5" w:rsidRPr="00E51090" w:rsidRDefault="00E85EC5" w:rsidP="00E85EC5">
      <w:r w:rsidRPr="00E51090">
        <w:rPr>
          <w:b/>
        </w:rPr>
        <w:tab/>
      </w:r>
      <w:r w:rsidRPr="00E51090">
        <w:t>a.</w:t>
      </w:r>
      <w:r w:rsidRPr="00E51090">
        <w:tab/>
        <w:t xml:space="preserve">Janet Cantrell </w:t>
      </w:r>
      <w:r w:rsidRPr="00E51090">
        <w:rPr>
          <w:b/>
        </w:rPr>
        <w:t xml:space="preserve">d.b.a. </w:t>
      </w:r>
      <w:proofErr w:type="spellStart"/>
      <w:r w:rsidRPr="00E51090">
        <w:t>Pataula</w:t>
      </w:r>
      <w:proofErr w:type="spellEnd"/>
      <w:r w:rsidRPr="00E51090">
        <w:t xml:space="preserve"> Creek Bait and Tackle LLC- Alcoholic Beverage License Application</w:t>
      </w:r>
    </w:p>
    <w:p w14:paraId="2BA0730F" w14:textId="77777777" w:rsidR="00E85EC5" w:rsidRPr="00E51090" w:rsidRDefault="00E85EC5" w:rsidP="00E85EC5">
      <w:pPr>
        <w:ind w:left="1440"/>
      </w:pPr>
      <w:r w:rsidRPr="00E51090">
        <w:t xml:space="preserve">Chairman Davenport stated the purpose of the public hearing and advised that the decision would be rendered during the regular meeting.  He then opened the floor for comments on the application.  Janet Cantrell was not in attendance representing the application.  There were no comments in favor of </w:t>
      </w:r>
      <w:proofErr w:type="gramStart"/>
      <w:r w:rsidRPr="00E51090">
        <w:t>nor</w:t>
      </w:r>
      <w:proofErr w:type="gramEnd"/>
      <w:r w:rsidRPr="00E51090">
        <w:t xml:space="preserve"> opposing the application.</w:t>
      </w:r>
    </w:p>
    <w:p w14:paraId="456AC2EB" w14:textId="77777777" w:rsidR="00E85EC5" w:rsidRPr="00E51090" w:rsidRDefault="00E85EC5" w:rsidP="00E85EC5">
      <w:pPr>
        <w:ind w:left="1440"/>
      </w:pPr>
    </w:p>
    <w:p w14:paraId="2BC47B40" w14:textId="77777777" w:rsidR="00E85EC5" w:rsidRPr="00E51090" w:rsidRDefault="00E85EC5" w:rsidP="00E85EC5">
      <w:pPr>
        <w:rPr>
          <w:b/>
        </w:rPr>
      </w:pPr>
      <w:r w:rsidRPr="00E51090">
        <w:rPr>
          <w:b/>
        </w:rPr>
        <w:t>3)</w:t>
      </w:r>
      <w:r w:rsidRPr="00E51090">
        <w:rPr>
          <w:b/>
        </w:rPr>
        <w:tab/>
        <w:t>Adjourn</w:t>
      </w:r>
    </w:p>
    <w:p w14:paraId="2BB923D6" w14:textId="77777777" w:rsidR="00E85EC5" w:rsidRPr="00E51090" w:rsidRDefault="00E85EC5" w:rsidP="00E85EC5">
      <w:pPr>
        <w:rPr>
          <w:b/>
        </w:rPr>
      </w:pPr>
      <w:r w:rsidRPr="00E51090">
        <w:rPr>
          <w:b/>
        </w:rPr>
        <w:tab/>
        <w:t>There being no further business the public hearing adjourned at 6:31 p.m.</w:t>
      </w:r>
    </w:p>
    <w:p w14:paraId="78A09D8F" w14:textId="77777777" w:rsidR="00E85EC5" w:rsidRPr="00E51090" w:rsidRDefault="00E85EC5" w:rsidP="00E85EC5">
      <w:pPr>
        <w:rPr>
          <w:b/>
        </w:rPr>
      </w:pPr>
    </w:p>
    <w:p w14:paraId="44C96877" w14:textId="77777777" w:rsidR="00E85EC5" w:rsidRPr="00E51090" w:rsidRDefault="00E85EC5" w:rsidP="00E85EC5">
      <w:pPr>
        <w:rPr>
          <w:b/>
        </w:rPr>
      </w:pPr>
    </w:p>
    <w:p w14:paraId="7DB97E42" w14:textId="77777777" w:rsidR="00E85EC5" w:rsidRPr="00E51090" w:rsidRDefault="00E85EC5" w:rsidP="00E85EC5">
      <w:pPr>
        <w:rPr>
          <w:b/>
        </w:rPr>
      </w:pPr>
    </w:p>
    <w:p w14:paraId="502DB2CC" w14:textId="77777777" w:rsidR="00E85EC5" w:rsidRPr="00E51090" w:rsidRDefault="00E85EC5" w:rsidP="00E85EC5">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043109AA" w14:textId="77777777" w:rsidR="00E85EC5" w:rsidRPr="00E51090" w:rsidRDefault="00E85EC5" w:rsidP="00E85EC5">
      <w:pPr>
        <w:rPr>
          <w:b/>
        </w:rPr>
      </w:pPr>
      <w:r w:rsidRPr="00E51090">
        <w:rPr>
          <w:b/>
        </w:rPr>
        <w:t>James Davenport, Chairman</w:t>
      </w:r>
      <w:r w:rsidRPr="00E51090">
        <w:rPr>
          <w:b/>
        </w:rPr>
        <w:tab/>
      </w:r>
      <w:r w:rsidRPr="00E51090">
        <w:rPr>
          <w:b/>
        </w:rPr>
        <w:tab/>
      </w:r>
      <w:r w:rsidRPr="00E51090">
        <w:rPr>
          <w:b/>
        </w:rPr>
        <w:tab/>
      </w:r>
      <w:r w:rsidRPr="00E51090">
        <w:rPr>
          <w:b/>
        </w:rPr>
        <w:tab/>
      </w:r>
      <w:r w:rsidRPr="00E51090">
        <w:rPr>
          <w:b/>
        </w:rPr>
        <w:tab/>
        <w:t>Date</w:t>
      </w:r>
    </w:p>
    <w:p w14:paraId="684C7228" w14:textId="77777777" w:rsidR="00E85EC5" w:rsidRPr="00E51090" w:rsidRDefault="00E85EC5" w:rsidP="00E85EC5">
      <w:pPr>
        <w:rPr>
          <w:b/>
        </w:rPr>
      </w:pPr>
    </w:p>
    <w:p w14:paraId="57C45999" w14:textId="77777777" w:rsidR="00E85EC5" w:rsidRPr="00E51090" w:rsidRDefault="00E85EC5" w:rsidP="00E85EC5">
      <w:pPr>
        <w:rPr>
          <w:b/>
        </w:rPr>
      </w:pPr>
    </w:p>
    <w:p w14:paraId="22AE2018" w14:textId="77777777" w:rsidR="00E85EC5" w:rsidRPr="00E51090" w:rsidRDefault="00E85EC5" w:rsidP="00E85EC5">
      <w:pPr>
        <w:rPr>
          <w:b/>
        </w:rPr>
      </w:pPr>
      <w:r w:rsidRPr="00E51090">
        <w:rPr>
          <w:b/>
        </w:rPr>
        <w:t xml:space="preserve">I HEREBY AFFIRM THAT I AM THE COUNTY CLERK AND THAT THIS IS A TRUE AND CORRECT COPY OF </w:t>
      </w:r>
    </w:p>
    <w:p w14:paraId="0D120693" w14:textId="77777777" w:rsidR="00E85EC5" w:rsidRPr="00E51090" w:rsidRDefault="00E85EC5" w:rsidP="00E85EC5">
      <w:pPr>
        <w:rPr>
          <w:b/>
        </w:rPr>
      </w:pPr>
      <w:r w:rsidRPr="00E51090">
        <w:rPr>
          <w:b/>
        </w:rPr>
        <w:t xml:space="preserve">THE May 7, </w:t>
      </w:r>
      <w:proofErr w:type="gramStart"/>
      <w:r w:rsidRPr="00E51090">
        <w:rPr>
          <w:b/>
        </w:rPr>
        <w:t>2024</w:t>
      </w:r>
      <w:proofErr w:type="gramEnd"/>
      <w:r w:rsidRPr="00E51090">
        <w:rPr>
          <w:b/>
        </w:rPr>
        <w:t xml:space="preserve"> PUBLIC HEARING OF THE CLAY COUNTY BOARD OF COMMISSIONERS.</w:t>
      </w:r>
    </w:p>
    <w:p w14:paraId="0792DE51" w14:textId="77777777" w:rsidR="00E85EC5" w:rsidRPr="00E51090" w:rsidRDefault="00E85EC5" w:rsidP="00E85EC5">
      <w:pPr>
        <w:rPr>
          <w:b/>
        </w:rPr>
      </w:pPr>
    </w:p>
    <w:p w14:paraId="286783A6" w14:textId="77777777" w:rsidR="00E85EC5" w:rsidRPr="00E51090" w:rsidRDefault="00E85EC5" w:rsidP="00E85EC5">
      <w:pPr>
        <w:rPr>
          <w:b/>
        </w:rPr>
      </w:pPr>
    </w:p>
    <w:p w14:paraId="26322FF4" w14:textId="77777777" w:rsidR="00E85EC5" w:rsidRPr="00E51090" w:rsidRDefault="00E85EC5" w:rsidP="00E85EC5">
      <w:pPr>
        <w:rPr>
          <w:b/>
        </w:rPr>
      </w:pPr>
    </w:p>
    <w:p w14:paraId="6E666367" w14:textId="77777777" w:rsidR="00E85EC5" w:rsidRPr="00E51090" w:rsidRDefault="00E85EC5" w:rsidP="00E85EC5">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6900565C" w14:textId="77777777" w:rsidR="00E85EC5" w:rsidRPr="00E51090" w:rsidRDefault="00E85EC5" w:rsidP="00E85EC5">
      <w:pPr>
        <w:rPr>
          <w:b/>
        </w:rPr>
      </w:pPr>
      <w:proofErr w:type="spellStart"/>
      <w:r w:rsidRPr="00E51090">
        <w:rPr>
          <w:b/>
        </w:rPr>
        <w:t>Temonica</w:t>
      </w:r>
      <w:proofErr w:type="spellEnd"/>
      <w:r w:rsidRPr="00E51090">
        <w:rPr>
          <w:b/>
        </w:rPr>
        <w:t xml:space="preserve"> Ealey, Deputy County Clerk</w:t>
      </w:r>
      <w:r w:rsidRPr="00E51090">
        <w:rPr>
          <w:b/>
        </w:rPr>
        <w:tab/>
      </w:r>
      <w:r w:rsidRPr="00E51090">
        <w:rPr>
          <w:b/>
        </w:rPr>
        <w:tab/>
      </w:r>
      <w:r w:rsidRPr="00E51090">
        <w:rPr>
          <w:b/>
        </w:rPr>
        <w:tab/>
      </w:r>
      <w:r w:rsidRPr="00E51090">
        <w:rPr>
          <w:b/>
        </w:rPr>
        <w:tab/>
        <w:t>Date</w:t>
      </w:r>
    </w:p>
    <w:p w14:paraId="4A06BE23" w14:textId="77777777" w:rsidR="00265C7D" w:rsidRPr="00C529BD" w:rsidRDefault="00265C7D" w:rsidP="00C529BD">
      <w:pPr>
        <w:jc w:val="center"/>
      </w:pPr>
    </w:p>
    <w:p w14:paraId="253BD35C" w14:textId="77777777" w:rsidR="00265C7D" w:rsidRDefault="00265C7D" w:rsidP="00265C7D"/>
    <w:p w14:paraId="02D24F65" w14:textId="77777777" w:rsidR="00E85EC5" w:rsidRDefault="00E85EC5" w:rsidP="00265C7D"/>
    <w:p w14:paraId="02F6C1D5" w14:textId="77777777" w:rsidR="00E85EC5" w:rsidRDefault="00E85EC5" w:rsidP="00265C7D"/>
    <w:p w14:paraId="1A50A3E1" w14:textId="77777777" w:rsidR="00E85EC5" w:rsidRDefault="00E85EC5" w:rsidP="00265C7D"/>
    <w:p w14:paraId="314C3DAF" w14:textId="77777777" w:rsidR="00E85EC5" w:rsidRDefault="00E85EC5" w:rsidP="00265C7D"/>
    <w:p w14:paraId="42F1E39D" w14:textId="77777777" w:rsidR="00E85EC5" w:rsidRDefault="00E85EC5" w:rsidP="00265C7D"/>
    <w:p w14:paraId="6194621C" w14:textId="77777777" w:rsidR="00E85EC5" w:rsidRDefault="00E85EC5" w:rsidP="00265C7D"/>
    <w:p w14:paraId="44651EC6" w14:textId="77777777" w:rsidR="00E85EC5" w:rsidRDefault="00E85EC5" w:rsidP="00265C7D"/>
    <w:p w14:paraId="04C5C32D" w14:textId="77777777" w:rsidR="00E85EC5" w:rsidRDefault="00E85EC5" w:rsidP="00265C7D"/>
    <w:p w14:paraId="0FB8A9EA" w14:textId="77777777" w:rsidR="00E85EC5" w:rsidRDefault="00E85EC5" w:rsidP="00265C7D"/>
    <w:p w14:paraId="59C2E425" w14:textId="77777777" w:rsidR="00E85EC5" w:rsidRDefault="00E85EC5" w:rsidP="00265C7D"/>
    <w:p w14:paraId="24C9C912" w14:textId="77777777" w:rsidR="00E85EC5" w:rsidRDefault="00E85EC5" w:rsidP="00265C7D"/>
    <w:p w14:paraId="0EBC662D" w14:textId="77777777" w:rsidR="00E85EC5" w:rsidRDefault="00E85EC5" w:rsidP="00265C7D"/>
    <w:p w14:paraId="17F48B0D" w14:textId="77777777" w:rsidR="00E85EC5" w:rsidRDefault="00E85EC5" w:rsidP="00265C7D"/>
    <w:p w14:paraId="2B575F71" w14:textId="77777777" w:rsidR="00E85EC5" w:rsidRDefault="00E85EC5" w:rsidP="00265C7D"/>
    <w:p w14:paraId="47CC99C3" w14:textId="77777777" w:rsidR="00E85EC5" w:rsidRDefault="00E85EC5" w:rsidP="00265C7D"/>
    <w:p w14:paraId="4C6C879B" w14:textId="77777777" w:rsidR="00E85EC5" w:rsidRDefault="00E85EC5" w:rsidP="00265C7D"/>
    <w:p w14:paraId="2CAD7EFA" w14:textId="77777777" w:rsidR="00E85EC5" w:rsidRDefault="00E85EC5" w:rsidP="00265C7D"/>
    <w:p w14:paraId="1F26B31B" w14:textId="77777777" w:rsidR="00E85EC5" w:rsidRDefault="00E85EC5" w:rsidP="00265C7D"/>
    <w:p w14:paraId="02D6DBC3" w14:textId="77777777" w:rsidR="00E85EC5" w:rsidRDefault="00E85EC5" w:rsidP="00265C7D"/>
    <w:p w14:paraId="71D3A310" w14:textId="77777777" w:rsidR="00E85EC5" w:rsidRDefault="00E85EC5" w:rsidP="00265C7D"/>
    <w:p w14:paraId="6AA8056B" w14:textId="77777777" w:rsidR="004359DF" w:rsidRPr="00E51090" w:rsidRDefault="004359DF" w:rsidP="004359DF">
      <w:pPr>
        <w:jc w:val="center"/>
      </w:pPr>
      <w:r w:rsidRPr="00E51090">
        <w:t>April 2, 2024</w:t>
      </w:r>
    </w:p>
    <w:p w14:paraId="4AE4DC79" w14:textId="77777777" w:rsidR="004359DF" w:rsidRPr="00E51090" w:rsidRDefault="004359DF" w:rsidP="004359DF">
      <w:pPr>
        <w:jc w:val="center"/>
      </w:pPr>
      <w:r w:rsidRPr="00E51090">
        <w:t>Regular Meeting</w:t>
      </w:r>
    </w:p>
    <w:p w14:paraId="48EAD86F" w14:textId="77777777" w:rsidR="004359DF" w:rsidRPr="00E51090" w:rsidRDefault="004359DF" w:rsidP="004359DF">
      <w:pPr>
        <w:tabs>
          <w:tab w:val="left" w:pos="465"/>
          <w:tab w:val="center" w:pos="4980"/>
        </w:tabs>
      </w:pPr>
      <w:r w:rsidRPr="00E51090">
        <w:lastRenderedPageBreak/>
        <w:tab/>
      </w:r>
      <w:r w:rsidRPr="00E51090">
        <w:tab/>
        <w:t>(Immediately following Public Hearing)</w:t>
      </w:r>
    </w:p>
    <w:p w14:paraId="747E094A" w14:textId="77777777" w:rsidR="004359DF" w:rsidRPr="00E51090" w:rsidRDefault="004359DF" w:rsidP="004359DF"/>
    <w:p w14:paraId="22375C76" w14:textId="77777777" w:rsidR="004359DF" w:rsidRPr="00E51090" w:rsidRDefault="004359DF" w:rsidP="004359DF">
      <w:r w:rsidRPr="00E51090">
        <w:rPr>
          <w:b/>
        </w:rPr>
        <w:t>1)</w:t>
      </w:r>
      <w:r w:rsidRPr="00E51090">
        <w:rPr>
          <w:b/>
        </w:rPr>
        <w:tab/>
        <w:t>Call to Order and Opening Prayer</w:t>
      </w:r>
    </w:p>
    <w:p w14:paraId="40E2E905" w14:textId="77777777" w:rsidR="004359DF" w:rsidRPr="00E51090" w:rsidRDefault="004359DF" w:rsidP="004359DF">
      <w:pPr>
        <w:ind w:left="720"/>
      </w:pPr>
      <w:r w:rsidRPr="00E51090">
        <w:t xml:space="preserve">Chairman Davenport called the meeting to order at 7:06 p.m. Commissioner Johnson gave the opening prayer.  Chairman James Davenport, Vice Chairman Lola Spann, Commissioners Gail Hubbard, and Samuel Johnson were in attendance as well as County Attorney Williams Mills, Administrator/Clerk Ronald Dollar, Sheriff Locke Shivers, Superior Court Clerk Patricia Thornton, Tax Commissioner Bobbie Brown, Code Enforcer Sonnie Wallace, Corner Raymond Crozier, Water System Superintendent Jamie Wilson, Public Works Director Johnny Crozier and Deputy Clerk </w:t>
      </w:r>
      <w:proofErr w:type="spellStart"/>
      <w:r w:rsidRPr="00E51090">
        <w:t>Temonica</w:t>
      </w:r>
      <w:proofErr w:type="spellEnd"/>
      <w:r w:rsidRPr="00E51090">
        <w:t xml:space="preserve"> Ealey.</w:t>
      </w:r>
    </w:p>
    <w:p w14:paraId="5C122999" w14:textId="77777777" w:rsidR="004359DF" w:rsidRPr="00E51090" w:rsidRDefault="004359DF" w:rsidP="004359DF">
      <w:pPr>
        <w:ind w:left="720"/>
      </w:pPr>
    </w:p>
    <w:p w14:paraId="3FD2C90B" w14:textId="77777777" w:rsidR="004359DF" w:rsidRPr="00E51090" w:rsidRDefault="004359DF" w:rsidP="004359DF">
      <w:pPr>
        <w:rPr>
          <w:b/>
        </w:rPr>
      </w:pPr>
      <w:r w:rsidRPr="00E51090">
        <w:rPr>
          <w:b/>
        </w:rPr>
        <w:t>2)</w:t>
      </w:r>
      <w:r w:rsidRPr="00E51090">
        <w:rPr>
          <w:b/>
        </w:rPr>
        <w:tab/>
        <w:t>Agenda Approval</w:t>
      </w:r>
      <w:r w:rsidRPr="00E51090">
        <w:t xml:space="preserve"> </w:t>
      </w:r>
    </w:p>
    <w:p w14:paraId="14778B82" w14:textId="77777777" w:rsidR="004359DF" w:rsidRPr="00E51090" w:rsidRDefault="004359DF" w:rsidP="004359DF">
      <w:pPr>
        <w:ind w:left="720"/>
        <w:rPr>
          <w:b/>
        </w:rPr>
      </w:pPr>
      <w:r w:rsidRPr="00E51090">
        <w:rPr>
          <w:b/>
        </w:rPr>
        <w:t>Motion made by Commission Hubbard and seconded by Vice Chairman Spann to approve the agenda as written.  All votes in favor; motion carried.</w:t>
      </w:r>
    </w:p>
    <w:p w14:paraId="492FABE7" w14:textId="77777777" w:rsidR="004359DF" w:rsidRPr="00E51090" w:rsidRDefault="004359DF" w:rsidP="004359DF">
      <w:pPr>
        <w:ind w:left="720"/>
        <w:rPr>
          <w:b/>
        </w:rPr>
      </w:pPr>
    </w:p>
    <w:p w14:paraId="44E2A72B" w14:textId="77777777" w:rsidR="004359DF" w:rsidRPr="00E51090" w:rsidRDefault="004359DF" w:rsidP="004359DF">
      <w:r w:rsidRPr="00E51090">
        <w:rPr>
          <w:b/>
        </w:rPr>
        <w:t xml:space="preserve">3)    </w:t>
      </w:r>
      <w:r w:rsidRPr="00E51090">
        <w:rPr>
          <w:b/>
        </w:rPr>
        <w:tab/>
        <w:t>Minutes</w:t>
      </w:r>
      <w:r w:rsidRPr="00E51090">
        <w:t xml:space="preserve"> </w:t>
      </w:r>
    </w:p>
    <w:p w14:paraId="4633E5D3" w14:textId="77777777" w:rsidR="004359DF" w:rsidRPr="00E51090" w:rsidRDefault="004359DF" w:rsidP="004359DF">
      <w:pPr>
        <w:ind w:firstLine="720"/>
      </w:pPr>
      <w:r w:rsidRPr="00E51090">
        <w:t>a.</w:t>
      </w:r>
      <w:r w:rsidRPr="00E51090">
        <w:tab/>
        <w:t xml:space="preserve">March 5, </w:t>
      </w:r>
      <w:proofErr w:type="gramStart"/>
      <w:r w:rsidRPr="00E51090">
        <w:t>2024</w:t>
      </w:r>
      <w:proofErr w:type="gramEnd"/>
      <w:r w:rsidRPr="00E51090">
        <w:t xml:space="preserve"> Regular Meeting</w:t>
      </w:r>
    </w:p>
    <w:p w14:paraId="5004BB40" w14:textId="77777777" w:rsidR="004359DF" w:rsidRPr="00E51090" w:rsidRDefault="004359DF" w:rsidP="004359DF">
      <w:pPr>
        <w:ind w:left="1440"/>
      </w:pPr>
      <w:r w:rsidRPr="00E51090">
        <w:t>Motion made by Commission Hubbard and seconded by Vice Chairman Spann to approve the minutes as written.  All votes in favor; motion carried.</w:t>
      </w:r>
    </w:p>
    <w:p w14:paraId="609059CB" w14:textId="77777777" w:rsidR="004359DF" w:rsidRPr="00E51090" w:rsidRDefault="004359DF" w:rsidP="004359DF">
      <w:r w:rsidRPr="00E51090">
        <w:tab/>
        <w:t>b.</w:t>
      </w:r>
      <w:r w:rsidRPr="00E51090">
        <w:tab/>
        <w:t xml:space="preserve">March 19, </w:t>
      </w:r>
      <w:proofErr w:type="gramStart"/>
      <w:r w:rsidRPr="00E51090">
        <w:t>2024</w:t>
      </w:r>
      <w:proofErr w:type="gramEnd"/>
      <w:r w:rsidRPr="00E51090">
        <w:t xml:space="preserve"> Special Called Meeting</w:t>
      </w:r>
    </w:p>
    <w:p w14:paraId="1CD1AEE5" w14:textId="77777777" w:rsidR="004359DF" w:rsidRPr="00E51090" w:rsidRDefault="004359DF" w:rsidP="004359DF">
      <w:pPr>
        <w:ind w:left="1440"/>
      </w:pPr>
      <w:r w:rsidRPr="00E51090">
        <w:t>Motion made by Vice Chairman Spann and seconded by Commission Hubbard to approve the minutes as written.  All votes in favor; motion carried.</w:t>
      </w:r>
    </w:p>
    <w:p w14:paraId="332F3B1E" w14:textId="77777777" w:rsidR="004359DF" w:rsidRPr="00E51090" w:rsidRDefault="004359DF" w:rsidP="004359DF">
      <w:pPr>
        <w:ind w:left="1440"/>
      </w:pPr>
    </w:p>
    <w:p w14:paraId="35FBC305" w14:textId="77777777" w:rsidR="004359DF" w:rsidRPr="00E51090" w:rsidRDefault="004359DF" w:rsidP="004359DF">
      <w:pPr>
        <w:rPr>
          <w:b/>
          <w:bCs/>
        </w:rPr>
      </w:pPr>
      <w:r w:rsidRPr="00E51090">
        <w:rPr>
          <w:b/>
          <w:bCs/>
        </w:rPr>
        <w:t xml:space="preserve">4)  </w:t>
      </w:r>
      <w:r w:rsidRPr="00E51090">
        <w:rPr>
          <w:b/>
          <w:bCs/>
        </w:rPr>
        <w:tab/>
        <w:t xml:space="preserve">Executive Session (If </w:t>
      </w:r>
      <w:proofErr w:type="gramStart"/>
      <w:r w:rsidRPr="00E51090">
        <w:rPr>
          <w:b/>
          <w:bCs/>
        </w:rPr>
        <w:t>Needed</w:t>
      </w:r>
      <w:proofErr w:type="gramEnd"/>
      <w:r w:rsidRPr="00E51090">
        <w:rPr>
          <w:b/>
          <w:bCs/>
        </w:rPr>
        <w:t xml:space="preserve">) </w:t>
      </w:r>
    </w:p>
    <w:p w14:paraId="1675577B" w14:textId="77777777" w:rsidR="004359DF" w:rsidRPr="00E51090" w:rsidRDefault="004359DF" w:rsidP="004359DF">
      <w:pPr>
        <w:ind w:firstLine="720"/>
      </w:pPr>
      <w:r w:rsidRPr="00E51090">
        <w:t xml:space="preserve">Discussion or deliberation on the appointment, employment, compensation, hiring, </w:t>
      </w:r>
    </w:p>
    <w:p w14:paraId="2EA9DA28" w14:textId="77777777" w:rsidR="004359DF" w:rsidRPr="00E51090" w:rsidRDefault="004359DF" w:rsidP="004359DF">
      <w:pPr>
        <w:ind w:left="720"/>
      </w:pPr>
      <w:r w:rsidRPr="00E51090">
        <w:t>disciplinary action or dismissal, or periodic evaluation or rating of a county officer or employee as provided in O.C.G.A. §50-14-3(6)</w:t>
      </w:r>
    </w:p>
    <w:p w14:paraId="45230D84" w14:textId="77777777" w:rsidR="004359DF" w:rsidRPr="00E51090" w:rsidRDefault="004359DF" w:rsidP="004359DF">
      <w:pPr>
        <w:ind w:left="720"/>
      </w:pPr>
      <w:r w:rsidRPr="00E51090">
        <w:t xml:space="preserve">Motion made by Commissioner Hubbard and seconded by Vice Chairman Spann to enter executive section. All votes in favor motion carried.  The Board entered executive session at 7:08 p.m. </w:t>
      </w:r>
    </w:p>
    <w:p w14:paraId="6CCA6AC0" w14:textId="77777777" w:rsidR="004359DF" w:rsidRPr="00E51090" w:rsidRDefault="004359DF" w:rsidP="004359DF">
      <w:pPr>
        <w:ind w:left="720"/>
      </w:pPr>
      <w:r w:rsidRPr="00E51090">
        <w:t>The Board exited executive session at 7:15 p.m.</w:t>
      </w:r>
    </w:p>
    <w:p w14:paraId="2C6E33E0" w14:textId="77777777" w:rsidR="004359DF" w:rsidRPr="00E51090" w:rsidRDefault="004359DF" w:rsidP="004359DF">
      <w:pPr>
        <w:ind w:left="720"/>
      </w:pPr>
    </w:p>
    <w:p w14:paraId="1AC8D00D" w14:textId="77777777" w:rsidR="004359DF" w:rsidRPr="00E51090" w:rsidRDefault="004359DF" w:rsidP="004359DF">
      <w:pPr>
        <w:rPr>
          <w:b/>
          <w:bCs/>
        </w:rPr>
      </w:pPr>
      <w:r w:rsidRPr="00E51090">
        <w:rPr>
          <w:b/>
          <w:bCs/>
        </w:rPr>
        <w:t xml:space="preserve">5) </w:t>
      </w:r>
      <w:r w:rsidRPr="00E51090">
        <w:rPr>
          <w:b/>
          <w:bCs/>
        </w:rPr>
        <w:tab/>
        <w:t xml:space="preserve">Continuing Business </w:t>
      </w:r>
      <w:proofErr w:type="gramStart"/>
      <w:r w:rsidRPr="00E51090">
        <w:rPr>
          <w:b/>
          <w:bCs/>
        </w:rPr>
        <w:t>as a result of</w:t>
      </w:r>
      <w:proofErr w:type="gramEnd"/>
      <w:r w:rsidRPr="00E51090">
        <w:rPr>
          <w:b/>
          <w:bCs/>
        </w:rPr>
        <w:t xml:space="preserve"> Executive Session (If needed)</w:t>
      </w:r>
    </w:p>
    <w:p w14:paraId="24E234A0" w14:textId="77777777" w:rsidR="004359DF" w:rsidRPr="00E51090" w:rsidRDefault="004359DF" w:rsidP="004359DF">
      <w:r w:rsidRPr="00E51090">
        <w:lastRenderedPageBreak/>
        <w:tab/>
        <w:t xml:space="preserve">Commissioner Hubbard stated </w:t>
      </w:r>
      <w:proofErr w:type="gramStart"/>
      <w:r w:rsidRPr="00E51090">
        <w:t>as a result of</w:t>
      </w:r>
      <w:proofErr w:type="gramEnd"/>
      <w:r w:rsidRPr="00E51090">
        <w:t xml:space="preserve"> </w:t>
      </w:r>
      <w:proofErr w:type="gramStart"/>
      <w:r w:rsidRPr="00E51090">
        <w:t>Executive</w:t>
      </w:r>
      <w:proofErr w:type="gramEnd"/>
      <w:r w:rsidRPr="00E51090">
        <w:t xml:space="preserve"> Session no action at this time.</w:t>
      </w:r>
    </w:p>
    <w:p w14:paraId="1509B6EB" w14:textId="77777777" w:rsidR="004359DF" w:rsidRPr="00E51090" w:rsidRDefault="004359DF" w:rsidP="004359DF"/>
    <w:p w14:paraId="30BB1237" w14:textId="77777777" w:rsidR="004359DF" w:rsidRPr="00E51090" w:rsidRDefault="004359DF" w:rsidP="004359DF">
      <w:pPr>
        <w:rPr>
          <w:b/>
        </w:rPr>
      </w:pPr>
      <w:r w:rsidRPr="00E51090">
        <w:rPr>
          <w:b/>
        </w:rPr>
        <w:t xml:space="preserve">6)   </w:t>
      </w:r>
      <w:r w:rsidRPr="00E51090">
        <w:rPr>
          <w:b/>
        </w:rPr>
        <w:tab/>
        <w:t xml:space="preserve">Presentations before the Board </w:t>
      </w:r>
    </w:p>
    <w:p w14:paraId="13B68E57" w14:textId="77777777" w:rsidR="004359DF" w:rsidRPr="00E51090" w:rsidRDefault="004359DF" w:rsidP="004359DF">
      <w:r w:rsidRPr="00E51090">
        <w:tab/>
        <w:t>a.</w:t>
      </w:r>
      <w:r w:rsidRPr="00E51090">
        <w:tab/>
        <w:t>Bobby Mallard – Clay County Planning and Zoning Commission</w:t>
      </w:r>
    </w:p>
    <w:p w14:paraId="5D7F6896" w14:textId="77777777" w:rsidR="004359DF" w:rsidRPr="00E51090" w:rsidRDefault="004359DF" w:rsidP="004359DF">
      <w:pPr>
        <w:ind w:left="1440"/>
      </w:pPr>
      <w:r w:rsidRPr="00E51090">
        <w:t>Planning and Zoning Chairman requested the Board of Commissioners approve an alternate to the Clay County Planning and Zoning Committee.</w:t>
      </w:r>
    </w:p>
    <w:p w14:paraId="7BDC192E" w14:textId="77777777" w:rsidR="004359DF" w:rsidRPr="00E51090" w:rsidRDefault="004359DF" w:rsidP="004359DF">
      <w:pPr>
        <w:ind w:left="1440"/>
      </w:pPr>
      <w:r w:rsidRPr="00E51090">
        <w:t>Motion made by Vice Chairman Spann and seconded by Commission Hubbard to approve Mark Murphy as an alternate for the planning and zoning commission.  All votes in favor; motion carried.</w:t>
      </w:r>
    </w:p>
    <w:p w14:paraId="45BEFFFB" w14:textId="77777777" w:rsidR="004359DF" w:rsidRPr="00E51090" w:rsidRDefault="004359DF" w:rsidP="004359DF">
      <w:pPr>
        <w:ind w:left="1440"/>
      </w:pPr>
    </w:p>
    <w:p w14:paraId="4B6F2D34" w14:textId="77777777" w:rsidR="004359DF" w:rsidRPr="00E51090" w:rsidRDefault="004359DF" w:rsidP="004359DF">
      <w:r w:rsidRPr="00E51090">
        <w:tab/>
        <w:t>b.</w:t>
      </w:r>
      <w:r w:rsidRPr="00E51090">
        <w:tab/>
        <w:t xml:space="preserve">Tony King – Road Issue </w:t>
      </w:r>
    </w:p>
    <w:p w14:paraId="032608C0" w14:textId="77777777" w:rsidR="004359DF" w:rsidRPr="00E51090" w:rsidRDefault="004359DF" w:rsidP="004359DF">
      <w:pPr>
        <w:ind w:left="1440"/>
      </w:pPr>
      <w:r w:rsidRPr="00E51090">
        <w:t xml:space="preserve">Mr. King stated he has concerns about 10 Henry King Lane (1.6 acres) formally known as County Road 123 and Upper Sandy Creek Road. Property has been in his family since </w:t>
      </w:r>
      <w:proofErr w:type="gramStart"/>
      <w:r w:rsidRPr="00E51090">
        <w:t>1940</w:t>
      </w:r>
      <w:proofErr w:type="gramEnd"/>
      <w:r w:rsidRPr="00E51090">
        <w:t xml:space="preserve">’s. According to him this property has Windstream, Diverse, County water and will have a four-home septic system installed </w:t>
      </w:r>
      <w:proofErr w:type="gramStart"/>
      <w:r w:rsidRPr="00E51090">
        <w:t>in the near future</w:t>
      </w:r>
      <w:proofErr w:type="gramEnd"/>
      <w:r w:rsidRPr="00E51090">
        <w:t xml:space="preserve">. Mr. King wants explanation on why the Sheriff removed his E911 sign and stated that the property had been decommissioned and he continue to pay taxes. Chairman Davenport asked Attorney Mills to review and advise Board in the May meeting.  </w:t>
      </w:r>
    </w:p>
    <w:p w14:paraId="652A4D98" w14:textId="77777777" w:rsidR="004359DF" w:rsidRPr="00E51090" w:rsidRDefault="004359DF" w:rsidP="004359DF"/>
    <w:p w14:paraId="22EFA1A1" w14:textId="77777777" w:rsidR="004359DF" w:rsidRPr="00E51090" w:rsidRDefault="004359DF" w:rsidP="004359DF">
      <w:pPr>
        <w:rPr>
          <w:b/>
        </w:rPr>
      </w:pPr>
      <w:r w:rsidRPr="00E51090">
        <w:rPr>
          <w:b/>
        </w:rPr>
        <w:t xml:space="preserve">7)   </w:t>
      </w:r>
      <w:r w:rsidRPr="00E51090">
        <w:rPr>
          <w:b/>
        </w:rPr>
        <w:tab/>
        <w:t>Correspondence Requiring Action</w:t>
      </w:r>
      <w:r w:rsidRPr="00E51090">
        <w:tab/>
      </w:r>
    </w:p>
    <w:p w14:paraId="5E186D10" w14:textId="77777777" w:rsidR="004359DF" w:rsidRPr="00E51090" w:rsidRDefault="004359DF" w:rsidP="004359DF">
      <w:r w:rsidRPr="00E51090">
        <w:tab/>
        <w:t>a.</w:t>
      </w:r>
      <w:r w:rsidRPr="00E51090">
        <w:tab/>
        <w:t>Letter of Resignation from Clay County Board of Commission Member</w:t>
      </w:r>
    </w:p>
    <w:p w14:paraId="6A1CD4E7" w14:textId="77777777" w:rsidR="004359DF" w:rsidRPr="00E51090" w:rsidRDefault="004359DF" w:rsidP="004359DF">
      <w:pPr>
        <w:ind w:left="1440"/>
      </w:pPr>
      <w:r w:rsidRPr="00E51090">
        <w:t>Motion made by Commissioner Hubbard and seconded by Vice Chairman Spann to accept the resignation from Ernest Jenkins from Clay County Board of Commissioners.  All votes in favor; motion carried.</w:t>
      </w:r>
    </w:p>
    <w:p w14:paraId="6F2096CE" w14:textId="77777777" w:rsidR="004359DF" w:rsidRPr="00E51090" w:rsidRDefault="004359DF" w:rsidP="004359DF">
      <w:pPr>
        <w:ind w:left="1440"/>
      </w:pPr>
    </w:p>
    <w:p w14:paraId="50464476" w14:textId="77777777" w:rsidR="004359DF" w:rsidRPr="00E51090" w:rsidRDefault="004359DF" w:rsidP="004359DF">
      <w:pPr>
        <w:rPr>
          <w:b/>
        </w:rPr>
      </w:pPr>
      <w:r w:rsidRPr="00E51090">
        <w:rPr>
          <w:b/>
        </w:rPr>
        <w:t xml:space="preserve">8)    </w:t>
      </w:r>
      <w:r w:rsidRPr="00E51090">
        <w:rPr>
          <w:b/>
        </w:rPr>
        <w:tab/>
        <w:t>Unfinished Business</w:t>
      </w:r>
    </w:p>
    <w:p w14:paraId="32BD44CD" w14:textId="77777777" w:rsidR="004359DF" w:rsidRPr="00E51090" w:rsidRDefault="004359DF" w:rsidP="004359DF">
      <w:pPr>
        <w:rPr>
          <w:bCs/>
        </w:rPr>
      </w:pPr>
      <w:r w:rsidRPr="00E51090">
        <w:rPr>
          <w:b/>
        </w:rPr>
        <w:tab/>
        <w:t>a.</w:t>
      </w:r>
      <w:r w:rsidRPr="00E51090">
        <w:rPr>
          <w:b/>
        </w:rPr>
        <w:tab/>
      </w:r>
      <w:r w:rsidRPr="00E51090">
        <w:rPr>
          <w:bCs/>
        </w:rPr>
        <w:t>Call for Vote on Zoning Applications</w:t>
      </w:r>
    </w:p>
    <w:p w14:paraId="22052F76" w14:textId="77777777" w:rsidR="004359DF" w:rsidRPr="00E51090" w:rsidRDefault="004359DF" w:rsidP="004359DF">
      <w:pPr>
        <w:rPr>
          <w:bCs/>
        </w:rPr>
      </w:pPr>
      <w:r w:rsidRPr="00E51090">
        <w:rPr>
          <w:bCs/>
        </w:rPr>
        <w:tab/>
      </w:r>
      <w:r w:rsidRPr="00E51090">
        <w:rPr>
          <w:bCs/>
        </w:rPr>
        <w:tab/>
      </w:r>
      <w:proofErr w:type="spellStart"/>
      <w:r w:rsidRPr="00E51090">
        <w:rPr>
          <w:bCs/>
        </w:rPr>
        <w:t>i</w:t>
      </w:r>
      <w:proofErr w:type="spellEnd"/>
      <w:r w:rsidRPr="00E51090">
        <w:rPr>
          <w:bCs/>
        </w:rPr>
        <w:t>.</w:t>
      </w:r>
      <w:r w:rsidRPr="00E51090">
        <w:rPr>
          <w:bCs/>
        </w:rPr>
        <w:tab/>
        <w:t>Valerie Creamer – Size Variance</w:t>
      </w:r>
    </w:p>
    <w:p w14:paraId="3BFA842E" w14:textId="77777777" w:rsidR="004359DF" w:rsidRPr="00E51090" w:rsidRDefault="004359DF" w:rsidP="004359DF">
      <w:pPr>
        <w:rPr>
          <w:bCs/>
        </w:rPr>
      </w:pPr>
      <w:r w:rsidRPr="00E51090">
        <w:rPr>
          <w:bCs/>
        </w:rPr>
        <w:tab/>
      </w:r>
      <w:r w:rsidRPr="00E51090">
        <w:rPr>
          <w:bCs/>
        </w:rPr>
        <w:tab/>
      </w:r>
      <w:r w:rsidRPr="00E51090">
        <w:rPr>
          <w:bCs/>
        </w:rPr>
        <w:tab/>
        <w:t xml:space="preserve">159 </w:t>
      </w:r>
      <w:proofErr w:type="spellStart"/>
      <w:r w:rsidRPr="00E51090">
        <w:rPr>
          <w:bCs/>
        </w:rPr>
        <w:t>Pataula</w:t>
      </w:r>
      <w:proofErr w:type="spellEnd"/>
      <w:r w:rsidRPr="00E51090">
        <w:rPr>
          <w:bCs/>
        </w:rPr>
        <w:t xml:space="preserve"> Heights Lane, Fort Gaines, GA 39851, map &amp; parcel 006E 031 Lot 13</w:t>
      </w:r>
    </w:p>
    <w:p w14:paraId="14ADA909" w14:textId="77777777" w:rsidR="004359DF" w:rsidRPr="00E51090" w:rsidRDefault="004359DF" w:rsidP="004359DF">
      <w:pPr>
        <w:ind w:left="1440"/>
        <w:rPr>
          <w:bCs/>
        </w:rPr>
      </w:pPr>
      <w:r w:rsidRPr="00E51090">
        <w:rPr>
          <w:bCs/>
        </w:rPr>
        <w:t>Motion made by Vice Chairman Spann and seconded by</w:t>
      </w:r>
      <w:r w:rsidRPr="00E51090">
        <w:t xml:space="preserve"> </w:t>
      </w:r>
      <w:r w:rsidRPr="00E51090">
        <w:rPr>
          <w:bCs/>
        </w:rPr>
        <w:t>Commissioner Hubbard to accept the application.  All votes in favor; motion carried.</w:t>
      </w:r>
    </w:p>
    <w:p w14:paraId="653A8D51" w14:textId="77777777" w:rsidR="004359DF" w:rsidRPr="00E51090" w:rsidRDefault="004359DF" w:rsidP="004359DF">
      <w:pPr>
        <w:ind w:left="1440"/>
        <w:rPr>
          <w:bCs/>
        </w:rPr>
      </w:pPr>
    </w:p>
    <w:p w14:paraId="124C4E78" w14:textId="77777777" w:rsidR="004359DF" w:rsidRPr="00E51090" w:rsidRDefault="004359DF" w:rsidP="004359DF">
      <w:r w:rsidRPr="00E51090">
        <w:tab/>
        <w:t>b.</w:t>
      </w:r>
      <w:r w:rsidRPr="00E51090">
        <w:tab/>
        <w:t>Discussion / Approval of New Clay County Employee Policy Manual</w:t>
      </w:r>
    </w:p>
    <w:p w14:paraId="146B169B" w14:textId="77777777" w:rsidR="004359DF" w:rsidRPr="00E51090" w:rsidRDefault="004359DF" w:rsidP="004359DF">
      <w:pPr>
        <w:ind w:left="1440"/>
      </w:pPr>
      <w:r w:rsidRPr="00E51090">
        <w:lastRenderedPageBreak/>
        <w:t>Motion made by Commissioner Hubbard and seconded by Vice Chairman Spann to approve the New Clay County Employee Policy Manual.  All votes in favor; motion carried.</w:t>
      </w:r>
    </w:p>
    <w:p w14:paraId="6B4EF6F2" w14:textId="77777777" w:rsidR="004359DF" w:rsidRPr="00E51090" w:rsidRDefault="004359DF" w:rsidP="004359DF"/>
    <w:p w14:paraId="4F649C6C" w14:textId="77777777" w:rsidR="004359DF" w:rsidRPr="00E51090" w:rsidRDefault="004359DF" w:rsidP="004359DF">
      <w:r w:rsidRPr="00E51090">
        <w:tab/>
        <w:t>c.</w:t>
      </w:r>
      <w:r w:rsidRPr="00E51090">
        <w:tab/>
        <w:t>Discussion/Approval of Courthouse Plans</w:t>
      </w:r>
    </w:p>
    <w:p w14:paraId="61D1B479" w14:textId="77777777" w:rsidR="004359DF" w:rsidRPr="00E51090" w:rsidRDefault="004359DF" w:rsidP="004359DF">
      <w:pPr>
        <w:ind w:left="1440"/>
      </w:pPr>
      <w:r w:rsidRPr="00E51090">
        <w:t xml:space="preserve">Motion made by Vice Chairman Spann and seconded by Commissioner Johnson to approve the Courthouse Plans.  Vice Chairman Spann, Chairman Davenport, and Commissioner Johnson voted Yay. Commissioner Hubbard </w:t>
      </w:r>
      <w:proofErr w:type="gramStart"/>
      <w:r w:rsidRPr="00E51090">
        <w:t>voted</w:t>
      </w:r>
      <w:proofErr w:type="gramEnd"/>
      <w:r w:rsidRPr="00E51090">
        <w:t xml:space="preserve"> Nay. Motion carried.</w:t>
      </w:r>
    </w:p>
    <w:p w14:paraId="45056C9C" w14:textId="77777777" w:rsidR="004359DF" w:rsidRPr="00E51090" w:rsidRDefault="004359DF" w:rsidP="004359DF">
      <w:pPr>
        <w:ind w:left="1440"/>
      </w:pPr>
    </w:p>
    <w:p w14:paraId="7C2470AA" w14:textId="77777777" w:rsidR="004359DF" w:rsidRPr="00E51090" w:rsidRDefault="004359DF" w:rsidP="004359DF">
      <w:r w:rsidRPr="00E51090">
        <w:rPr>
          <w:b/>
        </w:rPr>
        <w:t xml:space="preserve">9)   </w:t>
      </w:r>
      <w:r w:rsidRPr="00E51090">
        <w:rPr>
          <w:b/>
        </w:rPr>
        <w:tab/>
        <w:t>New Business</w:t>
      </w:r>
      <w:r w:rsidRPr="00E51090">
        <w:rPr>
          <w:vertAlign w:val="superscript"/>
        </w:rPr>
        <w:t xml:space="preserve"> </w:t>
      </w:r>
      <w:r w:rsidRPr="00E51090">
        <w:t xml:space="preserve"> </w:t>
      </w:r>
    </w:p>
    <w:p w14:paraId="1D031B5A" w14:textId="77777777" w:rsidR="004359DF" w:rsidRPr="00E51090" w:rsidRDefault="004359DF" w:rsidP="004359DF">
      <w:r w:rsidRPr="00E51090">
        <w:tab/>
      </w:r>
    </w:p>
    <w:p w14:paraId="1B3D0D43" w14:textId="77777777" w:rsidR="004359DF" w:rsidRPr="00E51090" w:rsidRDefault="004359DF" w:rsidP="004359DF">
      <w:r w:rsidRPr="00E51090">
        <w:rPr>
          <w:b/>
        </w:rPr>
        <w:t xml:space="preserve">10)    </w:t>
      </w:r>
      <w:r w:rsidRPr="00E51090">
        <w:rPr>
          <w:b/>
        </w:rPr>
        <w:tab/>
        <w:t>Comments from the Public (limit to 3 minutes)</w:t>
      </w:r>
    </w:p>
    <w:p w14:paraId="10327459" w14:textId="77777777" w:rsidR="004359DF" w:rsidRPr="00E51090" w:rsidRDefault="004359DF" w:rsidP="004359DF">
      <w:pPr>
        <w:ind w:left="720"/>
      </w:pPr>
      <w:r w:rsidRPr="00E51090">
        <w:t xml:space="preserve">Dr. Karen Kinsell – invited Clay County to the </w:t>
      </w:r>
      <w:proofErr w:type="spellStart"/>
      <w:r w:rsidRPr="00E51090">
        <w:t>clean up</w:t>
      </w:r>
      <w:proofErr w:type="spellEnd"/>
      <w:r w:rsidRPr="00E51090">
        <w:t xml:space="preserve"> Fort Gaines April 6,2024; Dr. Kinsell suggested a joint meeting to discuss joint issues with Clay County</w:t>
      </w:r>
    </w:p>
    <w:p w14:paraId="7AA625DD" w14:textId="77777777" w:rsidR="004359DF" w:rsidRPr="00E51090" w:rsidRDefault="004359DF" w:rsidP="004359DF">
      <w:pPr>
        <w:ind w:left="720"/>
      </w:pPr>
    </w:p>
    <w:p w14:paraId="53077D94" w14:textId="77777777" w:rsidR="004359DF" w:rsidRPr="00E51090" w:rsidRDefault="004359DF" w:rsidP="004359DF">
      <w:pPr>
        <w:rPr>
          <w:b/>
        </w:rPr>
      </w:pPr>
      <w:r w:rsidRPr="00E51090">
        <w:rPr>
          <w:b/>
        </w:rPr>
        <w:t xml:space="preserve">11)    </w:t>
      </w:r>
      <w:r w:rsidRPr="00E51090">
        <w:rPr>
          <w:b/>
        </w:rPr>
        <w:tab/>
        <w:t>Comments from Department Heads &amp; Constitutional Officers</w:t>
      </w:r>
    </w:p>
    <w:p w14:paraId="61697EFD" w14:textId="77777777" w:rsidR="004359DF" w:rsidRPr="00E51090" w:rsidRDefault="004359DF" w:rsidP="004359DF">
      <w:r w:rsidRPr="00E51090">
        <w:tab/>
        <w:t xml:space="preserve">a. </w:t>
      </w:r>
      <w:r w:rsidRPr="00E51090">
        <w:tab/>
        <w:t>Public Works Status Report, March 2024</w:t>
      </w:r>
    </w:p>
    <w:p w14:paraId="2739A327" w14:textId="77777777" w:rsidR="004359DF" w:rsidRPr="00E51090" w:rsidRDefault="004359DF" w:rsidP="004359DF">
      <w:r w:rsidRPr="00E51090">
        <w:tab/>
      </w:r>
      <w:r w:rsidRPr="00E51090">
        <w:tab/>
        <w:t>Mr. Crozier recapped his monthly report with the Board.</w:t>
      </w:r>
    </w:p>
    <w:p w14:paraId="6934D094" w14:textId="77777777" w:rsidR="004359DF" w:rsidRPr="00E51090" w:rsidRDefault="004359DF" w:rsidP="004359DF">
      <w:r w:rsidRPr="00E51090">
        <w:tab/>
        <w:t>b.</w:t>
      </w:r>
      <w:r w:rsidRPr="00E51090">
        <w:tab/>
        <w:t xml:space="preserve">Water System Status Report, March 2024 </w:t>
      </w:r>
      <w:r w:rsidRPr="00E51090">
        <w:tab/>
      </w:r>
    </w:p>
    <w:p w14:paraId="2A32AD8F" w14:textId="77777777" w:rsidR="004359DF" w:rsidRPr="00E51090" w:rsidRDefault="004359DF" w:rsidP="004359DF">
      <w:pPr>
        <w:ind w:left="1440"/>
      </w:pPr>
      <w:r w:rsidRPr="00E51090">
        <w:t>Mr. Wilson recapped his monthly report with the Board. Passed Class 3 Water test with a 97.</w:t>
      </w:r>
    </w:p>
    <w:p w14:paraId="75392116" w14:textId="77777777" w:rsidR="004359DF" w:rsidRPr="00E51090" w:rsidRDefault="004359DF" w:rsidP="004359DF">
      <w:r w:rsidRPr="00E51090">
        <w:tab/>
        <w:t>c.</w:t>
      </w:r>
      <w:r w:rsidRPr="00E51090">
        <w:tab/>
        <w:t>Superior Court Finance Report, March 2024</w:t>
      </w:r>
    </w:p>
    <w:p w14:paraId="2BB7368A" w14:textId="77777777" w:rsidR="004359DF" w:rsidRPr="00E51090" w:rsidRDefault="004359DF" w:rsidP="004359DF">
      <w:pPr>
        <w:ind w:left="1440"/>
      </w:pPr>
      <w:r w:rsidRPr="00E51090">
        <w:t>Ms. Thornton reported that Superior Court collections for the month were $4,320.27 with $3,151.68 being disbursed to the County no collection for Juvenile.</w:t>
      </w:r>
    </w:p>
    <w:p w14:paraId="2EB41530" w14:textId="77777777" w:rsidR="004359DF" w:rsidRPr="00E51090" w:rsidRDefault="004359DF" w:rsidP="004359DF">
      <w:r w:rsidRPr="00E51090">
        <w:t xml:space="preserve"> </w:t>
      </w:r>
      <w:r w:rsidRPr="00E51090">
        <w:tab/>
        <w:t>d.</w:t>
      </w:r>
      <w:r w:rsidRPr="00E51090">
        <w:tab/>
        <w:t>Sheriff Report, March 2024</w:t>
      </w:r>
    </w:p>
    <w:p w14:paraId="4D9DB019" w14:textId="77777777" w:rsidR="004359DF" w:rsidRPr="00E51090" w:rsidRDefault="004359DF" w:rsidP="004359DF">
      <w:r w:rsidRPr="00E51090">
        <w:tab/>
      </w:r>
      <w:r w:rsidRPr="00E51090">
        <w:tab/>
        <w:t>Deputy Wallace no report</w:t>
      </w:r>
    </w:p>
    <w:p w14:paraId="35798ADF" w14:textId="77777777" w:rsidR="004359DF" w:rsidRPr="00E51090" w:rsidRDefault="004359DF" w:rsidP="004359DF">
      <w:r w:rsidRPr="00E51090">
        <w:tab/>
        <w:t>e.</w:t>
      </w:r>
      <w:r w:rsidRPr="00E51090">
        <w:tab/>
        <w:t>Tax Commissioner Report, March 2024</w:t>
      </w:r>
    </w:p>
    <w:p w14:paraId="12D1540C" w14:textId="77777777" w:rsidR="004359DF" w:rsidRPr="00E51090" w:rsidRDefault="004359DF" w:rsidP="004359DF">
      <w:r w:rsidRPr="00E51090">
        <w:tab/>
      </w:r>
      <w:r w:rsidRPr="00E51090">
        <w:tab/>
        <w:t xml:space="preserve">Deadline for taxes has been </w:t>
      </w:r>
      <w:proofErr w:type="gramStart"/>
      <w:r w:rsidRPr="00E51090">
        <w:t>meet</w:t>
      </w:r>
      <w:proofErr w:type="gramEnd"/>
      <w:r w:rsidRPr="00E51090">
        <w:t xml:space="preserve"> asked the Board stay on top of budget.</w:t>
      </w:r>
    </w:p>
    <w:p w14:paraId="03920B55" w14:textId="77777777" w:rsidR="004359DF" w:rsidRPr="00E51090" w:rsidRDefault="004359DF" w:rsidP="004359DF">
      <w:r w:rsidRPr="00E51090">
        <w:tab/>
        <w:t xml:space="preserve">f. </w:t>
      </w:r>
      <w:r w:rsidRPr="00E51090">
        <w:tab/>
        <w:t>Probate/Magistrate Report, March 2024</w:t>
      </w:r>
    </w:p>
    <w:p w14:paraId="14C96D7C" w14:textId="77777777" w:rsidR="004359DF" w:rsidRPr="00E51090" w:rsidRDefault="004359DF" w:rsidP="004359DF">
      <w:r w:rsidRPr="00E51090">
        <w:tab/>
      </w:r>
      <w:r w:rsidRPr="00E51090">
        <w:tab/>
        <w:t>Not in attendance</w:t>
      </w:r>
    </w:p>
    <w:p w14:paraId="0E79EAF8" w14:textId="77777777" w:rsidR="004359DF" w:rsidRPr="00E51090" w:rsidRDefault="004359DF" w:rsidP="004359DF">
      <w:r w:rsidRPr="00E51090">
        <w:t xml:space="preserve"> </w:t>
      </w:r>
      <w:r w:rsidRPr="00E51090">
        <w:tab/>
        <w:t>g.</w:t>
      </w:r>
      <w:r w:rsidRPr="00E51090">
        <w:tab/>
        <w:t>Coroner Report, March 2024</w:t>
      </w:r>
    </w:p>
    <w:p w14:paraId="7637D30E" w14:textId="77777777" w:rsidR="004359DF" w:rsidRPr="00E51090" w:rsidRDefault="004359DF" w:rsidP="004359DF">
      <w:r w:rsidRPr="00E51090">
        <w:tab/>
      </w:r>
      <w:r w:rsidRPr="00E51090">
        <w:tab/>
        <w:t>No report</w:t>
      </w:r>
    </w:p>
    <w:p w14:paraId="56A8AB4F" w14:textId="77777777" w:rsidR="004359DF" w:rsidRPr="00E51090" w:rsidRDefault="004359DF" w:rsidP="004359DF">
      <w:r w:rsidRPr="00E51090">
        <w:lastRenderedPageBreak/>
        <w:tab/>
        <w:t>h.</w:t>
      </w:r>
      <w:r w:rsidRPr="00E51090">
        <w:tab/>
        <w:t>Fire Chief Report, March 2024</w:t>
      </w:r>
    </w:p>
    <w:p w14:paraId="1FC0CCD8" w14:textId="77777777" w:rsidR="004359DF" w:rsidRPr="00E51090" w:rsidRDefault="004359DF" w:rsidP="004359DF">
      <w:pPr>
        <w:ind w:left="1440"/>
      </w:pPr>
      <w:r w:rsidRPr="00E51090">
        <w:t xml:space="preserve">Raymond Crozier informed the Board Fire Department received </w:t>
      </w:r>
      <w:proofErr w:type="gramStart"/>
      <w:r w:rsidRPr="00E51090">
        <w:t>$25,000</w:t>
      </w:r>
      <w:proofErr w:type="gramEnd"/>
      <w:r w:rsidRPr="00E51090">
        <w:t xml:space="preserve"> grant for fireworks fund. Red Cross provided smoke detectors will be giving out at the Spring Festival.</w:t>
      </w:r>
    </w:p>
    <w:p w14:paraId="427F3776" w14:textId="77777777" w:rsidR="004359DF" w:rsidRPr="00E51090" w:rsidRDefault="004359DF" w:rsidP="004359DF"/>
    <w:p w14:paraId="257F7E2A" w14:textId="77777777" w:rsidR="004359DF" w:rsidRPr="00E51090" w:rsidRDefault="004359DF" w:rsidP="004359DF">
      <w:r w:rsidRPr="00E51090">
        <w:rPr>
          <w:b/>
        </w:rPr>
        <w:t xml:space="preserve">12)   </w:t>
      </w:r>
      <w:r w:rsidRPr="00E51090">
        <w:rPr>
          <w:b/>
        </w:rPr>
        <w:tab/>
        <w:t>Administrator Comments, Reports &amp; Recommendations</w:t>
      </w:r>
    </w:p>
    <w:p w14:paraId="2717D1FF" w14:textId="77777777" w:rsidR="004359DF" w:rsidRPr="00E51090" w:rsidRDefault="004359DF" w:rsidP="004359DF">
      <w:pPr>
        <w:ind w:left="720"/>
      </w:pPr>
      <w:r w:rsidRPr="00E51090">
        <w:t xml:space="preserve">Administrator Dollar remined Board about Budget Hearing meeting April 11,2024; Passed out flyers concerning elective official use of credit cards Spoke about letter received from Georgia Community Affairs have been speaking to representees.; </w:t>
      </w:r>
      <w:proofErr w:type="gramStart"/>
      <w:r w:rsidRPr="00E51090">
        <w:t>Open up</w:t>
      </w:r>
      <w:proofErr w:type="gramEnd"/>
      <w:r w:rsidRPr="00E51090">
        <w:t xml:space="preserve"> Opioids Account for funds received.</w:t>
      </w:r>
    </w:p>
    <w:p w14:paraId="57DFFB14" w14:textId="77777777" w:rsidR="004359DF" w:rsidRPr="00E51090" w:rsidRDefault="004359DF" w:rsidP="004359DF">
      <w:pPr>
        <w:ind w:left="720"/>
      </w:pPr>
    </w:p>
    <w:p w14:paraId="46B00721" w14:textId="77777777" w:rsidR="004359DF" w:rsidRPr="00E51090" w:rsidRDefault="004359DF" w:rsidP="004359DF">
      <w:r w:rsidRPr="00E51090">
        <w:rPr>
          <w:b/>
        </w:rPr>
        <w:t>13)</w:t>
      </w:r>
      <w:r w:rsidRPr="00E51090">
        <w:rPr>
          <w:b/>
        </w:rPr>
        <w:tab/>
        <w:t>Attorney Status Report</w:t>
      </w:r>
    </w:p>
    <w:p w14:paraId="6A0E6729" w14:textId="77777777" w:rsidR="004359DF" w:rsidRPr="00E51090" w:rsidRDefault="004359DF" w:rsidP="004359DF">
      <w:pPr>
        <w:ind w:left="720"/>
      </w:pPr>
      <w:r w:rsidRPr="00E51090">
        <w:t>Attorney Mills provided the Board with his monthly status report. Informed the Board Splost 2024 will be on the May ballot along with Special Election to replace Mr. Jenkins</w:t>
      </w:r>
    </w:p>
    <w:p w14:paraId="4598787F" w14:textId="77777777" w:rsidR="004359DF" w:rsidRPr="00E51090" w:rsidRDefault="004359DF" w:rsidP="004359DF"/>
    <w:p w14:paraId="0553697F" w14:textId="77777777" w:rsidR="004359DF" w:rsidRPr="00E51090" w:rsidRDefault="004359DF" w:rsidP="004359DF">
      <w:pPr>
        <w:rPr>
          <w:b/>
        </w:rPr>
      </w:pPr>
      <w:r w:rsidRPr="00E51090">
        <w:t xml:space="preserve"> </w:t>
      </w:r>
      <w:r w:rsidRPr="00E51090">
        <w:rPr>
          <w:b/>
        </w:rPr>
        <w:t xml:space="preserve">14) </w:t>
      </w:r>
      <w:r w:rsidRPr="00E51090">
        <w:rPr>
          <w:b/>
        </w:rPr>
        <w:tab/>
        <w:t>Comments from the Board</w:t>
      </w:r>
    </w:p>
    <w:p w14:paraId="6C02D9F1" w14:textId="77777777" w:rsidR="004359DF" w:rsidRPr="00E51090" w:rsidRDefault="004359DF" w:rsidP="004359DF">
      <w:pPr>
        <w:rPr>
          <w:bCs/>
        </w:rPr>
      </w:pPr>
      <w:r w:rsidRPr="00E51090">
        <w:rPr>
          <w:b/>
        </w:rPr>
        <w:tab/>
      </w:r>
      <w:r w:rsidRPr="00E51090">
        <w:rPr>
          <w:bCs/>
          <w:i/>
          <w:iCs/>
          <w:u w:val="single"/>
        </w:rPr>
        <w:t>Chairman Davenport</w:t>
      </w:r>
      <w:r w:rsidRPr="00E51090">
        <w:rPr>
          <w:bCs/>
        </w:rPr>
        <w:t xml:space="preserve"> – no comments</w:t>
      </w:r>
    </w:p>
    <w:p w14:paraId="446FE438" w14:textId="77777777" w:rsidR="004359DF" w:rsidRPr="00E51090" w:rsidRDefault="004359DF" w:rsidP="004359DF">
      <w:pPr>
        <w:rPr>
          <w:bCs/>
        </w:rPr>
      </w:pPr>
      <w:r w:rsidRPr="00E51090">
        <w:rPr>
          <w:bCs/>
        </w:rPr>
        <w:tab/>
      </w:r>
      <w:r w:rsidRPr="00E51090">
        <w:rPr>
          <w:bCs/>
          <w:i/>
          <w:iCs/>
          <w:u w:val="single"/>
        </w:rPr>
        <w:t>Vice Chairman Spann</w:t>
      </w:r>
      <w:r w:rsidRPr="00E51090">
        <w:rPr>
          <w:bCs/>
        </w:rPr>
        <w:t xml:space="preserve"> – no comments </w:t>
      </w:r>
    </w:p>
    <w:p w14:paraId="139300F4" w14:textId="77777777" w:rsidR="004359DF" w:rsidRPr="00E51090" w:rsidRDefault="004359DF" w:rsidP="004359DF">
      <w:pPr>
        <w:rPr>
          <w:bCs/>
        </w:rPr>
      </w:pPr>
      <w:r w:rsidRPr="00E51090">
        <w:rPr>
          <w:bCs/>
        </w:rPr>
        <w:tab/>
      </w:r>
      <w:r w:rsidRPr="00E51090">
        <w:rPr>
          <w:bCs/>
          <w:i/>
          <w:iCs/>
          <w:u w:val="single"/>
        </w:rPr>
        <w:t>Commissioner Hubbard</w:t>
      </w:r>
      <w:r w:rsidRPr="00E51090">
        <w:rPr>
          <w:bCs/>
        </w:rPr>
        <w:t xml:space="preserve"> – no comments</w:t>
      </w:r>
    </w:p>
    <w:p w14:paraId="0998447F" w14:textId="77777777" w:rsidR="004359DF" w:rsidRPr="00E51090" w:rsidRDefault="004359DF" w:rsidP="004359DF">
      <w:pPr>
        <w:rPr>
          <w:bCs/>
        </w:rPr>
      </w:pPr>
      <w:r w:rsidRPr="00E51090">
        <w:rPr>
          <w:bCs/>
        </w:rPr>
        <w:tab/>
      </w:r>
      <w:r w:rsidRPr="00E51090">
        <w:rPr>
          <w:bCs/>
          <w:i/>
          <w:iCs/>
          <w:u w:val="single"/>
        </w:rPr>
        <w:t>Commissioner Johnson</w:t>
      </w:r>
      <w:r w:rsidRPr="00E51090">
        <w:rPr>
          <w:bCs/>
        </w:rPr>
        <w:t xml:space="preserve"> – no comments</w:t>
      </w:r>
    </w:p>
    <w:p w14:paraId="318863ED" w14:textId="77777777" w:rsidR="004359DF" w:rsidRPr="00E51090" w:rsidRDefault="004359DF" w:rsidP="004359DF">
      <w:pPr>
        <w:rPr>
          <w:b/>
        </w:rPr>
      </w:pPr>
    </w:p>
    <w:p w14:paraId="586E3FE1" w14:textId="77777777" w:rsidR="004359DF" w:rsidRPr="00E51090" w:rsidRDefault="004359DF" w:rsidP="004359DF">
      <w:pPr>
        <w:rPr>
          <w:b/>
        </w:rPr>
      </w:pPr>
      <w:r w:rsidRPr="00E51090">
        <w:rPr>
          <w:b/>
        </w:rPr>
        <w:t xml:space="preserve"> 15)  </w:t>
      </w:r>
      <w:r w:rsidRPr="00E51090">
        <w:rPr>
          <w:b/>
        </w:rPr>
        <w:tab/>
        <w:t>Invoices to Be Approved</w:t>
      </w:r>
    </w:p>
    <w:p w14:paraId="18959134" w14:textId="77777777" w:rsidR="004359DF" w:rsidRPr="00E51090" w:rsidRDefault="004359DF" w:rsidP="004359DF">
      <w:pPr>
        <w:ind w:left="720"/>
        <w:rPr>
          <w:b/>
        </w:rPr>
      </w:pPr>
      <w:r w:rsidRPr="00E51090">
        <w:rPr>
          <w:b/>
        </w:rPr>
        <w:t>Motion made by Commissioner Hubbard and seconded by Vice Chairman Spann to approve the invoices.   All votes in favor; motion carried.</w:t>
      </w:r>
    </w:p>
    <w:p w14:paraId="3CF03209" w14:textId="77777777" w:rsidR="004359DF" w:rsidRPr="00E51090" w:rsidRDefault="004359DF" w:rsidP="004359DF">
      <w:pPr>
        <w:ind w:left="720"/>
        <w:rPr>
          <w:b/>
        </w:rPr>
      </w:pPr>
    </w:p>
    <w:p w14:paraId="65BC5B4F" w14:textId="77777777" w:rsidR="004359DF" w:rsidRPr="00E51090" w:rsidRDefault="004359DF" w:rsidP="004359DF">
      <w:pPr>
        <w:rPr>
          <w:b/>
        </w:rPr>
      </w:pPr>
      <w:r w:rsidRPr="00E51090">
        <w:rPr>
          <w:b/>
        </w:rPr>
        <w:t xml:space="preserve"> 16)</w:t>
      </w:r>
      <w:r w:rsidRPr="00E51090">
        <w:rPr>
          <w:b/>
        </w:rPr>
        <w:tab/>
        <w:t>Signing of Checks</w:t>
      </w:r>
    </w:p>
    <w:p w14:paraId="0607CFF4" w14:textId="77777777" w:rsidR="004359DF" w:rsidRPr="00E51090" w:rsidRDefault="004359DF" w:rsidP="004359DF">
      <w:pPr>
        <w:rPr>
          <w:b/>
        </w:rPr>
      </w:pPr>
      <w:r w:rsidRPr="00E51090">
        <w:rPr>
          <w:b/>
        </w:rPr>
        <w:tab/>
        <w:t xml:space="preserve">The Board signed payroll and accounts payable approved invoice checks.  </w:t>
      </w:r>
    </w:p>
    <w:p w14:paraId="74C1667B" w14:textId="77777777" w:rsidR="004359DF" w:rsidRPr="00E51090" w:rsidRDefault="004359DF" w:rsidP="004359DF">
      <w:pPr>
        <w:rPr>
          <w:b/>
        </w:rPr>
      </w:pPr>
    </w:p>
    <w:p w14:paraId="3A856848" w14:textId="77777777" w:rsidR="004359DF" w:rsidRPr="00E51090" w:rsidRDefault="004359DF" w:rsidP="004359DF">
      <w:pPr>
        <w:rPr>
          <w:b/>
        </w:rPr>
      </w:pPr>
      <w:r w:rsidRPr="00E51090">
        <w:rPr>
          <w:b/>
        </w:rPr>
        <w:t xml:space="preserve"> 17)  </w:t>
      </w:r>
      <w:r w:rsidRPr="00E51090">
        <w:rPr>
          <w:b/>
        </w:rPr>
        <w:tab/>
        <w:t>Consent Agenda</w:t>
      </w:r>
    </w:p>
    <w:p w14:paraId="2AFE65B4" w14:textId="77777777" w:rsidR="004359DF" w:rsidRPr="00E51090" w:rsidRDefault="004359DF" w:rsidP="004359DF">
      <w:pPr>
        <w:rPr>
          <w:b/>
        </w:rPr>
      </w:pPr>
      <w:r w:rsidRPr="00E51090">
        <w:tab/>
      </w:r>
    </w:p>
    <w:p w14:paraId="7C90722B" w14:textId="77777777" w:rsidR="004359DF" w:rsidRPr="00E51090" w:rsidRDefault="004359DF" w:rsidP="004359DF">
      <w:pPr>
        <w:rPr>
          <w:b/>
        </w:rPr>
      </w:pPr>
      <w:r w:rsidRPr="00E51090">
        <w:rPr>
          <w:b/>
        </w:rPr>
        <w:t xml:space="preserve"> 18)</w:t>
      </w:r>
      <w:r w:rsidRPr="00E51090">
        <w:rPr>
          <w:b/>
        </w:rPr>
        <w:tab/>
        <w:t>Adjourn</w:t>
      </w:r>
    </w:p>
    <w:p w14:paraId="4C78DC46" w14:textId="77777777" w:rsidR="004359DF" w:rsidRPr="00E51090" w:rsidRDefault="004359DF" w:rsidP="004359DF">
      <w:pPr>
        <w:tabs>
          <w:tab w:val="left" w:pos="2100"/>
        </w:tabs>
      </w:pPr>
      <w:r w:rsidRPr="00E51090">
        <w:t xml:space="preserve">              There being no further business the meeting adjourned at 7:55 p.m.</w:t>
      </w:r>
    </w:p>
    <w:p w14:paraId="53A73E9F" w14:textId="77777777" w:rsidR="004359DF" w:rsidRPr="00E51090" w:rsidRDefault="004359DF" w:rsidP="004359DF">
      <w:pPr>
        <w:tabs>
          <w:tab w:val="left" w:pos="2100"/>
        </w:tabs>
      </w:pPr>
    </w:p>
    <w:p w14:paraId="521A47C1" w14:textId="77777777" w:rsidR="004359DF" w:rsidRPr="00E51090" w:rsidRDefault="004359DF" w:rsidP="004359DF">
      <w:pPr>
        <w:tabs>
          <w:tab w:val="left" w:pos="2100"/>
        </w:tabs>
      </w:pPr>
    </w:p>
    <w:p w14:paraId="553FA9D4" w14:textId="77777777" w:rsidR="004359DF" w:rsidRPr="00E51090" w:rsidRDefault="004359DF" w:rsidP="004359DF">
      <w:pPr>
        <w:tabs>
          <w:tab w:val="left" w:pos="2100"/>
        </w:tabs>
      </w:pPr>
    </w:p>
    <w:p w14:paraId="06630761" w14:textId="77777777" w:rsidR="004359DF" w:rsidRPr="00E51090" w:rsidRDefault="004359DF" w:rsidP="004359DF">
      <w:pPr>
        <w:tabs>
          <w:tab w:val="left" w:pos="2100"/>
        </w:tabs>
      </w:pPr>
      <w:r w:rsidRPr="00E51090">
        <w:t>______________________________</w:t>
      </w:r>
      <w:r w:rsidRPr="00E51090">
        <w:tab/>
      </w:r>
      <w:r w:rsidRPr="00E51090">
        <w:tab/>
      </w:r>
      <w:r w:rsidRPr="00E51090">
        <w:tab/>
      </w:r>
      <w:r w:rsidRPr="00E51090">
        <w:tab/>
        <w:t>_______________________________</w:t>
      </w:r>
    </w:p>
    <w:p w14:paraId="201ED428" w14:textId="77777777" w:rsidR="004359DF" w:rsidRPr="00E51090" w:rsidRDefault="004359DF" w:rsidP="004359DF">
      <w:pPr>
        <w:tabs>
          <w:tab w:val="left" w:pos="2100"/>
        </w:tabs>
      </w:pPr>
      <w:r w:rsidRPr="00E51090">
        <w:t>James Davenport, Chairman</w:t>
      </w:r>
      <w:r w:rsidRPr="00E51090">
        <w:tab/>
      </w:r>
      <w:r w:rsidRPr="00E51090">
        <w:tab/>
      </w:r>
      <w:r w:rsidRPr="00E51090">
        <w:tab/>
      </w:r>
      <w:r w:rsidRPr="00E51090">
        <w:tab/>
      </w:r>
      <w:r w:rsidRPr="00E51090">
        <w:tab/>
        <w:t>Date</w:t>
      </w:r>
    </w:p>
    <w:p w14:paraId="59BDB3AF" w14:textId="77777777" w:rsidR="004359DF" w:rsidRPr="00E51090" w:rsidRDefault="004359DF" w:rsidP="004359DF">
      <w:pPr>
        <w:tabs>
          <w:tab w:val="left" w:pos="2100"/>
        </w:tabs>
      </w:pPr>
    </w:p>
    <w:p w14:paraId="5DA32068" w14:textId="77777777" w:rsidR="004359DF" w:rsidRPr="00E51090" w:rsidRDefault="004359DF" w:rsidP="004359DF">
      <w:pPr>
        <w:tabs>
          <w:tab w:val="left" w:pos="2100"/>
        </w:tabs>
      </w:pPr>
    </w:p>
    <w:p w14:paraId="561F1BD5" w14:textId="77777777" w:rsidR="004359DF" w:rsidRPr="00E51090" w:rsidRDefault="004359DF" w:rsidP="004359DF">
      <w:pPr>
        <w:tabs>
          <w:tab w:val="left" w:pos="2100"/>
        </w:tabs>
      </w:pPr>
      <w:r w:rsidRPr="00E51090">
        <w:t xml:space="preserve">I HEREBY AFFIRM THAT I AM THE COUNTY CLERK AND THAT THIS IS A TRUE AND CORRECT COPY OF </w:t>
      </w:r>
    </w:p>
    <w:p w14:paraId="027BA35C" w14:textId="77777777" w:rsidR="004359DF" w:rsidRPr="00E51090" w:rsidRDefault="004359DF" w:rsidP="004359DF">
      <w:pPr>
        <w:tabs>
          <w:tab w:val="left" w:pos="2100"/>
        </w:tabs>
      </w:pPr>
      <w:proofErr w:type="gramStart"/>
      <w:r w:rsidRPr="00E51090">
        <w:t>THE APRIL</w:t>
      </w:r>
      <w:proofErr w:type="gramEnd"/>
      <w:r w:rsidRPr="00E51090">
        <w:t xml:space="preserve"> 2, </w:t>
      </w:r>
      <w:proofErr w:type="gramStart"/>
      <w:r w:rsidRPr="00E51090">
        <w:t>2024</w:t>
      </w:r>
      <w:proofErr w:type="gramEnd"/>
      <w:r w:rsidRPr="00E51090">
        <w:t xml:space="preserve"> REGULAR MEETING OF THE CLAY COUNTY BOARD OF COMMISSIONERS.</w:t>
      </w:r>
    </w:p>
    <w:p w14:paraId="5C369FE4" w14:textId="77777777" w:rsidR="004359DF" w:rsidRPr="00E51090" w:rsidRDefault="004359DF" w:rsidP="004359DF">
      <w:pPr>
        <w:tabs>
          <w:tab w:val="left" w:pos="2100"/>
        </w:tabs>
      </w:pPr>
    </w:p>
    <w:p w14:paraId="36A0D2C3" w14:textId="77777777" w:rsidR="004359DF" w:rsidRPr="00E51090" w:rsidRDefault="004359DF" w:rsidP="004359DF">
      <w:pPr>
        <w:tabs>
          <w:tab w:val="left" w:pos="2100"/>
        </w:tabs>
      </w:pPr>
      <w:r w:rsidRPr="00E51090">
        <w:t>______________________________</w:t>
      </w:r>
      <w:r w:rsidRPr="00E51090">
        <w:tab/>
      </w:r>
      <w:r w:rsidRPr="00E51090">
        <w:tab/>
      </w:r>
      <w:r w:rsidRPr="00E51090">
        <w:tab/>
      </w:r>
      <w:r w:rsidRPr="00E51090">
        <w:tab/>
        <w:t>_______________________________</w:t>
      </w:r>
    </w:p>
    <w:p w14:paraId="52C240A8" w14:textId="77777777" w:rsidR="004359DF" w:rsidRPr="00E51090" w:rsidRDefault="004359DF" w:rsidP="004359DF">
      <w:pPr>
        <w:tabs>
          <w:tab w:val="left" w:pos="2100"/>
        </w:tabs>
      </w:pPr>
      <w:proofErr w:type="spellStart"/>
      <w:r w:rsidRPr="00E51090">
        <w:t>Temonica</w:t>
      </w:r>
      <w:proofErr w:type="spellEnd"/>
      <w:r w:rsidRPr="00E51090">
        <w:t xml:space="preserve"> Ealey, County Deputy Clerk</w:t>
      </w:r>
      <w:r w:rsidRPr="00E51090">
        <w:tab/>
      </w:r>
      <w:r w:rsidRPr="00E51090">
        <w:tab/>
      </w:r>
      <w:r w:rsidRPr="00E51090">
        <w:tab/>
      </w:r>
      <w:r w:rsidRPr="00E51090">
        <w:tab/>
        <w:t>Date</w:t>
      </w:r>
    </w:p>
    <w:p w14:paraId="72BB8A3D" w14:textId="77777777" w:rsidR="00E85EC5" w:rsidRDefault="00E85EC5" w:rsidP="00265C7D"/>
    <w:p w14:paraId="18DF9328" w14:textId="77777777" w:rsidR="004359DF" w:rsidRDefault="004359DF" w:rsidP="00265C7D"/>
    <w:p w14:paraId="7F90E2A4" w14:textId="77777777" w:rsidR="004359DF" w:rsidRDefault="004359DF" w:rsidP="00265C7D"/>
    <w:p w14:paraId="4650653B" w14:textId="77777777" w:rsidR="004359DF" w:rsidRDefault="004359DF" w:rsidP="00265C7D"/>
    <w:p w14:paraId="172DCF3D" w14:textId="77777777" w:rsidR="004359DF" w:rsidRDefault="004359DF" w:rsidP="00265C7D"/>
    <w:p w14:paraId="28AE7F86" w14:textId="77777777" w:rsidR="004359DF" w:rsidRDefault="004359DF" w:rsidP="00265C7D"/>
    <w:p w14:paraId="5B029D19" w14:textId="77777777" w:rsidR="004359DF" w:rsidRDefault="004359DF" w:rsidP="00265C7D"/>
    <w:p w14:paraId="6C72EFC4" w14:textId="77777777" w:rsidR="004359DF" w:rsidRDefault="004359DF" w:rsidP="00265C7D"/>
    <w:p w14:paraId="1409A004" w14:textId="77777777" w:rsidR="004359DF" w:rsidRDefault="004359DF" w:rsidP="00265C7D"/>
    <w:p w14:paraId="2023CAD1" w14:textId="77777777" w:rsidR="004359DF" w:rsidRDefault="004359DF" w:rsidP="00265C7D"/>
    <w:p w14:paraId="60A39122" w14:textId="77777777" w:rsidR="004359DF" w:rsidRDefault="004359DF" w:rsidP="00265C7D"/>
    <w:p w14:paraId="6D0480B4" w14:textId="77777777" w:rsidR="004359DF" w:rsidRDefault="004359DF" w:rsidP="00265C7D"/>
    <w:p w14:paraId="4E2401F4" w14:textId="77777777" w:rsidR="004359DF" w:rsidRDefault="004359DF" w:rsidP="00265C7D"/>
    <w:p w14:paraId="01D8D3F4" w14:textId="77777777" w:rsidR="004359DF" w:rsidRDefault="004359DF" w:rsidP="00265C7D"/>
    <w:p w14:paraId="3D75EDB5" w14:textId="77777777" w:rsidR="004359DF" w:rsidRDefault="004359DF" w:rsidP="00265C7D"/>
    <w:p w14:paraId="09B7DBD6" w14:textId="77777777" w:rsidR="006E4424" w:rsidRPr="00E51090" w:rsidRDefault="006E4424" w:rsidP="006E4424">
      <w:pPr>
        <w:jc w:val="center"/>
        <w:rPr>
          <w:b/>
          <w:sz w:val="20"/>
        </w:rPr>
      </w:pPr>
      <w:r w:rsidRPr="00E51090">
        <w:rPr>
          <w:b/>
          <w:sz w:val="20"/>
        </w:rPr>
        <w:t>April 2, 2024</w:t>
      </w:r>
    </w:p>
    <w:p w14:paraId="6D7958F0" w14:textId="77777777" w:rsidR="006E4424" w:rsidRPr="00E51090" w:rsidRDefault="006E4424" w:rsidP="006E4424">
      <w:pPr>
        <w:jc w:val="center"/>
        <w:rPr>
          <w:b/>
          <w:sz w:val="20"/>
        </w:rPr>
      </w:pPr>
      <w:r w:rsidRPr="00E51090">
        <w:rPr>
          <w:b/>
          <w:sz w:val="20"/>
        </w:rPr>
        <w:t>7:00 pm</w:t>
      </w:r>
    </w:p>
    <w:p w14:paraId="6355D1DE" w14:textId="77777777" w:rsidR="006E4424" w:rsidRPr="00E51090" w:rsidRDefault="006E4424" w:rsidP="006E4424">
      <w:pPr>
        <w:jc w:val="center"/>
        <w:rPr>
          <w:b/>
          <w:sz w:val="20"/>
        </w:rPr>
      </w:pPr>
    </w:p>
    <w:p w14:paraId="6E611407" w14:textId="77777777" w:rsidR="006E4424" w:rsidRPr="00E51090" w:rsidRDefault="006E4424" w:rsidP="006E4424">
      <w:pPr>
        <w:jc w:val="center"/>
        <w:rPr>
          <w:b/>
          <w:sz w:val="20"/>
        </w:rPr>
      </w:pPr>
      <w:r w:rsidRPr="00E51090">
        <w:rPr>
          <w:b/>
          <w:sz w:val="20"/>
        </w:rPr>
        <w:t>Public Hearing by Board of Commissioners for Zoning</w:t>
      </w:r>
    </w:p>
    <w:p w14:paraId="1D4A3D57" w14:textId="77777777" w:rsidR="006E4424" w:rsidRPr="00E51090" w:rsidRDefault="006E4424" w:rsidP="006E4424">
      <w:pPr>
        <w:rPr>
          <w:sz w:val="20"/>
        </w:rPr>
      </w:pPr>
    </w:p>
    <w:p w14:paraId="4420028E" w14:textId="77777777" w:rsidR="006E4424" w:rsidRPr="00E51090" w:rsidRDefault="006E4424" w:rsidP="006E4424">
      <w:pPr>
        <w:rPr>
          <w:sz w:val="20"/>
        </w:rPr>
      </w:pPr>
    </w:p>
    <w:p w14:paraId="1B0ED429" w14:textId="77777777" w:rsidR="006E4424" w:rsidRPr="00E51090" w:rsidRDefault="006E4424" w:rsidP="006E4424">
      <w:pPr>
        <w:rPr>
          <w:sz w:val="20"/>
        </w:rPr>
      </w:pPr>
    </w:p>
    <w:p w14:paraId="22EDE2D1" w14:textId="77777777" w:rsidR="006E4424" w:rsidRPr="00E51090" w:rsidRDefault="006E4424" w:rsidP="006E4424">
      <w:pPr>
        <w:rPr>
          <w:b/>
        </w:rPr>
      </w:pPr>
      <w:r w:rsidRPr="00E51090">
        <w:rPr>
          <w:b/>
        </w:rPr>
        <w:t>1)</w:t>
      </w:r>
      <w:r w:rsidRPr="00E51090">
        <w:rPr>
          <w:b/>
        </w:rPr>
        <w:tab/>
        <w:t xml:space="preserve">Call to Order </w:t>
      </w:r>
    </w:p>
    <w:p w14:paraId="1B232F10" w14:textId="77777777" w:rsidR="006E4424" w:rsidRPr="00E51090" w:rsidRDefault="006E4424" w:rsidP="006E4424">
      <w:pPr>
        <w:ind w:left="720"/>
      </w:pPr>
      <w:r w:rsidRPr="00E51090">
        <w:t xml:space="preserve">Chairman Davenport called the public hearing to order at 7:00 p.m.  Chairman James Davenport, Vice Chairman Lola Spann, Commissioners Gail Hubbard, and Samuel Johnson were in attendance as well as County Attorney Williams Mills, Administrator/Clerk Ronald Dollar, Sheriff Locke Shivers, Superior Court Clerk Patricia Thornton, Tax Commissioner Bobbie Brown, Code Enforcer Sonnie Wallace, Corner Raymond Crozier, Water System Superintendent Jamie Wilson, Public Works Director Johnny Crozier and Deputy Clerk </w:t>
      </w:r>
      <w:proofErr w:type="spellStart"/>
      <w:r w:rsidRPr="00E51090">
        <w:t>Temonica</w:t>
      </w:r>
      <w:proofErr w:type="spellEnd"/>
      <w:r w:rsidRPr="00E51090">
        <w:t xml:space="preserve"> Ealey. </w:t>
      </w:r>
    </w:p>
    <w:p w14:paraId="2FD14910" w14:textId="77777777" w:rsidR="006E4424" w:rsidRPr="00E51090" w:rsidRDefault="006E4424" w:rsidP="006E4424">
      <w:pPr>
        <w:ind w:left="720"/>
      </w:pPr>
    </w:p>
    <w:p w14:paraId="0AECB2E6" w14:textId="77777777" w:rsidR="006E4424" w:rsidRPr="00E51090" w:rsidRDefault="006E4424" w:rsidP="006E4424">
      <w:pPr>
        <w:rPr>
          <w:b/>
        </w:rPr>
      </w:pPr>
      <w:r w:rsidRPr="00E51090">
        <w:rPr>
          <w:b/>
        </w:rPr>
        <w:t>2)</w:t>
      </w:r>
      <w:r w:rsidRPr="00E51090">
        <w:rPr>
          <w:b/>
        </w:rPr>
        <w:tab/>
        <w:t>Procedural Review by Chairman</w:t>
      </w:r>
    </w:p>
    <w:p w14:paraId="3597CAFE" w14:textId="77777777" w:rsidR="006E4424" w:rsidRPr="00E51090" w:rsidRDefault="006E4424" w:rsidP="006E4424">
      <w:pPr>
        <w:ind w:left="720"/>
        <w:rPr>
          <w:bCs/>
        </w:rPr>
      </w:pPr>
      <w:r w:rsidRPr="00E51090">
        <w:rPr>
          <w:bCs/>
        </w:rPr>
        <w:t>Chairman Davenport reviewed the public hearing procedures; comments would be heard in favor of and opposing the application and the decision to be rendered during the regular meeting.  Chairman Davenport opened the floor for comments.</w:t>
      </w:r>
    </w:p>
    <w:p w14:paraId="1B5336E9" w14:textId="77777777" w:rsidR="006E4424" w:rsidRPr="00E51090" w:rsidRDefault="006E4424" w:rsidP="006E4424">
      <w:pPr>
        <w:ind w:left="720"/>
        <w:rPr>
          <w:b/>
        </w:rPr>
      </w:pPr>
    </w:p>
    <w:p w14:paraId="626E4ACE" w14:textId="77777777" w:rsidR="006E4424" w:rsidRPr="00E51090" w:rsidRDefault="006E4424" w:rsidP="006E4424">
      <w:pPr>
        <w:rPr>
          <w:b/>
        </w:rPr>
      </w:pPr>
      <w:r w:rsidRPr="00E51090">
        <w:rPr>
          <w:b/>
        </w:rPr>
        <w:t>3)</w:t>
      </w:r>
      <w:r w:rsidRPr="00E51090">
        <w:rPr>
          <w:b/>
        </w:rPr>
        <w:tab/>
        <w:t>Applications:</w:t>
      </w:r>
    </w:p>
    <w:p w14:paraId="3C38A996" w14:textId="77777777" w:rsidR="006E4424" w:rsidRPr="00E51090" w:rsidRDefault="006E4424" w:rsidP="006E4424">
      <w:pPr>
        <w:tabs>
          <w:tab w:val="left" w:pos="720"/>
        </w:tabs>
        <w:rPr>
          <w:rFonts w:cs="Arial"/>
          <w:sz w:val="20"/>
          <w:szCs w:val="20"/>
        </w:rPr>
      </w:pPr>
      <w:r w:rsidRPr="00E51090">
        <w:rPr>
          <w:rFonts w:cs="Arial"/>
          <w:sz w:val="20"/>
          <w:szCs w:val="20"/>
        </w:rPr>
        <w:tab/>
      </w:r>
      <w:proofErr w:type="spellStart"/>
      <w:r w:rsidRPr="00E51090">
        <w:rPr>
          <w:rFonts w:cs="Arial"/>
          <w:sz w:val="20"/>
          <w:szCs w:val="20"/>
        </w:rPr>
        <w:t>i</w:t>
      </w:r>
      <w:proofErr w:type="spellEnd"/>
      <w:r w:rsidRPr="00E51090">
        <w:rPr>
          <w:rFonts w:cs="Arial"/>
          <w:sz w:val="20"/>
          <w:szCs w:val="20"/>
        </w:rPr>
        <w:t>.</w:t>
      </w:r>
      <w:r w:rsidRPr="00E51090">
        <w:rPr>
          <w:rFonts w:cs="Arial"/>
          <w:sz w:val="20"/>
          <w:szCs w:val="20"/>
        </w:rPr>
        <w:tab/>
        <w:t>Valerie Creamer – Size Variance</w:t>
      </w:r>
    </w:p>
    <w:p w14:paraId="64CEB6C8" w14:textId="77777777" w:rsidR="006E4424" w:rsidRPr="00E51090" w:rsidRDefault="006E4424" w:rsidP="006E4424">
      <w:pPr>
        <w:tabs>
          <w:tab w:val="left" w:pos="720"/>
        </w:tabs>
        <w:rPr>
          <w:rFonts w:cs="Arial"/>
          <w:sz w:val="20"/>
          <w:szCs w:val="20"/>
        </w:rPr>
      </w:pPr>
      <w:r w:rsidRPr="00E51090">
        <w:rPr>
          <w:rFonts w:cs="Arial"/>
          <w:sz w:val="20"/>
          <w:szCs w:val="20"/>
        </w:rPr>
        <w:tab/>
      </w:r>
      <w:r w:rsidRPr="00E51090">
        <w:rPr>
          <w:rFonts w:cs="Arial"/>
          <w:sz w:val="20"/>
          <w:szCs w:val="20"/>
        </w:rPr>
        <w:tab/>
        <w:t xml:space="preserve">159 </w:t>
      </w:r>
      <w:proofErr w:type="spellStart"/>
      <w:r w:rsidRPr="00E51090">
        <w:rPr>
          <w:rFonts w:cs="Arial"/>
          <w:sz w:val="20"/>
          <w:szCs w:val="20"/>
        </w:rPr>
        <w:t>Pataula</w:t>
      </w:r>
      <w:proofErr w:type="spellEnd"/>
      <w:r w:rsidRPr="00E51090">
        <w:rPr>
          <w:rFonts w:cs="Arial"/>
          <w:sz w:val="20"/>
          <w:szCs w:val="20"/>
        </w:rPr>
        <w:t xml:space="preserve"> Heights Lane, Fort Gaines, GA 39851, map &amp; parcel 006E 031 Lot 13</w:t>
      </w:r>
    </w:p>
    <w:p w14:paraId="694707F2" w14:textId="77777777" w:rsidR="006E4424" w:rsidRPr="00E51090" w:rsidRDefault="006E4424" w:rsidP="006E4424">
      <w:pPr>
        <w:tabs>
          <w:tab w:val="left" w:pos="720"/>
        </w:tabs>
        <w:rPr>
          <w:rFonts w:cs="Arial"/>
          <w:sz w:val="20"/>
          <w:szCs w:val="20"/>
        </w:rPr>
      </w:pPr>
      <w:r w:rsidRPr="00E51090">
        <w:rPr>
          <w:rFonts w:cs="Arial"/>
          <w:sz w:val="20"/>
          <w:szCs w:val="20"/>
        </w:rPr>
        <w:tab/>
      </w:r>
      <w:r w:rsidRPr="00E51090">
        <w:rPr>
          <w:rFonts w:cs="Arial"/>
          <w:sz w:val="20"/>
          <w:szCs w:val="20"/>
        </w:rPr>
        <w:tab/>
        <w:t>Ms. Valerie Creamer was in attendance and spoke in favor of her application.</w:t>
      </w:r>
    </w:p>
    <w:p w14:paraId="6508C154" w14:textId="77777777" w:rsidR="006E4424" w:rsidRPr="00E51090" w:rsidRDefault="006E4424" w:rsidP="006E4424">
      <w:pPr>
        <w:tabs>
          <w:tab w:val="left" w:pos="720"/>
        </w:tabs>
        <w:ind w:left="1440" w:hanging="1440"/>
        <w:rPr>
          <w:rFonts w:cs="Arial"/>
          <w:sz w:val="20"/>
          <w:szCs w:val="20"/>
        </w:rPr>
      </w:pPr>
      <w:r w:rsidRPr="00E51090">
        <w:rPr>
          <w:rFonts w:cs="Arial"/>
          <w:sz w:val="20"/>
          <w:szCs w:val="20"/>
        </w:rPr>
        <w:tab/>
      </w:r>
      <w:r w:rsidRPr="00E51090">
        <w:rPr>
          <w:rFonts w:cs="Arial"/>
          <w:sz w:val="20"/>
          <w:szCs w:val="20"/>
        </w:rPr>
        <w:tab/>
        <w:t>There were no comments opposing the application.</w:t>
      </w:r>
    </w:p>
    <w:p w14:paraId="1BED9B5E" w14:textId="77777777" w:rsidR="006E4424" w:rsidRPr="00E51090" w:rsidRDefault="006E4424" w:rsidP="006E4424">
      <w:pPr>
        <w:tabs>
          <w:tab w:val="left" w:pos="720"/>
        </w:tabs>
        <w:ind w:left="1440" w:hanging="1440"/>
        <w:rPr>
          <w:rFonts w:cs="Arial"/>
          <w:sz w:val="20"/>
          <w:szCs w:val="20"/>
        </w:rPr>
      </w:pPr>
      <w:r w:rsidRPr="00E51090">
        <w:rPr>
          <w:rFonts w:cs="Arial"/>
          <w:sz w:val="20"/>
          <w:szCs w:val="20"/>
        </w:rPr>
        <w:tab/>
      </w:r>
      <w:r w:rsidRPr="00E51090">
        <w:rPr>
          <w:rFonts w:cs="Arial"/>
          <w:sz w:val="20"/>
          <w:szCs w:val="20"/>
        </w:rPr>
        <w:tab/>
        <w:t>Attorney Mills asked if the applicant if she would put in a septic system would Clay County provide water the applicant replied yes to both.</w:t>
      </w:r>
    </w:p>
    <w:p w14:paraId="056E358D" w14:textId="77777777" w:rsidR="006E4424" w:rsidRPr="00E51090" w:rsidRDefault="006E4424" w:rsidP="006E4424">
      <w:pPr>
        <w:tabs>
          <w:tab w:val="left" w:pos="720"/>
        </w:tabs>
        <w:ind w:left="1440" w:hanging="1440"/>
        <w:rPr>
          <w:rFonts w:cs="Arial"/>
          <w:sz w:val="20"/>
          <w:szCs w:val="20"/>
        </w:rPr>
      </w:pPr>
    </w:p>
    <w:p w14:paraId="700911E0" w14:textId="77777777" w:rsidR="006E4424" w:rsidRPr="00E51090" w:rsidRDefault="006E4424" w:rsidP="006E4424">
      <w:pPr>
        <w:rPr>
          <w:rFonts w:cs="Arial"/>
        </w:rPr>
      </w:pPr>
      <w:r w:rsidRPr="00E51090">
        <w:rPr>
          <w:b/>
        </w:rPr>
        <w:t>4)</w:t>
      </w:r>
      <w:r w:rsidRPr="00E51090">
        <w:rPr>
          <w:b/>
        </w:rPr>
        <w:tab/>
        <w:t>Adjourn</w:t>
      </w:r>
    </w:p>
    <w:p w14:paraId="26FFAC4C" w14:textId="77777777" w:rsidR="006E4424" w:rsidRPr="00E51090" w:rsidRDefault="006E4424" w:rsidP="006E4424">
      <w:pPr>
        <w:rPr>
          <w:sz w:val="20"/>
        </w:rPr>
      </w:pPr>
      <w:r w:rsidRPr="00E51090">
        <w:rPr>
          <w:sz w:val="20"/>
        </w:rPr>
        <w:tab/>
        <w:t>There being no further business the meeting adjourned at 7:06 p.m.</w:t>
      </w:r>
    </w:p>
    <w:p w14:paraId="3981A512" w14:textId="77777777" w:rsidR="006E4424" w:rsidRPr="00E51090" w:rsidRDefault="006E4424" w:rsidP="006E4424">
      <w:pPr>
        <w:rPr>
          <w:sz w:val="20"/>
        </w:rPr>
      </w:pPr>
    </w:p>
    <w:p w14:paraId="3DA665A0" w14:textId="77777777" w:rsidR="006E4424" w:rsidRPr="00E51090" w:rsidRDefault="006E4424" w:rsidP="006E4424">
      <w:pPr>
        <w:rPr>
          <w:sz w:val="20"/>
        </w:rPr>
      </w:pPr>
    </w:p>
    <w:p w14:paraId="33958CE8" w14:textId="77777777" w:rsidR="006E4424" w:rsidRPr="00E51090" w:rsidRDefault="006E4424" w:rsidP="006E4424">
      <w:pPr>
        <w:rPr>
          <w:sz w:val="20"/>
        </w:rPr>
      </w:pPr>
    </w:p>
    <w:p w14:paraId="0B4B7BB3" w14:textId="77777777" w:rsidR="006E4424" w:rsidRPr="00E51090" w:rsidRDefault="006E4424" w:rsidP="006E4424"/>
    <w:p w14:paraId="69D52637" w14:textId="77777777" w:rsidR="006E4424" w:rsidRPr="00E51090" w:rsidRDefault="006E4424" w:rsidP="006E4424"/>
    <w:p w14:paraId="312801EB" w14:textId="77777777" w:rsidR="006E4424" w:rsidRPr="00E51090" w:rsidRDefault="006E4424" w:rsidP="006E4424"/>
    <w:p w14:paraId="66DE6A76" w14:textId="77777777" w:rsidR="006E4424" w:rsidRPr="00E51090" w:rsidRDefault="006E4424" w:rsidP="006E4424">
      <w:r w:rsidRPr="00E51090">
        <w:t>______________________________</w:t>
      </w:r>
      <w:r w:rsidRPr="00E51090">
        <w:tab/>
      </w:r>
      <w:r w:rsidRPr="00E51090">
        <w:tab/>
      </w:r>
      <w:r w:rsidRPr="00E51090">
        <w:tab/>
      </w:r>
      <w:r w:rsidRPr="00E51090">
        <w:tab/>
        <w:t>_______________________________</w:t>
      </w:r>
    </w:p>
    <w:p w14:paraId="7DA725C0" w14:textId="77777777" w:rsidR="006E4424" w:rsidRPr="00E51090" w:rsidRDefault="006E4424" w:rsidP="006E4424">
      <w:r w:rsidRPr="00E51090">
        <w:t>James Davenport, Chairman</w:t>
      </w:r>
      <w:r w:rsidRPr="00E51090">
        <w:tab/>
      </w:r>
      <w:r w:rsidRPr="00E51090">
        <w:tab/>
      </w:r>
      <w:r w:rsidRPr="00E51090">
        <w:tab/>
      </w:r>
      <w:r w:rsidRPr="00E51090">
        <w:tab/>
      </w:r>
      <w:r w:rsidRPr="00E51090">
        <w:tab/>
        <w:t>Date</w:t>
      </w:r>
    </w:p>
    <w:p w14:paraId="106044BE" w14:textId="77777777" w:rsidR="006E4424" w:rsidRPr="00E51090" w:rsidRDefault="006E4424" w:rsidP="006E4424"/>
    <w:p w14:paraId="5839E897" w14:textId="77777777" w:rsidR="006E4424" w:rsidRPr="00E51090" w:rsidRDefault="006E4424" w:rsidP="006E4424"/>
    <w:p w14:paraId="409CD234" w14:textId="77777777" w:rsidR="006E4424" w:rsidRPr="00E51090" w:rsidRDefault="006E4424" w:rsidP="006E4424">
      <w:r w:rsidRPr="00E51090">
        <w:t xml:space="preserve">I HEREBY AFFIRM THAT I AM THE COUNTY CLERK AND THAT THIS IS A TRUE AND CORRECT COPY OF </w:t>
      </w:r>
    </w:p>
    <w:p w14:paraId="5B38FD90" w14:textId="77777777" w:rsidR="006E4424" w:rsidRPr="00E51090" w:rsidRDefault="006E4424" w:rsidP="006E4424">
      <w:r w:rsidRPr="00E51090">
        <w:t xml:space="preserve">THE APRIL 2, </w:t>
      </w:r>
      <w:proofErr w:type="gramStart"/>
      <w:r w:rsidRPr="00E51090">
        <w:t>2024</w:t>
      </w:r>
      <w:proofErr w:type="gramEnd"/>
      <w:r w:rsidRPr="00E51090">
        <w:t xml:space="preserve"> PUBLIC HEARING OF THE CLAY COUNTY BOARD OF COMMISSIONERS.</w:t>
      </w:r>
    </w:p>
    <w:p w14:paraId="34647400" w14:textId="77777777" w:rsidR="006E4424" w:rsidRPr="00E51090" w:rsidRDefault="006E4424" w:rsidP="006E4424"/>
    <w:p w14:paraId="0CC2F30E" w14:textId="77777777" w:rsidR="006E4424" w:rsidRPr="00E51090" w:rsidRDefault="006E4424" w:rsidP="006E4424">
      <w:r w:rsidRPr="00E51090">
        <w:t>______________________________</w:t>
      </w:r>
      <w:r w:rsidRPr="00E51090">
        <w:tab/>
      </w:r>
      <w:r w:rsidRPr="00E51090">
        <w:tab/>
      </w:r>
      <w:r w:rsidRPr="00E51090">
        <w:tab/>
      </w:r>
      <w:r w:rsidRPr="00E51090">
        <w:tab/>
        <w:t>_______________________________</w:t>
      </w:r>
    </w:p>
    <w:p w14:paraId="2DF30567" w14:textId="77777777" w:rsidR="006E4424" w:rsidRPr="00E51090" w:rsidRDefault="006E4424" w:rsidP="006E4424">
      <w:proofErr w:type="spellStart"/>
      <w:r w:rsidRPr="00E51090">
        <w:t>Temonica</w:t>
      </w:r>
      <w:proofErr w:type="spellEnd"/>
      <w:r w:rsidRPr="00E51090">
        <w:t xml:space="preserve"> Ealey Deputy County Clerk</w:t>
      </w:r>
      <w:r w:rsidRPr="00E51090">
        <w:tab/>
      </w:r>
      <w:r w:rsidRPr="00E51090">
        <w:tab/>
      </w:r>
      <w:r w:rsidRPr="00E51090">
        <w:tab/>
      </w:r>
      <w:r w:rsidRPr="00E51090">
        <w:tab/>
        <w:t>Date</w:t>
      </w:r>
    </w:p>
    <w:p w14:paraId="09FBBC3E" w14:textId="77777777" w:rsidR="004359DF" w:rsidRDefault="004359DF" w:rsidP="00265C7D"/>
    <w:p w14:paraId="2896626B" w14:textId="77777777" w:rsidR="006E4424" w:rsidRDefault="006E4424" w:rsidP="00265C7D"/>
    <w:p w14:paraId="3B62301F" w14:textId="77777777" w:rsidR="006E4424" w:rsidRDefault="006E4424" w:rsidP="00265C7D"/>
    <w:p w14:paraId="7481B499" w14:textId="77777777" w:rsidR="006E4424" w:rsidRDefault="006E4424" w:rsidP="00265C7D"/>
    <w:p w14:paraId="54655AA9" w14:textId="77777777" w:rsidR="006E4424" w:rsidRDefault="006E4424" w:rsidP="00265C7D"/>
    <w:p w14:paraId="630ECB48" w14:textId="77777777" w:rsidR="006E4424" w:rsidRDefault="006E4424" w:rsidP="00265C7D"/>
    <w:p w14:paraId="1EFE6536" w14:textId="77777777" w:rsidR="006E4424" w:rsidRDefault="006E4424" w:rsidP="00265C7D"/>
    <w:p w14:paraId="0DC2E035" w14:textId="77777777" w:rsidR="006E4424" w:rsidRDefault="006E4424" w:rsidP="00265C7D"/>
    <w:p w14:paraId="4F42AD07" w14:textId="77777777" w:rsidR="006E4424" w:rsidRDefault="006E4424" w:rsidP="00265C7D"/>
    <w:p w14:paraId="0858F907" w14:textId="77777777" w:rsidR="006E4424" w:rsidRDefault="006E4424" w:rsidP="00265C7D"/>
    <w:p w14:paraId="7C2ECA27" w14:textId="77777777" w:rsidR="006E4424" w:rsidRDefault="006E4424" w:rsidP="00265C7D"/>
    <w:p w14:paraId="7CD9D7BD" w14:textId="77777777" w:rsidR="006E4424" w:rsidRDefault="006E4424" w:rsidP="00265C7D"/>
    <w:p w14:paraId="5DF3B6AF" w14:textId="77777777" w:rsidR="006E4424" w:rsidRDefault="006E4424" w:rsidP="00265C7D"/>
    <w:p w14:paraId="4478F768" w14:textId="77777777" w:rsidR="006E4424" w:rsidRDefault="006E4424" w:rsidP="00265C7D"/>
    <w:p w14:paraId="08F4342B" w14:textId="77777777" w:rsidR="006E4424" w:rsidRDefault="006E4424" w:rsidP="00265C7D"/>
    <w:p w14:paraId="668CD6C9" w14:textId="77777777" w:rsidR="006E4424" w:rsidRDefault="006E4424" w:rsidP="00265C7D"/>
    <w:p w14:paraId="080B6F78" w14:textId="77777777" w:rsidR="006E4424" w:rsidRDefault="006E4424" w:rsidP="00265C7D"/>
    <w:p w14:paraId="0CFDA870" w14:textId="77777777" w:rsidR="00596080" w:rsidRDefault="00596080" w:rsidP="00ED1729">
      <w:pPr>
        <w:jc w:val="center"/>
      </w:pPr>
    </w:p>
    <w:p w14:paraId="27701944" w14:textId="77777777" w:rsidR="00596080" w:rsidRDefault="00596080" w:rsidP="00ED1729">
      <w:pPr>
        <w:jc w:val="center"/>
      </w:pPr>
    </w:p>
    <w:p w14:paraId="30469E4F" w14:textId="7A3391DF" w:rsidR="00ED1729" w:rsidRPr="00E51090" w:rsidRDefault="00ED1729" w:rsidP="00ED1729">
      <w:pPr>
        <w:jc w:val="center"/>
      </w:pPr>
      <w:r w:rsidRPr="00E51090">
        <w:lastRenderedPageBreak/>
        <w:t>March 5, 2024</w:t>
      </w:r>
    </w:p>
    <w:p w14:paraId="20341C76" w14:textId="77777777" w:rsidR="00ED1729" w:rsidRPr="00E51090" w:rsidRDefault="00ED1729" w:rsidP="00ED1729">
      <w:pPr>
        <w:jc w:val="center"/>
      </w:pPr>
      <w:r w:rsidRPr="00E51090">
        <w:t>Regular Meeting</w:t>
      </w:r>
    </w:p>
    <w:p w14:paraId="0A349397" w14:textId="77777777" w:rsidR="00ED1729" w:rsidRPr="00E51090" w:rsidRDefault="00ED1729" w:rsidP="00ED1729">
      <w:pPr>
        <w:jc w:val="center"/>
      </w:pPr>
      <w:r w:rsidRPr="00E51090">
        <w:t>7:00 p.m.</w:t>
      </w:r>
    </w:p>
    <w:p w14:paraId="1E0ECE97" w14:textId="77777777" w:rsidR="00ED1729" w:rsidRPr="00E51090" w:rsidRDefault="00ED1729" w:rsidP="00ED1729"/>
    <w:p w14:paraId="39183C51" w14:textId="77777777" w:rsidR="00ED1729" w:rsidRPr="00E51090" w:rsidRDefault="00ED1729" w:rsidP="00ED1729">
      <w:r w:rsidRPr="00E51090">
        <w:rPr>
          <w:b/>
        </w:rPr>
        <w:t>1)</w:t>
      </w:r>
      <w:r w:rsidRPr="00E51090">
        <w:rPr>
          <w:b/>
        </w:rPr>
        <w:tab/>
        <w:t>Call to Order and Opening Prayer</w:t>
      </w:r>
    </w:p>
    <w:p w14:paraId="71CEB183" w14:textId="77777777" w:rsidR="00ED1729" w:rsidRPr="00E51090" w:rsidRDefault="00ED1729" w:rsidP="00ED1729">
      <w:pPr>
        <w:ind w:left="720"/>
      </w:pPr>
      <w:r w:rsidRPr="00E51090">
        <w:t xml:space="preserve">Chairman Davenport called </w:t>
      </w:r>
      <w:proofErr w:type="gramStart"/>
      <w:r w:rsidRPr="00E51090">
        <w:t>the,</w:t>
      </w:r>
      <w:proofErr w:type="gramEnd"/>
      <w:r w:rsidRPr="00E51090">
        <w:t xml:space="preserve"> meeting to order at 7:00 p.m. Administrator/Clerk Ronald Dollar gave the opening prayer.   Chairman James Davenport, Vice Chairman Lola Spann, Commissioners Gail Hubbard, Samuel Johnson and Ernest Jenkins were in attendance as well as County Attorney Williams Mills, Administrator/Clerk Ronald Dollar, Sheriff Locke Shivers, Superior Court Clerk Patricia Thornton, Tax Commissioner Bobbie Brown, Fire Chief Charles Crozier, Corner Raymond Crozier and Deputy Clerk </w:t>
      </w:r>
      <w:proofErr w:type="spellStart"/>
      <w:r w:rsidRPr="00E51090">
        <w:t>Temonica</w:t>
      </w:r>
      <w:proofErr w:type="spellEnd"/>
      <w:r w:rsidRPr="00E51090">
        <w:t xml:space="preserve"> Ealey. </w:t>
      </w:r>
    </w:p>
    <w:p w14:paraId="217CD060" w14:textId="77777777" w:rsidR="00ED1729" w:rsidRPr="00E51090" w:rsidRDefault="00ED1729" w:rsidP="00ED1729"/>
    <w:p w14:paraId="4C52A800" w14:textId="77777777" w:rsidR="00ED1729" w:rsidRPr="00E51090" w:rsidRDefault="00ED1729" w:rsidP="00ED1729">
      <w:pPr>
        <w:rPr>
          <w:b/>
        </w:rPr>
      </w:pPr>
      <w:r w:rsidRPr="00E51090">
        <w:rPr>
          <w:b/>
        </w:rPr>
        <w:t>2)</w:t>
      </w:r>
      <w:r w:rsidRPr="00E51090">
        <w:rPr>
          <w:b/>
        </w:rPr>
        <w:tab/>
        <w:t>Agenda Approval</w:t>
      </w:r>
      <w:r w:rsidRPr="00E51090">
        <w:t xml:space="preserve"> </w:t>
      </w:r>
    </w:p>
    <w:p w14:paraId="1A03D986" w14:textId="77777777" w:rsidR="00ED1729" w:rsidRPr="00E51090" w:rsidRDefault="00ED1729" w:rsidP="00ED1729">
      <w:pPr>
        <w:ind w:left="720"/>
        <w:rPr>
          <w:bCs/>
        </w:rPr>
      </w:pPr>
      <w:r w:rsidRPr="00E51090">
        <w:rPr>
          <w:bCs/>
        </w:rPr>
        <w:t>Motion made by Commission Hubbard and seconded by Commission Jenkins to approve the agenda as written.  All votes in favor; motion carried.</w:t>
      </w:r>
    </w:p>
    <w:p w14:paraId="20BCB522" w14:textId="77777777" w:rsidR="00ED1729" w:rsidRPr="00E51090" w:rsidRDefault="00ED1729" w:rsidP="00ED1729">
      <w:pPr>
        <w:ind w:left="720"/>
        <w:rPr>
          <w:bCs/>
        </w:rPr>
      </w:pPr>
    </w:p>
    <w:p w14:paraId="027DAFD3" w14:textId="77777777" w:rsidR="00ED1729" w:rsidRPr="00E51090" w:rsidRDefault="00ED1729" w:rsidP="00ED1729">
      <w:pPr>
        <w:rPr>
          <w:b/>
        </w:rPr>
      </w:pPr>
      <w:r w:rsidRPr="00E51090">
        <w:rPr>
          <w:b/>
        </w:rPr>
        <w:t>3)</w:t>
      </w:r>
      <w:r w:rsidRPr="00E51090">
        <w:rPr>
          <w:b/>
        </w:rPr>
        <w:tab/>
        <w:t>Annual Appointments</w:t>
      </w:r>
    </w:p>
    <w:p w14:paraId="2ACED64B" w14:textId="77777777" w:rsidR="00ED1729" w:rsidRPr="00E51090" w:rsidRDefault="00ED1729" w:rsidP="00ED1729">
      <w:pPr>
        <w:ind w:left="720" w:firstLine="720"/>
      </w:pPr>
    </w:p>
    <w:p w14:paraId="5BFFCE45" w14:textId="77777777" w:rsidR="00ED1729" w:rsidRPr="00E51090" w:rsidRDefault="00ED1729" w:rsidP="00ED1729">
      <w:r w:rsidRPr="00E51090">
        <w:rPr>
          <w:b/>
        </w:rPr>
        <w:t xml:space="preserve">4)    </w:t>
      </w:r>
      <w:r w:rsidRPr="00E51090">
        <w:rPr>
          <w:b/>
        </w:rPr>
        <w:tab/>
        <w:t>Minutes</w:t>
      </w:r>
      <w:r w:rsidRPr="00E51090">
        <w:t xml:space="preserve"> </w:t>
      </w:r>
    </w:p>
    <w:p w14:paraId="7F99016F" w14:textId="77777777" w:rsidR="00ED1729" w:rsidRPr="00E51090" w:rsidRDefault="00ED1729" w:rsidP="00ED1729">
      <w:pPr>
        <w:ind w:left="1440" w:hanging="720"/>
      </w:pPr>
      <w:r w:rsidRPr="00E51090">
        <w:t>a.</w:t>
      </w:r>
      <w:r w:rsidRPr="00E51090">
        <w:tab/>
        <w:t xml:space="preserve">February 6, </w:t>
      </w:r>
      <w:proofErr w:type="gramStart"/>
      <w:r w:rsidRPr="00E51090">
        <w:t>2024</w:t>
      </w:r>
      <w:proofErr w:type="gramEnd"/>
      <w:r w:rsidRPr="00E51090">
        <w:t xml:space="preserve"> Public Hearing- Alcoholic Beverage License Application for Sheara Reed L.L.C Kings and Queens Arena</w:t>
      </w:r>
    </w:p>
    <w:p w14:paraId="2BD8ED65" w14:textId="77777777" w:rsidR="00ED1729" w:rsidRPr="00E51090" w:rsidRDefault="00ED1729" w:rsidP="00ED1729">
      <w:pPr>
        <w:ind w:left="1440" w:hanging="720"/>
      </w:pPr>
      <w:r w:rsidRPr="00E51090">
        <w:tab/>
      </w:r>
      <w:bookmarkStart w:id="12" w:name="_Hlk162270160"/>
      <w:r w:rsidRPr="00E51090">
        <w:t>Motion made by Commissioner Jenkins and seconded by Commissioner Hubbard to approve the minutes as written.  All votes in favor; motion carried.</w:t>
      </w:r>
    </w:p>
    <w:bookmarkEnd w:id="12"/>
    <w:p w14:paraId="3C180F16" w14:textId="77777777" w:rsidR="00ED1729" w:rsidRPr="00E51090" w:rsidRDefault="00ED1729" w:rsidP="00ED1729">
      <w:pPr>
        <w:ind w:firstLine="720"/>
      </w:pPr>
      <w:r w:rsidRPr="00E51090">
        <w:t>b.</w:t>
      </w:r>
      <w:r w:rsidRPr="00E51090">
        <w:tab/>
        <w:t xml:space="preserve">February 6, </w:t>
      </w:r>
      <w:proofErr w:type="gramStart"/>
      <w:r w:rsidRPr="00E51090">
        <w:t>2024</w:t>
      </w:r>
      <w:proofErr w:type="gramEnd"/>
      <w:r w:rsidRPr="00E51090">
        <w:t xml:space="preserve"> Public Hearing Zoning</w:t>
      </w:r>
    </w:p>
    <w:p w14:paraId="02079F34" w14:textId="77777777" w:rsidR="00ED1729" w:rsidRPr="00E51090" w:rsidRDefault="00ED1729" w:rsidP="00ED1729">
      <w:pPr>
        <w:ind w:left="1440"/>
      </w:pPr>
      <w:r w:rsidRPr="00E51090">
        <w:t>Motion made by Commissioner Jenkins and seconded by Commissioner Hubbard to approve the minutes as written.  All votes in favor; motion carried.</w:t>
      </w:r>
    </w:p>
    <w:p w14:paraId="79734A0E" w14:textId="77777777" w:rsidR="00ED1729" w:rsidRPr="00E51090" w:rsidRDefault="00ED1729" w:rsidP="00ED1729">
      <w:pPr>
        <w:ind w:firstLine="720"/>
      </w:pPr>
      <w:r w:rsidRPr="00E51090">
        <w:t>c.</w:t>
      </w:r>
      <w:r w:rsidRPr="00E51090">
        <w:tab/>
        <w:t xml:space="preserve">February 6, </w:t>
      </w:r>
      <w:proofErr w:type="gramStart"/>
      <w:r w:rsidRPr="00E51090">
        <w:t>2024</w:t>
      </w:r>
      <w:proofErr w:type="gramEnd"/>
      <w:r w:rsidRPr="00E51090">
        <w:t xml:space="preserve"> Regular Meeting</w:t>
      </w:r>
    </w:p>
    <w:p w14:paraId="56ECF5D2" w14:textId="77777777" w:rsidR="00ED1729" w:rsidRPr="00E51090" w:rsidRDefault="00ED1729" w:rsidP="00ED1729">
      <w:pPr>
        <w:ind w:left="1440"/>
      </w:pPr>
      <w:r w:rsidRPr="00E51090">
        <w:t>Motion made by Commissioner Jenkins and seconded by Vice Chairman Lola Spann to approve the minutes as written.  All votes in favor; motion carried.</w:t>
      </w:r>
    </w:p>
    <w:p w14:paraId="5B9F5812" w14:textId="77777777" w:rsidR="00ED1729" w:rsidRPr="00E51090" w:rsidRDefault="00ED1729" w:rsidP="00ED1729">
      <w:pPr>
        <w:ind w:left="1440"/>
      </w:pPr>
    </w:p>
    <w:p w14:paraId="0B02A221" w14:textId="77777777" w:rsidR="00ED1729" w:rsidRPr="00E51090" w:rsidRDefault="00ED1729" w:rsidP="00ED1729">
      <w:pPr>
        <w:rPr>
          <w:b/>
          <w:bCs/>
        </w:rPr>
      </w:pPr>
      <w:r w:rsidRPr="00E51090">
        <w:rPr>
          <w:b/>
          <w:bCs/>
        </w:rPr>
        <w:t xml:space="preserve">5)  </w:t>
      </w:r>
      <w:r w:rsidRPr="00E51090">
        <w:rPr>
          <w:b/>
          <w:bCs/>
        </w:rPr>
        <w:tab/>
        <w:t xml:space="preserve">Executive Session (If </w:t>
      </w:r>
      <w:proofErr w:type="gramStart"/>
      <w:r w:rsidRPr="00E51090">
        <w:rPr>
          <w:b/>
          <w:bCs/>
        </w:rPr>
        <w:t>Needed</w:t>
      </w:r>
      <w:proofErr w:type="gramEnd"/>
      <w:r w:rsidRPr="00E51090">
        <w:rPr>
          <w:b/>
          <w:bCs/>
        </w:rPr>
        <w:t xml:space="preserve">) </w:t>
      </w:r>
    </w:p>
    <w:p w14:paraId="7F127B90" w14:textId="77777777" w:rsidR="00ED1729" w:rsidRPr="00E51090" w:rsidRDefault="00ED1729" w:rsidP="00ED1729">
      <w:pPr>
        <w:ind w:firstLine="720"/>
      </w:pPr>
      <w:r w:rsidRPr="00E51090">
        <w:t xml:space="preserve">Discussion or deliberation on the appointment, employment, compensation, hiring, </w:t>
      </w:r>
    </w:p>
    <w:p w14:paraId="031B50A2" w14:textId="77777777" w:rsidR="00ED1729" w:rsidRPr="00E51090" w:rsidRDefault="00ED1729" w:rsidP="00ED1729">
      <w:pPr>
        <w:ind w:left="720"/>
      </w:pPr>
      <w:r w:rsidRPr="00E51090">
        <w:lastRenderedPageBreak/>
        <w:t>disciplinary action or dismissal, or periodic evaluation or rating of a county officer or employee as provided in O.C.G.A. §50-14-3(6)</w:t>
      </w:r>
    </w:p>
    <w:p w14:paraId="49F0FA24" w14:textId="77777777" w:rsidR="00ED1729" w:rsidRPr="00E51090" w:rsidRDefault="00ED1729" w:rsidP="00ED1729">
      <w:pPr>
        <w:ind w:left="720"/>
      </w:pPr>
      <w:r w:rsidRPr="00E51090">
        <w:t xml:space="preserve">Motion made by Commissioner Hubbard and seconded by Vice Chairman Lola Spann to enter executive section. All votes in favor motion carried.  The Board, Sheriff Shivers, Janice Jarvis Rural Government Resources, and Attorney entered executive session at 7:02 p.m. </w:t>
      </w:r>
    </w:p>
    <w:p w14:paraId="3CB92620" w14:textId="77777777" w:rsidR="00ED1729" w:rsidRPr="00E51090" w:rsidRDefault="00ED1729" w:rsidP="00ED1729">
      <w:pPr>
        <w:ind w:left="720"/>
      </w:pPr>
      <w:r w:rsidRPr="00E51090">
        <w:t>The Board exited executive session at 7:45 p.m.</w:t>
      </w:r>
    </w:p>
    <w:p w14:paraId="25F86B73" w14:textId="77777777" w:rsidR="00ED1729" w:rsidRPr="00E51090" w:rsidRDefault="00ED1729" w:rsidP="00ED1729">
      <w:pPr>
        <w:ind w:left="720"/>
      </w:pPr>
    </w:p>
    <w:p w14:paraId="463EDBBD" w14:textId="77777777" w:rsidR="00ED1729" w:rsidRPr="00E51090" w:rsidRDefault="00ED1729" w:rsidP="00ED1729">
      <w:pPr>
        <w:rPr>
          <w:b/>
          <w:bCs/>
        </w:rPr>
      </w:pPr>
      <w:r w:rsidRPr="00E51090">
        <w:rPr>
          <w:b/>
          <w:bCs/>
        </w:rPr>
        <w:t xml:space="preserve">6) </w:t>
      </w:r>
      <w:r w:rsidRPr="00E51090">
        <w:rPr>
          <w:b/>
          <w:bCs/>
        </w:rPr>
        <w:tab/>
        <w:t xml:space="preserve">Continuing Business </w:t>
      </w:r>
      <w:proofErr w:type="gramStart"/>
      <w:r w:rsidRPr="00E51090">
        <w:rPr>
          <w:b/>
          <w:bCs/>
        </w:rPr>
        <w:t>as a result of</w:t>
      </w:r>
      <w:proofErr w:type="gramEnd"/>
      <w:r w:rsidRPr="00E51090">
        <w:rPr>
          <w:b/>
          <w:bCs/>
        </w:rPr>
        <w:t xml:space="preserve"> Executive Session (If needed)</w:t>
      </w:r>
    </w:p>
    <w:p w14:paraId="7480CE01" w14:textId="77777777" w:rsidR="00ED1729" w:rsidRPr="00E51090" w:rsidRDefault="00ED1729" w:rsidP="00ED1729">
      <w:r w:rsidRPr="00E51090">
        <w:tab/>
        <w:t xml:space="preserve">Commissioner Jenkins stated </w:t>
      </w:r>
      <w:proofErr w:type="gramStart"/>
      <w:r w:rsidRPr="00E51090">
        <w:t>as a result of</w:t>
      </w:r>
      <w:proofErr w:type="gramEnd"/>
      <w:r w:rsidRPr="00E51090">
        <w:t xml:space="preserve"> </w:t>
      </w:r>
      <w:proofErr w:type="gramStart"/>
      <w:r w:rsidRPr="00E51090">
        <w:t>Executive</w:t>
      </w:r>
      <w:proofErr w:type="gramEnd"/>
      <w:r w:rsidRPr="00E51090">
        <w:t xml:space="preserve"> Session no action at this time.</w:t>
      </w:r>
    </w:p>
    <w:p w14:paraId="0C6BEF3B" w14:textId="77777777" w:rsidR="00ED1729" w:rsidRPr="00E51090" w:rsidRDefault="00ED1729" w:rsidP="00ED1729"/>
    <w:p w14:paraId="23C56F72" w14:textId="77777777" w:rsidR="00ED1729" w:rsidRPr="00E51090" w:rsidRDefault="00ED1729" w:rsidP="00ED1729">
      <w:pPr>
        <w:rPr>
          <w:b/>
        </w:rPr>
      </w:pPr>
      <w:r w:rsidRPr="00E51090">
        <w:rPr>
          <w:b/>
        </w:rPr>
        <w:t xml:space="preserve">7)   </w:t>
      </w:r>
      <w:r w:rsidRPr="00E51090">
        <w:rPr>
          <w:b/>
        </w:rPr>
        <w:tab/>
        <w:t xml:space="preserve">Presentations before the Board </w:t>
      </w:r>
    </w:p>
    <w:p w14:paraId="6851270D" w14:textId="77777777" w:rsidR="00ED1729" w:rsidRPr="00E51090" w:rsidRDefault="00ED1729" w:rsidP="00ED1729">
      <w:r w:rsidRPr="00E51090">
        <w:tab/>
      </w:r>
    </w:p>
    <w:p w14:paraId="0C54183C" w14:textId="77777777" w:rsidR="00ED1729" w:rsidRPr="00E51090" w:rsidRDefault="00ED1729" w:rsidP="00ED1729">
      <w:pPr>
        <w:rPr>
          <w:b/>
        </w:rPr>
      </w:pPr>
      <w:r w:rsidRPr="00E51090">
        <w:rPr>
          <w:b/>
        </w:rPr>
        <w:t xml:space="preserve">8)   </w:t>
      </w:r>
      <w:r w:rsidRPr="00E51090">
        <w:rPr>
          <w:b/>
        </w:rPr>
        <w:tab/>
        <w:t>Correspondence Requiring Action</w:t>
      </w:r>
      <w:r w:rsidRPr="00E51090">
        <w:tab/>
      </w:r>
    </w:p>
    <w:p w14:paraId="1132689A" w14:textId="77777777" w:rsidR="00ED1729" w:rsidRPr="00E51090" w:rsidRDefault="00ED1729" w:rsidP="00ED1729">
      <w:r w:rsidRPr="00E51090">
        <w:tab/>
        <w:t>a.</w:t>
      </w:r>
      <w:r w:rsidRPr="00E51090">
        <w:tab/>
        <w:t>Letter of Resignation from Clay County Board of Assessors</w:t>
      </w:r>
    </w:p>
    <w:p w14:paraId="55E39544" w14:textId="77777777" w:rsidR="00ED1729" w:rsidRPr="00E51090" w:rsidRDefault="00ED1729" w:rsidP="00ED1729">
      <w:pPr>
        <w:ind w:left="1440"/>
      </w:pPr>
      <w:r w:rsidRPr="00E51090">
        <w:t>Motion made by Commissioner Hubbard and seconded by Vice Chairman Spann to accept the resignation and retirement from Mabel Giles from Tax Assessor Board.  All votes in favor; motion carried.</w:t>
      </w:r>
    </w:p>
    <w:p w14:paraId="16E229D2" w14:textId="77777777" w:rsidR="00ED1729" w:rsidRPr="00E51090" w:rsidRDefault="00ED1729" w:rsidP="00ED1729">
      <w:r w:rsidRPr="00E51090">
        <w:tab/>
        <w:t>b.</w:t>
      </w:r>
      <w:r w:rsidRPr="00E51090">
        <w:tab/>
        <w:t>Board of Assessor Request for Board Member</w:t>
      </w:r>
    </w:p>
    <w:p w14:paraId="7D6B2824" w14:textId="77777777" w:rsidR="00ED1729" w:rsidRPr="00E51090" w:rsidRDefault="00ED1729" w:rsidP="00ED1729">
      <w:pPr>
        <w:ind w:left="1440"/>
      </w:pPr>
      <w:r w:rsidRPr="00E51090">
        <w:t>Motion made by Commissioner Jenkins and seconded by Vice Chairman Spann to select Isabel Stovall to the Board of Assessor. All votes in favor; motion carried.</w:t>
      </w:r>
    </w:p>
    <w:p w14:paraId="12EFD887" w14:textId="77777777" w:rsidR="00ED1729" w:rsidRPr="00E51090" w:rsidRDefault="00ED1729" w:rsidP="00ED1729">
      <w:pPr>
        <w:ind w:left="1440"/>
      </w:pPr>
    </w:p>
    <w:p w14:paraId="165278CE" w14:textId="77777777" w:rsidR="00ED1729" w:rsidRPr="00E51090" w:rsidRDefault="00ED1729" w:rsidP="00ED1729">
      <w:pPr>
        <w:rPr>
          <w:b/>
        </w:rPr>
      </w:pPr>
      <w:r w:rsidRPr="00E51090">
        <w:rPr>
          <w:b/>
        </w:rPr>
        <w:t xml:space="preserve">9)    </w:t>
      </w:r>
      <w:r w:rsidRPr="00E51090">
        <w:rPr>
          <w:b/>
        </w:rPr>
        <w:tab/>
        <w:t>Unfinished Business</w:t>
      </w:r>
    </w:p>
    <w:p w14:paraId="74F12E6E" w14:textId="77777777" w:rsidR="00ED1729" w:rsidRPr="00E51090" w:rsidRDefault="00ED1729" w:rsidP="00ED1729">
      <w:r w:rsidRPr="00E51090">
        <w:rPr>
          <w:b/>
        </w:rPr>
        <w:tab/>
      </w:r>
    </w:p>
    <w:p w14:paraId="638F299F" w14:textId="77777777" w:rsidR="00ED1729" w:rsidRPr="00E51090" w:rsidRDefault="00ED1729" w:rsidP="00ED1729">
      <w:r w:rsidRPr="00E51090">
        <w:rPr>
          <w:b/>
        </w:rPr>
        <w:t xml:space="preserve">10)   </w:t>
      </w:r>
      <w:r w:rsidRPr="00E51090">
        <w:rPr>
          <w:b/>
        </w:rPr>
        <w:tab/>
        <w:t>New Business</w:t>
      </w:r>
      <w:r w:rsidRPr="00E51090">
        <w:rPr>
          <w:vertAlign w:val="superscript"/>
        </w:rPr>
        <w:t xml:space="preserve"> </w:t>
      </w:r>
    </w:p>
    <w:p w14:paraId="063C95C0" w14:textId="77777777" w:rsidR="00ED1729" w:rsidRPr="00E51090" w:rsidRDefault="00ED1729" w:rsidP="00ED1729">
      <w:r w:rsidRPr="00E51090">
        <w:tab/>
        <w:t>a.</w:t>
      </w:r>
      <w:r w:rsidRPr="00E51090">
        <w:tab/>
        <w:t>Discussion/Approval Amending the FY 2025 Insurance Tax Premium-Revenue (Resolution 24-004)</w:t>
      </w:r>
    </w:p>
    <w:p w14:paraId="5D49AA2F" w14:textId="77777777" w:rsidR="00ED1729" w:rsidRPr="00E51090" w:rsidRDefault="00ED1729" w:rsidP="00ED1729">
      <w:pPr>
        <w:ind w:left="1440"/>
      </w:pPr>
      <w:r w:rsidRPr="00E51090">
        <w:t>Motion made by Commissioner Hubbard and seconded by Commissioner Johnson to amend the FY 2025 Insurance Tax Premium to 50/50 Solid Waste and Fire Department/EMS.  All votes in favor; motion carried.</w:t>
      </w:r>
    </w:p>
    <w:p w14:paraId="6E12B931" w14:textId="77777777" w:rsidR="00ED1729" w:rsidRPr="00E51090" w:rsidRDefault="00ED1729" w:rsidP="00ED1729">
      <w:pPr>
        <w:ind w:left="1440" w:hanging="720"/>
      </w:pPr>
      <w:r w:rsidRPr="00E51090">
        <w:t>b.</w:t>
      </w:r>
      <w:r w:rsidRPr="00E51090">
        <w:tab/>
        <w:t>Discussion/Approval of Position between UGA Cooperative Extension and Clay County</w:t>
      </w:r>
    </w:p>
    <w:p w14:paraId="5F57911F" w14:textId="77777777" w:rsidR="00ED1729" w:rsidRPr="00E51090" w:rsidRDefault="00ED1729" w:rsidP="00ED1729">
      <w:pPr>
        <w:ind w:left="1440" w:hanging="720"/>
      </w:pPr>
      <w:r w:rsidRPr="00E51090">
        <w:tab/>
        <w:t>Motion made by Commissioner Hubbard and seconded by Commissioner Johnson for Salary Commitment between Clay County and UGA.  All votes in favor; motion carried.</w:t>
      </w:r>
    </w:p>
    <w:p w14:paraId="3D674A13" w14:textId="77777777" w:rsidR="00ED1729" w:rsidRPr="00E51090" w:rsidRDefault="00ED1729" w:rsidP="00ED1729">
      <w:r w:rsidRPr="00E51090">
        <w:lastRenderedPageBreak/>
        <w:tab/>
        <w:t>c.</w:t>
      </w:r>
      <w:r w:rsidRPr="00E51090">
        <w:tab/>
        <w:t xml:space="preserve">Discussion/Approval of Eliminating Credit Cards </w:t>
      </w:r>
      <w:proofErr w:type="gramStart"/>
      <w:r w:rsidRPr="00E51090">
        <w:t>with the Exception of</w:t>
      </w:r>
      <w:proofErr w:type="gramEnd"/>
      <w:r w:rsidRPr="00E51090">
        <w:t xml:space="preserve"> one being in Commissioners Office</w:t>
      </w:r>
    </w:p>
    <w:p w14:paraId="3E917F63" w14:textId="77777777" w:rsidR="00ED1729" w:rsidRPr="00E51090" w:rsidRDefault="00ED1729" w:rsidP="00ED1729">
      <w:pPr>
        <w:ind w:left="1440"/>
      </w:pPr>
      <w:r w:rsidRPr="00E51090">
        <w:t>Motion made by Vice Chairman Spann to eliminating all credit cards except one being at The Board of Commissioners Office and Sheriff Department. Motion died for a lack of a second.</w:t>
      </w:r>
    </w:p>
    <w:p w14:paraId="6ED0D38D" w14:textId="77777777" w:rsidR="00ED1729" w:rsidRPr="00E51090" w:rsidRDefault="00ED1729" w:rsidP="00ED1729">
      <w:pPr>
        <w:ind w:left="1440"/>
      </w:pPr>
      <w:bookmarkStart w:id="13" w:name="_Hlk162345947"/>
      <w:r w:rsidRPr="00E51090">
        <w:t>Motion made by Commissioner Hubbard and seconded by Vice Chairman Spann on eliminating all credit cards except one being at The Board of Commissioners Office and Elected official. All votes in favor</w:t>
      </w:r>
      <w:bookmarkEnd w:id="13"/>
      <w:r w:rsidRPr="00E51090">
        <w:t>; motion carried. MS. Thornton expressed her concerns about having a credit card for Superior Court office.</w:t>
      </w:r>
    </w:p>
    <w:p w14:paraId="5C50B937" w14:textId="77777777" w:rsidR="00ED1729" w:rsidRPr="00E51090" w:rsidRDefault="00ED1729" w:rsidP="00ED1729">
      <w:pPr>
        <w:ind w:left="1440" w:hanging="720"/>
      </w:pPr>
      <w:r w:rsidRPr="00E51090">
        <w:t>d.</w:t>
      </w:r>
      <w:r w:rsidRPr="00E51090">
        <w:tab/>
        <w:t>Discussion/Approval of Pre diem $50 for full day and $20 for half day.</w:t>
      </w:r>
    </w:p>
    <w:p w14:paraId="1FDE4986" w14:textId="77777777" w:rsidR="00ED1729" w:rsidRPr="00E51090" w:rsidRDefault="00ED1729" w:rsidP="00ED1729">
      <w:pPr>
        <w:ind w:left="1440" w:hanging="720"/>
      </w:pPr>
      <w:r w:rsidRPr="00E51090">
        <w:tab/>
        <w:t>Motion made by Commissioner Hubbard and seconded by Commissioner Jenkins of $50 per diem for full day and $20 for half day for traveling. All votes in favor; motion carried.</w:t>
      </w:r>
    </w:p>
    <w:p w14:paraId="2DB76BA7" w14:textId="77777777" w:rsidR="00ED1729" w:rsidRPr="00E51090" w:rsidRDefault="00ED1729" w:rsidP="00ED1729">
      <w:pPr>
        <w:ind w:left="1440" w:hanging="720"/>
      </w:pPr>
      <w:r w:rsidRPr="00E51090">
        <w:t>e.</w:t>
      </w:r>
      <w:r w:rsidRPr="00E51090">
        <w:tab/>
        <w:t xml:space="preserve">Discussion/ Authorization </w:t>
      </w:r>
      <w:bookmarkStart w:id="14" w:name="_Hlk162273550"/>
      <w:r w:rsidRPr="00E51090">
        <w:t>for Accounts Payable Clerk Katie Bagwell to access bank accounts for job tasks</w:t>
      </w:r>
      <w:bookmarkEnd w:id="14"/>
      <w:r w:rsidRPr="00E51090">
        <w:t>.</w:t>
      </w:r>
    </w:p>
    <w:p w14:paraId="70A9B491" w14:textId="77777777" w:rsidR="00ED1729" w:rsidRPr="00E51090" w:rsidRDefault="00ED1729" w:rsidP="00ED1729">
      <w:pPr>
        <w:ind w:left="1440" w:hanging="720"/>
      </w:pPr>
      <w:r w:rsidRPr="00E51090">
        <w:tab/>
        <w:t>Motion made by Commissioner Hubbard and seconded by Commissioner Jenkins to authorize accounts payable Clerk Katie Bagwell to access bank accounts for job tasks. All votes in favor; motion carried.</w:t>
      </w:r>
    </w:p>
    <w:p w14:paraId="398102C8" w14:textId="77777777" w:rsidR="00ED1729" w:rsidRPr="00E51090" w:rsidRDefault="00ED1729" w:rsidP="00ED1729">
      <w:pPr>
        <w:ind w:left="1440" w:hanging="720"/>
      </w:pPr>
      <w:r w:rsidRPr="00E51090">
        <w:t>f.            Discussion/Approval of Annual Clean-up 2024- First week in April</w:t>
      </w:r>
    </w:p>
    <w:p w14:paraId="25547FE9" w14:textId="77777777" w:rsidR="00ED1729" w:rsidRPr="00E51090" w:rsidRDefault="00ED1729" w:rsidP="00ED1729">
      <w:pPr>
        <w:ind w:left="1440" w:hanging="720"/>
      </w:pPr>
      <w:r w:rsidRPr="00E51090">
        <w:tab/>
        <w:t>Motion made by Vice Chairman Lola Spann and seconded by Commissioner Hubbard to approve the annual clean-up week.  All votes in favor; motion carried.</w:t>
      </w:r>
    </w:p>
    <w:p w14:paraId="35BBCB89" w14:textId="77777777" w:rsidR="00ED1729" w:rsidRPr="00E51090" w:rsidRDefault="00ED1729" w:rsidP="00ED1729">
      <w:pPr>
        <w:ind w:left="1440" w:hanging="720"/>
      </w:pPr>
      <w:r w:rsidRPr="00E51090">
        <w:t>g.</w:t>
      </w:r>
      <w:r w:rsidRPr="00E51090">
        <w:tab/>
        <w:t>Discussion/Approval of Clay County Voting Delegate for Opioid Distributor Settlement.</w:t>
      </w:r>
    </w:p>
    <w:p w14:paraId="007C21F6" w14:textId="77777777" w:rsidR="00ED1729" w:rsidRPr="00E51090" w:rsidRDefault="00ED1729" w:rsidP="00ED1729">
      <w:pPr>
        <w:ind w:left="1440" w:hanging="720"/>
      </w:pPr>
      <w:r w:rsidRPr="00E51090">
        <w:tab/>
        <w:t xml:space="preserve">Motion made by Commissioner Hubbard and seconded by Commissioner Jenkins to appoint Administrator/Clerk Ronald Dollar to represent Clay County Voting Delegate for </w:t>
      </w:r>
      <w:proofErr w:type="spellStart"/>
      <w:r w:rsidRPr="00E51090">
        <w:t>Opioip</w:t>
      </w:r>
      <w:proofErr w:type="spellEnd"/>
      <w:r w:rsidRPr="00E51090">
        <w:t xml:space="preserve"> Distributor Settlement. All votes in favor; motion carried.</w:t>
      </w:r>
    </w:p>
    <w:p w14:paraId="352F9004" w14:textId="77777777" w:rsidR="00ED1729" w:rsidRPr="00E51090" w:rsidRDefault="00ED1729" w:rsidP="00ED1729">
      <w:pPr>
        <w:ind w:left="1440" w:hanging="720"/>
      </w:pPr>
      <w:r w:rsidRPr="00E51090">
        <w:t>h.</w:t>
      </w:r>
      <w:r w:rsidRPr="00E51090">
        <w:tab/>
        <w:t>Discussion/Approval of New Clay County Employee Policy Manuel</w:t>
      </w:r>
    </w:p>
    <w:p w14:paraId="7CB4C563" w14:textId="77777777" w:rsidR="00ED1729" w:rsidRPr="00E51090" w:rsidRDefault="00ED1729" w:rsidP="00ED1729">
      <w:pPr>
        <w:ind w:left="1440" w:hanging="720"/>
      </w:pPr>
      <w:r w:rsidRPr="00E51090">
        <w:tab/>
        <w:t>Motion made by Commissioner Hubbard and seconded by Commissioner Jenkins to table until Board was able to have a workshop to discuss. All votes in favor; motion carried.</w:t>
      </w:r>
    </w:p>
    <w:p w14:paraId="3E056DCC" w14:textId="77777777" w:rsidR="00ED1729" w:rsidRPr="00E51090" w:rsidRDefault="00ED1729" w:rsidP="00ED1729">
      <w:pPr>
        <w:ind w:left="1440"/>
      </w:pPr>
      <w:r w:rsidRPr="00E51090">
        <w:t>Motion made by Commissioner Hubbard and seconded by Commissioner Jenkins to have a workshop March 19,2024 at 6:30pm. All votes in favor; motion carried.</w:t>
      </w:r>
    </w:p>
    <w:p w14:paraId="715212E2" w14:textId="77777777" w:rsidR="00ED1729" w:rsidRPr="00E51090" w:rsidRDefault="00ED1729" w:rsidP="00ED1729">
      <w:pPr>
        <w:ind w:left="1440" w:hanging="720"/>
      </w:pPr>
    </w:p>
    <w:p w14:paraId="74AB57E4" w14:textId="77777777" w:rsidR="00ED1729" w:rsidRPr="00E51090" w:rsidRDefault="00ED1729" w:rsidP="00ED1729">
      <w:r w:rsidRPr="00E51090">
        <w:rPr>
          <w:b/>
        </w:rPr>
        <w:t xml:space="preserve">11)    </w:t>
      </w:r>
      <w:r w:rsidRPr="00E51090">
        <w:rPr>
          <w:b/>
        </w:rPr>
        <w:tab/>
        <w:t>Comments from the Public (limit to 3 minutes)</w:t>
      </w:r>
    </w:p>
    <w:p w14:paraId="6C57C654" w14:textId="77777777" w:rsidR="00ED1729" w:rsidRPr="00E51090" w:rsidRDefault="00ED1729" w:rsidP="00ED1729">
      <w:r w:rsidRPr="00E51090">
        <w:tab/>
        <w:t>Raymond Crozier- Will landfill be open during week of annual clean-up, Administrator Dollar replied yes</w:t>
      </w:r>
    </w:p>
    <w:p w14:paraId="7E607222" w14:textId="77777777" w:rsidR="00ED1729" w:rsidRPr="00E51090" w:rsidRDefault="00ED1729" w:rsidP="00ED1729"/>
    <w:p w14:paraId="550778AA" w14:textId="77777777" w:rsidR="00ED1729" w:rsidRPr="00E51090" w:rsidRDefault="00ED1729" w:rsidP="00ED1729">
      <w:pPr>
        <w:rPr>
          <w:b/>
        </w:rPr>
      </w:pPr>
      <w:r w:rsidRPr="00E51090">
        <w:rPr>
          <w:b/>
        </w:rPr>
        <w:lastRenderedPageBreak/>
        <w:t xml:space="preserve">12)    </w:t>
      </w:r>
      <w:r w:rsidRPr="00E51090">
        <w:rPr>
          <w:b/>
        </w:rPr>
        <w:tab/>
        <w:t>Comments from Department Heads &amp; Constitutional Officers</w:t>
      </w:r>
    </w:p>
    <w:p w14:paraId="1AACE468" w14:textId="77777777" w:rsidR="00ED1729" w:rsidRPr="00E51090" w:rsidRDefault="00ED1729" w:rsidP="00ED1729">
      <w:r w:rsidRPr="00E51090">
        <w:tab/>
        <w:t xml:space="preserve">a. </w:t>
      </w:r>
      <w:r w:rsidRPr="00E51090">
        <w:tab/>
        <w:t>Public Works Status Report, February 2024 –</w:t>
      </w:r>
    </w:p>
    <w:p w14:paraId="75C32AAB" w14:textId="77777777" w:rsidR="00ED1729" w:rsidRPr="00E51090" w:rsidRDefault="00ED1729" w:rsidP="00ED1729">
      <w:r w:rsidRPr="00E51090">
        <w:tab/>
      </w:r>
      <w:r w:rsidRPr="00E51090">
        <w:tab/>
        <w:t>Updated the Board with status report.</w:t>
      </w:r>
    </w:p>
    <w:p w14:paraId="5B48C77F" w14:textId="77777777" w:rsidR="00ED1729" w:rsidRPr="00E51090" w:rsidRDefault="00ED1729" w:rsidP="00ED1729">
      <w:r w:rsidRPr="00E51090">
        <w:tab/>
        <w:t>b.</w:t>
      </w:r>
      <w:r w:rsidRPr="00E51090">
        <w:tab/>
        <w:t>Water System Status Report February 2024 – Not in attendance</w:t>
      </w:r>
    </w:p>
    <w:p w14:paraId="121A4A33" w14:textId="77777777" w:rsidR="00ED1729" w:rsidRPr="00E51090" w:rsidRDefault="00ED1729" w:rsidP="00ED1729">
      <w:r w:rsidRPr="00E51090">
        <w:tab/>
        <w:t>c.</w:t>
      </w:r>
      <w:r w:rsidRPr="00E51090">
        <w:tab/>
        <w:t>Superior Court Finance Report, February 2024 –</w:t>
      </w:r>
    </w:p>
    <w:p w14:paraId="159D520F" w14:textId="77777777" w:rsidR="00ED1729" w:rsidRPr="00E51090" w:rsidRDefault="00ED1729" w:rsidP="00ED1729">
      <w:pPr>
        <w:ind w:left="1440"/>
      </w:pPr>
      <w:r w:rsidRPr="00E51090">
        <w:t xml:space="preserve">Ms. Thornton reported that Superior Court collections for the month were $9,599.34 with $6,155.19 being disbursed to the County no collection for Juvenile. Ask if it was appropriate for public to speak during meeting about item being voted on, Attorney Mills stated </w:t>
      </w:r>
      <w:proofErr w:type="gramStart"/>
      <w:r w:rsidRPr="00E51090">
        <w:t>as long as</w:t>
      </w:r>
      <w:proofErr w:type="gramEnd"/>
      <w:r w:rsidRPr="00E51090">
        <w:t xml:space="preserve"> the Chaiman recognize individual. </w:t>
      </w:r>
    </w:p>
    <w:p w14:paraId="4F61C085" w14:textId="77777777" w:rsidR="00ED1729" w:rsidRPr="00E51090" w:rsidRDefault="00ED1729" w:rsidP="00ED1729">
      <w:r w:rsidRPr="00E51090">
        <w:t xml:space="preserve"> </w:t>
      </w:r>
      <w:r w:rsidRPr="00E51090">
        <w:tab/>
        <w:t>d.</w:t>
      </w:r>
      <w:r w:rsidRPr="00E51090">
        <w:tab/>
        <w:t>Sheriff Report, February 2024 -was given in executive section</w:t>
      </w:r>
    </w:p>
    <w:p w14:paraId="74239B8F" w14:textId="77777777" w:rsidR="00ED1729" w:rsidRPr="00E51090" w:rsidRDefault="00ED1729" w:rsidP="00ED1729">
      <w:r w:rsidRPr="00E51090">
        <w:tab/>
        <w:t>e.</w:t>
      </w:r>
      <w:r w:rsidRPr="00E51090">
        <w:tab/>
        <w:t>Tax Commissioner Report, February 2024 -no report</w:t>
      </w:r>
    </w:p>
    <w:p w14:paraId="1513B6B6" w14:textId="77777777" w:rsidR="00ED1729" w:rsidRPr="00E51090" w:rsidRDefault="00ED1729" w:rsidP="00ED1729">
      <w:r w:rsidRPr="00E51090">
        <w:tab/>
        <w:t xml:space="preserve">f. </w:t>
      </w:r>
      <w:r w:rsidRPr="00E51090">
        <w:tab/>
        <w:t>Probate/Magistrate Report, February 2024 -Not in attendance</w:t>
      </w:r>
    </w:p>
    <w:p w14:paraId="30551E0A" w14:textId="77777777" w:rsidR="00ED1729" w:rsidRPr="00E51090" w:rsidRDefault="00ED1729" w:rsidP="00ED1729">
      <w:r w:rsidRPr="00E51090">
        <w:tab/>
        <w:t>Corner Raymond Crozier informed the Board that the Deputy Corner Medically retired after 28 years.</w:t>
      </w:r>
    </w:p>
    <w:p w14:paraId="4C6E28C5" w14:textId="77777777" w:rsidR="00ED1729" w:rsidRPr="00E51090" w:rsidRDefault="00ED1729" w:rsidP="00ED1729">
      <w:pPr>
        <w:ind w:left="720"/>
      </w:pPr>
      <w:r w:rsidRPr="00E51090">
        <w:t>Fire Chief Charles Crozier informed the Board that he’s working on several grants, Engine 1 needed to be in the shop for repairs</w:t>
      </w:r>
    </w:p>
    <w:p w14:paraId="391EDDD1" w14:textId="77777777" w:rsidR="00ED1729" w:rsidRPr="00E51090" w:rsidRDefault="00ED1729" w:rsidP="00ED1729">
      <w:pPr>
        <w:ind w:left="720"/>
        <w:rPr>
          <w:bCs/>
        </w:rPr>
      </w:pPr>
    </w:p>
    <w:p w14:paraId="70306301" w14:textId="77777777" w:rsidR="00ED1729" w:rsidRPr="00E51090" w:rsidRDefault="00ED1729" w:rsidP="00ED1729">
      <w:pPr>
        <w:rPr>
          <w:b/>
        </w:rPr>
      </w:pPr>
      <w:r w:rsidRPr="00E51090">
        <w:rPr>
          <w:b/>
        </w:rPr>
        <w:t xml:space="preserve">13)   </w:t>
      </w:r>
      <w:r w:rsidRPr="00E51090">
        <w:rPr>
          <w:b/>
        </w:rPr>
        <w:tab/>
        <w:t>Administrator Comments, Reports &amp; Recommendations</w:t>
      </w:r>
    </w:p>
    <w:p w14:paraId="0B531387" w14:textId="77777777" w:rsidR="00ED1729" w:rsidRPr="00E51090" w:rsidRDefault="00ED1729" w:rsidP="00ED1729">
      <w:pPr>
        <w:ind w:firstLine="720"/>
      </w:pPr>
      <w:r w:rsidRPr="00E51090">
        <w:t>a.           Days Avenue CDBG</w:t>
      </w:r>
    </w:p>
    <w:p w14:paraId="0D20E6C1" w14:textId="77777777" w:rsidR="00ED1729" w:rsidRPr="00E51090" w:rsidRDefault="00ED1729" w:rsidP="00ED1729">
      <w:pPr>
        <w:ind w:firstLine="720"/>
      </w:pPr>
      <w:r w:rsidRPr="00E51090">
        <w:t xml:space="preserve">b.           Metrics report February 2024 </w:t>
      </w:r>
    </w:p>
    <w:p w14:paraId="4241433E" w14:textId="77777777" w:rsidR="00ED1729" w:rsidRPr="00E51090" w:rsidRDefault="00ED1729" w:rsidP="00ED1729">
      <w:r w:rsidRPr="00E51090">
        <w:tab/>
        <w:t>c.           Board of Commissioners Zoning Meeting April 2,2024 at 7:00 pm</w:t>
      </w:r>
    </w:p>
    <w:p w14:paraId="5CBD8627" w14:textId="77777777" w:rsidR="00ED1729" w:rsidRPr="00E51090" w:rsidRDefault="00ED1729" w:rsidP="00ED1729">
      <w:r w:rsidRPr="00E51090">
        <w:tab/>
      </w:r>
      <w:r w:rsidRPr="00E51090">
        <w:tab/>
        <w:t xml:space="preserve">Motion made by Chairman Davenport and seconded </w:t>
      </w:r>
    </w:p>
    <w:p w14:paraId="6DD05DD5" w14:textId="77777777" w:rsidR="00ED1729" w:rsidRPr="00E51090" w:rsidRDefault="00ED1729" w:rsidP="00ED1729">
      <w:pPr>
        <w:ind w:left="720"/>
      </w:pPr>
      <w:r w:rsidRPr="00E51090">
        <w:t xml:space="preserve">Administrator/Clerk Dollar also briefed the Board on EMS: </w:t>
      </w:r>
      <w:proofErr w:type="spellStart"/>
      <w:r w:rsidRPr="00E51090">
        <w:t>Ameripro</w:t>
      </w:r>
      <w:proofErr w:type="spellEnd"/>
      <w:r w:rsidRPr="00E51090">
        <w:t xml:space="preserve"> meeting that was held in Quitman County and Survival Flight meeting that will be March 13, 2024: Goal is to get the best service for Clay County</w:t>
      </w:r>
    </w:p>
    <w:p w14:paraId="6DACA225" w14:textId="77777777" w:rsidR="00ED1729" w:rsidRPr="00E51090" w:rsidRDefault="00ED1729" w:rsidP="00ED1729">
      <w:pPr>
        <w:ind w:left="720"/>
      </w:pPr>
    </w:p>
    <w:p w14:paraId="12D569B1" w14:textId="77777777" w:rsidR="00ED1729" w:rsidRPr="00E51090" w:rsidRDefault="00ED1729" w:rsidP="00ED1729">
      <w:pPr>
        <w:ind w:left="720"/>
      </w:pPr>
      <w:r w:rsidRPr="00E51090">
        <w:t xml:space="preserve">Social Serviced building GED representative wants to sign contract informed that a decision on contract wouldn’t be made until plans for courthouse was finalized. </w:t>
      </w:r>
    </w:p>
    <w:p w14:paraId="204475B5" w14:textId="77777777" w:rsidR="00ED1729" w:rsidRPr="00E51090" w:rsidRDefault="00ED1729" w:rsidP="00ED1729">
      <w:pPr>
        <w:ind w:left="720"/>
      </w:pPr>
    </w:p>
    <w:p w14:paraId="7D646263" w14:textId="77777777" w:rsidR="00ED1729" w:rsidRPr="00E51090" w:rsidRDefault="00ED1729" w:rsidP="00ED1729">
      <w:pPr>
        <w:ind w:left="720"/>
      </w:pPr>
      <w:proofErr w:type="gramStart"/>
      <w:r w:rsidRPr="00E51090">
        <w:t>Lease</w:t>
      </w:r>
      <w:proofErr w:type="gramEnd"/>
      <w:r w:rsidRPr="00E51090">
        <w:t xml:space="preserve"> or buy out agreement for Refuse trucks needs to be decided on </w:t>
      </w:r>
      <w:proofErr w:type="gramStart"/>
      <w:r w:rsidRPr="00E51090">
        <w:t>in the near future</w:t>
      </w:r>
      <w:proofErr w:type="gramEnd"/>
      <w:r w:rsidRPr="00E51090">
        <w:t xml:space="preserve">. </w:t>
      </w:r>
    </w:p>
    <w:p w14:paraId="0F1F74AB" w14:textId="77777777" w:rsidR="00ED1729" w:rsidRPr="00E51090" w:rsidRDefault="00ED1729" w:rsidP="00ED1729">
      <w:pPr>
        <w:ind w:left="720"/>
      </w:pPr>
    </w:p>
    <w:p w14:paraId="44CB6B9C" w14:textId="77777777" w:rsidR="00ED1729" w:rsidRPr="00E51090" w:rsidRDefault="00ED1729" w:rsidP="00ED1729">
      <w:r w:rsidRPr="00E51090">
        <w:rPr>
          <w:b/>
        </w:rPr>
        <w:lastRenderedPageBreak/>
        <w:t>14)</w:t>
      </w:r>
      <w:r w:rsidRPr="00E51090">
        <w:rPr>
          <w:b/>
        </w:rPr>
        <w:tab/>
        <w:t>Attorney Status Report</w:t>
      </w:r>
    </w:p>
    <w:p w14:paraId="4AEC0EF2" w14:textId="77777777" w:rsidR="00ED1729" w:rsidRPr="00E51090" w:rsidRDefault="00ED1729" w:rsidP="00ED1729">
      <w:pPr>
        <w:ind w:left="720"/>
      </w:pPr>
      <w:r w:rsidRPr="00E51090">
        <w:t>Attorney Mills provided the Board with his monthly status report.</w:t>
      </w:r>
    </w:p>
    <w:p w14:paraId="5D063A7F" w14:textId="77777777" w:rsidR="00ED1729" w:rsidRPr="00E51090" w:rsidRDefault="00ED1729" w:rsidP="00ED1729">
      <w:pPr>
        <w:ind w:left="720"/>
      </w:pPr>
    </w:p>
    <w:p w14:paraId="52FEF925" w14:textId="77777777" w:rsidR="00ED1729" w:rsidRPr="00E51090" w:rsidRDefault="00ED1729" w:rsidP="00ED1729">
      <w:pPr>
        <w:rPr>
          <w:b/>
        </w:rPr>
      </w:pPr>
      <w:r w:rsidRPr="00E51090">
        <w:t xml:space="preserve"> </w:t>
      </w:r>
      <w:r w:rsidRPr="00E51090">
        <w:rPr>
          <w:b/>
        </w:rPr>
        <w:t xml:space="preserve">15) </w:t>
      </w:r>
      <w:r w:rsidRPr="00E51090">
        <w:rPr>
          <w:b/>
        </w:rPr>
        <w:tab/>
        <w:t>Comments from the Board</w:t>
      </w:r>
    </w:p>
    <w:p w14:paraId="1AA8E692" w14:textId="77777777" w:rsidR="00ED1729" w:rsidRPr="00E51090" w:rsidRDefault="00ED1729" w:rsidP="00ED1729">
      <w:pPr>
        <w:rPr>
          <w:bCs/>
        </w:rPr>
      </w:pPr>
      <w:r w:rsidRPr="00E51090">
        <w:rPr>
          <w:b/>
        </w:rPr>
        <w:tab/>
      </w:r>
      <w:r w:rsidRPr="00E51090">
        <w:rPr>
          <w:bCs/>
          <w:i/>
          <w:iCs/>
          <w:u w:val="single"/>
        </w:rPr>
        <w:t>Chairman Davenport</w:t>
      </w:r>
      <w:r w:rsidRPr="00E51090">
        <w:rPr>
          <w:bCs/>
        </w:rPr>
        <w:t xml:space="preserve"> – no comments</w:t>
      </w:r>
    </w:p>
    <w:p w14:paraId="5CA2389E" w14:textId="77777777" w:rsidR="00ED1729" w:rsidRPr="00E51090" w:rsidRDefault="00ED1729" w:rsidP="00ED1729">
      <w:pPr>
        <w:rPr>
          <w:bCs/>
        </w:rPr>
      </w:pPr>
      <w:r w:rsidRPr="00E51090">
        <w:rPr>
          <w:bCs/>
        </w:rPr>
        <w:tab/>
      </w:r>
      <w:r w:rsidRPr="00E51090">
        <w:rPr>
          <w:bCs/>
          <w:i/>
          <w:iCs/>
          <w:u w:val="single"/>
        </w:rPr>
        <w:t>Vice Chairman Spann</w:t>
      </w:r>
      <w:r w:rsidRPr="00E51090">
        <w:rPr>
          <w:bCs/>
        </w:rPr>
        <w:t xml:space="preserve"> – no comments</w:t>
      </w:r>
    </w:p>
    <w:p w14:paraId="5662ED79" w14:textId="77777777" w:rsidR="00ED1729" w:rsidRPr="00E51090" w:rsidRDefault="00ED1729" w:rsidP="00ED1729">
      <w:pPr>
        <w:rPr>
          <w:bCs/>
        </w:rPr>
      </w:pPr>
      <w:r w:rsidRPr="00E51090">
        <w:rPr>
          <w:bCs/>
        </w:rPr>
        <w:tab/>
      </w:r>
      <w:r w:rsidRPr="00E51090">
        <w:rPr>
          <w:bCs/>
          <w:i/>
          <w:iCs/>
          <w:u w:val="single"/>
        </w:rPr>
        <w:t>Commissioner Hubbard</w:t>
      </w:r>
      <w:r w:rsidRPr="00E51090">
        <w:rPr>
          <w:bCs/>
        </w:rPr>
        <w:t xml:space="preserve"> – no comments</w:t>
      </w:r>
    </w:p>
    <w:p w14:paraId="2C3D2043" w14:textId="77777777" w:rsidR="00ED1729" w:rsidRPr="00E51090" w:rsidRDefault="00ED1729" w:rsidP="00ED1729">
      <w:pPr>
        <w:ind w:left="720"/>
        <w:rPr>
          <w:bCs/>
        </w:rPr>
      </w:pPr>
      <w:r w:rsidRPr="00E51090">
        <w:rPr>
          <w:bCs/>
          <w:i/>
          <w:iCs/>
          <w:u w:val="single"/>
        </w:rPr>
        <w:t>Commissioner Johnson</w:t>
      </w:r>
      <w:r w:rsidRPr="00E51090">
        <w:rPr>
          <w:bCs/>
        </w:rPr>
        <w:t xml:space="preserve"> – asked if Constitutional Officers and Department Heads communicate with Clerk or Administrator if </w:t>
      </w:r>
      <w:proofErr w:type="spellStart"/>
      <w:r w:rsidRPr="00E51090">
        <w:rPr>
          <w:bCs/>
        </w:rPr>
        <w:t>there</w:t>
      </w:r>
      <w:proofErr w:type="spellEnd"/>
      <w:r w:rsidRPr="00E51090">
        <w:rPr>
          <w:bCs/>
        </w:rPr>
        <w:t xml:space="preserve"> not going to be in attendance.   </w:t>
      </w:r>
    </w:p>
    <w:p w14:paraId="400B73FF" w14:textId="77777777" w:rsidR="00ED1729" w:rsidRPr="00E51090" w:rsidRDefault="00ED1729" w:rsidP="00ED1729">
      <w:pPr>
        <w:ind w:firstLine="720"/>
        <w:rPr>
          <w:bCs/>
        </w:rPr>
      </w:pPr>
      <w:r w:rsidRPr="00E51090">
        <w:rPr>
          <w:bCs/>
          <w:i/>
          <w:iCs/>
          <w:u w:val="single"/>
        </w:rPr>
        <w:t>Commissioner Jenkins</w:t>
      </w:r>
      <w:r w:rsidRPr="00E51090">
        <w:rPr>
          <w:bCs/>
        </w:rPr>
        <w:t xml:space="preserve"> – no comments</w:t>
      </w:r>
    </w:p>
    <w:p w14:paraId="126DC652" w14:textId="77777777" w:rsidR="00ED1729" w:rsidRPr="00E51090" w:rsidRDefault="00ED1729" w:rsidP="00ED1729">
      <w:pPr>
        <w:rPr>
          <w:b/>
        </w:rPr>
      </w:pPr>
    </w:p>
    <w:p w14:paraId="185DF29C" w14:textId="77777777" w:rsidR="00ED1729" w:rsidRPr="00E51090" w:rsidRDefault="00ED1729" w:rsidP="00ED1729">
      <w:pPr>
        <w:rPr>
          <w:b/>
        </w:rPr>
      </w:pPr>
      <w:r w:rsidRPr="00E51090">
        <w:rPr>
          <w:b/>
        </w:rPr>
        <w:t xml:space="preserve"> 16)  </w:t>
      </w:r>
      <w:r w:rsidRPr="00E51090">
        <w:rPr>
          <w:b/>
        </w:rPr>
        <w:tab/>
        <w:t>Invoices to Be Approved</w:t>
      </w:r>
    </w:p>
    <w:p w14:paraId="673114B3" w14:textId="77777777" w:rsidR="00ED1729" w:rsidRPr="00E51090" w:rsidRDefault="00ED1729" w:rsidP="00ED1729">
      <w:pPr>
        <w:ind w:left="720"/>
        <w:rPr>
          <w:bCs/>
        </w:rPr>
      </w:pPr>
      <w:r w:rsidRPr="00E51090">
        <w:rPr>
          <w:bCs/>
        </w:rPr>
        <w:t>Motion made by Commissioner Jenkins and seconded by Vice Chairman Spann to approve the invoices. All votes in favor; motion carried.</w:t>
      </w:r>
    </w:p>
    <w:p w14:paraId="60F4028C" w14:textId="77777777" w:rsidR="00ED1729" w:rsidRPr="00E51090" w:rsidRDefault="00ED1729" w:rsidP="00ED1729">
      <w:pPr>
        <w:rPr>
          <w:b/>
        </w:rPr>
      </w:pPr>
    </w:p>
    <w:p w14:paraId="0C12A7CE" w14:textId="77777777" w:rsidR="00ED1729" w:rsidRPr="00E51090" w:rsidRDefault="00ED1729" w:rsidP="00ED1729">
      <w:pPr>
        <w:rPr>
          <w:b/>
        </w:rPr>
      </w:pPr>
      <w:r w:rsidRPr="00E51090">
        <w:rPr>
          <w:b/>
        </w:rPr>
        <w:t xml:space="preserve"> 17)</w:t>
      </w:r>
      <w:r w:rsidRPr="00E51090">
        <w:rPr>
          <w:b/>
        </w:rPr>
        <w:tab/>
        <w:t>Signing of Checks</w:t>
      </w:r>
    </w:p>
    <w:p w14:paraId="42BC2F60" w14:textId="77777777" w:rsidR="00ED1729" w:rsidRPr="00E51090" w:rsidRDefault="00ED1729" w:rsidP="00ED1729">
      <w:pPr>
        <w:rPr>
          <w:bCs/>
        </w:rPr>
      </w:pPr>
      <w:r w:rsidRPr="00E51090">
        <w:rPr>
          <w:b/>
        </w:rPr>
        <w:tab/>
      </w:r>
      <w:r w:rsidRPr="00E51090">
        <w:rPr>
          <w:bCs/>
        </w:rPr>
        <w:t>The Board signed payroll and accounts payable approved invoice checks</w:t>
      </w:r>
    </w:p>
    <w:p w14:paraId="48724FCA" w14:textId="77777777" w:rsidR="00ED1729" w:rsidRPr="00E51090" w:rsidRDefault="00ED1729" w:rsidP="00ED1729">
      <w:pPr>
        <w:rPr>
          <w:b/>
        </w:rPr>
      </w:pPr>
    </w:p>
    <w:p w14:paraId="646BD105" w14:textId="77777777" w:rsidR="00ED1729" w:rsidRPr="00E51090" w:rsidRDefault="00ED1729" w:rsidP="00ED1729">
      <w:pPr>
        <w:rPr>
          <w:b/>
        </w:rPr>
      </w:pPr>
      <w:r w:rsidRPr="00E51090">
        <w:rPr>
          <w:b/>
        </w:rPr>
        <w:t xml:space="preserve"> 18)  </w:t>
      </w:r>
      <w:r w:rsidRPr="00E51090">
        <w:rPr>
          <w:b/>
        </w:rPr>
        <w:tab/>
        <w:t>Consent Agenda</w:t>
      </w:r>
    </w:p>
    <w:p w14:paraId="173EA873" w14:textId="77777777" w:rsidR="00ED1729" w:rsidRPr="00E51090" w:rsidRDefault="00ED1729" w:rsidP="00ED1729">
      <w:pPr>
        <w:rPr>
          <w:b/>
        </w:rPr>
      </w:pPr>
    </w:p>
    <w:p w14:paraId="59D11260" w14:textId="77777777" w:rsidR="00ED1729" w:rsidRPr="00E51090" w:rsidRDefault="00ED1729" w:rsidP="00ED1729">
      <w:pPr>
        <w:rPr>
          <w:b/>
        </w:rPr>
      </w:pPr>
      <w:r w:rsidRPr="00E51090">
        <w:rPr>
          <w:b/>
        </w:rPr>
        <w:t xml:space="preserve"> 19)</w:t>
      </w:r>
      <w:r w:rsidRPr="00E51090">
        <w:rPr>
          <w:b/>
        </w:rPr>
        <w:tab/>
        <w:t>Adjourn</w:t>
      </w:r>
    </w:p>
    <w:p w14:paraId="44BADB78" w14:textId="77777777" w:rsidR="00ED1729" w:rsidRPr="00E51090" w:rsidRDefault="00ED1729" w:rsidP="00ED1729">
      <w:pPr>
        <w:ind w:firstLine="720"/>
        <w:rPr>
          <w:bCs/>
        </w:rPr>
      </w:pPr>
      <w:r w:rsidRPr="00E51090">
        <w:rPr>
          <w:bCs/>
        </w:rPr>
        <w:t>There being no further business the meeting adjourned at 8:24 p.m.</w:t>
      </w:r>
    </w:p>
    <w:p w14:paraId="4F826854" w14:textId="77777777" w:rsidR="00ED1729" w:rsidRPr="00E51090" w:rsidRDefault="00ED1729" w:rsidP="00ED1729">
      <w:pPr>
        <w:ind w:firstLine="720"/>
        <w:rPr>
          <w:bCs/>
        </w:rPr>
      </w:pPr>
    </w:p>
    <w:p w14:paraId="58E94145" w14:textId="77777777" w:rsidR="00ED1729" w:rsidRPr="00E51090" w:rsidRDefault="00ED1729" w:rsidP="00ED1729">
      <w:pPr>
        <w:ind w:firstLine="720"/>
        <w:rPr>
          <w:bCs/>
        </w:rPr>
      </w:pPr>
    </w:p>
    <w:p w14:paraId="0779DD58" w14:textId="77777777" w:rsidR="00ED1729" w:rsidRPr="00E51090" w:rsidRDefault="00ED1729" w:rsidP="00ED1729">
      <w:pPr>
        <w:ind w:firstLine="720"/>
        <w:rPr>
          <w:bCs/>
        </w:rPr>
      </w:pPr>
    </w:p>
    <w:p w14:paraId="692D344F" w14:textId="77777777" w:rsidR="00ED1729" w:rsidRPr="00E51090" w:rsidRDefault="00ED1729" w:rsidP="00ED1729">
      <w:pPr>
        <w:ind w:firstLine="720"/>
        <w:rPr>
          <w:bCs/>
        </w:rPr>
      </w:pPr>
    </w:p>
    <w:p w14:paraId="063CB583" w14:textId="77777777" w:rsidR="00ED1729" w:rsidRPr="00E51090" w:rsidRDefault="00ED1729" w:rsidP="00ED1729">
      <w:pPr>
        <w:ind w:firstLine="720"/>
        <w:rPr>
          <w:bCs/>
        </w:rPr>
      </w:pPr>
      <w:r w:rsidRPr="00E51090">
        <w:rPr>
          <w:bCs/>
        </w:rPr>
        <w:t>______________________________</w:t>
      </w:r>
      <w:r w:rsidRPr="00E51090">
        <w:rPr>
          <w:bCs/>
        </w:rPr>
        <w:tab/>
      </w:r>
      <w:r w:rsidRPr="00E51090">
        <w:rPr>
          <w:bCs/>
        </w:rPr>
        <w:tab/>
      </w:r>
      <w:r w:rsidRPr="00E51090">
        <w:rPr>
          <w:bCs/>
        </w:rPr>
        <w:tab/>
      </w:r>
      <w:r w:rsidRPr="00E51090">
        <w:rPr>
          <w:bCs/>
        </w:rPr>
        <w:tab/>
        <w:t>_______________________________</w:t>
      </w:r>
    </w:p>
    <w:p w14:paraId="620C0AE6" w14:textId="77777777" w:rsidR="00ED1729" w:rsidRPr="00E51090" w:rsidRDefault="00ED1729" w:rsidP="00ED1729">
      <w:pPr>
        <w:ind w:firstLine="720"/>
        <w:rPr>
          <w:bCs/>
        </w:rPr>
      </w:pPr>
      <w:r w:rsidRPr="00E51090">
        <w:rPr>
          <w:bCs/>
        </w:rPr>
        <w:t>James Davenport, Chairman</w:t>
      </w:r>
      <w:r w:rsidRPr="00E51090">
        <w:rPr>
          <w:bCs/>
        </w:rPr>
        <w:tab/>
      </w:r>
      <w:r w:rsidRPr="00E51090">
        <w:rPr>
          <w:bCs/>
        </w:rPr>
        <w:tab/>
      </w:r>
      <w:r w:rsidRPr="00E51090">
        <w:rPr>
          <w:bCs/>
        </w:rPr>
        <w:tab/>
      </w:r>
      <w:r w:rsidRPr="00E51090">
        <w:rPr>
          <w:bCs/>
        </w:rPr>
        <w:tab/>
      </w:r>
      <w:r w:rsidRPr="00E51090">
        <w:rPr>
          <w:bCs/>
        </w:rPr>
        <w:tab/>
        <w:t>Date</w:t>
      </w:r>
    </w:p>
    <w:p w14:paraId="030B0F1F" w14:textId="77777777" w:rsidR="00ED1729" w:rsidRPr="00E51090" w:rsidRDefault="00ED1729" w:rsidP="00ED1729">
      <w:pPr>
        <w:ind w:firstLine="720"/>
        <w:rPr>
          <w:bCs/>
        </w:rPr>
      </w:pPr>
    </w:p>
    <w:p w14:paraId="5A4FCB83" w14:textId="77777777" w:rsidR="00ED1729" w:rsidRPr="00E51090" w:rsidRDefault="00ED1729" w:rsidP="00ED1729">
      <w:pPr>
        <w:ind w:firstLine="720"/>
        <w:rPr>
          <w:bCs/>
        </w:rPr>
      </w:pPr>
    </w:p>
    <w:p w14:paraId="423F43B9" w14:textId="77777777" w:rsidR="00ED1729" w:rsidRPr="00E51090" w:rsidRDefault="00ED1729" w:rsidP="00ED1729">
      <w:pPr>
        <w:ind w:firstLine="720"/>
        <w:rPr>
          <w:bCs/>
        </w:rPr>
      </w:pPr>
      <w:r w:rsidRPr="00E51090">
        <w:rPr>
          <w:bCs/>
        </w:rPr>
        <w:t xml:space="preserve">I HEREBY AFFIRM THAT I AM THE COUNTY CLERK AND THAT THIS IS A TRUE AND CORRECT COPY OF </w:t>
      </w:r>
    </w:p>
    <w:p w14:paraId="1015E69A" w14:textId="77777777" w:rsidR="00ED1729" w:rsidRPr="00E51090" w:rsidRDefault="00ED1729" w:rsidP="00ED1729">
      <w:pPr>
        <w:ind w:firstLine="720"/>
        <w:rPr>
          <w:bCs/>
        </w:rPr>
      </w:pPr>
      <w:proofErr w:type="gramStart"/>
      <w:r w:rsidRPr="00E51090">
        <w:rPr>
          <w:bCs/>
        </w:rPr>
        <w:t>THE March</w:t>
      </w:r>
      <w:proofErr w:type="gramEnd"/>
      <w:r w:rsidRPr="00E51090">
        <w:rPr>
          <w:bCs/>
        </w:rPr>
        <w:t xml:space="preserve"> 5, </w:t>
      </w:r>
      <w:proofErr w:type="gramStart"/>
      <w:r w:rsidRPr="00E51090">
        <w:rPr>
          <w:bCs/>
        </w:rPr>
        <w:t>2024</w:t>
      </w:r>
      <w:proofErr w:type="gramEnd"/>
      <w:r w:rsidRPr="00E51090">
        <w:rPr>
          <w:bCs/>
        </w:rPr>
        <w:t xml:space="preserve"> REGULAR MEETING OF THE CLAY COUNTY BOARD OF COMMISSIONERS.</w:t>
      </w:r>
    </w:p>
    <w:p w14:paraId="333C65FB" w14:textId="77777777" w:rsidR="00ED1729" w:rsidRPr="00E51090" w:rsidRDefault="00ED1729" w:rsidP="00ED1729">
      <w:pPr>
        <w:ind w:firstLine="720"/>
        <w:rPr>
          <w:bCs/>
        </w:rPr>
      </w:pPr>
    </w:p>
    <w:p w14:paraId="2F212554" w14:textId="77777777" w:rsidR="00ED1729" w:rsidRPr="00E51090" w:rsidRDefault="00ED1729" w:rsidP="00ED1729">
      <w:pPr>
        <w:ind w:firstLine="720"/>
        <w:rPr>
          <w:bCs/>
        </w:rPr>
      </w:pPr>
    </w:p>
    <w:p w14:paraId="25A1C482" w14:textId="77777777" w:rsidR="00ED1729" w:rsidRPr="00E51090" w:rsidRDefault="00ED1729" w:rsidP="00ED1729">
      <w:pPr>
        <w:ind w:firstLine="720"/>
        <w:rPr>
          <w:bCs/>
        </w:rPr>
      </w:pPr>
      <w:r w:rsidRPr="00E51090">
        <w:rPr>
          <w:bCs/>
        </w:rPr>
        <w:t>______________________________</w:t>
      </w:r>
      <w:r w:rsidRPr="00E51090">
        <w:rPr>
          <w:bCs/>
        </w:rPr>
        <w:tab/>
      </w:r>
      <w:r w:rsidRPr="00E51090">
        <w:rPr>
          <w:bCs/>
        </w:rPr>
        <w:tab/>
      </w:r>
      <w:r w:rsidRPr="00E51090">
        <w:rPr>
          <w:bCs/>
        </w:rPr>
        <w:tab/>
      </w:r>
      <w:r w:rsidRPr="00E51090">
        <w:rPr>
          <w:bCs/>
        </w:rPr>
        <w:tab/>
        <w:t>_______________________________</w:t>
      </w:r>
    </w:p>
    <w:p w14:paraId="49FC8385" w14:textId="77777777" w:rsidR="00ED1729" w:rsidRPr="00E51090" w:rsidRDefault="00ED1729" w:rsidP="00ED1729">
      <w:pPr>
        <w:ind w:firstLine="720"/>
        <w:rPr>
          <w:bCs/>
        </w:rPr>
      </w:pPr>
      <w:proofErr w:type="spellStart"/>
      <w:r w:rsidRPr="00E51090">
        <w:rPr>
          <w:bCs/>
        </w:rPr>
        <w:t>Temonica</w:t>
      </w:r>
      <w:proofErr w:type="spellEnd"/>
      <w:r w:rsidRPr="00E51090">
        <w:rPr>
          <w:bCs/>
        </w:rPr>
        <w:t xml:space="preserve"> Ealey, Deputy County Clerk</w:t>
      </w:r>
      <w:r w:rsidRPr="00E51090">
        <w:rPr>
          <w:bCs/>
        </w:rPr>
        <w:tab/>
      </w:r>
      <w:r w:rsidRPr="00E51090">
        <w:rPr>
          <w:bCs/>
        </w:rPr>
        <w:tab/>
      </w:r>
      <w:r w:rsidRPr="00E51090">
        <w:rPr>
          <w:bCs/>
        </w:rPr>
        <w:tab/>
      </w:r>
      <w:r w:rsidRPr="00E51090">
        <w:rPr>
          <w:bCs/>
        </w:rPr>
        <w:tab/>
      </w:r>
      <w:r w:rsidRPr="00E51090">
        <w:rPr>
          <w:bCs/>
        </w:rPr>
        <w:tab/>
        <w:t>Date</w:t>
      </w:r>
    </w:p>
    <w:p w14:paraId="1838A5E7" w14:textId="77777777" w:rsidR="006E4424" w:rsidRDefault="006E4424" w:rsidP="00265C7D"/>
    <w:p w14:paraId="16A21C51" w14:textId="77777777" w:rsidR="00ED1729" w:rsidRDefault="00ED1729" w:rsidP="00265C7D"/>
    <w:p w14:paraId="7ACAAB23" w14:textId="77777777" w:rsidR="00ED1729" w:rsidRDefault="00ED1729" w:rsidP="00265C7D"/>
    <w:p w14:paraId="45FBFFC1" w14:textId="77777777" w:rsidR="00ED1729" w:rsidRDefault="00ED1729" w:rsidP="00265C7D"/>
    <w:p w14:paraId="6B3E8FDF" w14:textId="77777777" w:rsidR="00ED1729" w:rsidRDefault="00ED1729" w:rsidP="00265C7D"/>
    <w:p w14:paraId="71464F97" w14:textId="77777777" w:rsidR="00ED1729" w:rsidRDefault="00ED1729" w:rsidP="00265C7D"/>
    <w:p w14:paraId="0870CC2A" w14:textId="77777777" w:rsidR="00ED1729" w:rsidRDefault="00ED1729" w:rsidP="00265C7D"/>
    <w:p w14:paraId="6008F7C8" w14:textId="77777777" w:rsidR="00ED1729" w:rsidRDefault="00ED1729" w:rsidP="00265C7D"/>
    <w:p w14:paraId="286C3731" w14:textId="77777777" w:rsidR="00ED1729" w:rsidRDefault="00ED1729" w:rsidP="00265C7D"/>
    <w:p w14:paraId="1842A48F" w14:textId="77777777" w:rsidR="00ED1729" w:rsidRDefault="00ED1729" w:rsidP="00265C7D"/>
    <w:p w14:paraId="249EB373" w14:textId="77777777" w:rsidR="00ED1729" w:rsidRDefault="00ED1729" w:rsidP="00265C7D"/>
    <w:p w14:paraId="622E5F5F" w14:textId="77777777" w:rsidR="00ED1729" w:rsidRDefault="00ED1729" w:rsidP="00265C7D"/>
    <w:p w14:paraId="31ABEAB9" w14:textId="77777777" w:rsidR="00ED1729" w:rsidRDefault="00ED1729" w:rsidP="00265C7D"/>
    <w:p w14:paraId="7FFEC32B" w14:textId="77777777" w:rsidR="00ED1729" w:rsidRDefault="00ED1729" w:rsidP="00265C7D"/>
    <w:p w14:paraId="62B37E6B" w14:textId="77777777" w:rsidR="00ED1729" w:rsidRDefault="00ED1729" w:rsidP="00265C7D"/>
    <w:p w14:paraId="477BADDE" w14:textId="77777777" w:rsidR="00ED1729" w:rsidRDefault="00ED1729" w:rsidP="00265C7D"/>
    <w:p w14:paraId="582AA56C" w14:textId="77777777" w:rsidR="00ED1729" w:rsidRDefault="00ED1729" w:rsidP="00265C7D"/>
    <w:p w14:paraId="15696F21" w14:textId="77777777" w:rsidR="00ED1729" w:rsidRDefault="00ED1729" w:rsidP="00265C7D"/>
    <w:p w14:paraId="05B84ACE" w14:textId="77777777" w:rsidR="00ED1729" w:rsidRDefault="00ED1729" w:rsidP="00265C7D"/>
    <w:p w14:paraId="332F3B45" w14:textId="77777777" w:rsidR="00ED1729" w:rsidRDefault="00ED1729" w:rsidP="00265C7D"/>
    <w:p w14:paraId="77D353C7" w14:textId="77777777" w:rsidR="00ED1729" w:rsidRDefault="00ED1729" w:rsidP="00265C7D"/>
    <w:p w14:paraId="045A14D9" w14:textId="77777777" w:rsidR="00A53B09" w:rsidRPr="00E51090" w:rsidRDefault="00A53B09" w:rsidP="00A53B09">
      <w:pPr>
        <w:jc w:val="center"/>
      </w:pPr>
      <w:r w:rsidRPr="00E51090">
        <w:lastRenderedPageBreak/>
        <w:t>February 6, 2024</w:t>
      </w:r>
    </w:p>
    <w:p w14:paraId="0EDE74BE" w14:textId="77777777" w:rsidR="00A53B09" w:rsidRPr="00E51090" w:rsidRDefault="00A53B09" w:rsidP="00A53B09">
      <w:pPr>
        <w:jc w:val="center"/>
      </w:pPr>
      <w:r w:rsidRPr="00E51090">
        <w:t>Regular Meeting</w:t>
      </w:r>
    </w:p>
    <w:p w14:paraId="07316170" w14:textId="77777777" w:rsidR="00A53B09" w:rsidRPr="00E51090" w:rsidRDefault="00A53B09" w:rsidP="00A53B09">
      <w:pPr>
        <w:jc w:val="center"/>
      </w:pPr>
      <w:r w:rsidRPr="00E51090">
        <w:t>(Immediately following Public Hearing)</w:t>
      </w:r>
    </w:p>
    <w:p w14:paraId="0C73B2F3" w14:textId="77777777" w:rsidR="00A53B09" w:rsidRPr="00E51090" w:rsidRDefault="00A53B09" w:rsidP="00A53B09"/>
    <w:p w14:paraId="4DA4BCAA" w14:textId="77777777" w:rsidR="00A53B09" w:rsidRPr="00E51090" w:rsidRDefault="00A53B09" w:rsidP="00A53B09">
      <w:r w:rsidRPr="00E51090">
        <w:rPr>
          <w:b/>
        </w:rPr>
        <w:t>1)</w:t>
      </w:r>
      <w:r w:rsidRPr="00E51090">
        <w:rPr>
          <w:b/>
        </w:rPr>
        <w:tab/>
        <w:t>Call to Order and Opening Prayer</w:t>
      </w:r>
    </w:p>
    <w:p w14:paraId="43E69BED" w14:textId="77777777" w:rsidR="00A53B09" w:rsidRPr="00E51090" w:rsidRDefault="00A53B09" w:rsidP="00A53B09">
      <w:pPr>
        <w:ind w:left="720"/>
      </w:pPr>
      <w:r w:rsidRPr="00E51090">
        <w:t xml:space="preserve">Chairman Davenport called </w:t>
      </w:r>
      <w:proofErr w:type="gramStart"/>
      <w:r w:rsidRPr="00E51090">
        <w:t>the,</w:t>
      </w:r>
      <w:proofErr w:type="gramEnd"/>
      <w:r w:rsidRPr="00E51090">
        <w:t xml:space="preserve"> meeting to order at 7:05 p.m. Chairman Davenport gave the opening prayer.   Chairman James Davenport, Vice Chairman Lola Spann, Commissioners Gail Hubbard, and Samuel Johnson were in attendance as well as County Attorney Williams Mills, Administrator/Clerk Ronald Dollar, Sheriff Locke Shivers, Superior Court Clerk Patricia Thornton, Tax Commissioner Bobbie Brown, Fire Chief Charles Crozier, Corner Raymond Crozier and Deputy Clerk </w:t>
      </w:r>
      <w:proofErr w:type="spellStart"/>
      <w:r w:rsidRPr="00E51090">
        <w:t>Temonica</w:t>
      </w:r>
      <w:proofErr w:type="spellEnd"/>
      <w:r w:rsidRPr="00E51090">
        <w:t xml:space="preserve"> Ealey. Commissioner Ernest Jenkins </w:t>
      </w:r>
      <w:proofErr w:type="gramStart"/>
      <w:r w:rsidRPr="00E51090">
        <w:t>were</w:t>
      </w:r>
      <w:proofErr w:type="gramEnd"/>
      <w:r w:rsidRPr="00E51090">
        <w:t xml:space="preserve"> unable to attend.</w:t>
      </w:r>
    </w:p>
    <w:p w14:paraId="00F8A898" w14:textId="77777777" w:rsidR="00A53B09" w:rsidRPr="00E51090" w:rsidRDefault="00A53B09" w:rsidP="00A53B09">
      <w:pPr>
        <w:ind w:left="720"/>
      </w:pPr>
    </w:p>
    <w:p w14:paraId="5E688C5C" w14:textId="77777777" w:rsidR="00A53B09" w:rsidRPr="00E51090" w:rsidRDefault="00A53B09" w:rsidP="00A53B09">
      <w:pPr>
        <w:rPr>
          <w:b/>
        </w:rPr>
      </w:pPr>
      <w:r w:rsidRPr="00E51090">
        <w:rPr>
          <w:b/>
        </w:rPr>
        <w:t>2)</w:t>
      </w:r>
      <w:r w:rsidRPr="00E51090">
        <w:rPr>
          <w:b/>
        </w:rPr>
        <w:tab/>
        <w:t>Agenda Approval</w:t>
      </w:r>
      <w:r w:rsidRPr="00E51090">
        <w:t xml:space="preserve"> </w:t>
      </w:r>
    </w:p>
    <w:p w14:paraId="6BDD87A7" w14:textId="77777777" w:rsidR="00A53B09" w:rsidRPr="00E51090" w:rsidRDefault="00A53B09" w:rsidP="00A53B09">
      <w:pPr>
        <w:ind w:left="720"/>
        <w:rPr>
          <w:bCs/>
        </w:rPr>
      </w:pPr>
      <w:r w:rsidRPr="00E51090">
        <w:rPr>
          <w:bCs/>
        </w:rPr>
        <w:t>Motion made by Commissioner Hubbard and seconded by Commissioner Johnson to add 7c) SPLOST 2024 added to agenda.  All votes in favor; motion carried.</w:t>
      </w:r>
    </w:p>
    <w:p w14:paraId="2CA9FBFE" w14:textId="77777777" w:rsidR="00A53B09" w:rsidRPr="00E51090" w:rsidRDefault="00A53B09" w:rsidP="00A53B09">
      <w:pPr>
        <w:ind w:left="720"/>
        <w:rPr>
          <w:bCs/>
        </w:rPr>
      </w:pPr>
      <w:r w:rsidRPr="00E51090">
        <w:rPr>
          <w:bCs/>
        </w:rPr>
        <w:t xml:space="preserve">Motion made by </w:t>
      </w:r>
      <w:bookmarkStart w:id="15" w:name="_Hlk160107609"/>
      <w:r w:rsidRPr="00E51090">
        <w:rPr>
          <w:bCs/>
        </w:rPr>
        <w:t xml:space="preserve">Vice Chairman </w:t>
      </w:r>
      <w:bookmarkEnd w:id="15"/>
      <w:r w:rsidRPr="00E51090">
        <w:rPr>
          <w:bCs/>
        </w:rPr>
        <w:t>Spann and seconded by Commissioner Johnson to add 8e) Zoning Board Meetings from 2</w:t>
      </w:r>
      <w:r w:rsidRPr="00E51090">
        <w:rPr>
          <w:bCs/>
          <w:vertAlign w:val="superscript"/>
        </w:rPr>
        <w:t>nd</w:t>
      </w:r>
      <w:r w:rsidRPr="00E51090">
        <w:rPr>
          <w:bCs/>
        </w:rPr>
        <w:t xml:space="preserve"> Tuesday to 2</w:t>
      </w:r>
      <w:r w:rsidRPr="00E51090">
        <w:rPr>
          <w:bCs/>
          <w:vertAlign w:val="superscript"/>
        </w:rPr>
        <w:t>nd</w:t>
      </w:r>
      <w:r w:rsidRPr="00E51090">
        <w:rPr>
          <w:bCs/>
        </w:rPr>
        <w:t xml:space="preserve"> Thursday added to agenda.  All votes in favor; motion carried.</w:t>
      </w:r>
    </w:p>
    <w:p w14:paraId="10350F86" w14:textId="77777777" w:rsidR="00A53B09" w:rsidRPr="00E51090" w:rsidRDefault="00A53B09" w:rsidP="00A53B09">
      <w:pPr>
        <w:ind w:left="720"/>
        <w:rPr>
          <w:bCs/>
        </w:rPr>
      </w:pPr>
      <w:r w:rsidRPr="00E51090">
        <w:rPr>
          <w:bCs/>
        </w:rPr>
        <w:t>Motion made by Vice Chairman Spann and seconded by Commissioner Hubbard to approve the agenda with the amendments.  All votes in favor; motion carried.</w:t>
      </w:r>
    </w:p>
    <w:p w14:paraId="5EA14FC2" w14:textId="77777777" w:rsidR="00A53B09" w:rsidRPr="00E51090" w:rsidRDefault="00A53B09" w:rsidP="00A53B09">
      <w:pPr>
        <w:ind w:left="720"/>
        <w:rPr>
          <w:bCs/>
        </w:rPr>
      </w:pPr>
    </w:p>
    <w:p w14:paraId="6D7DBBA3" w14:textId="77777777" w:rsidR="00A53B09" w:rsidRPr="00E51090" w:rsidRDefault="00A53B09" w:rsidP="00A53B09">
      <w:pPr>
        <w:rPr>
          <w:b/>
        </w:rPr>
      </w:pPr>
      <w:r w:rsidRPr="00E51090">
        <w:rPr>
          <w:b/>
        </w:rPr>
        <w:t>3)</w:t>
      </w:r>
      <w:r w:rsidRPr="00E51090">
        <w:rPr>
          <w:b/>
        </w:rPr>
        <w:tab/>
        <w:t>Annual Appointments</w:t>
      </w:r>
    </w:p>
    <w:p w14:paraId="0B944737" w14:textId="77777777" w:rsidR="00A53B09" w:rsidRPr="00E51090" w:rsidRDefault="00A53B09" w:rsidP="00A53B09">
      <w:pPr>
        <w:ind w:left="720" w:firstLine="720"/>
      </w:pPr>
    </w:p>
    <w:p w14:paraId="527CCB24" w14:textId="77777777" w:rsidR="00A53B09" w:rsidRPr="00E51090" w:rsidRDefault="00A53B09" w:rsidP="00A53B09">
      <w:r w:rsidRPr="00E51090">
        <w:rPr>
          <w:b/>
        </w:rPr>
        <w:t xml:space="preserve">4)    </w:t>
      </w:r>
      <w:r w:rsidRPr="00E51090">
        <w:rPr>
          <w:b/>
        </w:rPr>
        <w:tab/>
        <w:t>Minutes</w:t>
      </w:r>
      <w:r w:rsidRPr="00E51090">
        <w:t xml:space="preserve"> </w:t>
      </w:r>
    </w:p>
    <w:p w14:paraId="188A0CD5" w14:textId="77777777" w:rsidR="00A53B09" w:rsidRPr="00E51090" w:rsidRDefault="00A53B09" w:rsidP="00A53B09">
      <w:pPr>
        <w:ind w:left="1440" w:hanging="720"/>
      </w:pPr>
      <w:r w:rsidRPr="00E51090">
        <w:t>a.</w:t>
      </w:r>
      <w:r w:rsidRPr="00E51090">
        <w:tab/>
        <w:t xml:space="preserve">January 02, </w:t>
      </w:r>
      <w:proofErr w:type="gramStart"/>
      <w:r w:rsidRPr="00E51090">
        <w:t>2024</w:t>
      </w:r>
      <w:proofErr w:type="gramEnd"/>
      <w:r w:rsidRPr="00E51090">
        <w:t xml:space="preserve"> Public Hearing – Alcoholic Beverage License Application for Sheara Reed L.L.C Kings and Queens Arena</w:t>
      </w:r>
    </w:p>
    <w:p w14:paraId="031AF850" w14:textId="77777777" w:rsidR="00A53B09" w:rsidRPr="00E51090" w:rsidRDefault="00A53B09" w:rsidP="00A53B09">
      <w:pPr>
        <w:ind w:left="1440" w:hanging="720"/>
      </w:pPr>
      <w:r w:rsidRPr="00E51090">
        <w:tab/>
        <w:t>Motion made by Commissioner Hubbard and seconded by Commissioner Johnson to approve the minutes.  All votes in favor; motion carried.</w:t>
      </w:r>
    </w:p>
    <w:p w14:paraId="3CB4B9A1" w14:textId="77777777" w:rsidR="00A53B09" w:rsidRPr="00E51090" w:rsidRDefault="00A53B09" w:rsidP="00A53B09">
      <w:pPr>
        <w:ind w:firstLine="720"/>
      </w:pPr>
      <w:r w:rsidRPr="00E51090">
        <w:t>b.</w:t>
      </w:r>
      <w:r w:rsidRPr="00E51090">
        <w:tab/>
        <w:t xml:space="preserve">January 02, </w:t>
      </w:r>
      <w:proofErr w:type="gramStart"/>
      <w:r w:rsidRPr="00E51090">
        <w:t>2024</w:t>
      </w:r>
      <w:proofErr w:type="gramEnd"/>
      <w:r w:rsidRPr="00E51090">
        <w:t xml:space="preserve"> Regular Meeting</w:t>
      </w:r>
    </w:p>
    <w:p w14:paraId="7C42218A" w14:textId="77777777" w:rsidR="00A53B09" w:rsidRPr="00E51090" w:rsidRDefault="00A53B09" w:rsidP="00A53B09">
      <w:pPr>
        <w:ind w:left="1440"/>
      </w:pPr>
      <w:r w:rsidRPr="00E51090">
        <w:t>Motion made by Commissioner Johnson and seconded by Vice Chairman Spann to approve the minutes.  All votes in favor; motion carried.</w:t>
      </w:r>
    </w:p>
    <w:p w14:paraId="100DA9FD" w14:textId="77777777" w:rsidR="00A53B09" w:rsidRPr="00E51090" w:rsidRDefault="00A53B09" w:rsidP="00A53B09">
      <w:pPr>
        <w:ind w:firstLine="720"/>
      </w:pPr>
      <w:r w:rsidRPr="00E51090">
        <w:t>c.</w:t>
      </w:r>
      <w:r w:rsidRPr="00E51090">
        <w:tab/>
        <w:t xml:space="preserve">January 04, </w:t>
      </w:r>
      <w:proofErr w:type="gramStart"/>
      <w:r w:rsidRPr="00E51090">
        <w:t>2024</w:t>
      </w:r>
      <w:proofErr w:type="gramEnd"/>
      <w:r w:rsidRPr="00E51090">
        <w:t xml:space="preserve"> Public Hearing – FY 2024 Millage Rate (Meeting 3)</w:t>
      </w:r>
    </w:p>
    <w:p w14:paraId="773F1650" w14:textId="77777777" w:rsidR="00A53B09" w:rsidRPr="00E51090" w:rsidRDefault="00A53B09" w:rsidP="00A53B09">
      <w:pPr>
        <w:ind w:left="1440"/>
      </w:pPr>
      <w:r w:rsidRPr="00E51090">
        <w:lastRenderedPageBreak/>
        <w:t>Motion made by Vice Chairman Spann and seconded by Commissioner Johnson to approve the minutes.  All votes in favor; motion carried.</w:t>
      </w:r>
    </w:p>
    <w:p w14:paraId="4A47FF3C" w14:textId="77777777" w:rsidR="00A53B09" w:rsidRPr="00E51090" w:rsidRDefault="00A53B09" w:rsidP="00A53B09">
      <w:pPr>
        <w:ind w:firstLine="720"/>
      </w:pPr>
      <w:r w:rsidRPr="00E51090">
        <w:t>d.</w:t>
      </w:r>
      <w:r w:rsidRPr="00E51090">
        <w:tab/>
        <w:t>January 04,2024 Special Called Meeting – Setting of Millage Rate</w:t>
      </w:r>
    </w:p>
    <w:p w14:paraId="47178A85" w14:textId="77777777" w:rsidR="00A53B09" w:rsidRPr="00E51090" w:rsidRDefault="00A53B09" w:rsidP="00A53B09">
      <w:pPr>
        <w:ind w:left="1440"/>
      </w:pPr>
      <w:bookmarkStart w:id="16" w:name="_Hlk160110856"/>
      <w:r w:rsidRPr="00E51090">
        <w:t>Motion made by Commissioner Hubbard and seconded by Vice Chairman Spann to approve the minutes.  All votes in favor; motion carried.</w:t>
      </w:r>
    </w:p>
    <w:bookmarkEnd w:id="16"/>
    <w:p w14:paraId="6D29F578" w14:textId="77777777" w:rsidR="00A53B09" w:rsidRPr="00E51090" w:rsidRDefault="00A53B09" w:rsidP="00A53B09">
      <w:pPr>
        <w:ind w:firstLine="720"/>
      </w:pPr>
      <w:r w:rsidRPr="00E51090">
        <w:t xml:space="preserve">e. </w:t>
      </w:r>
      <w:r w:rsidRPr="00E51090">
        <w:tab/>
        <w:t xml:space="preserve">January 16, </w:t>
      </w:r>
      <w:proofErr w:type="gramStart"/>
      <w:r w:rsidRPr="00E51090">
        <w:t>2024</w:t>
      </w:r>
      <w:proofErr w:type="gramEnd"/>
      <w:r w:rsidRPr="00E51090">
        <w:t xml:space="preserve"> Special Called Meeting – Qualifying Fees</w:t>
      </w:r>
    </w:p>
    <w:p w14:paraId="7DBADEAC" w14:textId="77777777" w:rsidR="00A53B09" w:rsidRPr="00E51090" w:rsidRDefault="00A53B09" w:rsidP="00A53B09">
      <w:pPr>
        <w:ind w:left="1440"/>
      </w:pPr>
      <w:bookmarkStart w:id="17" w:name="_Hlk160118464"/>
      <w:r w:rsidRPr="00E51090">
        <w:t>Motion made by Commissioner Hubbard and seconded by Vice Chairman Spann to approve the minutes.  All votes in favor; motion carried.</w:t>
      </w:r>
    </w:p>
    <w:bookmarkEnd w:id="17"/>
    <w:p w14:paraId="04FD63D9" w14:textId="77777777" w:rsidR="00A53B09" w:rsidRPr="00E51090" w:rsidRDefault="00A53B09" w:rsidP="00A53B09">
      <w:pPr>
        <w:ind w:left="1440"/>
      </w:pPr>
    </w:p>
    <w:p w14:paraId="07EC3CF3" w14:textId="77777777" w:rsidR="00A53B09" w:rsidRPr="00E51090" w:rsidRDefault="00A53B09" w:rsidP="00A53B09">
      <w:pPr>
        <w:rPr>
          <w:b/>
        </w:rPr>
      </w:pPr>
      <w:r w:rsidRPr="00E51090">
        <w:rPr>
          <w:b/>
        </w:rPr>
        <w:t xml:space="preserve">5)   </w:t>
      </w:r>
      <w:r w:rsidRPr="00E51090">
        <w:rPr>
          <w:b/>
        </w:rPr>
        <w:tab/>
        <w:t xml:space="preserve">Presentations before the Board </w:t>
      </w:r>
    </w:p>
    <w:p w14:paraId="0CEAE3D6" w14:textId="77777777" w:rsidR="00A53B09" w:rsidRPr="00E51090" w:rsidRDefault="00A53B09" w:rsidP="00A53B09">
      <w:r w:rsidRPr="00E51090">
        <w:tab/>
      </w:r>
    </w:p>
    <w:p w14:paraId="2A334D01" w14:textId="77777777" w:rsidR="00A53B09" w:rsidRPr="00E51090" w:rsidRDefault="00A53B09" w:rsidP="00A53B09">
      <w:pPr>
        <w:rPr>
          <w:bCs/>
        </w:rPr>
      </w:pPr>
      <w:r w:rsidRPr="00E51090">
        <w:rPr>
          <w:b/>
        </w:rPr>
        <w:t xml:space="preserve">6)   </w:t>
      </w:r>
      <w:r w:rsidRPr="00E51090">
        <w:rPr>
          <w:b/>
        </w:rPr>
        <w:tab/>
        <w:t xml:space="preserve">Correspondence Requiring Action </w:t>
      </w:r>
      <w:r w:rsidRPr="00E51090">
        <w:rPr>
          <w:b/>
        </w:rPr>
        <w:tab/>
      </w:r>
      <w:r w:rsidRPr="00E51090">
        <w:rPr>
          <w:b/>
        </w:rPr>
        <w:tab/>
      </w:r>
      <w:r w:rsidRPr="00E51090">
        <w:rPr>
          <w:b/>
        </w:rPr>
        <w:tab/>
      </w:r>
      <w:r w:rsidRPr="00E51090">
        <w:rPr>
          <w:b/>
        </w:rPr>
        <w:tab/>
      </w:r>
      <w:r w:rsidRPr="00E51090">
        <w:rPr>
          <w:b/>
        </w:rPr>
        <w:tab/>
      </w:r>
      <w:r w:rsidRPr="00E51090">
        <w:rPr>
          <w:b/>
        </w:rPr>
        <w:tab/>
      </w:r>
      <w:r w:rsidRPr="00E51090">
        <w:rPr>
          <w:b/>
        </w:rPr>
        <w:tab/>
      </w:r>
      <w:r w:rsidRPr="00E51090">
        <w:rPr>
          <w:b/>
        </w:rPr>
        <w:tab/>
      </w:r>
      <w:r w:rsidRPr="00E51090">
        <w:rPr>
          <w:b/>
        </w:rPr>
        <w:tab/>
      </w:r>
      <w:r w:rsidRPr="00E51090">
        <w:rPr>
          <w:bCs/>
        </w:rPr>
        <w:t>a.</w:t>
      </w:r>
      <w:r w:rsidRPr="00E51090">
        <w:rPr>
          <w:bCs/>
        </w:rPr>
        <w:tab/>
        <w:t>Letter of Resignation from Clay County Planning and Zoning Commission Member</w:t>
      </w:r>
    </w:p>
    <w:p w14:paraId="0D1DE50D" w14:textId="77777777" w:rsidR="00A53B09" w:rsidRPr="00E51090" w:rsidRDefault="00A53B09" w:rsidP="00A53B09">
      <w:pPr>
        <w:ind w:left="1440"/>
        <w:rPr>
          <w:bCs/>
        </w:rPr>
      </w:pPr>
      <w:r w:rsidRPr="00E51090">
        <w:rPr>
          <w:bCs/>
        </w:rPr>
        <w:t>Motion made by Commissioner Hubbard and seconded by Commissioner Johnson to accept the resignation letter from Joyce Sanders.  All votes in favor; motion carried.</w:t>
      </w:r>
    </w:p>
    <w:p w14:paraId="4EE8D45A" w14:textId="77777777" w:rsidR="00A53B09" w:rsidRPr="00E51090" w:rsidRDefault="00A53B09" w:rsidP="00A53B09">
      <w:pPr>
        <w:rPr>
          <w:b/>
        </w:rPr>
      </w:pPr>
      <w:r w:rsidRPr="00E51090">
        <w:tab/>
        <w:t>b.</w:t>
      </w:r>
      <w:r w:rsidRPr="00E51090">
        <w:tab/>
        <w:t>Letter of Resignation from Clay County Board of Assessors</w:t>
      </w:r>
    </w:p>
    <w:p w14:paraId="5527561D" w14:textId="77777777" w:rsidR="00A53B09" w:rsidRPr="00E51090" w:rsidRDefault="00A53B09" w:rsidP="00A53B09">
      <w:pPr>
        <w:ind w:left="1440"/>
      </w:pPr>
      <w:r w:rsidRPr="00E51090">
        <w:t>Motion made by Commissioner Hubbard and seconded by Vice Chairman Spann to accept the resignation from Bettey Ricks from Tax Assessor Board.  All votes in favor; motion carried.</w:t>
      </w:r>
    </w:p>
    <w:p w14:paraId="611F7312" w14:textId="77777777" w:rsidR="00A53B09" w:rsidRPr="00E51090" w:rsidRDefault="00A53B09" w:rsidP="00A53B09">
      <w:pPr>
        <w:ind w:left="1440"/>
      </w:pPr>
    </w:p>
    <w:p w14:paraId="0E8E5FE5" w14:textId="77777777" w:rsidR="00A53B09" w:rsidRPr="00E51090" w:rsidRDefault="00A53B09" w:rsidP="00A53B09">
      <w:pPr>
        <w:rPr>
          <w:b/>
        </w:rPr>
      </w:pPr>
      <w:r w:rsidRPr="00E51090">
        <w:rPr>
          <w:b/>
        </w:rPr>
        <w:t xml:space="preserve">7)    </w:t>
      </w:r>
      <w:r w:rsidRPr="00E51090">
        <w:rPr>
          <w:b/>
        </w:rPr>
        <w:tab/>
        <w:t>Unfinished Business</w:t>
      </w:r>
      <w:r w:rsidRPr="00E51090">
        <w:rPr>
          <w:b/>
        </w:rPr>
        <w:tab/>
      </w:r>
      <w:r w:rsidRPr="00E51090">
        <w:rPr>
          <w:b/>
        </w:rPr>
        <w:tab/>
      </w:r>
      <w:r w:rsidRPr="00E51090">
        <w:rPr>
          <w:b/>
        </w:rPr>
        <w:tab/>
      </w:r>
    </w:p>
    <w:p w14:paraId="07018C51" w14:textId="77777777" w:rsidR="00A53B09" w:rsidRPr="00E51090" w:rsidRDefault="00A53B09" w:rsidP="00A53B09">
      <w:pPr>
        <w:ind w:firstLine="720"/>
        <w:rPr>
          <w:bCs/>
        </w:rPr>
      </w:pPr>
      <w:r w:rsidRPr="00E51090">
        <w:rPr>
          <w:bCs/>
        </w:rPr>
        <w:t>a.</w:t>
      </w:r>
      <w:r w:rsidRPr="00E51090">
        <w:rPr>
          <w:bCs/>
        </w:rPr>
        <w:tab/>
        <w:t xml:space="preserve">Call for Vote on </w:t>
      </w:r>
      <w:proofErr w:type="spellStart"/>
      <w:r w:rsidRPr="00E51090">
        <w:rPr>
          <w:bCs/>
        </w:rPr>
        <w:t>Sheura</w:t>
      </w:r>
      <w:proofErr w:type="spellEnd"/>
      <w:r w:rsidRPr="00E51090">
        <w:rPr>
          <w:bCs/>
        </w:rPr>
        <w:t xml:space="preserve"> Reed L.L.C. Kings and Queens Arena - Alcoholic Beverage License Application</w:t>
      </w:r>
    </w:p>
    <w:p w14:paraId="6170B4C6" w14:textId="77777777" w:rsidR="00A53B09" w:rsidRPr="00E51090" w:rsidRDefault="00A53B09" w:rsidP="00A53B09">
      <w:pPr>
        <w:ind w:left="1440"/>
        <w:rPr>
          <w:bCs/>
        </w:rPr>
      </w:pPr>
      <w:r w:rsidRPr="00E51090">
        <w:rPr>
          <w:bCs/>
        </w:rPr>
        <w:t>Commissioner Johnson asked for clarification on application Sheriff Shives stated unless application is approved there shouldn’t be any alcohol sales.</w:t>
      </w:r>
      <w:r w:rsidRPr="00E51090">
        <w:t xml:space="preserve"> </w:t>
      </w:r>
      <w:r w:rsidRPr="00E51090">
        <w:rPr>
          <w:bCs/>
        </w:rPr>
        <w:t>There was no motion on the application the Alcoholic Beverage License Application denied.</w:t>
      </w:r>
    </w:p>
    <w:p w14:paraId="3BD3F65B" w14:textId="77777777" w:rsidR="00A53B09" w:rsidRPr="00E51090" w:rsidRDefault="00A53B09" w:rsidP="00A53B09">
      <w:pPr>
        <w:ind w:firstLine="720"/>
      </w:pPr>
      <w:r w:rsidRPr="00E51090">
        <w:t>b.</w:t>
      </w:r>
      <w:r w:rsidRPr="00E51090">
        <w:tab/>
        <w:t>Call for Vote on Zoning Applications</w:t>
      </w:r>
    </w:p>
    <w:p w14:paraId="4D9EE683" w14:textId="77777777" w:rsidR="00A53B09" w:rsidRPr="00E51090" w:rsidRDefault="00A53B09" w:rsidP="00A53B09">
      <w:r w:rsidRPr="00E51090">
        <w:tab/>
      </w:r>
      <w:r w:rsidRPr="00E51090">
        <w:tab/>
      </w:r>
      <w:proofErr w:type="spellStart"/>
      <w:r w:rsidRPr="00E51090">
        <w:t>i</w:t>
      </w:r>
      <w:proofErr w:type="spellEnd"/>
      <w:r w:rsidRPr="00E51090">
        <w:t>.</w:t>
      </w:r>
      <w:r w:rsidRPr="00E51090">
        <w:tab/>
        <w:t>Lola Spann – Size Variance/ Conditional use Permit for Mobile Home</w:t>
      </w:r>
    </w:p>
    <w:p w14:paraId="63FE072E" w14:textId="77777777" w:rsidR="00A53B09" w:rsidRPr="00E51090" w:rsidRDefault="00A53B09" w:rsidP="00A53B09">
      <w:r w:rsidRPr="00E51090">
        <w:tab/>
      </w:r>
      <w:r w:rsidRPr="00E51090">
        <w:tab/>
      </w:r>
      <w:r w:rsidRPr="00E51090">
        <w:tab/>
        <w:t>11 Mockingbird Lane, Fort Gaines, GA 39851, map &amp; parcel F18 013</w:t>
      </w:r>
    </w:p>
    <w:p w14:paraId="23665684" w14:textId="77777777" w:rsidR="00A53B09" w:rsidRPr="00E51090" w:rsidRDefault="00A53B09" w:rsidP="00A53B09">
      <w:r w:rsidRPr="00E51090">
        <w:tab/>
      </w:r>
      <w:r w:rsidRPr="00E51090">
        <w:tab/>
        <w:t>Vice Chairman Lola Spann recuse herself.</w:t>
      </w:r>
    </w:p>
    <w:p w14:paraId="2811C186" w14:textId="77777777" w:rsidR="00A53B09" w:rsidRPr="00E51090" w:rsidRDefault="00A53B09" w:rsidP="00A53B09">
      <w:pPr>
        <w:ind w:left="2160"/>
      </w:pPr>
      <w:r w:rsidRPr="00E51090">
        <w:t>Motion made by Commissioner Hubbard and seconded by Commissioner Johnson to approve the application. Chaiman in favor; motion carried.</w:t>
      </w:r>
    </w:p>
    <w:p w14:paraId="4C39F4AA" w14:textId="77777777" w:rsidR="00A53B09" w:rsidRPr="00E51090" w:rsidRDefault="00A53B09" w:rsidP="00A53B09">
      <w:r w:rsidRPr="00E51090">
        <w:lastRenderedPageBreak/>
        <w:tab/>
      </w:r>
      <w:r w:rsidRPr="00E51090">
        <w:tab/>
        <w:t>ii.</w:t>
      </w:r>
      <w:r w:rsidRPr="00E51090">
        <w:tab/>
        <w:t xml:space="preserve">Peter </w:t>
      </w:r>
      <w:proofErr w:type="spellStart"/>
      <w:r w:rsidRPr="00E51090">
        <w:t>lll</w:t>
      </w:r>
      <w:proofErr w:type="spellEnd"/>
      <w:r w:rsidRPr="00E51090">
        <w:t xml:space="preserve"> &amp; Patricia </w:t>
      </w:r>
      <w:proofErr w:type="spellStart"/>
      <w:r w:rsidRPr="00E51090">
        <w:t>Ynesta</w:t>
      </w:r>
      <w:proofErr w:type="spellEnd"/>
      <w:r w:rsidRPr="00E51090">
        <w:t xml:space="preserve"> – Size Variance</w:t>
      </w:r>
    </w:p>
    <w:p w14:paraId="666C066E" w14:textId="77777777" w:rsidR="00A53B09" w:rsidRPr="00E51090" w:rsidRDefault="00A53B09" w:rsidP="00A53B09">
      <w:pPr>
        <w:ind w:left="2160"/>
      </w:pPr>
      <w:r w:rsidRPr="00E51090">
        <w:t>187 Sunset Point, Fort Gaines, GA 39851, map &amp; parcel 006D 011</w:t>
      </w:r>
      <w:r w:rsidRPr="00E51090">
        <w:tab/>
      </w:r>
      <w:r w:rsidRPr="00E51090">
        <w:tab/>
      </w:r>
      <w:r w:rsidRPr="00E51090">
        <w:tab/>
      </w:r>
    </w:p>
    <w:p w14:paraId="593FA0A5" w14:textId="77777777" w:rsidR="00A53B09" w:rsidRPr="00E51090" w:rsidRDefault="00A53B09" w:rsidP="00A53B09">
      <w:pPr>
        <w:ind w:left="2160"/>
      </w:pPr>
      <w:r w:rsidRPr="00E51090">
        <w:t>Motion made by Vice Chairman Spann and seconded by Commissioner Hubbard to approve the application.  All votes in favor; motion carried.</w:t>
      </w:r>
    </w:p>
    <w:p w14:paraId="7902CF5A" w14:textId="77777777" w:rsidR="00A53B09" w:rsidRPr="00E51090" w:rsidRDefault="00A53B09" w:rsidP="00A53B09">
      <w:pPr>
        <w:ind w:left="1440" w:hanging="720"/>
      </w:pPr>
      <w:r w:rsidRPr="00E51090">
        <w:t>c.</w:t>
      </w:r>
      <w:r w:rsidRPr="00E51090">
        <w:tab/>
        <w:t>Discussion/Approval of Resolution Inquisition for SPLOST 2024 if for the call Referendum pass May 2024.</w:t>
      </w:r>
    </w:p>
    <w:p w14:paraId="7BD9A1BC" w14:textId="77777777" w:rsidR="00A53B09" w:rsidRPr="00E51090" w:rsidRDefault="00A53B09" w:rsidP="00A53B09">
      <w:pPr>
        <w:ind w:left="1440"/>
      </w:pPr>
      <w:r w:rsidRPr="00E51090">
        <w:t>Motion made by Commissioner Hubbard and seconded by Vice Chairman Spann to approve the resolution.  All votes in favor; motion carried.</w:t>
      </w:r>
    </w:p>
    <w:p w14:paraId="671E94D1" w14:textId="77777777" w:rsidR="00A53B09" w:rsidRPr="00E51090" w:rsidRDefault="00A53B09" w:rsidP="00A53B09">
      <w:pPr>
        <w:ind w:left="2160"/>
      </w:pPr>
    </w:p>
    <w:p w14:paraId="1B4008F1" w14:textId="77777777" w:rsidR="00A53B09" w:rsidRPr="00E51090" w:rsidRDefault="00A53B09" w:rsidP="00A53B09">
      <w:r w:rsidRPr="00E51090">
        <w:rPr>
          <w:b/>
        </w:rPr>
        <w:t xml:space="preserve">8)   </w:t>
      </w:r>
      <w:r w:rsidRPr="00E51090">
        <w:rPr>
          <w:b/>
        </w:rPr>
        <w:tab/>
        <w:t>New Business</w:t>
      </w:r>
      <w:r w:rsidRPr="00E51090">
        <w:rPr>
          <w:vertAlign w:val="superscript"/>
        </w:rPr>
        <w:t xml:space="preserve"> </w:t>
      </w:r>
    </w:p>
    <w:p w14:paraId="02A3D86D" w14:textId="77777777" w:rsidR="00A53B09" w:rsidRPr="00E51090" w:rsidRDefault="00A53B09" w:rsidP="00A53B09">
      <w:r w:rsidRPr="00E51090">
        <w:tab/>
        <w:t>a.</w:t>
      </w:r>
      <w:r w:rsidRPr="00E51090">
        <w:tab/>
        <w:t>Discussion/Approval of County Administrator Contract</w:t>
      </w:r>
    </w:p>
    <w:p w14:paraId="62B27D07" w14:textId="77777777" w:rsidR="00A53B09" w:rsidRPr="00E51090" w:rsidRDefault="00A53B09" w:rsidP="00A53B09">
      <w:pPr>
        <w:ind w:left="1440"/>
      </w:pPr>
      <w:bookmarkStart w:id="18" w:name="_Hlk160191940"/>
      <w:r w:rsidRPr="00E51090">
        <w:t>Motion made by Commissioner Hubbard and seconded by Vice Chairman Spann to accept the County Administrator contract.  All votes in favor; motion carried.</w:t>
      </w:r>
    </w:p>
    <w:bookmarkEnd w:id="18"/>
    <w:p w14:paraId="74734E8F" w14:textId="77777777" w:rsidR="00A53B09" w:rsidRPr="00E51090" w:rsidRDefault="00A53B09" w:rsidP="00A53B09">
      <w:pPr>
        <w:ind w:firstLine="720"/>
      </w:pPr>
      <w:r w:rsidRPr="00E51090">
        <w:t>b.</w:t>
      </w:r>
      <w:r w:rsidRPr="00E51090">
        <w:tab/>
        <w:t>Discussion/Approval of Family Connection Fiscal Agent Designation</w:t>
      </w:r>
    </w:p>
    <w:p w14:paraId="0699ACB4" w14:textId="77777777" w:rsidR="00A53B09" w:rsidRPr="00E51090" w:rsidRDefault="00A53B09" w:rsidP="00A53B09">
      <w:pPr>
        <w:ind w:left="1440"/>
      </w:pPr>
      <w:r w:rsidRPr="00E51090">
        <w:t>Motion made by Commissioner Hubbard and seconded by Vice Chairman Spann for Clay County to be Family Connection Fiscal Agent Designation.  All votes in favor; motion carried.</w:t>
      </w:r>
    </w:p>
    <w:p w14:paraId="50832678" w14:textId="77777777" w:rsidR="00A53B09" w:rsidRPr="00E51090" w:rsidRDefault="00A53B09" w:rsidP="00A53B09">
      <w:r w:rsidRPr="00E51090">
        <w:tab/>
        <w:t>c.</w:t>
      </w:r>
      <w:r w:rsidRPr="00E51090">
        <w:tab/>
      </w:r>
      <w:bookmarkStart w:id="19" w:name="_Hlk157757874"/>
      <w:r w:rsidRPr="00E51090">
        <w:t xml:space="preserve">Discussion/Approval of </w:t>
      </w:r>
      <w:bookmarkEnd w:id="19"/>
      <w:r w:rsidRPr="00E51090">
        <w:t xml:space="preserve">Adoption of Joint Comprehensive Plan 2024-2028 </w:t>
      </w:r>
    </w:p>
    <w:p w14:paraId="5267A275" w14:textId="77777777" w:rsidR="00A53B09" w:rsidRPr="00E51090" w:rsidRDefault="00A53B09" w:rsidP="00A53B09">
      <w:pPr>
        <w:ind w:left="1440"/>
      </w:pPr>
      <w:bookmarkStart w:id="20" w:name="_Hlk160193554"/>
      <w:r w:rsidRPr="00E51090">
        <w:t>Motion made by Commissioner Hubbard and seconded by Vice Chairman Spann to Adoption of Joint Comprehensive Plan 2024-2028.  All votes in favor; motion carried.</w:t>
      </w:r>
    </w:p>
    <w:bookmarkEnd w:id="20"/>
    <w:p w14:paraId="6CD04CAD" w14:textId="77777777" w:rsidR="00A53B09" w:rsidRPr="00E51090" w:rsidRDefault="00A53B09" w:rsidP="00A53B09">
      <w:r w:rsidRPr="00E51090">
        <w:tab/>
        <w:t>d.</w:t>
      </w:r>
      <w:r w:rsidRPr="00E51090">
        <w:tab/>
        <w:t xml:space="preserve">Discussion/Approval of Selling Equipment/Vehicle </w:t>
      </w:r>
    </w:p>
    <w:p w14:paraId="0E1A7173" w14:textId="77777777" w:rsidR="00A53B09" w:rsidRPr="00E51090" w:rsidRDefault="00A53B09" w:rsidP="00A53B09">
      <w:r w:rsidRPr="00E51090">
        <w:tab/>
      </w:r>
      <w:r w:rsidRPr="00E51090">
        <w:tab/>
      </w:r>
      <w:r w:rsidRPr="00E51090">
        <w:tab/>
      </w:r>
      <w:proofErr w:type="spellStart"/>
      <w:r w:rsidRPr="00E51090">
        <w:t>i</w:t>
      </w:r>
      <w:proofErr w:type="spellEnd"/>
      <w:r w:rsidRPr="00E51090">
        <w:t xml:space="preserve">. 2005 Sterling </w:t>
      </w:r>
      <w:proofErr w:type="spellStart"/>
      <w:r w:rsidRPr="00E51090">
        <w:t>Acterra</w:t>
      </w:r>
      <w:proofErr w:type="spellEnd"/>
      <w:r w:rsidRPr="00E51090">
        <w:t xml:space="preserve"> Dump truck VIN: 2FZACGCS16AV97547</w:t>
      </w:r>
    </w:p>
    <w:p w14:paraId="277F1222" w14:textId="77777777" w:rsidR="00A53B09" w:rsidRPr="00E51090" w:rsidRDefault="00A53B09" w:rsidP="00A53B09">
      <w:r w:rsidRPr="00E51090">
        <w:tab/>
      </w:r>
      <w:r w:rsidRPr="00E51090">
        <w:tab/>
      </w:r>
      <w:r w:rsidRPr="00E51090">
        <w:tab/>
        <w:t>ii.2005 GMC C7500 Dump Truck VIN: 1GDK7C1386F400825</w:t>
      </w:r>
    </w:p>
    <w:p w14:paraId="50E77585" w14:textId="77777777" w:rsidR="00A53B09" w:rsidRPr="00E51090" w:rsidRDefault="00A53B09" w:rsidP="00A53B09">
      <w:r w:rsidRPr="00E51090">
        <w:tab/>
      </w:r>
      <w:r w:rsidRPr="00E51090">
        <w:tab/>
      </w:r>
      <w:r w:rsidRPr="00E51090">
        <w:tab/>
        <w:t>iii 2006 Ford F-150 Pickup VIN: 1FTPW14556FA51217</w:t>
      </w:r>
    </w:p>
    <w:p w14:paraId="5A9460FB" w14:textId="77777777" w:rsidR="00A53B09" w:rsidRPr="00E51090" w:rsidRDefault="00A53B09" w:rsidP="00A53B09">
      <w:pPr>
        <w:ind w:left="1440"/>
      </w:pPr>
      <w:r w:rsidRPr="00E51090">
        <w:t>Motion made by Commissioner Johnson and seconded by Vice Chairman Spann to Approval of Selling Equipment/Vehicle.  All votes in favor; motion carried.</w:t>
      </w:r>
    </w:p>
    <w:p w14:paraId="09596C15" w14:textId="77777777" w:rsidR="00A53B09" w:rsidRPr="00E51090" w:rsidRDefault="00A53B09" w:rsidP="00A53B09">
      <w:pPr>
        <w:rPr>
          <w:bCs/>
        </w:rPr>
      </w:pPr>
      <w:r w:rsidRPr="00E51090">
        <w:tab/>
        <w:t>e.</w:t>
      </w:r>
      <w:r w:rsidRPr="00E51090">
        <w:tab/>
        <w:t xml:space="preserve">Discussion/Approval of changing Zoning </w:t>
      </w:r>
      <w:r w:rsidRPr="00E51090">
        <w:rPr>
          <w:bCs/>
        </w:rPr>
        <w:t>Board meeting from 2</w:t>
      </w:r>
      <w:r w:rsidRPr="00E51090">
        <w:rPr>
          <w:bCs/>
          <w:vertAlign w:val="superscript"/>
        </w:rPr>
        <w:t>nd</w:t>
      </w:r>
      <w:r w:rsidRPr="00E51090">
        <w:rPr>
          <w:bCs/>
        </w:rPr>
        <w:t xml:space="preserve"> Tuesday to 2</w:t>
      </w:r>
      <w:r w:rsidRPr="00E51090">
        <w:rPr>
          <w:bCs/>
          <w:vertAlign w:val="superscript"/>
        </w:rPr>
        <w:t>nd</w:t>
      </w:r>
      <w:r w:rsidRPr="00E51090">
        <w:rPr>
          <w:bCs/>
        </w:rPr>
        <w:t xml:space="preserve"> Thursday.</w:t>
      </w:r>
    </w:p>
    <w:p w14:paraId="46940E83" w14:textId="77777777" w:rsidR="00A53B09" w:rsidRPr="00E51090" w:rsidRDefault="00A53B09" w:rsidP="00A53B09">
      <w:pPr>
        <w:ind w:left="1440"/>
      </w:pPr>
      <w:r w:rsidRPr="00E51090">
        <w:t xml:space="preserve">Motion made by Commissioner Johnson and seconded by Vice Chairman Spann to approve changing Zoning </w:t>
      </w:r>
      <w:r w:rsidRPr="00E51090">
        <w:rPr>
          <w:bCs/>
        </w:rPr>
        <w:t>Board meeting to 2</w:t>
      </w:r>
      <w:r w:rsidRPr="00E51090">
        <w:rPr>
          <w:bCs/>
          <w:vertAlign w:val="superscript"/>
        </w:rPr>
        <w:t>nd</w:t>
      </w:r>
      <w:r w:rsidRPr="00E51090">
        <w:rPr>
          <w:bCs/>
        </w:rPr>
        <w:t xml:space="preserve"> Thursday</w:t>
      </w:r>
      <w:r w:rsidRPr="00E51090">
        <w:t>.  All votes in favor; motion carried.</w:t>
      </w:r>
    </w:p>
    <w:p w14:paraId="38FD89DD" w14:textId="77777777" w:rsidR="00A53B09" w:rsidRPr="00E51090" w:rsidRDefault="00A53B09" w:rsidP="00A53B09">
      <w:pPr>
        <w:ind w:left="1440"/>
      </w:pPr>
    </w:p>
    <w:p w14:paraId="719EA7B1" w14:textId="77777777" w:rsidR="00A53B09" w:rsidRPr="00E51090" w:rsidRDefault="00A53B09" w:rsidP="00A53B09">
      <w:pPr>
        <w:rPr>
          <w:i/>
          <w:iCs/>
        </w:rPr>
      </w:pPr>
      <w:r w:rsidRPr="00E51090">
        <w:rPr>
          <w:b/>
        </w:rPr>
        <w:t xml:space="preserve">9)    </w:t>
      </w:r>
      <w:r w:rsidRPr="00E51090">
        <w:rPr>
          <w:b/>
        </w:rPr>
        <w:tab/>
        <w:t>Comments from the Public (</w:t>
      </w:r>
      <w:r w:rsidRPr="00E51090">
        <w:rPr>
          <w:b/>
          <w:i/>
          <w:iCs/>
        </w:rPr>
        <w:t>limit to 3 minutes)</w:t>
      </w:r>
    </w:p>
    <w:p w14:paraId="6E942B48" w14:textId="77777777" w:rsidR="00A53B09" w:rsidRPr="00E51090" w:rsidRDefault="00A53B09" w:rsidP="00A53B09">
      <w:pPr>
        <w:ind w:left="720"/>
      </w:pPr>
      <w:r w:rsidRPr="00E51090">
        <w:lastRenderedPageBreak/>
        <w:t xml:space="preserve">Karen Kinsell – Suggested that Clay County live screen meetings asked the Board to update agendas &amp; meetings on website; Expressed her concerns about </w:t>
      </w:r>
      <w:proofErr w:type="gramStart"/>
      <w:r w:rsidRPr="00E51090">
        <w:t>housing;</w:t>
      </w:r>
      <w:proofErr w:type="gramEnd"/>
      <w:r w:rsidRPr="00E51090">
        <w:t xml:space="preserve"> </w:t>
      </w:r>
    </w:p>
    <w:p w14:paraId="454D5E45" w14:textId="77777777" w:rsidR="00A53B09" w:rsidRPr="00E51090" w:rsidRDefault="00A53B09" w:rsidP="00A53B09">
      <w:r w:rsidRPr="00E51090">
        <w:tab/>
      </w:r>
    </w:p>
    <w:p w14:paraId="4426534F" w14:textId="77777777" w:rsidR="00A53B09" w:rsidRPr="00E51090" w:rsidRDefault="00A53B09" w:rsidP="00A53B09">
      <w:pPr>
        <w:ind w:left="720"/>
      </w:pPr>
      <w:r w:rsidRPr="00E51090">
        <w:t xml:space="preserve">Willie Gilbert – Wanted to know about Clay County landfill operation; Complained about </w:t>
      </w:r>
      <w:proofErr w:type="gramStart"/>
      <w:r w:rsidRPr="00E51090">
        <w:t>pot hole</w:t>
      </w:r>
      <w:proofErr w:type="gramEnd"/>
      <w:r w:rsidRPr="00E51090">
        <w:t xml:space="preserve"> on Day’s Avenue; 148 Doughty Road needs dragging.</w:t>
      </w:r>
    </w:p>
    <w:p w14:paraId="0D56DA2A" w14:textId="77777777" w:rsidR="00A53B09" w:rsidRPr="00E51090" w:rsidRDefault="00A53B09" w:rsidP="00A53B09">
      <w:pPr>
        <w:ind w:left="720"/>
      </w:pPr>
    </w:p>
    <w:p w14:paraId="57FC3647" w14:textId="77777777" w:rsidR="00A53B09" w:rsidRPr="00E51090" w:rsidRDefault="00A53B09" w:rsidP="00A53B09">
      <w:pPr>
        <w:ind w:left="720"/>
      </w:pPr>
      <w:r w:rsidRPr="00E51090">
        <w:t>Miguel Abreu - Miguel Abreu asked for explanation on why Kings and Queens Arena liquor license was denied and wanted to know if there was an appeal process.</w:t>
      </w:r>
    </w:p>
    <w:p w14:paraId="01BB2467" w14:textId="77777777" w:rsidR="00A53B09" w:rsidRPr="00E51090" w:rsidRDefault="00A53B09" w:rsidP="00A53B09">
      <w:pPr>
        <w:ind w:left="720"/>
      </w:pPr>
    </w:p>
    <w:p w14:paraId="03703865" w14:textId="77777777" w:rsidR="00A53B09" w:rsidRPr="00E51090" w:rsidRDefault="00A53B09" w:rsidP="00A53B09">
      <w:pPr>
        <w:ind w:left="720"/>
      </w:pPr>
      <w:r w:rsidRPr="00E51090">
        <w:t xml:space="preserve">Frederick Sands – City Council member asked for explanation on why liquor license was denied for transparent to the citizens. </w:t>
      </w:r>
    </w:p>
    <w:p w14:paraId="03303E48" w14:textId="77777777" w:rsidR="00A53B09" w:rsidRPr="00E51090" w:rsidRDefault="00A53B09" w:rsidP="00A53B09"/>
    <w:p w14:paraId="6CD2147B" w14:textId="77777777" w:rsidR="00A53B09" w:rsidRPr="00E51090" w:rsidRDefault="00A53B09" w:rsidP="00A53B09">
      <w:pPr>
        <w:rPr>
          <w:b/>
        </w:rPr>
      </w:pPr>
      <w:r w:rsidRPr="00E51090">
        <w:rPr>
          <w:b/>
        </w:rPr>
        <w:t xml:space="preserve">10)    </w:t>
      </w:r>
      <w:r w:rsidRPr="00E51090">
        <w:rPr>
          <w:b/>
        </w:rPr>
        <w:tab/>
        <w:t>Comments from Department Heads &amp; Constitutional Officers</w:t>
      </w:r>
    </w:p>
    <w:p w14:paraId="52689671" w14:textId="77777777" w:rsidR="00A53B09" w:rsidRPr="00E51090" w:rsidRDefault="00A53B09" w:rsidP="00A53B09">
      <w:r w:rsidRPr="00E51090">
        <w:tab/>
        <w:t xml:space="preserve">a. </w:t>
      </w:r>
      <w:r w:rsidRPr="00E51090">
        <w:tab/>
        <w:t>Public Works Status Report, January 2024</w:t>
      </w:r>
    </w:p>
    <w:p w14:paraId="11605C53" w14:textId="77777777" w:rsidR="00A53B09" w:rsidRPr="00E51090" w:rsidRDefault="00A53B09" w:rsidP="00A53B09">
      <w:r w:rsidRPr="00E51090">
        <w:tab/>
      </w:r>
      <w:r w:rsidRPr="00E51090">
        <w:tab/>
        <w:t>Not in attendance</w:t>
      </w:r>
    </w:p>
    <w:p w14:paraId="38C28583" w14:textId="77777777" w:rsidR="00A53B09" w:rsidRPr="00E51090" w:rsidRDefault="00A53B09" w:rsidP="00A53B09">
      <w:r w:rsidRPr="00E51090">
        <w:tab/>
        <w:t>b.</w:t>
      </w:r>
      <w:r w:rsidRPr="00E51090">
        <w:tab/>
        <w:t xml:space="preserve">Water System Status Report January 2024 </w:t>
      </w:r>
      <w:r w:rsidRPr="00E51090">
        <w:tab/>
      </w:r>
    </w:p>
    <w:p w14:paraId="1988D69F" w14:textId="77777777" w:rsidR="00A53B09" w:rsidRPr="00E51090" w:rsidRDefault="00A53B09" w:rsidP="00A53B09">
      <w:r w:rsidRPr="00E51090">
        <w:tab/>
      </w:r>
      <w:r w:rsidRPr="00E51090">
        <w:tab/>
        <w:t>Not in attendance</w:t>
      </w:r>
      <w:r w:rsidRPr="00E51090">
        <w:tab/>
      </w:r>
      <w:r w:rsidRPr="00E51090">
        <w:tab/>
      </w:r>
      <w:r w:rsidRPr="00E51090">
        <w:tab/>
      </w:r>
      <w:r w:rsidRPr="00E51090">
        <w:tab/>
      </w:r>
      <w:r w:rsidRPr="00E51090">
        <w:tab/>
      </w:r>
      <w:r w:rsidRPr="00E51090">
        <w:tab/>
      </w:r>
      <w:r w:rsidRPr="00E51090">
        <w:tab/>
      </w:r>
      <w:r w:rsidRPr="00E51090">
        <w:tab/>
      </w:r>
      <w:r w:rsidRPr="00E51090">
        <w:tab/>
      </w:r>
      <w:r w:rsidRPr="00E51090">
        <w:tab/>
      </w:r>
      <w:r w:rsidRPr="00E51090">
        <w:tab/>
        <w:t>c.</w:t>
      </w:r>
      <w:r w:rsidRPr="00E51090">
        <w:tab/>
        <w:t>Superior Court Finance Report, January 2024</w:t>
      </w:r>
    </w:p>
    <w:p w14:paraId="319E580C" w14:textId="77777777" w:rsidR="00A53B09" w:rsidRPr="00E51090" w:rsidRDefault="00A53B09" w:rsidP="00A53B09">
      <w:pPr>
        <w:ind w:left="1440"/>
      </w:pPr>
      <w:r w:rsidRPr="00E51090">
        <w:t>Ms. Thornton reported that Superior Court collections for the month were $7,972.67 with $5,079.43 being disbursed to the County no collection for Juvenile.</w:t>
      </w:r>
    </w:p>
    <w:p w14:paraId="22A48660" w14:textId="77777777" w:rsidR="00A53B09" w:rsidRPr="00E51090" w:rsidRDefault="00A53B09" w:rsidP="00A53B09">
      <w:r w:rsidRPr="00E51090">
        <w:t xml:space="preserve"> </w:t>
      </w:r>
      <w:r w:rsidRPr="00E51090">
        <w:tab/>
        <w:t>d.</w:t>
      </w:r>
      <w:r w:rsidRPr="00E51090">
        <w:tab/>
        <w:t>Sheriff Report, January 2024</w:t>
      </w:r>
    </w:p>
    <w:p w14:paraId="1CC3C554" w14:textId="77777777" w:rsidR="00A53B09" w:rsidRPr="00E51090" w:rsidRDefault="00A53B09" w:rsidP="00A53B09">
      <w:r w:rsidRPr="00E51090">
        <w:tab/>
      </w:r>
      <w:r w:rsidRPr="00E51090">
        <w:tab/>
        <w:t>No report</w:t>
      </w:r>
    </w:p>
    <w:p w14:paraId="1D75E0B0" w14:textId="77777777" w:rsidR="00A53B09" w:rsidRPr="00E51090" w:rsidRDefault="00A53B09" w:rsidP="00A53B09">
      <w:r w:rsidRPr="00E51090">
        <w:tab/>
        <w:t>e.</w:t>
      </w:r>
      <w:r w:rsidRPr="00E51090">
        <w:tab/>
        <w:t>Tax Commissioner Report, January 2024</w:t>
      </w:r>
    </w:p>
    <w:p w14:paraId="4E398A1E" w14:textId="77777777" w:rsidR="00A53B09" w:rsidRPr="00E51090" w:rsidRDefault="00A53B09" w:rsidP="00A53B09">
      <w:r w:rsidRPr="00E51090">
        <w:tab/>
      </w:r>
      <w:r w:rsidRPr="00E51090">
        <w:tab/>
        <w:t xml:space="preserve">Tax sale today and collection taxes </w:t>
      </w:r>
    </w:p>
    <w:p w14:paraId="107473FF" w14:textId="77777777" w:rsidR="00A53B09" w:rsidRPr="00E51090" w:rsidRDefault="00A53B09" w:rsidP="00A53B09">
      <w:r w:rsidRPr="00E51090">
        <w:tab/>
        <w:t xml:space="preserve">f. </w:t>
      </w:r>
      <w:r w:rsidRPr="00E51090">
        <w:tab/>
        <w:t>Probate/Magistrate Report, January 2024</w:t>
      </w:r>
    </w:p>
    <w:p w14:paraId="5E92C1F8" w14:textId="77777777" w:rsidR="00A53B09" w:rsidRPr="00E51090" w:rsidRDefault="00A53B09" w:rsidP="00A53B09">
      <w:r w:rsidRPr="00E51090">
        <w:tab/>
      </w:r>
      <w:r w:rsidRPr="00E51090">
        <w:tab/>
        <w:t>Not in attendance</w:t>
      </w:r>
    </w:p>
    <w:p w14:paraId="3F283A1C" w14:textId="77777777" w:rsidR="00A53B09" w:rsidRPr="00E51090" w:rsidRDefault="00A53B09" w:rsidP="00A53B09">
      <w:pPr>
        <w:rPr>
          <w:bCs/>
        </w:rPr>
      </w:pPr>
      <w:r w:rsidRPr="00E51090">
        <w:tab/>
      </w:r>
    </w:p>
    <w:p w14:paraId="054A170C" w14:textId="77777777" w:rsidR="00A53B09" w:rsidRPr="00E51090" w:rsidRDefault="00A53B09" w:rsidP="00A53B09">
      <w:pPr>
        <w:rPr>
          <w:b/>
        </w:rPr>
      </w:pPr>
      <w:r w:rsidRPr="00E51090">
        <w:rPr>
          <w:b/>
        </w:rPr>
        <w:t xml:space="preserve">11)   </w:t>
      </w:r>
      <w:r w:rsidRPr="00E51090">
        <w:rPr>
          <w:b/>
        </w:rPr>
        <w:tab/>
        <w:t>Administrator Comments, Reports &amp; Recommendations</w:t>
      </w:r>
    </w:p>
    <w:p w14:paraId="0662D6CB" w14:textId="77777777" w:rsidR="00A53B09" w:rsidRPr="00E51090" w:rsidRDefault="00A53B09" w:rsidP="00A53B09">
      <w:pPr>
        <w:ind w:firstLine="720"/>
      </w:pPr>
      <w:r w:rsidRPr="00E51090">
        <w:t>a.</w:t>
      </w:r>
      <w:r w:rsidRPr="00E51090">
        <w:tab/>
      </w:r>
      <w:bookmarkStart w:id="21" w:name="_Hlk157702307"/>
      <w:r w:rsidRPr="00E51090">
        <w:t xml:space="preserve">Days Avenue CDBG </w:t>
      </w:r>
    </w:p>
    <w:p w14:paraId="18D6DC66" w14:textId="77777777" w:rsidR="00A53B09" w:rsidRPr="00E51090" w:rsidRDefault="00A53B09" w:rsidP="00A53B09">
      <w:pPr>
        <w:ind w:firstLine="720"/>
      </w:pPr>
      <w:r w:rsidRPr="00E51090">
        <w:tab/>
        <w:t xml:space="preserve">Waiting on auditor </w:t>
      </w:r>
    </w:p>
    <w:bookmarkEnd w:id="21"/>
    <w:p w14:paraId="05D206CE" w14:textId="77777777" w:rsidR="00A53B09" w:rsidRPr="00E51090" w:rsidRDefault="00A53B09" w:rsidP="00A53B09">
      <w:pPr>
        <w:ind w:firstLine="720"/>
      </w:pPr>
      <w:r w:rsidRPr="00E51090">
        <w:t>b.</w:t>
      </w:r>
      <w:r w:rsidRPr="00E51090">
        <w:tab/>
        <w:t>Metrics report January 2024</w:t>
      </w:r>
    </w:p>
    <w:p w14:paraId="655BC6D4" w14:textId="77777777" w:rsidR="00A53B09" w:rsidRPr="00E51090" w:rsidRDefault="00A53B09" w:rsidP="00A53B09">
      <w:pPr>
        <w:ind w:left="1440"/>
      </w:pPr>
      <w:r w:rsidRPr="00E51090">
        <w:lastRenderedPageBreak/>
        <w:t xml:space="preserve">EMS plan on meeting with Survival Flight 2/25/2024. Have meet with AmiPro about $600,000.00 and not being in Clay County have </w:t>
      </w:r>
      <w:proofErr w:type="gramStart"/>
      <w:r w:rsidRPr="00E51090">
        <w:t>meeting</w:t>
      </w:r>
      <w:proofErr w:type="gramEnd"/>
      <w:r w:rsidRPr="00E51090">
        <w:t xml:space="preserve"> 2/9/2024 with AmiPro to discuss. </w:t>
      </w:r>
    </w:p>
    <w:p w14:paraId="0CE7A37D" w14:textId="77777777" w:rsidR="00A53B09" w:rsidRPr="00E51090" w:rsidRDefault="00A53B09" w:rsidP="00A53B09">
      <w:pPr>
        <w:ind w:firstLine="720"/>
      </w:pPr>
      <w:r w:rsidRPr="00E51090">
        <w:t xml:space="preserve">c. </w:t>
      </w:r>
      <w:r w:rsidRPr="00E51090">
        <w:tab/>
      </w:r>
      <w:bookmarkStart w:id="22" w:name="_Hlk157702510"/>
      <w:r w:rsidRPr="00E51090">
        <w:t xml:space="preserve">Silicon Ranch </w:t>
      </w:r>
      <w:bookmarkEnd w:id="22"/>
      <w:r w:rsidRPr="00E51090">
        <w:t>Organization Donations</w:t>
      </w:r>
    </w:p>
    <w:p w14:paraId="2D77982D" w14:textId="77777777" w:rsidR="00A53B09" w:rsidRPr="00E51090" w:rsidRDefault="00A53B09" w:rsidP="00A53B09">
      <w:pPr>
        <w:ind w:firstLine="720"/>
      </w:pPr>
    </w:p>
    <w:p w14:paraId="6015BECD" w14:textId="77777777" w:rsidR="00A53B09" w:rsidRPr="00E51090" w:rsidRDefault="00A53B09" w:rsidP="00A53B09">
      <w:pPr>
        <w:ind w:left="720"/>
      </w:pPr>
      <w:r w:rsidRPr="00E51090">
        <w:t xml:space="preserve">Administrator Dollar addressed plans for Courthouse, should be available for March meeting. presentenced the Policy Manuel to Board to review and be prepared to vote in the March meeting; Spoke to State Park about taking water; Applied for LMIG waiting on Audit. </w:t>
      </w:r>
    </w:p>
    <w:p w14:paraId="3D45B11D" w14:textId="77777777" w:rsidR="00A53B09" w:rsidRPr="00E51090" w:rsidRDefault="00A53B09" w:rsidP="00A53B09">
      <w:pPr>
        <w:ind w:left="720"/>
      </w:pPr>
    </w:p>
    <w:p w14:paraId="35A87BEE" w14:textId="77777777" w:rsidR="00A53B09" w:rsidRPr="00E51090" w:rsidRDefault="00A53B09" w:rsidP="00A53B09">
      <w:r w:rsidRPr="00E51090">
        <w:rPr>
          <w:b/>
        </w:rPr>
        <w:t>12)</w:t>
      </w:r>
      <w:r w:rsidRPr="00E51090">
        <w:rPr>
          <w:b/>
        </w:rPr>
        <w:tab/>
        <w:t>Attorney Status Report</w:t>
      </w:r>
    </w:p>
    <w:p w14:paraId="1BA71D80" w14:textId="77777777" w:rsidR="00A53B09" w:rsidRPr="00E51090" w:rsidRDefault="00A53B09" w:rsidP="00A53B09">
      <w:pPr>
        <w:ind w:left="720"/>
      </w:pPr>
      <w:r w:rsidRPr="00E51090">
        <w:t>Attorney Mills provided the Board with his monthly status report.</w:t>
      </w:r>
    </w:p>
    <w:p w14:paraId="75236847" w14:textId="77777777" w:rsidR="00A53B09" w:rsidRPr="00E51090" w:rsidRDefault="00A53B09" w:rsidP="00A53B09">
      <w:pPr>
        <w:ind w:left="720"/>
      </w:pPr>
    </w:p>
    <w:p w14:paraId="6A644F25" w14:textId="77777777" w:rsidR="00A53B09" w:rsidRPr="00E51090" w:rsidRDefault="00A53B09" w:rsidP="00A53B09">
      <w:pPr>
        <w:rPr>
          <w:b/>
        </w:rPr>
      </w:pPr>
      <w:r w:rsidRPr="00E51090">
        <w:t xml:space="preserve"> </w:t>
      </w:r>
      <w:r w:rsidRPr="00E51090">
        <w:rPr>
          <w:b/>
        </w:rPr>
        <w:t xml:space="preserve">13) </w:t>
      </w:r>
      <w:r w:rsidRPr="00E51090">
        <w:rPr>
          <w:b/>
        </w:rPr>
        <w:tab/>
        <w:t>Comments from the Board</w:t>
      </w:r>
    </w:p>
    <w:p w14:paraId="253D3940" w14:textId="77777777" w:rsidR="00A53B09" w:rsidRPr="00E51090" w:rsidRDefault="00A53B09" w:rsidP="00A53B09">
      <w:pPr>
        <w:rPr>
          <w:bCs/>
        </w:rPr>
      </w:pPr>
      <w:r w:rsidRPr="00E51090">
        <w:rPr>
          <w:b/>
        </w:rPr>
        <w:tab/>
      </w:r>
      <w:r w:rsidRPr="00E51090">
        <w:rPr>
          <w:bCs/>
          <w:i/>
          <w:iCs/>
          <w:u w:val="single"/>
        </w:rPr>
        <w:t>Chairman Davenport</w:t>
      </w:r>
      <w:r w:rsidRPr="00E51090">
        <w:rPr>
          <w:bCs/>
        </w:rPr>
        <w:t xml:space="preserve"> – no comments</w:t>
      </w:r>
    </w:p>
    <w:p w14:paraId="38CA1AED" w14:textId="77777777" w:rsidR="00A53B09" w:rsidRPr="00E51090" w:rsidRDefault="00A53B09" w:rsidP="00A53B09">
      <w:pPr>
        <w:rPr>
          <w:bCs/>
        </w:rPr>
      </w:pPr>
      <w:r w:rsidRPr="00E51090">
        <w:rPr>
          <w:bCs/>
        </w:rPr>
        <w:tab/>
      </w:r>
      <w:r w:rsidRPr="00E51090">
        <w:rPr>
          <w:bCs/>
          <w:i/>
          <w:iCs/>
          <w:u w:val="single"/>
        </w:rPr>
        <w:t>Vice Chairman Spann</w:t>
      </w:r>
      <w:r w:rsidRPr="00E51090">
        <w:rPr>
          <w:bCs/>
        </w:rPr>
        <w:t xml:space="preserve"> – asked for update on Days Avenue CDBG </w:t>
      </w:r>
    </w:p>
    <w:p w14:paraId="3C77C54C" w14:textId="77777777" w:rsidR="00A53B09" w:rsidRPr="00E51090" w:rsidRDefault="00A53B09" w:rsidP="00A53B09">
      <w:pPr>
        <w:rPr>
          <w:bCs/>
        </w:rPr>
      </w:pPr>
      <w:r w:rsidRPr="00E51090">
        <w:rPr>
          <w:bCs/>
        </w:rPr>
        <w:tab/>
      </w:r>
      <w:r w:rsidRPr="00E51090">
        <w:rPr>
          <w:bCs/>
          <w:i/>
          <w:iCs/>
          <w:u w:val="single"/>
        </w:rPr>
        <w:t>Commissioner Hubbard</w:t>
      </w:r>
      <w:r w:rsidRPr="00E51090">
        <w:rPr>
          <w:bCs/>
        </w:rPr>
        <w:t xml:space="preserve"> – no comments</w:t>
      </w:r>
    </w:p>
    <w:p w14:paraId="59D8CE39" w14:textId="77777777" w:rsidR="00A53B09" w:rsidRPr="00E51090" w:rsidRDefault="00A53B09" w:rsidP="00A53B09">
      <w:pPr>
        <w:rPr>
          <w:bCs/>
        </w:rPr>
      </w:pPr>
      <w:r w:rsidRPr="00E51090">
        <w:rPr>
          <w:bCs/>
        </w:rPr>
        <w:tab/>
      </w:r>
      <w:r w:rsidRPr="00E51090">
        <w:rPr>
          <w:bCs/>
          <w:i/>
          <w:iCs/>
          <w:u w:val="single"/>
        </w:rPr>
        <w:t>Commissioner Johnson</w:t>
      </w:r>
      <w:r w:rsidRPr="00E51090">
        <w:rPr>
          <w:bCs/>
        </w:rPr>
        <w:t xml:space="preserve"> – Addressed the Alcohol License denial    </w:t>
      </w:r>
    </w:p>
    <w:p w14:paraId="6D6C43D6" w14:textId="77777777" w:rsidR="00A53B09" w:rsidRPr="00E51090" w:rsidRDefault="00A53B09" w:rsidP="00A53B09">
      <w:pPr>
        <w:ind w:firstLine="720"/>
        <w:rPr>
          <w:bCs/>
        </w:rPr>
      </w:pPr>
      <w:r w:rsidRPr="00E51090">
        <w:rPr>
          <w:bCs/>
          <w:i/>
          <w:iCs/>
          <w:u w:val="single"/>
        </w:rPr>
        <w:t>Commissioner Jenkins</w:t>
      </w:r>
      <w:r w:rsidRPr="00E51090">
        <w:rPr>
          <w:bCs/>
        </w:rPr>
        <w:t xml:space="preserve"> – not in attendance</w:t>
      </w:r>
    </w:p>
    <w:p w14:paraId="6D734E7E" w14:textId="77777777" w:rsidR="00A53B09" w:rsidRPr="00E51090" w:rsidRDefault="00A53B09" w:rsidP="00A53B09">
      <w:pPr>
        <w:rPr>
          <w:b/>
        </w:rPr>
      </w:pPr>
    </w:p>
    <w:p w14:paraId="7B972B62" w14:textId="77777777" w:rsidR="00A53B09" w:rsidRPr="00E51090" w:rsidRDefault="00A53B09" w:rsidP="00A53B09">
      <w:pPr>
        <w:rPr>
          <w:b/>
        </w:rPr>
      </w:pPr>
      <w:r w:rsidRPr="00E51090">
        <w:rPr>
          <w:b/>
        </w:rPr>
        <w:t xml:space="preserve"> 14)  </w:t>
      </w:r>
      <w:r w:rsidRPr="00E51090">
        <w:rPr>
          <w:b/>
        </w:rPr>
        <w:tab/>
        <w:t>Invoices to Be Approved</w:t>
      </w:r>
    </w:p>
    <w:p w14:paraId="7168594B" w14:textId="77777777" w:rsidR="00A53B09" w:rsidRPr="00E51090" w:rsidRDefault="00A53B09" w:rsidP="00A53B09">
      <w:pPr>
        <w:ind w:left="720"/>
        <w:rPr>
          <w:bCs/>
        </w:rPr>
      </w:pPr>
      <w:r w:rsidRPr="00E51090">
        <w:rPr>
          <w:bCs/>
        </w:rPr>
        <w:t>Motion made by Commissioner Hubbard and seconded by Vice Chairman Spann to approve the invoices.   All votes in favor; motion carried.</w:t>
      </w:r>
    </w:p>
    <w:p w14:paraId="4B36747A" w14:textId="77777777" w:rsidR="00A53B09" w:rsidRPr="00E51090" w:rsidRDefault="00A53B09" w:rsidP="00A53B09">
      <w:pPr>
        <w:ind w:left="720"/>
        <w:rPr>
          <w:bCs/>
        </w:rPr>
      </w:pPr>
    </w:p>
    <w:p w14:paraId="031F4B42" w14:textId="77777777" w:rsidR="00A53B09" w:rsidRPr="00E51090" w:rsidRDefault="00A53B09" w:rsidP="00A53B09">
      <w:pPr>
        <w:rPr>
          <w:b/>
        </w:rPr>
      </w:pPr>
      <w:r w:rsidRPr="00E51090">
        <w:rPr>
          <w:b/>
        </w:rPr>
        <w:t xml:space="preserve"> 15)</w:t>
      </w:r>
      <w:r w:rsidRPr="00E51090">
        <w:rPr>
          <w:b/>
        </w:rPr>
        <w:tab/>
        <w:t>Signing of Checks</w:t>
      </w:r>
    </w:p>
    <w:p w14:paraId="6296DBC5" w14:textId="77777777" w:rsidR="00A53B09" w:rsidRPr="00E51090" w:rsidRDefault="00A53B09" w:rsidP="00A53B09">
      <w:r w:rsidRPr="00E51090">
        <w:rPr>
          <w:b/>
        </w:rPr>
        <w:tab/>
      </w:r>
      <w:r w:rsidRPr="00E51090">
        <w:t xml:space="preserve">The Board signed payroll and accounts payable approved invoice checks.  </w:t>
      </w:r>
    </w:p>
    <w:p w14:paraId="507A08A2" w14:textId="77777777" w:rsidR="00A53B09" w:rsidRPr="00E51090" w:rsidRDefault="00A53B09" w:rsidP="00A53B09">
      <w:pPr>
        <w:rPr>
          <w:bCs/>
        </w:rPr>
      </w:pPr>
    </w:p>
    <w:p w14:paraId="74AA0730" w14:textId="77777777" w:rsidR="00A53B09" w:rsidRPr="00E51090" w:rsidRDefault="00A53B09" w:rsidP="00A53B09">
      <w:pPr>
        <w:rPr>
          <w:b/>
        </w:rPr>
      </w:pPr>
      <w:r w:rsidRPr="00E51090">
        <w:rPr>
          <w:b/>
        </w:rPr>
        <w:t xml:space="preserve"> 16)  </w:t>
      </w:r>
      <w:r w:rsidRPr="00E51090">
        <w:rPr>
          <w:b/>
        </w:rPr>
        <w:tab/>
        <w:t>Consent Agenda</w:t>
      </w:r>
    </w:p>
    <w:p w14:paraId="39E2C28F" w14:textId="77777777" w:rsidR="00A53B09" w:rsidRPr="00E51090" w:rsidRDefault="00A53B09" w:rsidP="00A53B09">
      <w:pPr>
        <w:ind w:left="360"/>
        <w:contextualSpacing/>
      </w:pPr>
    </w:p>
    <w:p w14:paraId="4B4EC72F" w14:textId="77777777" w:rsidR="00A53B09" w:rsidRPr="00E51090" w:rsidRDefault="00A53B09" w:rsidP="00A53B09">
      <w:r w:rsidRPr="00E51090">
        <w:rPr>
          <w:b/>
        </w:rPr>
        <w:t xml:space="preserve"> 17)  </w:t>
      </w:r>
      <w:r w:rsidRPr="00E51090">
        <w:rPr>
          <w:b/>
        </w:rPr>
        <w:tab/>
        <w:t xml:space="preserve">Executive Session (If </w:t>
      </w:r>
      <w:proofErr w:type="gramStart"/>
      <w:r w:rsidRPr="00E51090">
        <w:rPr>
          <w:b/>
        </w:rPr>
        <w:t>Needed</w:t>
      </w:r>
      <w:proofErr w:type="gramEnd"/>
      <w:r w:rsidRPr="00E51090">
        <w:rPr>
          <w:b/>
        </w:rPr>
        <w:t>)</w:t>
      </w:r>
      <w:r w:rsidRPr="00E51090">
        <w:t xml:space="preserve"> </w:t>
      </w:r>
    </w:p>
    <w:p w14:paraId="283C2ABF" w14:textId="77777777" w:rsidR="00A53B09" w:rsidRPr="00E51090" w:rsidRDefault="00A53B09" w:rsidP="00A53B09">
      <w:r w:rsidRPr="00E51090">
        <w:tab/>
      </w:r>
    </w:p>
    <w:p w14:paraId="27409E9B" w14:textId="77777777" w:rsidR="00A53B09" w:rsidRPr="00E51090" w:rsidRDefault="00A53B09" w:rsidP="00A53B09">
      <w:pPr>
        <w:rPr>
          <w:b/>
        </w:rPr>
      </w:pPr>
      <w:r w:rsidRPr="00E51090">
        <w:rPr>
          <w:b/>
        </w:rPr>
        <w:t xml:space="preserve"> 18) </w:t>
      </w:r>
      <w:r w:rsidRPr="00E51090">
        <w:rPr>
          <w:b/>
        </w:rPr>
        <w:tab/>
        <w:t xml:space="preserve">Continuing Business </w:t>
      </w:r>
      <w:proofErr w:type="gramStart"/>
      <w:r w:rsidRPr="00E51090">
        <w:rPr>
          <w:b/>
        </w:rPr>
        <w:t>as a result of</w:t>
      </w:r>
      <w:proofErr w:type="gramEnd"/>
      <w:r w:rsidRPr="00E51090">
        <w:rPr>
          <w:b/>
        </w:rPr>
        <w:t xml:space="preserve"> Executive Session (If needed)</w:t>
      </w:r>
    </w:p>
    <w:p w14:paraId="75116324" w14:textId="77777777" w:rsidR="00A53B09" w:rsidRPr="00E51090" w:rsidRDefault="00A53B09" w:rsidP="00A53B09">
      <w:pPr>
        <w:rPr>
          <w:b/>
        </w:rPr>
      </w:pPr>
    </w:p>
    <w:p w14:paraId="37155D2E" w14:textId="77777777" w:rsidR="00A53B09" w:rsidRPr="00E51090" w:rsidRDefault="00A53B09" w:rsidP="00A53B09">
      <w:pPr>
        <w:rPr>
          <w:b/>
        </w:rPr>
      </w:pPr>
      <w:r w:rsidRPr="00E51090">
        <w:rPr>
          <w:b/>
        </w:rPr>
        <w:t xml:space="preserve"> 19)</w:t>
      </w:r>
      <w:r w:rsidRPr="00E51090">
        <w:rPr>
          <w:b/>
        </w:rPr>
        <w:tab/>
        <w:t>Adjourn</w:t>
      </w:r>
    </w:p>
    <w:p w14:paraId="49A4865A" w14:textId="77777777" w:rsidR="00A53B09" w:rsidRPr="00E51090" w:rsidRDefault="00A53B09" w:rsidP="00A53B09">
      <w:pPr>
        <w:rPr>
          <w:b/>
        </w:rPr>
      </w:pPr>
      <w:r w:rsidRPr="00E51090">
        <w:rPr>
          <w:b/>
        </w:rPr>
        <w:tab/>
      </w:r>
      <w:r w:rsidRPr="00E51090">
        <w:rPr>
          <w:bCs/>
        </w:rPr>
        <w:t>There being no further business the meeting adjourned at 7:43 p.m</w:t>
      </w:r>
      <w:r w:rsidRPr="00E51090">
        <w:rPr>
          <w:b/>
        </w:rPr>
        <w:t>.</w:t>
      </w:r>
    </w:p>
    <w:p w14:paraId="47C2FFF7" w14:textId="77777777" w:rsidR="00A53B09" w:rsidRPr="00E51090" w:rsidRDefault="00A53B09" w:rsidP="00A53B09">
      <w:pPr>
        <w:rPr>
          <w:b/>
        </w:rPr>
      </w:pPr>
    </w:p>
    <w:p w14:paraId="1EE27555" w14:textId="77777777" w:rsidR="00A53B09" w:rsidRPr="00E51090" w:rsidRDefault="00A53B09" w:rsidP="00A53B09">
      <w:pPr>
        <w:rPr>
          <w:b/>
        </w:rPr>
      </w:pPr>
    </w:p>
    <w:p w14:paraId="70BC061B" w14:textId="77777777" w:rsidR="00A53B09" w:rsidRPr="00E51090" w:rsidRDefault="00A53B09" w:rsidP="00A53B09">
      <w:pPr>
        <w:rPr>
          <w:b/>
        </w:rPr>
      </w:pPr>
    </w:p>
    <w:p w14:paraId="78433DE7" w14:textId="77777777" w:rsidR="00A53B09" w:rsidRPr="00E51090" w:rsidRDefault="00A53B09" w:rsidP="00A53B09">
      <w:pPr>
        <w:rPr>
          <w:b/>
        </w:rPr>
      </w:pPr>
    </w:p>
    <w:p w14:paraId="46AAD01D" w14:textId="77777777" w:rsidR="00A53B09" w:rsidRPr="00E51090" w:rsidRDefault="00A53B09" w:rsidP="00A53B09">
      <w:pPr>
        <w:rPr>
          <w:bCs/>
        </w:rPr>
      </w:pPr>
      <w:r w:rsidRPr="00E51090">
        <w:rPr>
          <w:bCs/>
        </w:rPr>
        <w:t>______________________________</w:t>
      </w:r>
      <w:r w:rsidRPr="00E51090">
        <w:rPr>
          <w:bCs/>
        </w:rPr>
        <w:tab/>
      </w:r>
      <w:r w:rsidRPr="00E51090">
        <w:rPr>
          <w:bCs/>
        </w:rPr>
        <w:tab/>
      </w:r>
      <w:r w:rsidRPr="00E51090">
        <w:rPr>
          <w:bCs/>
        </w:rPr>
        <w:tab/>
      </w:r>
      <w:r w:rsidRPr="00E51090">
        <w:rPr>
          <w:bCs/>
        </w:rPr>
        <w:tab/>
        <w:t>_______________________________</w:t>
      </w:r>
    </w:p>
    <w:p w14:paraId="21FEB27E" w14:textId="77777777" w:rsidR="00A53B09" w:rsidRPr="00E51090" w:rsidRDefault="00A53B09" w:rsidP="00A53B09">
      <w:pPr>
        <w:rPr>
          <w:bCs/>
        </w:rPr>
      </w:pPr>
      <w:r w:rsidRPr="00E51090">
        <w:rPr>
          <w:bCs/>
        </w:rPr>
        <w:t>James Davenport, Chairman</w:t>
      </w:r>
      <w:r w:rsidRPr="00E51090">
        <w:rPr>
          <w:bCs/>
        </w:rPr>
        <w:tab/>
      </w:r>
      <w:r w:rsidRPr="00E51090">
        <w:rPr>
          <w:bCs/>
        </w:rPr>
        <w:tab/>
      </w:r>
      <w:r w:rsidRPr="00E51090">
        <w:rPr>
          <w:bCs/>
        </w:rPr>
        <w:tab/>
      </w:r>
      <w:r w:rsidRPr="00E51090">
        <w:rPr>
          <w:bCs/>
        </w:rPr>
        <w:tab/>
      </w:r>
      <w:r w:rsidRPr="00E51090">
        <w:rPr>
          <w:bCs/>
        </w:rPr>
        <w:tab/>
        <w:t>Date</w:t>
      </w:r>
    </w:p>
    <w:p w14:paraId="431249F7" w14:textId="77777777" w:rsidR="00A53B09" w:rsidRPr="00E51090" w:rsidRDefault="00A53B09" w:rsidP="00A53B09">
      <w:pPr>
        <w:rPr>
          <w:bCs/>
        </w:rPr>
      </w:pPr>
    </w:p>
    <w:p w14:paraId="2FAC596E" w14:textId="77777777" w:rsidR="00A53B09" w:rsidRPr="00E51090" w:rsidRDefault="00A53B09" w:rsidP="00A53B09">
      <w:pPr>
        <w:rPr>
          <w:bCs/>
        </w:rPr>
      </w:pPr>
    </w:p>
    <w:p w14:paraId="01EF9C7E" w14:textId="77777777" w:rsidR="00A53B09" w:rsidRPr="00E51090" w:rsidRDefault="00A53B09" w:rsidP="00A53B09">
      <w:pPr>
        <w:rPr>
          <w:bCs/>
        </w:rPr>
      </w:pPr>
      <w:r w:rsidRPr="00E51090">
        <w:rPr>
          <w:bCs/>
        </w:rPr>
        <w:t xml:space="preserve">I HEREBY AFFIRM THAT I AM THE COUNTY CLERK AND THAT THIS IS A TRUE AND CORRECT COPY OF </w:t>
      </w:r>
    </w:p>
    <w:p w14:paraId="605344D8" w14:textId="77777777" w:rsidR="00A53B09" w:rsidRPr="00E51090" w:rsidRDefault="00A53B09" w:rsidP="00A53B09">
      <w:pPr>
        <w:rPr>
          <w:bCs/>
        </w:rPr>
      </w:pPr>
      <w:proofErr w:type="gramStart"/>
      <w:r w:rsidRPr="00E51090">
        <w:rPr>
          <w:bCs/>
        </w:rPr>
        <w:t>THE FEBRUARY</w:t>
      </w:r>
      <w:proofErr w:type="gramEnd"/>
      <w:r w:rsidRPr="00E51090">
        <w:rPr>
          <w:bCs/>
        </w:rPr>
        <w:t xml:space="preserve"> 6, </w:t>
      </w:r>
      <w:proofErr w:type="gramStart"/>
      <w:r w:rsidRPr="00E51090">
        <w:rPr>
          <w:bCs/>
        </w:rPr>
        <w:t>2024</w:t>
      </w:r>
      <w:proofErr w:type="gramEnd"/>
      <w:r w:rsidRPr="00E51090">
        <w:rPr>
          <w:bCs/>
        </w:rPr>
        <w:t xml:space="preserve"> REGULAR MEETING OF THE CLAY COUNTY BOARD OF COMMISSIONERS.</w:t>
      </w:r>
    </w:p>
    <w:p w14:paraId="7584FFB7" w14:textId="77777777" w:rsidR="00A53B09" w:rsidRPr="00E51090" w:rsidRDefault="00A53B09" w:rsidP="00A53B09">
      <w:pPr>
        <w:rPr>
          <w:bCs/>
        </w:rPr>
      </w:pPr>
    </w:p>
    <w:p w14:paraId="0A52F9E2" w14:textId="77777777" w:rsidR="00A53B09" w:rsidRPr="00E51090" w:rsidRDefault="00A53B09" w:rsidP="00A53B09">
      <w:pPr>
        <w:rPr>
          <w:bCs/>
        </w:rPr>
      </w:pPr>
      <w:r w:rsidRPr="00E51090">
        <w:rPr>
          <w:bCs/>
        </w:rPr>
        <w:t>______________________________</w:t>
      </w:r>
      <w:r w:rsidRPr="00E51090">
        <w:rPr>
          <w:bCs/>
        </w:rPr>
        <w:tab/>
      </w:r>
      <w:r w:rsidRPr="00E51090">
        <w:rPr>
          <w:bCs/>
        </w:rPr>
        <w:tab/>
      </w:r>
      <w:r w:rsidRPr="00E51090">
        <w:rPr>
          <w:bCs/>
        </w:rPr>
        <w:tab/>
      </w:r>
      <w:r w:rsidRPr="00E51090">
        <w:rPr>
          <w:bCs/>
        </w:rPr>
        <w:tab/>
        <w:t>_______________________________</w:t>
      </w:r>
    </w:p>
    <w:p w14:paraId="2C4903E2" w14:textId="77777777" w:rsidR="00A53B09" w:rsidRPr="00E51090" w:rsidRDefault="00A53B09" w:rsidP="00A53B09">
      <w:pPr>
        <w:rPr>
          <w:bCs/>
        </w:rPr>
      </w:pPr>
      <w:proofErr w:type="spellStart"/>
      <w:r w:rsidRPr="00E51090">
        <w:rPr>
          <w:bCs/>
        </w:rPr>
        <w:t>Temonica</w:t>
      </w:r>
      <w:proofErr w:type="spellEnd"/>
      <w:r w:rsidRPr="00E51090">
        <w:rPr>
          <w:bCs/>
        </w:rPr>
        <w:t xml:space="preserve"> Ealey, Deputy County Clerk</w:t>
      </w:r>
      <w:r w:rsidRPr="00E51090">
        <w:rPr>
          <w:bCs/>
        </w:rPr>
        <w:tab/>
      </w:r>
      <w:r w:rsidRPr="00E51090">
        <w:rPr>
          <w:bCs/>
        </w:rPr>
        <w:tab/>
      </w:r>
      <w:r w:rsidRPr="00E51090">
        <w:rPr>
          <w:bCs/>
        </w:rPr>
        <w:tab/>
      </w:r>
      <w:r w:rsidRPr="00E51090">
        <w:rPr>
          <w:bCs/>
        </w:rPr>
        <w:tab/>
      </w:r>
      <w:r w:rsidRPr="00E51090">
        <w:rPr>
          <w:bCs/>
        </w:rPr>
        <w:tab/>
        <w:t>Date</w:t>
      </w:r>
    </w:p>
    <w:p w14:paraId="59472351" w14:textId="77777777" w:rsidR="00ED1729" w:rsidRDefault="00ED1729" w:rsidP="00265C7D"/>
    <w:p w14:paraId="4F8B1703" w14:textId="77777777" w:rsidR="00A53B09" w:rsidRDefault="00A53B09" w:rsidP="00265C7D"/>
    <w:p w14:paraId="3779F03E" w14:textId="77777777" w:rsidR="00A53B09" w:rsidRDefault="00A53B09" w:rsidP="00265C7D"/>
    <w:p w14:paraId="6045E723" w14:textId="77777777" w:rsidR="00A53B09" w:rsidRDefault="00A53B09" w:rsidP="00265C7D"/>
    <w:p w14:paraId="2DE876C8" w14:textId="77777777" w:rsidR="00A53B09" w:rsidRDefault="00A53B09" w:rsidP="00265C7D"/>
    <w:p w14:paraId="087FD531" w14:textId="77777777" w:rsidR="00A53B09" w:rsidRDefault="00A53B09" w:rsidP="00265C7D"/>
    <w:p w14:paraId="652A543C" w14:textId="77777777" w:rsidR="00A53B09" w:rsidRDefault="00A53B09" w:rsidP="00265C7D"/>
    <w:p w14:paraId="0E549ED1" w14:textId="77777777" w:rsidR="00A53B09" w:rsidRDefault="00A53B09" w:rsidP="00265C7D"/>
    <w:p w14:paraId="1D476798" w14:textId="77777777" w:rsidR="00A53B09" w:rsidRDefault="00A53B09" w:rsidP="00265C7D"/>
    <w:p w14:paraId="4983A0DA" w14:textId="77777777" w:rsidR="00A53B09" w:rsidRDefault="00A53B09" w:rsidP="00265C7D"/>
    <w:p w14:paraId="018EDECA" w14:textId="77777777" w:rsidR="00A53B09" w:rsidRDefault="00A53B09" w:rsidP="00265C7D"/>
    <w:p w14:paraId="31B19851" w14:textId="77777777" w:rsidR="00A53B09" w:rsidRDefault="00A53B09" w:rsidP="00265C7D"/>
    <w:p w14:paraId="3219669C" w14:textId="77777777" w:rsidR="00A53B09" w:rsidRDefault="00A53B09" w:rsidP="00265C7D"/>
    <w:p w14:paraId="0F2F4B24" w14:textId="77777777" w:rsidR="008C33FB" w:rsidRPr="00E51090" w:rsidRDefault="008C33FB" w:rsidP="008C33FB">
      <w:pPr>
        <w:jc w:val="center"/>
        <w:rPr>
          <w:b/>
          <w:sz w:val="20"/>
        </w:rPr>
      </w:pPr>
      <w:r w:rsidRPr="00E51090">
        <w:rPr>
          <w:b/>
          <w:sz w:val="20"/>
        </w:rPr>
        <w:lastRenderedPageBreak/>
        <w:t>February 6, 2024</w:t>
      </w:r>
    </w:p>
    <w:p w14:paraId="24626F15" w14:textId="77777777" w:rsidR="008C33FB" w:rsidRPr="00E51090" w:rsidRDefault="008C33FB" w:rsidP="008C33FB">
      <w:pPr>
        <w:jc w:val="center"/>
        <w:rPr>
          <w:b/>
          <w:sz w:val="20"/>
        </w:rPr>
      </w:pPr>
      <w:r w:rsidRPr="00E51090">
        <w:rPr>
          <w:b/>
          <w:sz w:val="20"/>
        </w:rPr>
        <w:t>7:00 pm</w:t>
      </w:r>
    </w:p>
    <w:p w14:paraId="6F4C4BA6" w14:textId="77777777" w:rsidR="008C33FB" w:rsidRPr="00E51090" w:rsidRDefault="008C33FB" w:rsidP="008C33FB">
      <w:pPr>
        <w:jc w:val="center"/>
        <w:rPr>
          <w:b/>
          <w:sz w:val="20"/>
        </w:rPr>
      </w:pPr>
    </w:p>
    <w:p w14:paraId="5CFF0308" w14:textId="77777777" w:rsidR="008C33FB" w:rsidRPr="00E51090" w:rsidRDefault="008C33FB" w:rsidP="008C33FB">
      <w:pPr>
        <w:jc w:val="center"/>
        <w:rPr>
          <w:b/>
          <w:sz w:val="20"/>
        </w:rPr>
      </w:pPr>
      <w:r w:rsidRPr="00E51090">
        <w:rPr>
          <w:b/>
          <w:sz w:val="20"/>
        </w:rPr>
        <w:t>Public Hearing by Board of Commissioners for Zoning</w:t>
      </w:r>
    </w:p>
    <w:p w14:paraId="3E24411E" w14:textId="77777777" w:rsidR="008C33FB" w:rsidRPr="00E51090" w:rsidRDefault="008C33FB" w:rsidP="008C33FB">
      <w:pPr>
        <w:rPr>
          <w:sz w:val="20"/>
        </w:rPr>
      </w:pPr>
    </w:p>
    <w:p w14:paraId="0FE2F55E" w14:textId="77777777" w:rsidR="008C33FB" w:rsidRPr="00E51090" w:rsidRDefault="008C33FB" w:rsidP="008C33FB">
      <w:pPr>
        <w:rPr>
          <w:sz w:val="20"/>
        </w:rPr>
      </w:pPr>
    </w:p>
    <w:p w14:paraId="10EBC5FB" w14:textId="77777777" w:rsidR="008C33FB" w:rsidRPr="00E51090" w:rsidRDefault="008C33FB" w:rsidP="008C33FB">
      <w:pPr>
        <w:rPr>
          <w:sz w:val="20"/>
        </w:rPr>
      </w:pPr>
    </w:p>
    <w:p w14:paraId="4016F5D1" w14:textId="77777777" w:rsidR="008C33FB" w:rsidRPr="00E51090" w:rsidRDefault="008C33FB" w:rsidP="008C33FB">
      <w:pPr>
        <w:rPr>
          <w:b/>
        </w:rPr>
      </w:pPr>
      <w:r w:rsidRPr="00E51090">
        <w:rPr>
          <w:b/>
        </w:rPr>
        <w:t>1)</w:t>
      </w:r>
      <w:r w:rsidRPr="00E51090">
        <w:rPr>
          <w:b/>
        </w:rPr>
        <w:tab/>
        <w:t xml:space="preserve">Call to Order </w:t>
      </w:r>
    </w:p>
    <w:p w14:paraId="4BE11F47" w14:textId="77777777" w:rsidR="008C33FB" w:rsidRPr="00E51090" w:rsidRDefault="008C33FB" w:rsidP="008C33FB">
      <w:pPr>
        <w:ind w:left="720"/>
      </w:pPr>
      <w:r w:rsidRPr="00E51090">
        <w:t xml:space="preserve">Chairman Davenport called the public hearing to order at 7:00 p.m.  Chairman James Davenport, Vice Chairman Lola Spann, Commissioners Gail Hubbard, and Samuel Johnson were in attendance as well as County Attorney Williams Mills, Administrator/Clerk Ronald Dollar, Sheriff Locke Shivers, Superior Court Clerk Patricia Thornton, Tax Commissioner Bobbie Brown, Fire Chief Charles Crozier, Corner Raymond Crozier and Deputy Clerk </w:t>
      </w:r>
      <w:proofErr w:type="spellStart"/>
      <w:r w:rsidRPr="00E51090">
        <w:t>Temonica</w:t>
      </w:r>
      <w:proofErr w:type="spellEnd"/>
      <w:r w:rsidRPr="00E51090">
        <w:t xml:space="preserve"> Ealey. Commissioner Ernest Jenkins </w:t>
      </w:r>
      <w:proofErr w:type="gramStart"/>
      <w:r w:rsidRPr="00E51090">
        <w:t>were</w:t>
      </w:r>
      <w:proofErr w:type="gramEnd"/>
      <w:r w:rsidRPr="00E51090">
        <w:t xml:space="preserve"> unable to attend.</w:t>
      </w:r>
    </w:p>
    <w:p w14:paraId="1679C428" w14:textId="77777777" w:rsidR="008C33FB" w:rsidRPr="00E51090" w:rsidRDefault="008C33FB" w:rsidP="008C33FB">
      <w:pPr>
        <w:ind w:left="720"/>
      </w:pPr>
    </w:p>
    <w:p w14:paraId="5866F272" w14:textId="77777777" w:rsidR="008C33FB" w:rsidRPr="00E51090" w:rsidRDefault="008C33FB" w:rsidP="008C33FB">
      <w:pPr>
        <w:rPr>
          <w:b/>
        </w:rPr>
      </w:pPr>
      <w:r w:rsidRPr="00E51090">
        <w:rPr>
          <w:b/>
        </w:rPr>
        <w:t>2)</w:t>
      </w:r>
      <w:r w:rsidRPr="00E51090">
        <w:rPr>
          <w:b/>
        </w:rPr>
        <w:tab/>
        <w:t>Procedural Review by Chairman</w:t>
      </w:r>
    </w:p>
    <w:p w14:paraId="006FD6EF" w14:textId="77777777" w:rsidR="008C33FB" w:rsidRPr="00E51090" w:rsidRDefault="008C33FB" w:rsidP="008C33FB">
      <w:pPr>
        <w:ind w:left="720"/>
        <w:rPr>
          <w:bCs/>
        </w:rPr>
      </w:pPr>
      <w:r w:rsidRPr="00E51090">
        <w:rPr>
          <w:bCs/>
        </w:rPr>
        <w:t>Chairman Davenport reviewed the public hearing procedures; comments would be heard in favor of and opposing the application and the decision to be rendered during the regular meeting.  Chairman Davenport opened the floor for comments.</w:t>
      </w:r>
    </w:p>
    <w:p w14:paraId="5D95484B" w14:textId="77777777" w:rsidR="008C33FB" w:rsidRPr="00E51090" w:rsidRDefault="008C33FB" w:rsidP="008C33FB">
      <w:pPr>
        <w:ind w:left="720"/>
        <w:rPr>
          <w:bCs/>
        </w:rPr>
      </w:pPr>
      <w:r w:rsidRPr="00E51090">
        <w:rPr>
          <w:bCs/>
        </w:rPr>
        <w:t xml:space="preserve"> </w:t>
      </w:r>
    </w:p>
    <w:p w14:paraId="43034B4D" w14:textId="77777777" w:rsidR="008C33FB" w:rsidRPr="00E51090" w:rsidRDefault="008C33FB" w:rsidP="008C33FB">
      <w:pPr>
        <w:ind w:left="720"/>
        <w:rPr>
          <w:bCs/>
        </w:rPr>
      </w:pPr>
      <w:r w:rsidRPr="00E51090">
        <w:rPr>
          <w:bCs/>
        </w:rPr>
        <w:t>Vice Chairman Lola Spann recuse herself.</w:t>
      </w:r>
    </w:p>
    <w:p w14:paraId="706C970C" w14:textId="77777777" w:rsidR="008C33FB" w:rsidRPr="00E51090" w:rsidRDefault="008C33FB" w:rsidP="008C33FB">
      <w:pPr>
        <w:ind w:left="720"/>
        <w:rPr>
          <w:bCs/>
        </w:rPr>
      </w:pPr>
    </w:p>
    <w:p w14:paraId="10EB8B8B" w14:textId="77777777" w:rsidR="008C33FB" w:rsidRPr="00E51090" w:rsidRDefault="008C33FB" w:rsidP="008C33FB">
      <w:pPr>
        <w:rPr>
          <w:b/>
        </w:rPr>
      </w:pPr>
      <w:r w:rsidRPr="00E51090">
        <w:rPr>
          <w:b/>
        </w:rPr>
        <w:t>3)</w:t>
      </w:r>
      <w:r w:rsidRPr="00E51090">
        <w:rPr>
          <w:b/>
        </w:rPr>
        <w:tab/>
        <w:t>Applications:</w:t>
      </w:r>
    </w:p>
    <w:p w14:paraId="3755016E" w14:textId="77777777" w:rsidR="008C33FB" w:rsidRPr="00E51090" w:rsidRDefault="008C33FB" w:rsidP="008C33FB">
      <w:pPr>
        <w:tabs>
          <w:tab w:val="left" w:pos="720"/>
        </w:tabs>
        <w:rPr>
          <w:rFonts w:cs="Arial"/>
          <w:sz w:val="20"/>
          <w:szCs w:val="20"/>
        </w:rPr>
      </w:pPr>
      <w:r w:rsidRPr="00E51090">
        <w:rPr>
          <w:rFonts w:cs="Arial"/>
          <w:sz w:val="20"/>
          <w:szCs w:val="20"/>
        </w:rPr>
        <w:tab/>
      </w:r>
      <w:proofErr w:type="spellStart"/>
      <w:r w:rsidRPr="00E51090">
        <w:rPr>
          <w:rFonts w:cs="Arial"/>
          <w:sz w:val="20"/>
          <w:szCs w:val="20"/>
        </w:rPr>
        <w:t>i</w:t>
      </w:r>
      <w:proofErr w:type="spellEnd"/>
      <w:r w:rsidRPr="00E51090">
        <w:rPr>
          <w:rFonts w:cs="Arial"/>
          <w:sz w:val="20"/>
          <w:szCs w:val="20"/>
        </w:rPr>
        <w:t>.</w:t>
      </w:r>
      <w:r w:rsidRPr="00E51090">
        <w:rPr>
          <w:rFonts w:cs="Arial"/>
          <w:sz w:val="20"/>
          <w:szCs w:val="20"/>
        </w:rPr>
        <w:tab/>
        <w:t>Lola Spann – Size Variance/ Conditional use Permit for Mobile Home</w:t>
      </w:r>
    </w:p>
    <w:p w14:paraId="532499B3" w14:textId="77777777" w:rsidR="008C33FB" w:rsidRPr="00E51090" w:rsidRDefault="008C33FB" w:rsidP="008C33FB">
      <w:pPr>
        <w:tabs>
          <w:tab w:val="left" w:pos="720"/>
        </w:tabs>
        <w:rPr>
          <w:rFonts w:cs="Arial"/>
          <w:sz w:val="20"/>
          <w:szCs w:val="20"/>
        </w:rPr>
      </w:pPr>
      <w:r w:rsidRPr="00E51090">
        <w:rPr>
          <w:rFonts w:cs="Arial"/>
          <w:sz w:val="20"/>
          <w:szCs w:val="20"/>
        </w:rPr>
        <w:tab/>
      </w:r>
      <w:r w:rsidRPr="00E51090">
        <w:rPr>
          <w:rFonts w:cs="Arial"/>
          <w:sz w:val="20"/>
          <w:szCs w:val="20"/>
        </w:rPr>
        <w:tab/>
        <w:t>11 Mockingbird Lane, Fort Gaines, GA 39851, map &amp; parcel F18 013</w:t>
      </w:r>
    </w:p>
    <w:p w14:paraId="3E293F78" w14:textId="77777777" w:rsidR="008C33FB" w:rsidRPr="00E51090" w:rsidRDefault="008C33FB" w:rsidP="008C33FB">
      <w:pPr>
        <w:tabs>
          <w:tab w:val="left" w:pos="720"/>
        </w:tabs>
        <w:ind w:left="1440"/>
        <w:rPr>
          <w:rFonts w:cs="Arial"/>
          <w:sz w:val="20"/>
          <w:szCs w:val="20"/>
        </w:rPr>
      </w:pPr>
      <w:r w:rsidRPr="00E51090">
        <w:rPr>
          <w:rFonts w:cs="Arial"/>
          <w:sz w:val="20"/>
          <w:szCs w:val="20"/>
        </w:rPr>
        <w:t xml:space="preserve"> </w:t>
      </w:r>
      <w:bookmarkStart w:id="23" w:name="_Hlk159943235"/>
      <w:r w:rsidRPr="00E51090">
        <w:rPr>
          <w:rFonts w:cs="Arial"/>
          <w:sz w:val="20"/>
          <w:szCs w:val="20"/>
        </w:rPr>
        <w:t xml:space="preserve">Ms. Lola Spann was in attendance and spoke in favor of their application </w:t>
      </w:r>
      <w:bookmarkEnd w:id="23"/>
      <w:r w:rsidRPr="00E51090">
        <w:rPr>
          <w:rFonts w:cs="Arial"/>
          <w:sz w:val="20"/>
          <w:szCs w:val="20"/>
        </w:rPr>
        <w:t>along with Kenyatta Wesley,</w:t>
      </w:r>
      <w:r w:rsidRPr="00E51090">
        <w:rPr>
          <w:rFonts w:cs="Arial"/>
          <w:sz w:val="20"/>
          <w:szCs w:val="20"/>
        </w:rPr>
        <w:tab/>
        <w:t>Yolanda Wesley, Mr. Miguel Abreu, and Artricia Jones.</w:t>
      </w:r>
      <w:r w:rsidRPr="00E51090">
        <w:rPr>
          <w:rFonts w:cs="Arial"/>
          <w:sz w:val="20"/>
          <w:szCs w:val="20"/>
        </w:rPr>
        <w:tab/>
        <w:t xml:space="preserve">   </w:t>
      </w:r>
    </w:p>
    <w:p w14:paraId="4F74B775" w14:textId="77777777" w:rsidR="008C33FB" w:rsidRPr="00E51090" w:rsidRDefault="008C33FB" w:rsidP="008C33FB">
      <w:pPr>
        <w:tabs>
          <w:tab w:val="left" w:pos="720"/>
        </w:tabs>
        <w:rPr>
          <w:rFonts w:cs="Arial"/>
          <w:sz w:val="20"/>
          <w:szCs w:val="20"/>
        </w:rPr>
      </w:pPr>
      <w:r w:rsidRPr="00E51090">
        <w:rPr>
          <w:rFonts w:cs="Arial"/>
          <w:sz w:val="20"/>
          <w:szCs w:val="20"/>
        </w:rPr>
        <w:tab/>
      </w:r>
      <w:r w:rsidRPr="00E51090">
        <w:rPr>
          <w:rFonts w:cs="Arial"/>
          <w:sz w:val="20"/>
          <w:szCs w:val="20"/>
        </w:rPr>
        <w:tab/>
        <w:t>There were no comments opposing the application.</w:t>
      </w:r>
    </w:p>
    <w:p w14:paraId="4BAEEDAD" w14:textId="77777777" w:rsidR="008C33FB" w:rsidRPr="00E51090" w:rsidRDefault="008C33FB" w:rsidP="008C33FB">
      <w:pPr>
        <w:tabs>
          <w:tab w:val="left" w:pos="720"/>
        </w:tabs>
        <w:rPr>
          <w:rFonts w:cs="Arial"/>
          <w:sz w:val="20"/>
          <w:szCs w:val="20"/>
        </w:rPr>
      </w:pPr>
    </w:p>
    <w:p w14:paraId="10E0EE73" w14:textId="77777777" w:rsidR="008C33FB" w:rsidRPr="00E51090" w:rsidRDefault="008C33FB" w:rsidP="008C33FB">
      <w:pPr>
        <w:tabs>
          <w:tab w:val="left" w:pos="720"/>
        </w:tabs>
        <w:ind w:left="1440" w:hanging="1440"/>
        <w:rPr>
          <w:rFonts w:cs="Arial"/>
          <w:sz w:val="20"/>
          <w:szCs w:val="20"/>
        </w:rPr>
      </w:pPr>
      <w:r w:rsidRPr="00E51090">
        <w:rPr>
          <w:rFonts w:cs="Arial"/>
          <w:sz w:val="20"/>
          <w:szCs w:val="20"/>
        </w:rPr>
        <w:tab/>
        <w:t>ii.</w:t>
      </w:r>
      <w:r w:rsidRPr="00E51090">
        <w:rPr>
          <w:rFonts w:cs="Arial"/>
          <w:sz w:val="20"/>
          <w:szCs w:val="20"/>
        </w:rPr>
        <w:tab/>
        <w:t xml:space="preserve">Peter </w:t>
      </w:r>
      <w:proofErr w:type="spellStart"/>
      <w:r w:rsidRPr="00E51090">
        <w:rPr>
          <w:rFonts w:cs="Arial"/>
          <w:sz w:val="20"/>
          <w:szCs w:val="20"/>
        </w:rPr>
        <w:t>lll</w:t>
      </w:r>
      <w:proofErr w:type="spellEnd"/>
      <w:r w:rsidRPr="00E51090">
        <w:rPr>
          <w:rFonts w:cs="Arial"/>
          <w:sz w:val="20"/>
          <w:szCs w:val="20"/>
        </w:rPr>
        <w:t xml:space="preserve"> &amp; Patricia </w:t>
      </w:r>
      <w:proofErr w:type="spellStart"/>
      <w:r w:rsidRPr="00E51090">
        <w:rPr>
          <w:rFonts w:cs="Arial"/>
          <w:sz w:val="20"/>
          <w:szCs w:val="20"/>
        </w:rPr>
        <w:t>Ynesta</w:t>
      </w:r>
      <w:proofErr w:type="spellEnd"/>
      <w:r w:rsidRPr="00E51090">
        <w:rPr>
          <w:rFonts w:cs="Arial"/>
          <w:sz w:val="20"/>
          <w:szCs w:val="20"/>
        </w:rPr>
        <w:t xml:space="preserve"> – Size Variance</w:t>
      </w:r>
    </w:p>
    <w:p w14:paraId="20287B22" w14:textId="77777777" w:rsidR="008C33FB" w:rsidRPr="00E51090" w:rsidRDefault="008C33FB" w:rsidP="008C33FB">
      <w:pPr>
        <w:tabs>
          <w:tab w:val="left" w:pos="720"/>
        </w:tabs>
        <w:ind w:left="1440" w:hanging="1440"/>
        <w:rPr>
          <w:rFonts w:cs="Arial"/>
          <w:sz w:val="20"/>
          <w:szCs w:val="20"/>
        </w:rPr>
      </w:pPr>
      <w:r w:rsidRPr="00E51090">
        <w:rPr>
          <w:rFonts w:cs="Arial"/>
          <w:sz w:val="20"/>
          <w:szCs w:val="20"/>
        </w:rPr>
        <w:tab/>
      </w:r>
      <w:r w:rsidRPr="00E51090">
        <w:rPr>
          <w:rFonts w:cs="Arial"/>
          <w:sz w:val="20"/>
          <w:szCs w:val="20"/>
        </w:rPr>
        <w:tab/>
        <w:t>187 Sunset Point, Fort Gaines, GA 39851, map &amp; parcel 006D 011</w:t>
      </w:r>
      <w:r w:rsidRPr="00E51090">
        <w:rPr>
          <w:rFonts w:cs="Arial"/>
          <w:sz w:val="20"/>
          <w:szCs w:val="20"/>
        </w:rPr>
        <w:tab/>
      </w:r>
    </w:p>
    <w:p w14:paraId="4C089A86" w14:textId="77777777" w:rsidR="008C33FB" w:rsidRPr="00E51090" w:rsidRDefault="008C33FB" w:rsidP="008C33FB">
      <w:pPr>
        <w:tabs>
          <w:tab w:val="left" w:pos="720"/>
        </w:tabs>
        <w:ind w:left="1440" w:hanging="1440"/>
        <w:rPr>
          <w:rFonts w:cs="Arial"/>
          <w:sz w:val="20"/>
          <w:szCs w:val="20"/>
        </w:rPr>
      </w:pPr>
      <w:r w:rsidRPr="00E51090">
        <w:rPr>
          <w:rFonts w:cs="Arial"/>
          <w:sz w:val="20"/>
          <w:szCs w:val="20"/>
        </w:rPr>
        <w:tab/>
      </w:r>
      <w:r w:rsidRPr="00E51090">
        <w:rPr>
          <w:rFonts w:cs="Arial"/>
          <w:sz w:val="20"/>
          <w:szCs w:val="20"/>
        </w:rPr>
        <w:tab/>
        <w:t xml:space="preserve">Mr. Peter </w:t>
      </w:r>
      <w:proofErr w:type="spellStart"/>
      <w:r w:rsidRPr="00E51090">
        <w:rPr>
          <w:rFonts w:cs="Arial"/>
          <w:sz w:val="20"/>
          <w:szCs w:val="20"/>
        </w:rPr>
        <w:t>Ynesta</w:t>
      </w:r>
      <w:proofErr w:type="spellEnd"/>
      <w:r w:rsidRPr="00E51090">
        <w:rPr>
          <w:rFonts w:cs="Arial"/>
          <w:sz w:val="20"/>
          <w:szCs w:val="20"/>
        </w:rPr>
        <w:t xml:space="preserve"> and Patricia was in attendance and spoke in favor of their application.</w:t>
      </w:r>
    </w:p>
    <w:p w14:paraId="011CD1FD" w14:textId="77777777" w:rsidR="008C33FB" w:rsidRPr="00E51090" w:rsidRDefault="008C33FB" w:rsidP="008C33FB">
      <w:pPr>
        <w:tabs>
          <w:tab w:val="left" w:pos="720"/>
        </w:tabs>
        <w:ind w:left="1440" w:hanging="1440"/>
        <w:rPr>
          <w:rFonts w:cs="Arial"/>
          <w:sz w:val="20"/>
          <w:szCs w:val="20"/>
        </w:rPr>
      </w:pPr>
      <w:r w:rsidRPr="00E51090">
        <w:rPr>
          <w:rFonts w:cs="Arial"/>
          <w:sz w:val="20"/>
          <w:szCs w:val="20"/>
        </w:rPr>
        <w:tab/>
      </w:r>
      <w:r w:rsidRPr="00E51090">
        <w:rPr>
          <w:rFonts w:cs="Arial"/>
          <w:sz w:val="20"/>
          <w:szCs w:val="20"/>
        </w:rPr>
        <w:tab/>
        <w:t>There were no comments opposing the application.</w:t>
      </w:r>
    </w:p>
    <w:p w14:paraId="49B07914" w14:textId="77777777" w:rsidR="008C33FB" w:rsidRPr="00E51090" w:rsidRDefault="008C33FB" w:rsidP="008C33FB">
      <w:pPr>
        <w:tabs>
          <w:tab w:val="left" w:pos="720"/>
        </w:tabs>
        <w:ind w:left="1440" w:hanging="1440"/>
        <w:rPr>
          <w:rFonts w:cs="Arial"/>
          <w:sz w:val="20"/>
          <w:szCs w:val="20"/>
        </w:rPr>
      </w:pPr>
    </w:p>
    <w:p w14:paraId="1221C784" w14:textId="77777777" w:rsidR="008C33FB" w:rsidRPr="00E51090" w:rsidRDefault="008C33FB" w:rsidP="008C33FB">
      <w:pPr>
        <w:rPr>
          <w:rFonts w:cs="Arial"/>
        </w:rPr>
      </w:pPr>
      <w:r w:rsidRPr="00E51090">
        <w:rPr>
          <w:b/>
        </w:rPr>
        <w:t>4)</w:t>
      </w:r>
      <w:r w:rsidRPr="00E51090">
        <w:rPr>
          <w:b/>
        </w:rPr>
        <w:tab/>
        <w:t>Adjourn</w:t>
      </w:r>
    </w:p>
    <w:p w14:paraId="34EFCA53" w14:textId="77777777" w:rsidR="008C33FB" w:rsidRPr="00E51090" w:rsidRDefault="008C33FB" w:rsidP="008C33FB">
      <w:pPr>
        <w:rPr>
          <w:sz w:val="20"/>
        </w:rPr>
      </w:pPr>
      <w:r w:rsidRPr="00E51090">
        <w:rPr>
          <w:sz w:val="20"/>
        </w:rPr>
        <w:tab/>
        <w:t>There being no further business the meeting adjourned at 7:05 p.m.</w:t>
      </w:r>
    </w:p>
    <w:p w14:paraId="6E31B4E8" w14:textId="77777777" w:rsidR="008C33FB" w:rsidRPr="00E51090" w:rsidRDefault="008C33FB" w:rsidP="008C33FB">
      <w:pPr>
        <w:rPr>
          <w:sz w:val="20"/>
        </w:rPr>
      </w:pPr>
    </w:p>
    <w:p w14:paraId="03F6118F" w14:textId="77777777" w:rsidR="008C33FB" w:rsidRPr="00E51090" w:rsidRDefault="008C33FB" w:rsidP="008C33FB">
      <w:pPr>
        <w:rPr>
          <w:sz w:val="20"/>
        </w:rPr>
      </w:pPr>
    </w:p>
    <w:p w14:paraId="120C565F" w14:textId="77777777" w:rsidR="008C33FB" w:rsidRPr="00E51090" w:rsidRDefault="008C33FB" w:rsidP="008C33FB">
      <w:pPr>
        <w:rPr>
          <w:sz w:val="20"/>
        </w:rPr>
      </w:pPr>
      <w:r w:rsidRPr="00E51090">
        <w:rPr>
          <w:sz w:val="20"/>
        </w:rPr>
        <w:t>______________________________</w:t>
      </w:r>
      <w:r w:rsidRPr="00E51090">
        <w:rPr>
          <w:sz w:val="20"/>
        </w:rPr>
        <w:tab/>
      </w:r>
      <w:r w:rsidRPr="00E51090">
        <w:rPr>
          <w:sz w:val="20"/>
        </w:rPr>
        <w:tab/>
      </w:r>
      <w:r w:rsidRPr="00E51090">
        <w:rPr>
          <w:sz w:val="20"/>
        </w:rPr>
        <w:tab/>
      </w:r>
      <w:r w:rsidRPr="00E51090">
        <w:rPr>
          <w:sz w:val="20"/>
        </w:rPr>
        <w:tab/>
        <w:t>_______________________________</w:t>
      </w:r>
    </w:p>
    <w:p w14:paraId="7E5A2F8F" w14:textId="77777777" w:rsidR="008C33FB" w:rsidRPr="00E51090" w:rsidRDefault="008C33FB" w:rsidP="008C33FB">
      <w:pPr>
        <w:rPr>
          <w:sz w:val="20"/>
        </w:rPr>
      </w:pPr>
      <w:r w:rsidRPr="00E51090">
        <w:rPr>
          <w:sz w:val="20"/>
        </w:rPr>
        <w:t>James Davenport, Chairman</w:t>
      </w:r>
      <w:r w:rsidRPr="00E51090">
        <w:rPr>
          <w:sz w:val="20"/>
        </w:rPr>
        <w:tab/>
      </w:r>
      <w:r w:rsidRPr="00E51090">
        <w:rPr>
          <w:sz w:val="20"/>
        </w:rPr>
        <w:tab/>
      </w:r>
      <w:r w:rsidRPr="00E51090">
        <w:rPr>
          <w:sz w:val="20"/>
        </w:rPr>
        <w:tab/>
      </w:r>
      <w:r w:rsidRPr="00E51090">
        <w:rPr>
          <w:sz w:val="20"/>
        </w:rPr>
        <w:tab/>
      </w:r>
      <w:r w:rsidRPr="00E51090">
        <w:rPr>
          <w:sz w:val="20"/>
        </w:rPr>
        <w:tab/>
        <w:t>Date</w:t>
      </w:r>
    </w:p>
    <w:p w14:paraId="64DF71DD" w14:textId="77777777" w:rsidR="008C33FB" w:rsidRPr="00E51090" w:rsidRDefault="008C33FB" w:rsidP="008C33FB">
      <w:pPr>
        <w:rPr>
          <w:sz w:val="20"/>
        </w:rPr>
      </w:pPr>
    </w:p>
    <w:p w14:paraId="6B20214B" w14:textId="77777777" w:rsidR="008C33FB" w:rsidRPr="00E51090" w:rsidRDefault="008C33FB" w:rsidP="008C33FB">
      <w:pPr>
        <w:rPr>
          <w:sz w:val="20"/>
        </w:rPr>
      </w:pPr>
    </w:p>
    <w:p w14:paraId="4AAA3DAC" w14:textId="77777777" w:rsidR="008C33FB" w:rsidRPr="00E51090" w:rsidRDefault="008C33FB" w:rsidP="008C33FB">
      <w:pPr>
        <w:rPr>
          <w:sz w:val="20"/>
        </w:rPr>
      </w:pPr>
      <w:r w:rsidRPr="00E51090">
        <w:rPr>
          <w:sz w:val="20"/>
        </w:rPr>
        <w:t xml:space="preserve">I HEREBY AFFIRM THAT I AM THE COUNTY CLERK AND THAT THIS IS A TRUE AND CORRECT COPY OF </w:t>
      </w:r>
    </w:p>
    <w:p w14:paraId="000CBA0B" w14:textId="77777777" w:rsidR="008C33FB" w:rsidRPr="00E51090" w:rsidRDefault="008C33FB" w:rsidP="008C33FB">
      <w:pPr>
        <w:rPr>
          <w:sz w:val="20"/>
        </w:rPr>
      </w:pPr>
      <w:proofErr w:type="gramStart"/>
      <w:r w:rsidRPr="00E51090">
        <w:rPr>
          <w:sz w:val="20"/>
        </w:rPr>
        <w:t>THE FEBRUARY</w:t>
      </w:r>
      <w:proofErr w:type="gramEnd"/>
      <w:r w:rsidRPr="00E51090">
        <w:rPr>
          <w:sz w:val="20"/>
        </w:rPr>
        <w:t xml:space="preserve"> 6, </w:t>
      </w:r>
      <w:proofErr w:type="gramStart"/>
      <w:r w:rsidRPr="00E51090">
        <w:rPr>
          <w:sz w:val="20"/>
        </w:rPr>
        <w:t>2024</w:t>
      </w:r>
      <w:proofErr w:type="gramEnd"/>
      <w:r w:rsidRPr="00E51090">
        <w:rPr>
          <w:sz w:val="20"/>
        </w:rPr>
        <w:t xml:space="preserve"> PUBLIC HEARING OF THE CLAY COUNTY BOARD OF COMMISSIONERS.</w:t>
      </w:r>
    </w:p>
    <w:p w14:paraId="0349E136" w14:textId="77777777" w:rsidR="008C33FB" w:rsidRPr="00E51090" w:rsidRDefault="008C33FB" w:rsidP="008C33FB">
      <w:pPr>
        <w:rPr>
          <w:sz w:val="20"/>
        </w:rPr>
      </w:pPr>
    </w:p>
    <w:p w14:paraId="44518459" w14:textId="77777777" w:rsidR="008C33FB" w:rsidRPr="00E51090" w:rsidRDefault="008C33FB" w:rsidP="008C33FB">
      <w:pPr>
        <w:rPr>
          <w:sz w:val="20"/>
        </w:rPr>
      </w:pPr>
      <w:r w:rsidRPr="00E51090">
        <w:rPr>
          <w:sz w:val="20"/>
        </w:rPr>
        <w:t>______________________________</w:t>
      </w:r>
      <w:r w:rsidRPr="00E51090">
        <w:rPr>
          <w:sz w:val="20"/>
        </w:rPr>
        <w:tab/>
      </w:r>
      <w:r w:rsidRPr="00E51090">
        <w:rPr>
          <w:sz w:val="20"/>
        </w:rPr>
        <w:tab/>
      </w:r>
      <w:r w:rsidRPr="00E51090">
        <w:rPr>
          <w:sz w:val="20"/>
        </w:rPr>
        <w:tab/>
      </w:r>
      <w:r w:rsidRPr="00E51090">
        <w:rPr>
          <w:sz w:val="20"/>
        </w:rPr>
        <w:tab/>
        <w:t>_______________________________</w:t>
      </w:r>
    </w:p>
    <w:p w14:paraId="064F2684" w14:textId="77777777" w:rsidR="008C33FB" w:rsidRPr="00E51090" w:rsidRDefault="008C33FB" w:rsidP="008C33FB">
      <w:pPr>
        <w:rPr>
          <w:sz w:val="20"/>
        </w:rPr>
      </w:pPr>
      <w:proofErr w:type="spellStart"/>
      <w:r w:rsidRPr="00E51090">
        <w:rPr>
          <w:sz w:val="20"/>
        </w:rPr>
        <w:t>Temonica</w:t>
      </w:r>
      <w:proofErr w:type="spellEnd"/>
      <w:r w:rsidRPr="00E51090">
        <w:rPr>
          <w:sz w:val="20"/>
        </w:rPr>
        <w:t xml:space="preserve"> Ealey Deputy County Clerk</w:t>
      </w:r>
      <w:r w:rsidRPr="00E51090">
        <w:rPr>
          <w:sz w:val="20"/>
        </w:rPr>
        <w:tab/>
      </w:r>
      <w:r w:rsidRPr="00E51090">
        <w:rPr>
          <w:sz w:val="20"/>
        </w:rPr>
        <w:tab/>
      </w:r>
      <w:r w:rsidRPr="00E51090">
        <w:rPr>
          <w:sz w:val="20"/>
        </w:rPr>
        <w:tab/>
      </w:r>
      <w:r w:rsidRPr="00E51090">
        <w:rPr>
          <w:sz w:val="20"/>
        </w:rPr>
        <w:tab/>
        <w:t>Date</w:t>
      </w:r>
    </w:p>
    <w:p w14:paraId="064490DD" w14:textId="77777777" w:rsidR="00A53B09" w:rsidRDefault="00A53B09" w:rsidP="00265C7D"/>
    <w:p w14:paraId="0698248A" w14:textId="77777777" w:rsidR="008C33FB" w:rsidRDefault="008C33FB" w:rsidP="00265C7D"/>
    <w:p w14:paraId="484DC0DA" w14:textId="77777777" w:rsidR="008C33FB" w:rsidRDefault="008C33FB" w:rsidP="00265C7D"/>
    <w:p w14:paraId="25FC34A5" w14:textId="77777777" w:rsidR="008C33FB" w:rsidRDefault="008C33FB" w:rsidP="00265C7D"/>
    <w:p w14:paraId="5A34C60C" w14:textId="77777777" w:rsidR="008C33FB" w:rsidRDefault="008C33FB" w:rsidP="00265C7D"/>
    <w:p w14:paraId="209C8F35" w14:textId="77777777" w:rsidR="008C33FB" w:rsidRDefault="008C33FB" w:rsidP="00265C7D"/>
    <w:p w14:paraId="686D99D4" w14:textId="77777777" w:rsidR="008C33FB" w:rsidRDefault="008C33FB" w:rsidP="00265C7D"/>
    <w:p w14:paraId="2D9ED345" w14:textId="77777777" w:rsidR="008C33FB" w:rsidRDefault="008C33FB" w:rsidP="00265C7D"/>
    <w:p w14:paraId="60627D0D" w14:textId="77777777" w:rsidR="008C33FB" w:rsidRDefault="008C33FB" w:rsidP="00265C7D"/>
    <w:p w14:paraId="4BF6DDFD" w14:textId="77777777" w:rsidR="008C33FB" w:rsidRDefault="008C33FB" w:rsidP="00265C7D"/>
    <w:p w14:paraId="4E2A17B0" w14:textId="77777777" w:rsidR="008C33FB" w:rsidRDefault="008C33FB" w:rsidP="00265C7D"/>
    <w:p w14:paraId="68F824A8" w14:textId="77777777" w:rsidR="008C33FB" w:rsidRDefault="008C33FB" w:rsidP="00265C7D"/>
    <w:p w14:paraId="1A1922D8" w14:textId="77777777" w:rsidR="008C33FB" w:rsidRDefault="008C33FB" w:rsidP="00265C7D"/>
    <w:p w14:paraId="18362EB2" w14:textId="77777777" w:rsidR="008C33FB" w:rsidRDefault="008C33FB" w:rsidP="00265C7D"/>
    <w:p w14:paraId="281432BD" w14:textId="77777777" w:rsidR="008C33FB" w:rsidRDefault="008C33FB" w:rsidP="00265C7D"/>
    <w:p w14:paraId="42E10F80" w14:textId="77777777" w:rsidR="008C33FB" w:rsidRDefault="008C33FB" w:rsidP="00265C7D"/>
    <w:p w14:paraId="35C5C42C" w14:textId="77777777" w:rsidR="00D100BE" w:rsidRPr="00E51090" w:rsidRDefault="00D100BE" w:rsidP="00D100BE">
      <w:pPr>
        <w:jc w:val="center"/>
        <w:rPr>
          <w:sz w:val="20"/>
          <w:szCs w:val="20"/>
        </w:rPr>
      </w:pPr>
      <w:r w:rsidRPr="00E51090">
        <w:rPr>
          <w:sz w:val="20"/>
          <w:szCs w:val="20"/>
        </w:rPr>
        <w:lastRenderedPageBreak/>
        <w:t>January 4, 2024</w:t>
      </w:r>
    </w:p>
    <w:p w14:paraId="7F039ACE" w14:textId="77777777" w:rsidR="00D100BE" w:rsidRPr="00E51090" w:rsidRDefault="00D100BE" w:rsidP="00D100BE">
      <w:pPr>
        <w:jc w:val="center"/>
        <w:rPr>
          <w:sz w:val="20"/>
          <w:szCs w:val="20"/>
        </w:rPr>
      </w:pPr>
      <w:r w:rsidRPr="00E51090">
        <w:rPr>
          <w:sz w:val="20"/>
          <w:szCs w:val="20"/>
        </w:rPr>
        <w:t>Public Hearing – FY 2024 Millage Rate</w:t>
      </w:r>
    </w:p>
    <w:p w14:paraId="4856DFCD" w14:textId="77777777" w:rsidR="00D100BE" w:rsidRPr="00E51090" w:rsidRDefault="00D100BE" w:rsidP="00D100BE">
      <w:pPr>
        <w:jc w:val="center"/>
        <w:rPr>
          <w:sz w:val="20"/>
          <w:szCs w:val="20"/>
        </w:rPr>
      </w:pPr>
      <w:r w:rsidRPr="00E51090">
        <w:rPr>
          <w:sz w:val="20"/>
          <w:szCs w:val="20"/>
        </w:rPr>
        <w:t>6:00 p.m.</w:t>
      </w:r>
    </w:p>
    <w:p w14:paraId="47D484D4" w14:textId="77777777" w:rsidR="00D100BE" w:rsidRPr="00E51090" w:rsidRDefault="00D100BE" w:rsidP="00D100BE">
      <w:pPr>
        <w:jc w:val="center"/>
        <w:rPr>
          <w:sz w:val="20"/>
          <w:szCs w:val="20"/>
        </w:rPr>
      </w:pPr>
    </w:p>
    <w:p w14:paraId="3EF88C30" w14:textId="77777777" w:rsidR="00D100BE" w:rsidRPr="00E51090" w:rsidRDefault="00D100BE" w:rsidP="00D100BE">
      <w:pPr>
        <w:jc w:val="center"/>
        <w:rPr>
          <w:sz w:val="20"/>
          <w:szCs w:val="20"/>
        </w:rPr>
      </w:pPr>
    </w:p>
    <w:p w14:paraId="6026D8BD" w14:textId="77777777" w:rsidR="00D100BE" w:rsidRPr="00E51090" w:rsidRDefault="00D100BE" w:rsidP="00D100BE">
      <w:pPr>
        <w:rPr>
          <w:b/>
          <w:sz w:val="20"/>
          <w:szCs w:val="20"/>
        </w:rPr>
      </w:pPr>
      <w:r w:rsidRPr="00E51090">
        <w:rPr>
          <w:b/>
          <w:sz w:val="20"/>
          <w:szCs w:val="20"/>
        </w:rPr>
        <w:t>1)</w:t>
      </w:r>
      <w:r w:rsidRPr="00E51090">
        <w:rPr>
          <w:b/>
          <w:sz w:val="20"/>
          <w:szCs w:val="20"/>
        </w:rPr>
        <w:tab/>
        <w:t xml:space="preserve">Call to Order </w:t>
      </w:r>
    </w:p>
    <w:p w14:paraId="4D55B98E" w14:textId="77777777" w:rsidR="00D100BE" w:rsidRPr="00E51090" w:rsidRDefault="00D100BE" w:rsidP="00D100BE">
      <w:pPr>
        <w:ind w:left="720"/>
        <w:rPr>
          <w:bCs/>
          <w:sz w:val="20"/>
          <w:szCs w:val="20"/>
        </w:rPr>
      </w:pPr>
      <w:r w:rsidRPr="00E51090">
        <w:rPr>
          <w:bCs/>
          <w:sz w:val="20"/>
          <w:szCs w:val="20"/>
        </w:rPr>
        <w:t>Chairman Davenport called the public hearing to order at 6:00 p.m.  Chairman James Davenport, Vice Chairman</w:t>
      </w:r>
      <w:r w:rsidRPr="00E51090">
        <w:t xml:space="preserve"> </w:t>
      </w:r>
      <w:r w:rsidRPr="00E51090">
        <w:rPr>
          <w:bCs/>
          <w:sz w:val="20"/>
          <w:szCs w:val="20"/>
        </w:rPr>
        <w:t xml:space="preserve">Lola Spann, Commissioners Ernest Jenkins, Samuel Johnson and Gail Hubbard were in attendance as well as County Administrator/Clerk Ronal Dollar, Tax Commissioner Bobbie Brown and Deputy Clerk </w:t>
      </w:r>
      <w:proofErr w:type="spellStart"/>
      <w:r w:rsidRPr="00E51090">
        <w:rPr>
          <w:bCs/>
          <w:sz w:val="20"/>
          <w:szCs w:val="20"/>
        </w:rPr>
        <w:t>Temonica</w:t>
      </w:r>
      <w:proofErr w:type="spellEnd"/>
      <w:r w:rsidRPr="00E51090">
        <w:rPr>
          <w:bCs/>
          <w:sz w:val="20"/>
          <w:szCs w:val="20"/>
        </w:rPr>
        <w:t xml:space="preserve"> Ealey. Attorney William Mills was unable to attend.</w:t>
      </w:r>
    </w:p>
    <w:p w14:paraId="6CBC4FD4" w14:textId="77777777" w:rsidR="00D100BE" w:rsidRPr="00E51090" w:rsidRDefault="00D100BE" w:rsidP="00D100BE">
      <w:pPr>
        <w:rPr>
          <w:bCs/>
          <w:sz w:val="20"/>
          <w:szCs w:val="20"/>
        </w:rPr>
      </w:pPr>
    </w:p>
    <w:p w14:paraId="0F4F70A7" w14:textId="77777777" w:rsidR="00D100BE" w:rsidRPr="00E51090" w:rsidRDefault="00D100BE" w:rsidP="00D100BE">
      <w:pPr>
        <w:rPr>
          <w:sz w:val="20"/>
          <w:szCs w:val="20"/>
        </w:rPr>
      </w:pPr>
      <w:r w:rsidRPr="00E51090">
        <w:rPr>
          <w:b/>
          <w:sz w:val="20"/>
          <w:szCs w:val="20"/>
        </w:rPr>
        <w:t>2)</w:t>
      </w:r>
      <w:r w:rsidRPr="00E51090">
        <w:rPr>
          <w:b/>
          <w:sz w:val="20"/>
          <w:szCs w:val="20"/>
        </w:rPr>
        <w:tab/>
        <w:t>New Business</w:t>
      </w:r>
    </w:p>
    <w:p w14:paraId="75A17B39" w14:textId="77777777" w:rsidR="00D100BE" w:rsidRPr="00E51090" w:rsidRDefault="00D100BE" w:rsidP="00D100BE">
      <w:pPr>
        <w:rPr>
          <w:sz w:val="20"/>
          <w:szCs w:val="20"/>
        </w:rPr>
      </w:pPr>
      <w:r w:rsidRPr="00E51090">
        <w:rPr>
          <w:b/>
          <w:sz w:val="20"/>
          <w:szCs w:val="20"/>
        </w:rPr>
        <w:tab/>
      </w:r>
      <w:r w:rsidRPr="00E51090">
        <w:rPr>
          <w:sz w:val="20"/>
          <w:szCs w:val="20"/>
        </w:rPr>
        <w:t>a.</w:t>
      </w:r>
      <w:r w:rsidRPr="00E51090">
        <w:rPr>
          <w:sz w:val="20"/>
          <w:szCs w:val="20"/>
        </w:rPr>
        <w:tab/>
        <w:t>Public Comments - Adoption of Ad Valorem Millage Rate for FY 2024</w:t>
      </w:r>
    </w:p>
    <w:p w14:paraId="4F0141A0" w14:textId="77777777" w:rsidR="00D100BE" w:rsidRPr="00E51090" w:rsidRDefault="00D100BE" w:rsidP="00D100BE">
      <w:pPr>
        <w:ind w:left="1440"/>
        <w:rPr>
          <w:sz w:val="20"/>
          <w:szCs w:val="20"/>
        </w:rPr>
      </w:pPr>
      <w:r w:rsidRPr="00E51090">
        <w:rPr>
          <w:sz w:val="20"/>
          <w:szCs w:val="20"/>
        </w:rPr>
        <w:t>Chairman Davenport stated the purpose of the public hearing was to hear public comments on the proposed budget for fiscal year 2024.  He opened the floor for public comments.  There were no public comments.</w:t>
      </w:r>
    </w:p>
    <w:p w14:paraId="7E3F8424" w14:textId="77777777" w:rsidR="00D100BE" w:rsidRPr="00E51090" w:rsidRDefault="00D100BE" w:rsidP="00D100BE">
      <w:pPr>
        <w:ind w:left="1440"/>
        <w:rPr>
          <w:sz w:val="20"/>
          <w:szCs w:val="20"/>
        </w:rPr>
      </w:pPr>
      <w:r w:rsidRPr="00E51090">
        <w:rPr>
          <w:sz w:val="20"/>
          <w:szCs w:val="20"/>
        </w:rPr>
        <w:tab/>
      </w:r>
    </w:p>
    <w:p w14:paraId="65BD644B" w14:textId="77777777" w:rsidR="00D100BE" w:rsidRPr="00E51090" w:rsidRDefault="00D100BE" w:rsidP="00D100BE">
      <w:pPr>
        <w:rPr>
          <w:b/>
          <w:sz w:val="20"/>
          <w:szCs w:val="20"/>
        </w:rPr>
      </w:pPr>
      <w:r w:rsidRPr="00E51090">
        <w:rPr>
          <w:b/>
          <w:sz w:val="20"/>
          <w:szCs w:val="20"/>
        </w:rPr>
        <w:t>3)</w:t>
      </w:r>
      <w:r w:rsidRPr="00E51090">
        <w:rPr>
          <w:b/>
          <w:sz w:val="20"/>
          <w:szCs w:val="20"/>
        </w:rPr>
        <w:tab/>
        <w:t>Adjourn</w:t>
      </w:r>
    </w:p>
    <w:p w14:paraId="2DBD7DF8" w14:textId="77777777" w:rsidR="00D100BE" w:rsidRPr="00E51090" w:rsidRDefault="00D100BE" w:rsidP="00D100BE">
      <w:pPr>
        <w:rPr>
          <w:sz w:val="20"/>
          <w:szCs w:val="20"/>
        </w:rPr>
      </w:pPr>
      <w:r w:rsidRPr="00E51090">
        <w:rPr>
          <w:sz w:val="20"/>
          <w:szCs w:val="20"/>
        </w:rPr>
        <w:tab/>
        <w:t xml:space="preserve">There being no further business the public hearing </w:t>
      </w:r>
      <w:proofErr w:type="gramStart"/>
      <w:r w:rsidRPr="00E51090">
        <w:rPr>
          <w:sz w:val="20"/>
          <w:szCs w:val="20"/>
        </w:rPr>
        <w:t>adjourned</w:t>
      </w:r>
      <w:proofErr w:type="gramEnd"/>
      <w:r w:rsidRPr="00E51090">
        <w:rPr>
          <w:sz w:val="20"/>
          <w:szCs w:val="20"/>
        </w:rPr>
        <w:t xml:space="preserve"> at 6:15 p.m.</w:t>
      </w:r>
    </w:p>
    <w:p w14:paraId="59965C13" w14:textId="77777777" w:rsidR="00D100BE" w:rsidRPr="00E51090" w:rsidRDefault="00D100BE" w:rsidP="00D100BE">
      <w:pPr>
        <w:rPr>
          <w:sz w:val="20"/>
          <w:szCs w:val="20"/>
        </w:rPr>
      </w:pPr>
    </w:p>
    <w:p w14:paraId="78571B97" w14:textId="77777777" w:rsidR="00D100BE" w:rsidRPr="00E51090" w:rsidRDefault="00D100BE" w:rsidP="00D100BE">
      <w:pPr>
        <w:rPr>
          <w:sz w:val="20"/>
          <w:szCs w:val="20"/>
        </w:rPr>
      </w:pPr>
    </w:p>
    <w:p w14:paraId="40CA7621" w14:textId="77777777" w:rsidR="00D100BE" w:rsidRPr="00E51090" w:rsidRDefault="00D100BE" w:rsidP="00D100BE">
      <w:pPr>
        <w:rPr>
          <w:sz w:val="20"/>
          <w:szCs w:val="20"/>
        </w:rPr>
      </w:pPr>
    </w:p>
    <w:p w14:paraId="322296A6" w14:textId="77777777" w:rsidR="00D100BE" w:rsidRPr="00E51090" w:rsidRDefault="00D100BE" w:rsidP="00D100BE">
      <w:pPr>
        <w:rPr>
          <w:sz w:val="20"/>
          <w:szCs w:val="20"/>
        </w:rPr>
      </w:pPr>
      <w:r w:rsidRPr="00E51090">
        <w:rPr>
          <w:sz w:val="20"/>
          <w:szCs w:val="20"/>
        </w:rPr>
        <w:t>______________________________</w:t>
      </w:r>
      <w:r w:rsidRPr="00E51090">
        <w:rPr>
          <w:sz w:val="20"/>
          <w:szCs w:val="20"/>
        </w:rPr>
        <w:tab/>
      </w:r>
      <w:r w:rsidRPr="00E51090">
        <w:rPr>
          <w:sz w:val="20"/>
          <w:szCs w:val="20"/>
        </w:rPr>
        <w:tab/>
      </w:r>
      <w:r w:rsidRPr="00E51090">
        <w:rPr>
          <w:sz w:val="20"/>
          <w:szCs w:val="20"/>
        </w:rPr>
        <w:tab/>
      </w:r>
      <w:r w:rsidRPr="00E51090">
        <w:rPr>
          <w:sz w:val="20"/>
          <w:szCs w:val="20"/>
        </w:rPr>
        <w:tab/>
        <w:t>_______________________________</w:t>
      </w:r>
    </w:p>
    <w:p w14:paraId="73FA1CCB" w14:textId="77777777" w:rsidR="00D100BE" w:rsidRPr="00E51090" w:rsidRDefault="00D100BE" w:rsidP="00D100BE">
      <w:pPr>
        <w:rPr>
          <w:sz w:val="20"/>
          <w:szCs w:val="20"/>
        </w:rPr>
      </w:pPr>
      <w:r w:rsidRPr="00E51090">
        <w:rPr>
          <w:sz w:val="20"/>
          <w:szCs w:val="20"/>
        </w:rPr>
        <w:t>James Davenport, Chairman</w:t>
      </w:r>
      <w:r w:rsidRPr="00E51090">
        <w:rPr>
          <w:sz w:val="20"/>
          <w:szCs w:val="20"/>
        </w:rPr>
        <w:tab/>
      </w:r>
      <w:r w:rsidRPr="00E51090">
        <w:rPr>
          <w:sz w:val="20"/>
          <w:szCs w:val="20"/>
        </w:rPr>
        <w:tab/>
      </w:r>
      <w:r w:rsidRPr="00E51090">
        <w:rPr>
          <w:sz w:val="20"/>
          <w:szCs w:val="20"/>
        </w:rPr>
        <w:tab/>
      </w:r>
      <w:r w:rsidRPr="00E51090">
        <w:rPr>
          <w:sz w:val="20"/>
          <w:szCs w:val="20"/>
        </w:rPr>
        <w:tab/>
      </w:r>
      <w:r w:rsidRPr="00E51090">
        <w:rPr>
          <w:sz w:val="20"/>
          <w:szCs w:val="20"/>
        </w:rPr>
        <w:tab/>
        <w:t>Date</w:t>
      </w:r>
    </w:p>
    <w:p w14:paraId="5D2F8451" w14:textId="77777777" w:rsidR="00D100BE" w:rsidRPr="00E51090" w:rsidRDefault="00D100BE" w:rsidP="00D100BE">
      <w:pPr>
        <w:rPr>
          <w:sz w:val="20"/>
          <w:szCs w:val="20"/>
        </w:rPr>
      </w:pPr>
    </w:p>
    <w:p w14:paraId="02F3F8E9" w14:textId="77777777" w:rsidR="00D100BE" w:rsidRPr="00E51090" w:rsidRDefault="00D100BE" w:rsidP="00D100BE">
      <w:pPr>
        <w:rPr>
          <w:sz w:val="20"/>
          <w:szCs w:val="20"/>
        </w:rPr>
      </w:pPr>
      <w:r w:rsidRPr="00E51090">
        <w:rPr>
          <w:sz w:val="20"/>
          <w:szCs w:val="20"/>
        </w:rPr>
        <w:t xml:space="preserve">I HEREBY AFFIRM THAT I AM THE DEPUTY COUNTY CLERK AND THAT THIS IS A TRUE AND CORRECT COPY OF THE JANUARY 04, </w:t>
      </w:r>
      <w:proofErr w:type="gramStart"/>
      <w:r w:rsidRPr="00E51090">
        <w:rPr>
          <w:sz w:val="20"/>
          <w:szCs w:val="20"/>
        </w:rPr>
        <w:t>2024</w:t>
      </w:r>
      <w:proofErr w:type="gramEnd"/>
      <w:r w:rsidRPr="00E51090">
        <w:rPr>
          <w:sz w:val="20"/>
          <w:szCs w:val="20"/>
        </w:rPr>
        <w:t xml:space="preserve"> PUBLIC HEARING OF THE CLAY COUNTY BOARD OF COMMISSIONERS.</w:t>
      </w:r>
    </w:p>
    <w:p w14:paraId="64A0C22F" w14:textId="77777777" w:rsidR="00D100BE" w:rsidRPr="00E51090" w:rsidRDefault="00D100BE" w:rsidP="00D100BE">
      <w:pPr>
        <w:rPr>
          <w:sz w:val="20"/>
          <w:szCs w:val="20"/>
        </w:rPr>
      </w:pPr>
    </w:p>
    <w:p w14:paraId="0646601E" w14:textId="77777777" w:rsidR="00D100BE" w:rsidRPr="00E51090" w:rsidRDefault="00D100BE" w:rsidP="00D100BE">
      <w:pPr>
        <w:rPr>
          <w:sz w:val="20"/>
          <w:szCs w:val="20"/>
        </w:rPr>
      </w:pPr>
    </w:p>
    <w:p w14:paraId="54E21D9D" w14:textId="77777777" w:rsidR="00D100BE" w:rsidRPr="00E51090" w:rsidRDefault="00D100BE" w:rsidP="00D100BE">
      <w:pPr>
        <w:rPr>
          <w:sz w:val="20"/>
          <w:szCs w:val="20"/>
        </w:rPr>
      </w:pPr>
      <w:r w:rsidRPr="00E51090">
        <w:rPr>
          <w:sz w:val="20"/>
          <w:szCs w:val="20"/>
        </w:rPr>
        <w:t>______________________________</w:t>
      </w:r>
      <w:r w:rsidRPr="00E51090">
        <w:rPr>
          <w:sz w:val="20"/>
          <w:szCs w:val="20"/>
        </w:rPr>
        <w:tab/>
      </w:r>
      <w:r w:rsidRPr="00E51090">
        <w:rPr>
          <w:sz w:val="20"/>
          <w:szCs w:val="20"/>
        </w:rPr>
        <w:tab/>
      </w:r>
      <w:r w:rsidRPr="00E51090">
        <w:rPr>
          <w:sz w:val="20"/>
          <w:szCs w:val="20"/>
        </w:rPr>
        <w:tab/>
      </w:r>
      <w:r w:rsidRPr="00E51090">
        <w:rPr>
          <w:sz w:val="20"/>
          <w:szCs w:val="20"/>
        </w:rPr>
        <w:tab/>
        <w:t>_______________________________</w:t>
      </w:r>
    </w:p>
    <w:p w14:paraId="0196EB27" w14:textId="77777777" w:rsidR="00D100BE" w:rsidRPr="00E51090" w:rsidRDefault="00D100BE" w:rsidP="00D100BE">
      <w:pPr>
        <w:rPr>
          <w:sz w:val="20"/>
          <w:szCs w:val="20"/>
        </w:rPr>
      </w:pPr>
      <w:proofErr w:type="spellStart"/>
      <w:r w:rsidRPr="00E51090">
        <w:rPr>
          <w:sz w:val="20"/>
          <w:szCs w:val="20"/>
        </w:rPr>
        <w:t>Temonica</w:t>
      </w:r>
      <w:proofErr w:type="spellEnd"/>
      <w:r w:rsidRPr="00E51090">
        <w:rPr>
          <w:sz w:val="20"/>
          <w:szCs w:val="20"/>
        </w:rPr>
        <w:t xml:space="preserve"> Ealey, Deputy County Clerk</w:t>
      </w:r>
      <w:r w:rsidRPr="00E51090">
        <w:rPr>
          <w:sz w:val="20"/>
          <w:szCs w:val="20"/>
        </w:rPr>
        <w:tab/>
      </w:r>
      <w:r w:rsidRPr="00E51090">
        <w:rPr>
          <w:sz w:val="20"/>
          <w:szCs w:val="20"/>
        </w:rPr>
        <w:tab/>
      </w:r>
      <w:r w:rsidRPr="00E51090">
        <w:rPr>
          <w:sz w:val="20"/>
          <w:szCs w:val="20"/>
        </w:rPr>
        <w:tab/>
      </w:r>
      <w:r w:rsidRPr="00E51090">
        <w:rPr>
          <w:sz w:val="20"/>
          <w:szCs w:val="20"/>
        </w:rPr>
        <w:tab/>
        <w:t>Date</w:t>
      </w:r>
    </w:p>
    <w:p w14:paraId="15C7E5DA" w14:textId="77777777" w:rsidR="00D100BE" w:rsidRPr="00E51090" w:rsidRDefault="00D100BE" w:rsidP="00D100BE">
      <w:pPr>
        <w:jc w:val="center"/>
        <w:rPr>
          <w:b/>
        </w:rPr>
      </w:pPr>
    </w:p>
    <w:p w14:paraId="30C995E4" w14:textId="77777777" w:rsidR="00D100BE" w:rsidRPr="00E51090" w:rsidRDefault="00D100BE" w:rsidP="00D100BE">
      <w:pPr>
        <w:jc w:val="center"/>
        <w:rPr>
          <w:b/>
          <w:sz w:val="20"/>
        </w:rPr>
      </w:pPr>
      <w:r w:rsidRPr="00E51090">
        <w:rPr>
          <w:b/>
          <w:sz w:val="20"/>
        </w:rPr>
        <w:t>Public Hearing- Alcoholic Beverage License</w:t>
      </w:r>
    </w:p>
    <w:p w14:paraId="40882BED" w14:textId="77777777" w:rsidR="00D100BE" w:rsidRPr="00E51090" w:rsidRDefault="00D100BE" w:rsidP="00D100BE">
      <w:pPr>
        <w:jc w:val="center"/>
        <w:rPr>
          <w:sz w:val="20"/>
        </w:rPr>
      </w:pPr>
      <w:r w:rsidRPr="00E51090">
        <w:rPr>
          <w:sz w:val="20"/>
        </w:rPr>
        <w:t>February 6, 2024</w:t>
      </w:r>
    </w:p>
    <w:p w14:paraId="4309E7FF" w14:textId="77777777" w:rsidR="00D100BE" w:rsidRPr="00E51090" w:rsidRDefault="00D100BE" w:rsidP="00D100BE">
      <w:pPr>
        <w:jc w:val="center"/>
        <w:rPr>
          <w:sz w:val="20"/>
        </w:rPr>
      </w:pPr>
      <w:r w:rsidRPr="00E51090">
        <w:rPr>
          <w:sz w:val="20"/>
        </w:rPr>
        <w:t>6:45 p.m.</w:t>
      </w:r>
    </w:p>
    <w:p w14:paraId="6E15E8F7" w14:textId="77777777" w:rsidR="00D100BE" w:rsidRPr="00E51090" w:rsidRDefault="00D100BE" w:rsidP="00D100BE">
      <w:pPr>
        <w:jc w:val="center"/>
        <w:rPr>
          <w:b/>
          <w:sz w:val="20"/>
        </w:rPr>
      </w:pPr>
    </w:p>
    <w:p w14:paraId="599748EF" w14:textId="77777777" w:rsidR="00D100BE" w:rsidRPr="00E51090" w:rsidRDefault="00D100BE" w:rsidP="00D100BE">
      <w:pPr>
        <w:rPr>
          <w:b/>
          <w:sz w:val="20"/>
        </w:rPr>
      </w:pPr>
    </w:p>
    <w:p w14:paraId="1BD5E6BF" w14:textId="77777777" w:rsidR="00D100BE" w:rsidRPr="00E51090" w:rsidRDefault="00D100BE" w:rsidP="00D100BE">
      <w:pPr>
        <w:rPr>
          <w:sz w:val="20"/>
        </w:rPr>
      </w:pPr>
    </w:p>
    <w:p w14:paraId="7801F2C4" w14:textId="77777777" w:rsidR="00D100BE" w:rsidRPr="00E51090" w:rsidRDefault="00D100BE" w:rsidP="00D100BE">
      <w:pPr>
        <w:rPr>
          <w:sz w:val="20"/>
        </w:rPr>
      </w:pPr>
    </w:p>
    <w:p w14:paraId="7DCB510B" w14:textId="77777777" w:rsidR="00D100BE" w:rsidRPr="00E51090" w:rsidRDefault="00D100BE" w:rsidP="00D100BE">
      <w:pPr>
        <w:rPr>
          <w:sz w:val="20"/>
        </w:rPr>
      </w:pPr>
    </w:p>
    <w:p w14:paraId="7BF11F55" w14:textId="77777777" w:rsidR="00D100BE" w:rsidRPr="00E51090" w:rsidRDefault="00D100BE" w:rsidP="00D100BE">
      <w:pPr>
        <w:rPr>
          <w:b/>
        </w:rPr>
      </w:pPr>
      <w:r w:rsidRPr="00E51090">
        <w:rPr>
          <w:b/>
        </w:rPr>
        <w:t>1)</w:t>
      </w:r>
      <w:r w:rsidRPr="00E51090">
        <w:rPr>
          <w:b/>
        </w:rPr>
        <w:tab/>
        <w:t xml:space="preserve">Call to Order </w:t>
      </w:r>
    </w:p>
    <w:p w14:paraId="6C4C0852" w14:textId="77777777" w:rsidR="00D100BE" w:rsidRPr="00E51090" w:rsidRDefault="00D100BE" w:rsidP="00D100BE">
      <w:pPr>
        <w:ind w:left="720"/>
      </w:pPr>
      <w:r w:rsidRPr="00E51090">
        <w:t xml:space="preserve">Chairman Davenport called the public hearing to order at 6:45 p.m.  Chairman James Davenport, Vice Chairman Lola Spann, Commissioners Gail Hubbard, and Samuel Johnson were in attendance as well as County Attorney Williams Mills, Administrator/Clerk Ronald Dollar, Sheriff Locke Shivers, Superior Court Clerk Patricia Thornton, Tax Commissioner Bobbie Brown, Fire Chief Charles Crozier, Corner Raymond Crozier and Deputy Clerk </w:t>
      </w:r>
      <w:proofErr w:type="spellStart"/>
      <w:r w:rsidRPr="00E51090">
        <w:t>Temonica</w:t>
      </w:r>
      <w:proofErr w:type="spellEnd"/>
      <w:r w:rsidRPr="00E51090">
        <w:t xml:space="preserve"> Ealey. Commissioner Ernest Jenkins </w:t>
      </w:r>
      <w:proofErr w:type="gramStart"/>
      <w:r w:rsidRPr="00E51090">
        <w:t>were</w:t>
      </w:r>
      <w:proofErr w:type="gramEnd"/>
      <w:r w:rsidRPr="00E51090">
        <w:t xml:space="preserve"> unable to attend.</w:t>
      </w:r>
    </w:p>
    <w:p w14:paraId="3BE82927" w14:textId="77777777" w:rsidR="00D100BE" w:rsidRPr="00E51090" w:rsidRDefault="00D100BE" w:rsidP="00D100BE">
      <w:pPr>
        <w:ind w:left="720"/>
      </w:pPr>
    </w:p>
    <w:p w14:paraId="547F7E48" w14:textId="77777777" w:rsidR="00D100BE" w:rsidRPr="00E51090" w:rsidRDefault="00D100BE" w:rsidP="00D100BE">
      <w:pPr>
        <w:rPr>
          <w:b/>
        </w:rPr>
      </w:pPr>
      <w:r w:rsidRPr="00E51090">
        <w:rPr>
          <w:b/>
        </w:rPr>
        <w:t>2)</w:t>
      </w:r>
      <w:r w:rsidRPr="00E51090">
        <w:rPr>
          <w:b/>
        </w:rPr>
        <w:tab/>
        <w:t>New Business</w:t>
      </w:r>
    </w:p>
    <w:p w14:paraId="3A1C6414" w14:textId="77777777" w:rsidR="00D100BE" w:rsidRPr="00E51090" w:rsidRDefault="00D100BE" w:rsidP="00D100BE">
      <w:r w:rsidRPr="00E51090">
        <w:rPr>
          <w:b/>
        </w:rPr>
        <w:tab/>
      </w:r>
      <w:r w:rsidRPr="00E51090">
        <w:t>a.</w:t>
      </w:r>
      <w:r w:rsidRPr="00E51090">
        <w:tab/>
      </w:r>
      <w:proofErr w:type="spellStart"/>
      <w:r w:rsidRPr="00E51090">
        <w:t>Sheura</w:t>
      </w:r>
      <w:proofErr w:type="spellEnd"/>
      <w:r w:rsidRPr="00E51090">
        <w:t xml:space="preserve"> Reed L</w:t>
      </w:r>
      <w:r w:rsidRPr="00E51090">
        <w:rPr>
          <w:b/>
        </w:rPr>
        <w:t xml:space="preserve">.L.C. </w:t>
      </w:r>
      <w:r w:rsidRPr="00E51090">
        <w:t>Kings and Queens Arena - Alcoholic Beverage License Application</w:t>
      </w:r>
    </w:p>
    <w:p w14:paraId="6E381786" w14:textId="77777777" w:rsidR="00D100BE" w:rsidRPr="00E51090" w:rsidRDefault="00D100BE" w:rsidP="00D100BE">
      <w:r w:rsidRPr="00E51090">
        <w:tab/>
      </w:r>
      <w:r w:rsidRPr="00E51090">
        <w:tab/>
        <w:t xml:space="preserve">The applicant was not in attendance.  There were no public comments </w:t>
      </w:r>
      <w:proofErr w:type="gramStart"/>
      <w:r w:rsidRPr="00E51090">
        <w:t>for</w:t>
      </w:r>
      <w:proofErr w:type="gramEnd"/>
      <w:r w:rsidRPr="00E51090">
        <w:t xml:space="preserve"> the application.</w:t>
      </w:r>
    </w:p>
    <w:p w14:paraId="78EB5BB9" w14:textId="77777777" w:rsidR="00D100BE" w:rsidRPr="00E51090" w:rsidRDefault="00D100BE" w:rsidP="00D100BE"/>
    <w:p w14:paraId="782AC5B5" w14:textId="77777777" w:rsidR="00D100BE" w:rsidRPr="00E51090" w:rsidRDefault="00D100BE" w:rsidP="00D100BE">
      <w:pPr>
        <w:ind w:left="1440"/>
      </w:pPr>
      <w:r w:rsidRPr="00E51090">
        <w:t>Opposing the application was Sheriff Locke Shivers stating that since the last Board of Commissioners meeting the Clay County Sheriff office have received several complaints about drink upon responding to a call the deputy noticed litter of liquor bottle on the premises and at the Golf Course the Sheriff department also responded to a DUI accident where the defended admitted to leaving Kings and Queens Arena drinking with her mother.</w:t>
      </w:r>
    </w:p>
    <w:p w14:paraId="1BEFBA8D" w14:textId="77777777" w:rsidR="00D100BE" w:rsidRPr="00E51090" w:rsidRDefault="00D100BE" w:rsidP="00D100BE">
      <w:pPr>
        <w:ind w:left="1440"/>
      </w:pPr>
      <w:r w:rsidRPr="00E51090">
        <w:t>Administrator/Clerk Ronald Dollar explained to the Board of Commissioners the reason for the applicant had to resubmit application to the Board of Commissioner was due to not advertising correctly in the legal ordinance only stated to serve.</w:t>
      </w:r>
    </w:p>
    <w:p w14:paraId="56D46832" w14:textId="77777777" w:rsidR="00D100BE" w:rsidRPr="00E51090" w:rsidRDefault="00D100BE" w:rsidP="00D100BE">
      <w:pPr>
        <w:ind w:left="1440"/>
      </w:pPr>
    </w:p>
    <w:p w14:paraId="2DAE301D" w14:textId="77777777" w:rsidR="00D100BE" w:rsidRPr="00E51090" w:rsidRDefault="00D100BE" w:rsidP="00D100BE">
      <w:pPr>
        <w:rPr>
          <w:b/>
        </w:rPr>
      </w:pPr>
      <w:r w:rsidRPr="00E51090">
        <w:rPr>
          <w:b/>
        </w:rPr>
        <w:t>3)</w:t>
      </w:r>
      <w:r w:rsidRPr="00E51090">
        <w:rPr>
          <w:b/>
        </w:rPr>
        <w:tab/>
        <w:t>Adjourn</w:t>
      </w:r>
    </w:p>
    <w:p w14:paraId="0E789C3C" w14:textId="77777777" w:rsidR="00D100BE" w:rsidRPr="00E51090" w:rsidRDefault="00D100BE" w:rsidP="00D100BE">
      <w:pPr>
        <w:rPr>
          <w:bCs/>
        </w:rPr>
      </w:pPr>
      <w:r w:rsidRPr="00E51090">
        <w:rPr>
          <w:b/>
        </w:rPr>
        <w:tab/>
      </w:r>
      <w:r w:rsidRPr="00E51090">
        <w:rPr>
          <w:bCs/>
        </w:rPr>
        <w:t>There being no further business the public hearing adjourned at 6:47 p.m.</w:t>
      </w:r>
    </w:p>
    <w:p w14:paraId="440E5927" w14:textId="77777777" w:rsidR="00D100BE" w:rsidRPr="00E51090" w:rsidRDefault="00D100BE" w:rsidP="00D100BE">
      <w:pPr>
        <w:rPr>
          <w:bCs/>
        </w:rPr>
      </w:pPr>
    </w:p>
    <w:p w14:paraId="757EFF36" w14:textId="77777777" w:rsidR="00D100BE" w:rsidRPr="00E51090" w:rsidRDefault="00D100BE" w:rsidP="00D100BE">
      <w:pPr>
        <w:rPr>
          <w:b/>
        </w:rPr>
      </w:pPr>
    </w:p>
    <w:p w14:paraId="2411B6DA" w14:textId="77777777" w:rsidR="00D100BE" w:rsidRPr="00E51090" w:rsidRDefault="00D100BE" w:rsidP="00D100BE">
      <w:pPr>
        <w:rPr>
          <w:b/>
        </w:rPr>
      </w:pPr>
    </w:p>
    <w:p w14:paraId="56A082F7" w14:textId="77777777" w:rsidR="00D100BE" w:rsidRPr="00E51090" w:rsidRDefault="00D100BE" w:rsidP="00D100BE">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66CD194A" w14:textId="77777777" w:rsidR="00D100BE" w:rsidRPr="00E51090" w:rsidRDefault="00D100BE" w:rsidP="00D100BE">
      <w:pPr>
        <w:rPr>
          <w:b/>
        </w:rPr>
      </w:pPr>
      <w:r w:rsidRPr="00E51090">
        <w:rPr>
          <w:b/>
        </w:rPr>
        <w:t>James Davenport, Chairman</w:t>
      </w:r>
      <w:r w:rsidRPr="00E51090">
        <w:rPr>
          <w:b/>
        </w:rPr>
        <w:tab/>
      </w:r>
      <w:r w:rsidRPr="00E51090">
        <w:rPr>
          <w:b/>
        </w:rPr>
        <w:tab/>
      </w:r>
      <w:r w:rsidRPr="00E51090">
        <w:rPr>
          <w:b/>
        </w:rPr>
        <w:tab/>
      </w:r>
      <w:r w:rsidRPr="00E51090">
        <w:rPr>
          <w:b/>
        </w:rPr>
        <w:tab/>
      </w:r>
      <w:r w:rsidRPr="00E51090">
        <w:rPr>
          <w:b/>
        </w:rPr>
        <w:tab/>
        <w:t>Date</w:t>
      </w:r>
    </w:p>
    <w:p w14:paraId="65502ABC" w14:textId="77777777" w:rsidR="00D100BE" w:rsidRPr="00E51090" w:rsidRDefault="00D100BE" w:rsidP="00D100BE">
      <w:pPr>
        <w:rPr>
          <w:b/>
        </w:rPr>
      </w:pPr>
    </w:p>
    <w:p w14:paraId="4F845BFE" w14:textId="77777777" w:rsidR="00D100BE" w:rsidRPr="00E51090" w:rsidRDefault="00D100BE" w:rsidP="00D100BE">
      <w:pPr>
        <w:rPr>
          <w:b/>
        </w:rPr>
      </w:pPr>
    </w:p>
    <w:p w14:paraId="23C9F61E" w14:textId="77777777" w:rsidR="00D100BE" w:rsidRPr="00E51090" w:rsidRDefault="00D100BE" w:rsidP="00D100BE">
      <w:pPr>
        <w:rPr>
          <w:b/>
        </w:rPr>
      </w:pPr>
      <w:r w:rsidRPr="00E51090">
        <w:rPr>
          <w:b/>
        </w:rPr>
        <w:t xml:space="preserve">I HEREBY AFFIRM THAT I AM THE COUNTY CLERK AND THAT THIS IS A TRUE AND CORRECT COPY OF </w:t>
      </w:r>
    </w:p>
    <w:p w14:paraId="15F3A462" w14:textId="77777777" w:rsidR="00D100BE" w:rsidRPr="00E51090" w:rsidRDefault="00D100BE" w:rsidP="00D100BE">
      <w:pPr>
        <w:rPr>
          <w:b/>
        </w:rPr>
      </w:pPr>
      <w:proofErr w:type="gramStart"/>
      <w:r w:rsidRPr="00E51090">
        <w:rPr>
          <w:b/>
        </w:rPr>
        <w:t>THE FEBRUARY</w:t>
      </w:r>
      <w:proofErr w:type="gramEnd"/>
      <w:r w:rsidRPr="00E51090">
        <w:rPr>
          <w:b/>
        </w:rPr>
        <w:t xml:space="preserve"> 6, </w:t>
      </w:r>
      <w:proofErr w:type="gramStart"/>
      <w:r w:rsidRPr="00E51090">
        <w:rPr>
          <w:b/>
        </w:rPr>
        <w:t>2024</w:t>
      </w:r>
      <w:proofErr w:type="gramEnd"/>
      <w:r w:rsidRPr="00E51090">
        <w:rPr>
          <w:b/>
        </w:rPr>
        <w:t xml:space="preserve"> PUBLIC HEARING OF THE CLAY COUNTY BOARD OF COMMISSIONERS.</w:t>
      </w:r>
    </w:p>
    <w:p w14:paraId="3EF60204" w14:textId="77777777" w:rsidR="00D100BE" w:rsidRPr="00E51090" w:rsidRDefault="00D100BE" w:rsidP="00D100BE">
      <w:pPr>
        <w:rPr>
          <w:b/>
        </w:rPr>
      </w:pPr>
    </w:p>
    <w:p w14:paraId="7EB8390D" w14:textId="77777777" w:rsidR="00D100BE" w:rsidRPr="00E51090" w:rsidRDefault="00D100BE" w:rsidP="00D100BE">
      <w:pPr>
        <w:rPr>
          <w:b/>
        </w:rPr>
      </w:pPr>
    </w:p>
    <w:p w14:paraId="7C71B39C" w14:textId="77777777" w:rsidR="00D100BE" w:rsidRPr="00E51090" w:rsidRDefault="00D100BE" w:rsidP="00D100BE">
      <w:pPr>
        <w:rPr>
          <w:b/>
        </w:rPr>
      </w:pPr>
      <w:r w:rsidRPr="00E51090">
        <w:rPr>
          <w:b/>
        </w:rPr>
        <w:t>______________________________</w:t>
      </w:r>
      <w:r w:rsidRPr="00E51090">
        <w:rPr>
          <w:b/>
        </w:rPr>
        <w:tab/>
      </w:r>
      <w:r w:rsidRPr="00E51090">
        <w:rPr>
          <w:b/>
        </w:rPr>
        <w:tab/>
      </w:r>
      <w:r w:rsidRPr="00E51090">
        <w:rPr>
          <w:b/>
        </w:rPr>
        <w:tab/>
      </w:r>
      <w:r w:rsidRPr="00E51090">
        <w:rPr>
          <w:b/>
        </w:rPr>
        <w:tab/>
        <w:t>_______________________________</w:t>
      </w:r>
    </w:p>
    <w:p w14:paraId="31046CAC" w14:textId="77777777" w:rsidR="00D100BE" w:rsidRPr="00E51090" w:rsidRDefault="00D100BE" w:rsidP="00D100BE">
      <w:pPr>
        <w:rPr>
          <w:b/>
        </w:rPr>
      </w:pPr>
      <w:proofErr w:type="spellStart"/>
      <w:r w:rsidRPr="00E51090">
        <w:rPr>
          <w:b/>
        </w:rPr>
        <w:t>Temonica</w:t>
      </w:r>
      <w:proofErr w:type="spellEnd"/>
      <w:r w:rsidRPr="00E51090">
        <w:rPr>
          <w:b/>
        </w:rPr>
        <w:t xml:space="preserve"> Ealey, Deputy County Clerk</w:t>
      </w:r>
      <w:r w:rsidRPr="00E51090">
        <w:rPr>
          <w:b/>
        </w:rPr>
        <w:tab/>
      </w:r>
      <w:r w:rsidRPr="00E51090">
        <w:rPr>
          <w:b/>
        </w:rPr>
        <w:tab/>
      </w:r>
      <w:r w:rsidRPr="00E51090">
        <w:rPr>
          <w:b/>
        </w:rPr>
        <w:tab/>
      </w:r>
      <w:r w:rsidRPr="00E51090">
        <w:rPr>
          <w:b/>
        </w:rPr>
        <w:tab/>
        <w:t>Date</w:t>
      </w:r>
    </w:p>
    <w:p w14:paraId="11C9C5D9" w14:textId="77777777" w:rsidR="00D100BE" w:rsidRPr="00E51090" w:rsidRDefault="00D100BE" w:rsidP="00D100BE">
      <w:pPr>
        <w:rPr>
          <w:b/>
        </w:rPr>
      </w:pPr>
    </w:p>
    <w:p w14:paraId="04B7D4A0" w14:textId="77777777" w:rsidR="00D100BE" w:rsidRPr="00E51090" w:rsidRDefault="00D100BE" w:rsidP="00D100BE">
      <w:pPr>
        <w:rPr>
          <w:b/>
        </w:rPr>
      </w:pPr>
    </w:p>
    <w:p w14:paraId="1B64B9D8" w14:textId="77777777" w:rsidR="00D100BE" w:rsidRPr="00E51090" w:rsidRDefault="00D100BE" w:rsidP="00D100BE">
      <w:pPr>
        <w:rPr>
          <w:b/>
        </w:rPr>
      </w:pPr>
    </w:p>
    <w:p w14:paraId="023A6465" w14:textId="77777777" w:rsidR="00D100BE" w:rsidRPr="00E51090" w:rsidRDefault="00D100BE" w:rsidP="00D100BE">
      <w:pPr>
        <w:rPr>
          <w:b/>
        </w:rPr>
      </w:pPr>
    </w:p>
    <w:p w14:paraId="152A30C4" w14:textId="77777777" w:rsidR="00D100BE" w:rsidRPr="00E51090" w:rsidRDefault="00D100BE" w:rsidP="00D100BE">
      <w:pPr>
        <w:rPr>
          <w:b/>
        </w:rPr>
      </w:pPr>
    </w:p>
    <w:p w14:paraId="14E7F0EF" w14:textId="77777777" w:rsidR="008C33FB" w:rsidRDefault="008C33FB" w:rsidP="00265C7D"/>
    <w:p w14:paraId="60C21D4A" w14:textId="77777777" w:rsidR="00D100BE" w:rsidRDefault="00D100BE" w:rsidP="00265C7D"/>
    <w:p w14:paraId="6B6C1E74" w14:textId="77777777" w:rsidR="00D100BE" w:rsidRDefault="00D100BE" w:rsidP="00265C7D"/>
    <w:p w14:paraId="029C9673" w14:textId="77777777" w:rsidR="00D100BE" w:rsidRDefault="00D100BE" w:rsidP="00265C7D"/>
    <w:p w14:paraId="75F5613F" w14:textId="77777777" w:rsidR="00D100BE" w:rsidRDefault="00D100BE" w:rsidP="00265C7D"/>
    <w:p w14:paraId="685B271B" w14:textId="77777777" w:rsidR="00D100BE" w:rsidRDefault="00D100BE" w:rsidP="00265C7D"/>
    <w:p w14:paraId="49D0FD61" w14:textId="77777777" w:rsidR="00D100BE" w:rsidRDefault="00D100BE" w:rsidP="00265C7D"/>
    <w:p w14:paraId="0535E83B" w14:textId="77777777" w:rsidR="00D100BE" w:rsidRDefault="00D100BE" w:rsidP="00265C7D"/>
    <w:p w14:paraId="1E201D15" w14:textId="77777777" w:rsidR="00D100BE" w:rsidRDefault="00D100BE" w:rsidP="00265C7D"/>
    <w:p w14:paraId="490D4CDA" w14:textId="77777777" w:rsidR="00D100BE" w:rsidRDefault="00D100BE" w:rsidP="00265C7D"/>
    <w:p w14:paraId="1AF3BE30" w14:textId="77777777" w:rsidR="00D100BE" w:rsidRDefault="00D100BE" w:rsidP="00265C7D"/>
    <w:p w14:paraId="469405E6" w14:textId="77777777" w:rsidR="00D100BE" w:rsidRDefault="00D100BE" w:rsidP="00265C7D"/>
    <w:p w14:paraId="70A8326D" w14:textId="77777777" w:rsidR="00D100BE" w:rsidRDefault="00D100BE" w:rsidP="00265C7D"/>
    <w:p w14:paraId="3D2E7B72" w14:textId="77777777" w:rsidR="00D100BE" w:rsidRDefault="00D100BE" w:rsidP="00265C7D"/>
    <w:p w14:paraId="05ACB611" w14:textId="77777777" w:rsidR="00D100BE" w:rsidRDefault="00D100BE" w:rsidP="00265C7D"/>
    <w:p w14:paraId="71E639A6" w14:textId="77777777" w:rsidR="00D100BE" w:rsidRDefault="00D100BE" w:rsidP="00265C7D"/>
    <w:p w14:paraId="1478BC48" w14:textId="77777777" w:rsidR="00A031FD" w:rsidRPr="00E51090" w:rsidRDefault="00A031FD" w:rsidP="00A031FD">
      <w:pPr>
        <w:jc w:val="center"/>
      </w:pPr>
      <w:r w:rsidRPr="00E51090">
        <w:lastRenderedPageBreak/>
        <w:t>January 2, 2024</w:t>
      </w:r>
    </w:p>
    <w:p w14:paraId="76DBBF70" w14:textId="77777777" w:rsidR="00A031FD" w:rsidRPr="00E51090" w:rsidRDefault="00A031FD" w:rsidP="00A031FD">
      <w:pPr>
        <w:jc w:val="center"/>
      </w:pPr>
      <w:r w:rsidRPr="00E51090">
        <w:t>Regular Meeting</w:t>
      </w:r>
    </w:p>
    <w:p w14:paraId="674C2F1C" w14:textId="77777777" w:rsidR="00A031FD" w:rsidRPr="00E51090" w:rsidRDefault="00A031FD" w:rsidP="00A031FD">
      <w:pPr>
        <w:jc w:val="center"/>
      </w:pPr>
      <w:r w:rsidRPr="00E51090">
        <w:t>7:00 p.m.</w:t>
      </w:r>
    </w:p>
    <w:p w14:paraId="70B83616" w14:textId="77777777" w:rsidR="00A031FD" w:rsidRPr="00E51090" w:rsidRDefault="00A031FD" w:rsidP="00A031FD">
      <w:pPr>
        <w:jc w:val="center"/>
      </w:pPr>
    </w:p>
    <w:p w14:paraId="65FFDFED" w14:textId="77777777" w:rsidR="00A031FD" w:rsidRPr="00E51090" w:rsidRDefault="00A031FD" w:rsidP="00A031FD">
      <w:r w:rsidRPr="00E51090">
        <w:rPr>
          <w:b/>
        </w:rPr>
        <w:t>1)</w:t>
      </w:r>
      <w:r w:rsidRPr="00E51090">
        <w:rPr>
          <w:b/>
        </w:rPr>
        <w:tab/>
        <w:t>Call to Order and Opening Prayer</w:t>
      </w:r>
    </w:p>
    <w:p w14:paraId="243E83B5" w14:textId="77777777" w:rsidR="00A031FD" w:rsidRPr="00E51090" w:rsidRDefault="00A031FD" w:rsidP="00A031FD">
      <w:pPr>
        <w:ind w:left="720"/>
      </w:pPr>
      <w:r w:rsidRPr="00E51090">
        <w:t xml:space="preserve">Chairman Davenport called </w:t>
      </w:r>
      <w:proofErr w:type="gramStart"/>
      <w:r w:rsidRPr="00E51090">
        <w:t>the,</w:t>
      </w:r>
      <w:proofErr w:type="gramEnd"/>
      <w:r w:rsidRPr="00E51090">
        <w:t xml:space="preserve"> meeting to order at 7:20 p.m. Commissioner Johnson gave the opening prayer.   Chairman James Davenport, Vice Chairman Ernest Jenkins, Commissioners Gail Hubbard, Samuel Johnson and Lola Spann were in attendance as well as County Attorney Williams Mills, Administrator Ronald Dollar, Sheriff Locke Shivers, Superior Court Clerk Patricia Thornton, Tax Commissioner Bobbie Brown, Water System Superintendent Jamie Wilson, Public Works Director Johnny Crozier, Corner Raymond Crozier and Clerk </w:t>
      </w:r>
      <w:proofErr w:type="spellStart"/>
      <w:r w:rsidRPr="00E51090">
        <w:t>Temonica</w:t>
      </w:r>
      <w:proofErr w:type="spellEnd"/>
      <w:r w:rsidRPr="00E51090">
        <w:t xml:space="preserve"> Ealey.</w:t>
      </w:r>
    </w:p>
    <w:p w14:paraId="0D4F6CDB" w14:textId="77777777" w:rsidR="00A031FD" w:rsidRPr="00E51090" w:rsidRDefault="00A031FD" w:rsidP="00A031FD">
      <w:pPr>
        <w:ind w:left="720"/>
      </w:pPr>
    </w:p>
    <w:p w14:paraId="3B0FC694" w14:textId="77777777" w:rsidR="00A031FD" w:rsidRPr="00E51090" w:rsidRDefault="00A031FD" w:rsidP="00A031FD">
      <w:pPr>
        <w:rPr>
          <w:b/>
        </w:rPr>
      </w:pPr>
      <w:r w:rsidRPr="00E51090">
        <w:rPr>
          <w:b/>
        </w:rPr>
        <w:t>2)</w:t>
      </w:r>
      <w:r w:rsidRPr="00E51090">
        <w:rPr>
          <w:b/>
        </w:rPr>
        <w:tab/>
        <w:t>Agenda Approval</w:t>
      </w:r>
      <w:r w:rsidRPr="00E51090">
        <w:t xml:space="preserve"> </w:t>
      </w:r>
    </w:p>
    <w:p w14:paraId="6741FE5F" w14:textId="77777777" w:rsidR="00A031FD" w:rsidRPr="00E51090" w:rsidRDefault="00A031FD" w:rsidP="00A031FD">
      <w:pPr>
        <w:ind w:left="720"/>
        <w:rPr>
          <w:bCs/>
        </w:rPr>
      </w:pPr>
      <w:r w:rsidRPr="00E51090">
        <w:rPr>
          <w:bCs/>
        </w:rPr>
        <w:t xml:space="preserve">Motion made by </w:t>
      </w:r>
      <w:bookmarkStart w:id="24" w:name="_Hlk157689669"/>
      <w:r w:rsidRPr="00E51090">
        <w:rPr>
          <w:bCs/>
        </w:rPr>
        <w:t xml:space="preserve">Vice Chairman Jenkins </w:t>
      </w:r>
      <w:bookmarkEnd w:id="24"/>
      <w:r w:rsidRPr="00E51090">
        <w:rPr>
          <w:bCs/>
        </w:rPr>
        <w:t>and seconded by Commission Hubbard to approve the agenda as written.  All votes in favor; motion carried.</w:t>
      </w:r>
    </w:p>
    <w:p w14:paraId="69C85DD9" w14:textId="77777777" w:rsidR="00A031FD" w:rsidRPr="00E51090" w:rsidRDefault="00A031FD" w:rsidP="00A031FD">
      <w:pPr>
        <w:ind w:left="720"/>
        <w:rPr>
          <w:bCs/>
        </w:rPr>
      </w:pPr>
    </w:p>
    <w:p w14:paraId="46C537C8" w14:textId="77777777" w:rsidR="00A031FD" w:rsidRPr="00E51090" w:rsidRDefault="00A031FD" w:rsidP="00A031FD">
      <w:pPr>
        <w:rPr>
          <w:b/>
        </w:rPr>
      </w:pPr>
      <w:r w:rsidRPr="00E51090">
        <w:rPr>
          <w:b/>
        </w:rPr>
        <w:t>3)</w:t>
      </w:r>
      <w:r w:rsidRPr="00E51090">
        <w:rPr>
          <w:b/>
        </w:rPr>
        <w:tab/>
        <w:t>Annual Appointments</w:t>
      </w:r>
    </w:p>
    <w:p w14:paraId="16F9C75B" w14:textId="77777777" w:rsidR="00A031FD" w:rsidRPr="00E51090" w:rsidRDefault="00A031FD" w:rsidP="00A031FD">
      <w:r w:rsidRPr="00E51090">
        <w:rPr>
          <w:b/>
        </w:rPr>
        <w:tab/>
      </w:r>
      <w:r w:rsidRPr="00E51090">
        <w:t>a.</w:t>
      </w:r>
      <w:r w:rsidRPr="00E51090">
        <w:tab/>
        <w:t>Commission Chairman</w:t>
      </w:r>
    </w:p>
    <w:p w14:paraId="07619D6B" w14:textId="77777777" w:rsidR="00A031FD" w:rsidRPr="00E51090" w:rsidRDefault="00A031FD" w:rsidP="00A031FD">
      <w:pPr>
        <w:ind w:left="1440"/>
      </w:pPr>
      <w:bookmarkStart w:id="25" w:name="_Hlk157693790"/>
      <w:r w:rsidRPr="00E51090">
        <w:t>Motion made by Commissioner Johnson and seconded by Commissioner Spann to reappoint Commissioner James Davenport as Chairman.  All votes in favor; motion carried.</w:t>
      </w:r>
    </w:p>
    <w:bookmarkEnd w:id="25"/>
    <w:p w14:paraId="46E0BD8E" w14:textId="77777777" w:rsidR="00A031FD" w:rsidRPr="00E51090" w:rsidRDefault="00A031FD" w:rsidP="00A031FD">
      <w:r w:rsidRPr="00E51090">
        <w:tab/>
        <w:t>b.</w:t>
      </w:r>
      <w:r w:rsidRPr="00E51090">
        <w:tab/>
        <w:t>Commission Vice Chairman</w:t>
      </w:r>
    </w:p>
    <w:p w14:paraId="36D4C674" w14:textId="77777777" w:rsidR="00A031FD" w:rsidRPr="00E51090" w:rsidRDefault="00A031FD" w:rsidP="00A031FD">
      <w:pPr>
        <w:ind w:left="1440"/>
      </w:pPr>
      <w:r w:rsidRPr="00E51090">
        <w:t xml:space="preserve">Motion made by Commissioner Jenkins to appoint Commissioner Hubbard as Commission Chairman.  Vote died </w:t>
      </w:r>
      <w:proofErr w:type="gramStart"/>
      <w:r w:rsidRPr="00E51090">
        <w:t>as a result of</w:t>
      </w:r>
      <w:proofErr w:type="gramEnd"/>
      <w:r w:rsidRPr="00E51090">
        <w:t xml:space="preserve"> not being seconded.</w:t>
      </w:r>
    </w:p>
    <w:p w14:paraId="1BCE3020" w14:textId="77777777" w:rsidR="00A031FD" w:rsidRPr="00E51090" w:rsidRDefault="00A031FD" w:rsidP="00A031FD">
      <w:pPr>
        <w:ind w:left="1440"/>
      </w:pPr>
      <w:r w:rsidRPr="00E51090">
        <w:t xml:space="preserve">Motion made by Commissioner Spann and seconded by Commissioner Johnson to reappoint </w:t>
      </w:r>
      <w:r w:rsidRPr="00E51090">
        <w:rPr>
          <w:bCs/>
        </w:rPr>
        <w:t>Vice Chairman Jenkins</w:t>
      </w:r>
      <w:r w:rsidRPr="00E51090">
        <w:t xml:space="preserve"> as Commission Vice Chairman.  All votes in favor; motion died due to Commissioner Jenkins declining reappointment.</w:t>
      </w:r>
    </w:p>
    <w:p w14:paraId="50190940" w14:textId="77777777" w:rsidR="00A031FD" w:rsidRPr="00E51090" w:rsidRDefault="00A031FD" w:rsidP="00A031FD">
      <w:pPr>
        <w:ind w:left="1440"/>
      </w:pPr>
      <w:r w:rsidRPr="00E51090">
        <w:t>Motion made by Commissioner Johnson and seconded by Commissioner Spann to appoint Commissioner Spann as Commission Vice Chairman.  All votes in favor; motion carried.</w:t>
      </w:r>
    </w:p>
    <w:p w14:paraId="6B84BCFB" w14:textId="77777777" w:rsidR="00A031FD" w:rsidRPr="00E51090" w:rsidRDefault="00A031FD" w:rsidP="00A031FD">
      <w:r w:rsidRPr="00E51090">
        <w:tab/>
        <w:t xml:space="preserve">c. </w:t>
      </w:r>
      <w:r w:rsidRPr="00E51090">
        <w:tab/>
        <w:t xml:space="preserve">Executive Session (If </w:t>
      </w:r>
      <w:proofErr w:type="gramStart"/>
      <w:r w:rsidRPr="00E51090">
        <w:t>Needed</w:t>
      </w:r>
      <w:proofErr w:type="gramEnd"/>
      <w:r w:rsidRPr="00E51090">
        <w:t xml:space="preserve">) </w:t>
      </w:r>
    </w:p>
    <w:p w14:paraId="5E52D621" w14:textId="77777777" w:rsidR="00A031FD" w:rsidRPr="00E51090" w:rsidRDefault="00A031FD" w:rsidP="00A031FD">
      <w:r w:rsidRPr="00E51090">
        <w:tab/>
      </w:r>
      <w:r w:rsidRPr="00E51090">
        <w:tab/>
        <w:t xml:space="preserve">Discussion or deliberation on the appointment, employment, compensation, hiring, </w:t>
      </w:r>
    </w:p>
    <w:p w14:paraId="2AED8E06" w14:textId="77777777" w:rsidR="00A031FD" w:rsidRPr="00E51090" w:rsidRDefault="00A031FD" w:rsidP="00A031FD">
      <w:pPr>
        <w:ind w:left="1440"/>
      </w:pPr>
      <w:r w:rsidRPr="00E51090">
        <w:t>disciplinary action or dismissal, or periodic evaluation or rating of a county officer or employee as provided in O.C.G.A. §50-14-3(6)</w:t>
      </w:r>
    </w:p>
    <w:p w14:paraId="766E5471" w14:textId="77777777" w:rsidR="00A031FD" w:rsidRPr="00E51090" w:rsidRDefault="00A031FD" w:rsidP="00A031FD">
      <w:pPr>
        <w:ind w:left="1440"/>
      </w:pPr>
      <w:r w:rsidRPr="00E51090">
        <w:lastRenderedPageBreak/>
        <w:t xml:space="preserve">Motion made by Commissioner Jenkins and seconded by Commissioner Hubbard to enter executive section. All votes in favor motion carried.  The Board entered executive session at 7:23 p.m. </w:t>
      </w:r>
    </w:p>
    <w:p w14:paraId="01AA7235" w14:textId="77777777" w:rsidR="00A031FD" w:rsidRPr="00E51090" w:rsidRDefault="00A031FD" w:rsidP="00A031FD">
      <w:pPr>
        <w:ind w:left="1440"/>
      </w:pPr>
      <w:r w:rsidRPr="00E51090">
        <w:t>The Board exited executive session at 7:43 p.m.</w:t>
      </w:r>
    </w:p>
    <w:p w14:paraId="02EC182D" w14:textId="77777777" w:rsidR="00A031FD" w:rsidRPr="00E51090" w:rsidRDefault="00A031FD" w:rsidP="00A031FD">
      <w:pPr>
        <w:ind w:left="1440"/>
      </w:pPr>
    </w:p>
    <w:p w14:paraId="36681D50" w14:textId="77777777" w:rsidR="00A031FD" w:rsidRPr="00E51090" w:rsidRDefault="00A031FD" w:rsidP="00A031FD">
      <w:r w:rsidRPr="00E51090">
        <w:t xml:space="preserve">Continuing Business </w:t>
      </w:r>
      <w:proofErr w:type="gramStart"/>
      <w:r w:rsidRPr="00E51090">
        <w:t>as a result of</w:t>
      </w:r>
      <w:proofErr w:type="gramEnd"/>
      <w:r w:rsidRPr="00E51090">
        <w:t xml:space="preserve"> Executive Session (If needed)</w:t>
      </w:r>
    </w:p>
    <w:p w14:paraId="533961EB" w14:textId="77777777" w:rsidR="00A031FD" w:rsidRPr="00E51090" w:rsidRDefault="00A031FD" w:rsidP="00A031FD">
      <w:pPr>
        <w:ind w:left="1440"/>
      </w:pPr>
      <w:r w:rsidRPr="00E51090">
        <w:t xml:space="preserve">Commissioner Jenkins stated </w:t>
      </w:r>
      <w:proofErr w:type="gramStart"/>
      <w:r w:rsidRPr="00E51090">
        <w:t>as a result of</w:t>
      </w:r>
      <w:proofErr w:type="gramEnd"/>
      <w:r w:rsidRPr="00E51090">
        <w:t xml:space="preserve"> </w:t>
      </w:r>
      <w:proofErr w:type="gramStart"/>
      <w:r w:rsidRPr="00E51090">
        <w:t>Executive</w:t>
      </w:r>
      <w:proofErr w:type="gramEnd"/>
      <w:r w:rsidRPr="00E51090">
        <w:t xml:space="preserve"> Session no action at this time.</w:t>
      </w:r>
    </w:p>
    <w:p w14:paraId="5B6E6117" w14:textId="77777777" w:rsidR="00A031FD" w:rsidRPr="00E51090" w:rsidRDefault="00A031FD" w:rsidP="00A031FD">
      <w:r w:rsidRPr="00E51090">
        <w:tab/>
        <w:t>d.</w:t>
      </w:r>
      <w:r w:rsidRPr="00E51090">
        <w:tab/>
        <w:t>County Clerk</w:t>
      </w:r>
    </w:p>
    <w:p w14:paraId="348F9EB3" w14:textId="77777777" w:rsidR="00A031FD" w:rsidRPr="00E51090" w:rsidRDefault="00A031FD" w:rsidP="00A031FD">
      <w:pPr>
        <w:ind w:left="1440"/>
      </w:pPr>
      <w:r w:rsidRPr="00E51090">
        <w:t>Motion made by Commissioner Jenkins and seconded by Commissioner Hubbard to appoint Ronald Dollar as County Clerk.  All votes in favor; motion carried.</w:t>
      </w:r>
    </w:p>
    <w:p w14:paraId="04C80FB9" w14:textId="77777777" w:rsidR="00A031FD" w:rsidRPr="00E51090" w:rsidRDefault="00A031FD" w:rsidP="00A031FD">
      <w:r w:rsidRPr="00E51090">
        <w:tab/>
        <w:t>e.</w:t>
      </w:r>
      <w:r w:rsidRPr="00E51090">
        <w:tab/>
        <w:t>County Attorney</w:t>
      </w:r>
    </w:p>
    <w:p w14:paraId="0A0FE5C1" w14:textId="77777777" w:rsidR="00A031FD" w:rsidRPr="00E51090" w:rsidRDefault="00A031FD" w:rsidP="00A031FD">
      <w:pPr>
        <w:ind w:left="1440"/>
      </w:pPr>
      <w:r w:rsidRPr="00E51090">
        <w:t>Motion made by Commissioner Hubbard and seconded by Commissioner Jenkins to retain William Mills as County Attorney.  All votes in favor; motion carried.</w:t>
      </w:r>
    </w:p>
    <w:p w14:paraId="1EEDE3C6" w14:textId="77777777" w:rsidR="00A031FD" w:rsidRPr="00E51090" w:rsidRDefault="00A031FD" w:rsidP="00A031FD">
      <w:r w:rsidRPr="00E51090">
        <w:tab/>
        <w:t>f.</w:t>
      </w:r>
      <w:r w:rsidRPr="00E51090">
        <w:tab/>
        <w:t>County Depository</w:t>
      </w:r>
    </w:p>
    <w:p w14:paraId="2747E16C" w14:textId="77777777" w:rsidR="00A031FD" w:rsidRPr="00E51090" w:rsidRDefault="00A031FD" w:rsidP="00A031FD">
      <w:pPr>
        <w:ind w:left="1440"/>
      </w:pPr>
      <w:r w:rsidRPr="00E51090">
        <w:t xml:space="preserve">Motion made by Commissioner Hubbard and seconded by </w:t>
      </w:r>
      <w:bookmarkStart w:id="26" w:name="_Hlk157694320"/>
      <w:r w:rsidRPr="00E51090">
        <w:t xml:space="preserve">Commissioner </w:t>
      </w:r>
      <w:bookmarkEnd w:id="26"/>
      <w:r w:rsidRPr="00E51090">
        <w:t>Jenkins to retain First State Bank as the County Depository.  All votes in favor; motion carried.</w:t>
      </w:r>
    </w:p>
    <w:p w14:paraId="0B9FB272" w14:textId="77777777" w:rsidR="00A031FD" w:rsidRPr="00E51090" w:rsidRDefault="00A031FD" w:rsidP="00A031FD">
      <w:pPr>
        <w:ind w:left="720" w:firstLine="720"/>
      </w:pPr>
      <w:r w:rsidRPr="00E51090">
        <w:t xml:space="preserve">1. </w:t>
      </w:r>
      <w:r w:rsidRPr="00E51090">
        <w:tab/>
        <w:t>Designation of Signors</w:t>
      </w:r>
    </w:p>
    <w:p w14:paraId="088D7A76" w14:textId="77777777" w:rsidR="00A031FD" w:rsidRPr="00E51090" w:rsidRDefault="00A031FD" w:rsidP="00A031FD">
      <w:pPr>
        <w:ind w:left="2160"/>
      </w:pPr>
      <w:r w:rsidRPr="00E51090">
        <w:t xml:space="preserve">Motion made by Commissioner Hubbard and seconded by </w:t>
      </w:r>
      <w:bookmarkStart w:id="27" w:name="_Hlk157694403"/>
      <w:r w:rsidRPr="00E51090">
        <w:t xml:space="preserve">Commissioner Jenkins to </w:t>
      </w:r>
      <w:bookmarkEnd w:id="27"/>
      <w:r w:rsidRPr="00E51090">
        <w:t>designate all five Commissioners and the County Administrator as signors.  All votes in favor; motion carried.</w:t>
      </w:r>
    </w:p>
    <w:p w14:paraId="369FB970" w14:textId="77777777" w:rsidR="00A031FD" w:rsidRPr="00E51090" w:rsidRDefault="00A031FD" w:rsidP="00A031FD">
      <w:r w:rsidRPr="00E51090">
        <w:rPr>
          <w:b/>
        </w:rPr>
        <w:t xml:space="preserve">4)    </w:t>
      </w:r>
      <w:r w:rsidRPr="00E51090">
        <w:rPr>
          <w:b/>
        </w:rPr>
        <w:tab/>
        <w:t>Minutes</w:t>
      </w:r>
      <w:r w:rsidRPr="00E51090">
        <w:t xml:space="preserve"> </w:t>
      </w:r>
    </w:p>
    <w:p w14:paraId="2899DCD9" w14:textId="77777777" w:rsidR="00A031FD" w:rsidRPr="00E51090" w:rsidRDefault="00A031FD" w:rsidP="00A031FD">
      <w:pPr>
        <w:ind w:firstLine="720"/>
      </w:pPr>
      <w:r w:rsidRPr="00E51090">
        <w:t>a.</w:t>
      </w:r>
      <w:r w:rsidRPr="00E51090">
        <w:tab/>
        <w:t xml:space="preserve">December 5, </w:t>
      </w:r>
      <w:proofErr w:type="gramStart"/>
      <w:r w:rsidRPr="00E51090">
        <w:t>2023</w:t>
      </w:r>
      <w:proofErr w:type="gramEnd"/>
      <w:r w:rsidRPr="00E51090">
        <w:t xml:space="preserve"> Public Hearing – Zoning</w:t>
      </w:r>
    </w:p>
    <w:p w14:paraId="31BA3E89" w14:textId="77777777" w:rsidR="00A031FD" w:rsidRPr="00E51090" w:rsidRDefault="00A031FD" w:rsidP="00A031FD">
      <w:pPr>
        <w:ind w:left="1440"/>
      </w:pPr>
      <w:r w:rsidRPr="00E51090">
        <w:t>Motion made by Commissioner Jenkins and seconded by Vice Chairman Spann to approve the minutes as written.  All votes in favor; motion carried.</w:t>
      </w:r>
    </w:p>
    <w:p w14:paraId="50FDCF1B" w14:textId="77777777" w:rsidR="00A031FD" w:rsidRPr="00E51090" w:rsidRDefault="00A031FD" w:rsidP="00A031FD">
      <w:pPr>
        <w:ind w:firstLine="720"/>
      </w:pPr>
      <w:r w:rsidRPr="00E51090">
        <w:t>b.</w:t>
      </w:r>
      <w:r w:rsidRPr="00E51090">
        <w:tab/>
        <w:t>December 5,2023 Regular Meeting</w:t>
      </w:r>
    </w:p>
    <w:p w14:paraId="33FF27A2" w14:textId="77777777" w:rsidR="00A031FD" w:rsidRPr="00E51090" w:rsidRDefault="00A031FD" w:rsidP="00A031FD">
      <w:pPr>
        <w:ind w:left="1440"/>
      </w:pPr>
      <w:r w:rsidRPr="00E51090">
        <w:t>Motion made by Commissioner Jenkins and seconded by Commissioner Hubbard to approve the minutes as written.  All votes in favor; motion carried.</w:t>
      </w:r>
    </w:p>
    <w:p w14:paraId="5EA0501C" w14:textId="77777777" w:rsidR="00A031FD" w:rsidRPr="00E51090" w:rsidRDefault="00A031FD" w:rsidP="00A031FD">
      <w:pPr>
        <w:ind w:firstLine="720"/>
      </w:pPr>
      <w:r w:rsidRPr="00E51090">
        <w:t>c.</w:t>
      </w:r>
      <w:r w:rsidRPr="00E51090">
        <w:tab/>
        <w:t xml:space="preserve">December 19, </w:t>
      </w:r>
      <w:proofErr w:type="gramStart"/>
      <w:r w:rsidRPr="00E51090">
        <w:t>2023</w:t>
      </w:r>
      <w:proofErr w:type="gramEnd"/>
      <w:r w:rsidRPr="00E51090">
        <w:t xml:space="preserve"> Special Called Meeting</w:t>
      </w:r>
    </w:p>
    <w:p w14:paraId="472E2F58" w14:textId="77777777" w:rsidR="00A031FD" w:rsidRPr="00E51090" w:rsidRDefault="00A031FD" w:rsidP="00A031FD">
      <w:pPr>
        <w:ind w:left="1440"/>
      </w:pPr>
      <w:r w:rsidRPr="00E51090">
        <w:t>Motion made by Commissioner Hubbard and seconded by Commissioner Jenkins to approve the minutes as written.  All votes in favor; motion carried.</w:t>
      </w:r>
    </w:p>
    <w:p w14:paraId="51DB0F65" w14:textId="77777777" w:rsidR="00A031FD" w:rsidRPr="00E51090" w:rsidRDefault="00A031FD" w:rsidP="00A031FD">
      <w:pPr>
        <w:ind w:firstLine="720"/>
      </w:pPr>
      <w:r w:rsidRPr="00E51090">
        <w:t xml:space="preserve">d.  </w:t>
      </w:r>
      <w:r w:rsidRPr="00E51090">
        <w:tab/>
        <w:t xml:space="preserve">December 28, </w:t>
      </w:r>
      <w:proofErr w:type="gramStart"/>
      <w:r w:rsidRPr="00E51090">
        <w:t>2023</w:t>
      </w:r>
      <w:proofErr w:type="gramEnd"/>
      <w:r w:rsidRPr="00E51090">
        <w:t xml:space="preserve"> Public Hearing – FY 2024 Millage Rate (Meeting 1)</w:t>
      </w:r>
      <w:r w:rsidRPr="00E51090">
        <w:tab/>
      </w:r>
    </w:p>
    <w:p w14:paraId="5BEA7A05" w14:textId="77777777" w:rsidR="00A031FD" w:rsidRPr="00E51090" w:rsidRDefault="00A031FD" w:rsidP="00A031FD">
      <w:pPr>
        <w:ind w:left="1440"/>
      </w:pPr>
      <w:r w:rsidRPr="00E51090">
        <w:lastRenderedPageBreak/>
        <w:t xml:space="preserve">Motion made by Commissioner Hubbard and seconded by </w:t>
      </w:r>
      <w:bookmarkStart w:id="28" w:name="_Hlk157694739"/>
      <w:r w:rsidRPr="00E51090">
        <w:t xml:space="preserve">Commissioner </w:t>
      </w:r>
      <w:bookmarkEnd w:id="28"/>
      <w:r w:rsidRPr="00E51090">
        <w:t>Jenkins to approve the minutes as written.  All votes in favor; motion carried.</w:t>
      </w:r>
    </w:p>
    <w:p w14:paraId="4D57F3F9" w14:textId="77777777" w:rsidR="00A031FD" w:rsidRPr="00E51090" w:rsidRDefault="00A031FD" w:rsidP="00A031FD">
      <w:pPr>
        <w:ind w:firstLine="720"/>
      </w:pPr>
      <w:r w:rsidRPr="00E51090">
        <w:t>e.</w:t>
      </w:r>
      <w:r w:rsidRPr="00E51090">
        <w:tab/>
        <w:t xml:space="preserve">December 28, </w:t>
      </w:r>
      <w:proofErr w:type="gramStart"/>
      <w:r w:rsidRPr="00E51090">
        <w:t>2023</w:t>
      </w:r>
      <w:proofErr w:type="gramEnd"/>
      <w:r w:rsidRPr="00E51090">
        <w:t xml:space="preserve"> Public Hearing – FY 2024 Millage Rate (Meeting 2)</w:t>
      </w:r>
    </w:p>
    <w:p w14:paraId="42376F59" w14:textId="77777777" w:rsidR="00A031FD" w:rsidRPr="00E51090" w:rsidRDefault="00A031FD" w:rsidP="00A031FD">
      <w:pPr>
        <w:ind w:left="1440"/>
      </w:pPr>
      <w:r w:rsidRPr="00E51090">
        <w:t>Motion made by Commissioner Hubbard and seconded by Commissioner Jenkins to approve the minutes as written.  All votes in favor; motion carried.</w:t>
      </w:r>
    </w:p>
    <w:p w14:paraId="63B785A4" w14:textId="77777777" w:rsidR="00A031FD" w:rsidRPr="00E51090" w:rsidRDefault="00A031FD" w:rsidP="00A031FD">
      <w:pPr>
        <w:ind w:left="1440"/>
      </w:pPr>
    </w:p>
    <w:p w14:paraId="128EDC64" w14:textId="77777777" w:rsidR="00A031FD" w:rsidRPr="00E51090" w:rsidRDefault="00A031FD" w:rsidP="00A031FD">
      <w:pPr>
        <w:rPr>
          <w:b/>
        </w:rPr>
      </w:pPr>
      <w:r w:rsidRPr="00E51090">
        <w:rPr>
          <w:b/>
        </w:rPr>
        <w:t xml:space="preserve">5)   </w:t>
      </w:r>
      <w:r w:rsidRPr="00E51090">
        <w:rPr>
          <w:b/>
        </w:rPr>
        <w:tab/>
        <w:t xml:space="preserve">Presentations before the Board </w:t>
      </w:r>
    </w:p>
    <w:p w14:paraId="0DA9ACD1" w14:textId="77777777" w:rsidR="00A031FD" w:rsidRPr="00E51090" w:rsidRDefault="00A031FD" w:rsidP="00A031FD"/>
    <w:p w14:paraId="41578227" w14:textId="77777777" w:rsidR="00A031FD" w:rsidRPr="00E51090" w:rsidRDefault="00A031FD" w:rsidP="00A031FD">
      <w:pPr>
        <w:rPr>
          <w:b/>
        </w:rPr>
      </w:pPr>
      <w:r w:rsidRPr="00E51090">
        <w:rPr>
          <w:b/>
        </w:rPr>
        <w:t xml:space="preserve">6)   </w:t>
      </w:r>
      <w:r w:rsidRPr="00E51090">
        <w:rPr>
          <w:b/>
        </w:rPr>
        <w:tab/>
        <w:t>Correspondence Requiring Action</w:t>
      </w:r>
      <w:r w:rsidRPr="00E51090">
        <w:tab/>
      </w:r>
    </w:p>
    <w:p w14:paraId="5528DCCC" w14:textId="77777777" w:rsidR="00A031FD" w:rsidRPr="00E51090" w:rsidRDefault="00A031FD" w:rsidP="00A031FD"/>
    <w:p w14:paraId="1BAB54A7" w14:textId="77777777" w:rsidR="00A031FD" w:rsidRPr="00E51090" w:rsidRDefault="00A031FD" w:rsidP="00A031FD">
      <w:r w:rsidRPr="00E51090">
        <w:rPr>
          <w:b/>
        </w:rPr>
        <w:t xml:space="preserve">7)    </w:t>
      </w:r>
      <w:r w:rsidRPr="00E51090">
        <w:rPr>
          <w:b/>
        </w:rPr>
        <w:tab/>
        <w:t>Unfinished Business</w:t>
      </w:r>
    </w:p>
    <w:p w14:paraId="16DB5CA4" w14:textId="77777777" w:rsidR="00A031FD" w:rsidRPr="00E51090" w:rsidRDefault="00A031FD" w:rsidP="00A031FD">
      <w:pPr>
        <w:ind w:left="1440" w:hanging="720"/>
      </w:pPr>
      <w:r w:rsidRPr="00E51090">
        <w:t>a.</w:t>
      </w:r>
      <w:r w:rsidRPr="00E51090">
        <w:tab/>
      </w:r>
      <w:proofErr w:type="spellStart"/>
      <w:r w:rsidRPr="00E51090">
        <w:t>Sheura</w:t>
      </w:r>
      <w:proofErr w:type="spellEnd"/>
      <w:r w:rsidRPr="00E51090">
        <w:t xml:space="preserve"> Reed L.L.C. Kings and Queens Arena - Alcoholic Beverage License Application</w:t>
      </w:r>
    </w:p>
    <w:p w14:paraId="787DCE79" w14:textId="77777777" w:rsidR="00A031FD" w:rsidRPr="00E51090" w:rsidRDefault="00A031FD" w:rsidP="00A031FD">
      <w:pPr>
        <w:ind w:left="1440" w:hanging="720"/>
      </w:pPr>
      <w:r w:rsidRPr="00E51090">
        <w:tab/>
        <w:t>Motion made by Vice Chairman Spann and seconded by Commissioner Johnson to approve the alcohol beer and wine application. Vice Chairman Spann, Commissioner Johnson and Chairman Davenport voted Yay. And Commissioner Hubbard and Jenkins voted Nay. Motion carried.</w:t>
      </w:r>
    </w:p>
    <w:p w14:paraId="0D67026E" w14:textId="77777777" w:rsidR="00A031FD" w:rsidRPr="00E51090" w:rsidRDefault="00A031FD" w:rsidP="00A031FD">
      <w:pPr>
        <w:ind w:left="1440" w:hanging="720"/>
      </w:pPr>
    </w:p>
    <w:p w14:paraId="43D4DCD9" w14:textId="77777777" w:rsidR="00A031FD" w:rsidRPr="00E51090" w:rsidRDefault="00A031FD" w:rsidP="00A031FD">
      <w:r w:rsidRPr="00E51090">
        <w:rPr>
          <w:b/>
        </w:rPr>
        <w:t xml:space="preserve">8)   </w:t>
      </w:r>
      <w:r w:rsidRPr="00E51090">
        <w:rPr>
          <w:b/>
        </w:rPr>
        <w:tab/>
        <w:t>New Business</w:t>
      </w:r>
      <w:r w:rsidRPr="00E51090">
        <w:rPr>
          <w:vertAlign w:val="superscript"/>
        </w:rPr>
        <w:t xml:space="preserve"> </w:t>
      </w:r>
      <w:r w:rsidRPr="00E51090">
        <w:t xml:space="preserve"> </w:t>
      </w:r>
    </w:p>
    <w:p w14:paraId="58295516" w14:textId="77777777" w:rsidR="00A031FD" w:rsidRPr="00E51090" w:rsidRDefault="00A031FD" w:rsidP="00A031FD">
      <w:r w:rsidRPr="00E51090">
        <w:tab/>
        <w:t>a.</w:t>
      </w:r>
      <w:r w:rsidRPr="00E51090">
        <w:tab/>
        <w:t xml:space="preserve">Discussion/Approval of Increasing Application Permit Fees </w:t>
      </w:r>
    </w:p>
    <w:p w14:paraId="44B2082E" w14:textId="77777777" w:rsidR="00A031FD" w:rsidRPr="00E51090" w:rsidRDefault="00A031FD" w:rsidP="00A031FD">
      <w:pPr>
        <w:ind w:left="1440"/>
      </w:pPr>
      <w:r w:rsidRPr="00E51090">
        <w:t>Motion made by Commissioner Hubbard and seconded by Commissioner Jenkins to increase Application Permit Fees. All votes in favor; motion carried.</w:t>
      </w:r>
    </w:p>
    <w:p w14:paraId="7CF0A8B8" w14:textId="77777777" w:rsidR="00A031FD" w:rsidRPr="00E51090" w:rsidRDefault="00A031FD" w:rsidP="00A031FD">
      <w:r w:rsidRPr="00E51090">
        <w:tab/>
        <w:t xml:space="preserve">b. </w:t>
      </w:r>
      <w:r w:rsidRPr="00E51090">
        <w:tab/>
      </w:r>
      <w:bookmarkStart w:id="29" w:name="_Hlk123827821"/>
      <w:r w:rsidRPr="00E51090">
        <w:t xml:space="preserve">Discussion/Approval </w:t>
      </w:r>
      <w:bookmarkEnd w:id="29"/>
      <w:r w:rsidRPr="00E51090">
        <w:t>Elimination of Sale of Vacation time</w:t>
      </w:r>
    </w:p>
    <w:p w14:paraId="37859D25" w14:textId="77777777" w:rsidR="00A031FD" w:rsidRPr="00E51090" w:rsidRDefault="00A031FD" w:rsidP="00A031FD">
      <w:pPr>
        <w:ind w:left="1440"/>
      </w:pPr>
      <w:bookmarkStart w:id="30" w:name="_Hlk157696113"/>
      <w:r w:rsidRPr="00E51090">
        <w:t>Motion made by Commissioner Hubbard and seconded by Commissioner Jenkins to approve elimination sale of vacation time. All votes in favor; motion carried.</w:t>
      </w:r>
    </w:p>
    <w:bookmarkEnd w:id="30"/>
    <w:p w14:paraId="1BEA697D" w14:textId="77777777" w:rsidR="00A031FD" w:rsidRPr="00E51090" w:rsidRDefault="00A031FD" w:rsidP="00A031FD">
      <w:r w:rsidRPr="00E51090">
        <w:tab/>
        <w:t xml:space="preserve">c. </w:t>
      </w:r>
      <w:r w:rsidRPr="00E51090">
        <w:tab/>
        <w:t>Discussion/Approval of Johnny Crozier as Public Work Director</w:t>
      </w:r>
    </w:p>
    <w:p w14:paraId="0ADD9A1C" w14:textId="77777777" w:rsidR="00A031FD" w:rsidRPr="00E51090" w:rsidRDefault="00A031FD" w:rsidP="00A031FD">
      <w:pPr>
        <w:ind w:left="1440" w:firstLine="45"/>
      </w:pPr>
      <w:r w:rsidRPr="00E51090">
        <w:t>Motion made by Commissioner Hubbard and seconded by Commissioner Jenkins to appoint Johnny Crozier as Public Work Director. All votes in favor; motion carried.</w:t>
      </w:r>
    </w:p>
    <w:p w14:paraId="726DD266" w14:textId="77777777" w:rsidR="00A031FD" w:rsidRPr="00E51090" w:rsidRDefault="00A031FD" w:rsidP="00A031FD">
      <w:r w:rsidRPr="00E51090">
        <w:tab/>
        <w:t>d.</w:t>
      </w:r>
      <w:r w:rsidRPr="00E51090">
        <w:tab/>
        <w:t>Discussion/Approval of Reduction of Work Force at Public Works</w:t>
      </w:r>
    </w:p>
    <w:p w14:paraId="7A2D9607" w14:textId="77777777" w:rsidR="00A031FD" w:rsidRPr="00E51090" w:rsidRDefault="00A031FD" w:rsidP="00A031FD">
      <w:r w:rsidRPr="00E51090">
        <w:tab/>
      </w:r>
      <w:r w:rsidRPr="00E51090">
        <w:tab/>
      </w:r>
      <w:proofErr w:type="spellStart"/>
      <w:r w:rsidRPr="00E51090">
        <w:t>i</w:t>
      </w:r>
      <w:proofErr w:type="spellEnd"/>
      <w:r w:rsidRPr="00E51090">
        <w:t>. Eliminate One Fulltime position.</w:t>
      </w:r>
    </w:p>
    <w:p w14:paraId="41E177DD" w14:textId="77777777" w:rsidR="00A031FD" w:rsidRPr="00E51090" w:rsidRDefault="00A031FD" w:rsidP="00A031FD">
      <w:r w:rsidRPr="00E51090">
        <w:tab/>
      </w:r>
      <w:r w:rsidRPr="00E51090">
        <w:tab/>
        <w:t>ii. Eliminate One Parttime Position</w:t>
      </w:r>
    </w:p>
    <w:p w14:paraId="01C033BA" w14:textId="77777777" w:rsidR="00A031FD" w:rsidRPr="00E51090" w:rsidRDefault="00A031FD" w:rsidP="00A031FD">
      <w:pPr>
        <w:ind w:left="1440"/>
      </w:pPr>
      <w:r w:rsidRPr="00E51090">
        <w:lastRenderedPageBreak/>
        <w:t>Motion made by Commissioner Hubbard and seconded by Commissioner Jenkins to approve the reduction of work force at public works elimination of one fulltime and parttime position. All votes in favor; motion carried.</w:t>
      </w:r>
    </w:p>
    <w:p w14:paraId="458D2343" w14:textId="77777777" w:rsidR="00A031FD" w:rsidRPr="00E51090" w:rsidRDefault="00A031FD" w:rsidP="00A031FD">
      <w:r w:rsidRPr="00E51090">
        <w:tab/>
        <w:t>e.</w:t>
      </w:r>
      <w:r w:rsidRPr="00E51090">
        <w:tab/>
        <w:t>Discussion/Approval of Discontinuing Providing Driveway Pipe for County Residents</w:t>
      </w:r>
      <w:r w:rsidRPr="00E51090">
        <w:tab/>
      </w:r>
    </w:p>
    <w:p w14:paraId="528EA020" w14:textId="77777777" w:rsidR="00A031FD" w:rsidRPr="00E51090" w:rsidRDefault="00A031FD" w:rsidP="00A031FD">
      <w:pPr>
        <w:ind w:left="1440"/>
      </w:pPr>
      <w:r w:rsidRPr="00E51090">
        <w:t>Motion made by Commissioner Jenkins and seconded by Commissioner Hubbard to approve discontinuing providing driveway Pipe for County Residents. All votes in favor; motion carried.</w:t>
      </w:r>
    </w:p>
    <w:p w14:paraId="44A1D3DA" w14:textId="77777777" w:rsidR="00A031FD" w:rsidRPr="00E51090" w:rsidRDefault="00A031FD" w:rsidP="00A031FD">
      <w:pPr>
        <w:ind w:left="1440"/>
      </w:pPr>
      <w:r w:rsidRPr="00E51090">
        <w:t>Commissioner Hubbard asked would the County provide the pipes for the residents to purchase Administrator Dollar stated yes and that the County would still provide the service will no longer cover the cost of pipes.</w:t>
      </w:r>
    </w:p>
    <w:p w14:paraId="0F491F13" w14:textId="77777777" w:rsidR="00A031FD" w:rsidRPr="00E51090" w:rsidRDefault="00A031FD" w:rsidP="00A031FD">
      <w:pPr>
        <w:ind w:left="1440"/>
      </w:pPr>
    </w:p>
    <w:p w14:paraId="0339DD52" w14:textId="77777777" w:rsidR="00A031FD" w:rsidRPr="00E51090" w:rsidRDefault="00A031FD" w:rsidP="00A031FD">
      <w:r w:rsidRPr="00E51090">
        <w:rPr>
          <w:b/>
        </w:rPr>
        <w:t xml:space="preserve">9)    </w:t>
      </w:r>
      <w:r w:rsidRPr="00E51090">
        <w:rPr>
          <w:b/>
        </w:rPr>
        <w:tab/>
        <w:t xml:space="preserve">Comments from the Public </w:t>
      </w:r>
      <w:r w:rsidRPr="00E51090">
        <w:rPr>
          <w:b/>
          <w:i/>
          <w:iCs/>
        </w:rPr>
        <w:t>(limit to 3 minutes)</w:t>
      </w:r>
    </w:p>
    <w:p w14:paraId="5DEC35DB" w14:textId="77777777" w:rsidR="00A031FD" w:rsidRPr="00E51090" w:rsidRDefault="00A031FD" w:rsidP="00A031FD">
      <w:r w:rsidRPr="00E51090">
        <w:tab/>
        <w:t>There were no comments from the public.</w:t>
      </w:r>
    </w:p>
    <w:p w14:paraId="49DAECB3" w14:textId="77777777" w:rsidR="00A031FD" w:rsidRPr="00E51090" w:rsidRDefault="00A031FD" w:rsidP="00A031FD"/>
    <w:p w14:paraId="6EB76D36" w14:textId="77777777" w:rsidR="00A031FD" w:rsidRPr="00E51090" w:rsidRDefault="00A031FD" w:rsidP="00A031FD">
      <w:pPr>
        <w:rPr>
          <w:b/>
        </w:rPr>
      </w:pPr>
      <w:r w:rsidRPr="00E51090">
        <w:rPr>
          <w:b/>
        </w:rPr>
        <w:t xml:space="preserve">10)    </w:t>
      </w:r>
      <w:r w:rsidRPr="00E51090">
        <w:rPr>
          <w:b/>
        </w:rPr>
        <w:tab/>
        <w:t>Comments from Department Heads &amp; Constitutional Officers</w:t>
      </w:r>
    </w:p>
    <w:p w14:paraId="0DE596D3" w14:textId="77777777" w:rsidR="00A031FD" w:rsidRPr="00E51090" w:rsidRDefault="00A031FD" w:rsidP="00A031FD">
      <w:r w:rsidRPr="00E51090">
        <w:tab/>
        <w:t xml:space="preserve">a. </w:t>
      </w:r>
      <w:r w:rsidRPr="00E51090">
        <w:tab/>
        <w:t>Public Works Status Report, December 2023</w:t>
      </w:r>
    </w:p>
    <w:p w14:paraId="3BD7C6D6" w14:textId="77777777" w:rsidR="00A031FD" w:rsidRPr="00E51090" w:rsidRDefault="00A031FD" w:rsidP="00A031FD">
      <w:pPr>
        <w:ind w:left="1440"/>
      </w:pPr>
      <w:r w:rsidRPr="00E51090">
        <w:t>Johnny Crozier thanked the Board for appointing him Public Works Director: Informed the Board that Box Blade was repaired all vehicles was serviced and up to date</w:t>
      </w:r>
    </w:p>
    <w:p w14:paraId="5FF3E3B2" w14:textId="77777777" w:rsidR="00A031FD" w:rsidRPr="00E51090" w:rsidRDefault="00A031FD" w:rsidP="00A031FD">
      <w:r w:rsidRPr="00E51090">
        <w:tab/>
        <w:t>b.</w:t>
      </w:r>
      <w:r w:rsidRPr="00E51090">
        <w:tab/>
        <w:t>Water System Status Report, December 2023</w:t>
      </w:r>
    </w:p>
    <w:p w14:paraId="2A730958" w14:textId="77777777" w:rsidR="00A031FD" w:rsidRPr="00E51090" w:rsidRDefault="00A031FD" w:rsidP="00A031FD">
      <w:pPr>
        <w:ind w:left="1440"/>
      </w:pPr>
      <w:r w:rsidRPr="00E51090">
        <w:t xml:space="preserve">Mr. Wilson recapped him monthly report with the Board; water tank still leaking will reach out to Southeastern Tank for repairs </w:t>
      </w:r>
    </w:p>
    <w:p w14:paraId="1A3A3B1B" w14:textId="77777777" w:rsidR="00A031FD" w:rsidRPr="00E51090" w:rsidRDefault="00A031FD" w:rsidP="00A031FD">
      <w:r w:rsidRPr="00E51090">
        <w:tab/>
        <w:t>c.</w:t>
      </w:r>
      <w:r w:rsidRPr="00E51090">
        <w:tab/>
        <w:t>Superior Court Finance Report, December 2023</w:t>
      </w:r>
    </w:p>
    <w:p w14:paraId="46FA2EE2" w14:textId="77777777" w:rsidR="00A031FD" w:rsidRPr="00E51090" w:rsidRDefault="00A031FD" w:rsidP="00A031FD">
      <w:pPr>
        <w:ind w:left="1440"/>
      </w:pPr>
      <w:r w:rsidRPr="00E51090">
        <w:t>Ms. Thornton reported that Superior Court collections for the month were $9,428.94 with $5,712.71 being disbursed to the County no collection for Juvenile.</w:t>
      </w:r>
    </w:p>
    <w:p w14:paraId="06E57729" w14:textId="77777777" w:rsidR="00A031FD" w:rsidRPr="00E51090" w:rsidRDefault="00A031FD" w:rsidP="00A031FD">
      <w:r w:rsidRPr="00E51090">
        <w:tab/>
        <w:t>d.</w:t>
      </w:r>
      <w:r w:rsidRPr="00E51090">
        <w:tab/>
        <w:t>Sheriff Report, December 2023</w:t>
      </w:r>
    </w:p>
    <w:p w14:paraId="2C191851" w14:textId="77777777" w:rsidR="00A031FD" w:rsidRPr="00E51090" w:rsidRDefault="00A031FD" w:rsidP="00A031FD">
      <w:r w:rsidRPr="00E51090">
        <w:tab/>
      </w:r>
      <w:r w:rsidRPr="00E51090">
        <w:tab/>
        <w:t xml:space="preserve">No report </w:t>
      </w:r>
    </w:p>
    <w:p w14:paraId="59C6ACA6" w14:textId="77777777" w:rsidR="00A031FD" w:rsidRPr="00E51090" w:rsidRDefault="00A031FD" w:rsidP="00A031FD">
      <w:r w:rsidRPr="00E51090">
        <w:tab/>
        <w:t>e.</w:t>
      </w:r>
      <w:r w:rsidRPr="00E51090">
        <w:tab/>
        <w:t>Tax Commissioner Report, December 2023</w:t>
      </w:r>
    </w:p>
    <w:p w14:paraId="35DA3240" w14:textId="77777777" w:rsidR="00A031FD" w:rsidRPr="00E51090" w:rsidRDefault="00A031FD" w:rsidP="00A031FD">
      <w:r w:rsidRPr="00E51090">
        <w:tab/>
      </w:r>
      <w:r w:rsidRPr="00E51090">
        <w:tab/>
        <w:t xml:space="preserve">Ms. Brown will upload </w:t>
      </w:r>
      <w:proofErr w:type="gramStart"/>
      <w:r w:rsidRPr="00E51090">
        <w:t>State</w:t>
      </w:r>
      <w:proofErr w:type="gramEnd"/>
      <w:r w:rsidRPr="00E51090">
        <w:t xml:space="preserve"> Millage rate increase if approved at January 4,2024 meeting.</w:t>
      </w:r>
    </w:p>
    <w:p w14:paraId="0EC681D7" w14:textId="77777777" w:rsidR="00A031FD" w:rsidRPr="00E51090" w:rsidRDefault="00A031FD" w:rsidP="00A031FD">
      <w:r w:rsidRPr="00E51090">
        <w:tab/>
        <w:t xml:space="preserve">f. </w:t>
      </w:r>
      <w:r w:rsidRPr="00E51090">
        <w:tab/>
        <w:t>Probate/Magistrate Report, December 2023</w:t>
      </w:r>
    </w:p>
    <w:p w14:paraId="706FDE9C" w14:textId="77777777" w:rsidR="00A031FD" w:rsidRPr="00E51090" w:rsidRDefault="00A031FD" w:rsidP="00A031FD">
      <w:r w:rsidRPr="00E51090">
        <w:t xml:space="preserve"> </w:t>
      </w:r>
      <w:r w:rsidRPr="00E51090">
        <w:tab/>
      </w:r>
      <w:r w:rsidRPr="00E51090">
        <w:tab/>
        <w:t>Not in attendance</w:t>
      </w:r>
    </w:p>
    <w:p w14:paraId="0EBBE7C8" w14:textId="77777777" w:rsidR="00A031FD" w:rsidRPr="00E51090" w:rsidRDefault="00A031FD" w:rsidP="00A031FD"/>
    <w:p w14:paraId="59B7A6B7" w14:textId="77777777" w:rsidR="00A031FD" w:rsidRPr="00E51090" w:rsidRDefault="00A031FD" w:rsidP="00A031FD">
      <w:pPr>
        <w:rPr>
          <w:b/>
        </w:rPr>
      </w:pPr>
      <w:r w:rsidRPr="00E51090">
        <w:rPr>
          <w:b/>
        </w:rPr>
        <w:t xml:space="preserve">11)   </w:t>
      </w:r>
      <w:r w:rsidRPr="00E51090">
        <w:rPr>
          <w:b/>
        </w:rPr>
        <w:tab/>
        <w:t>Administrator Comments, Reports &amp; Recommendations</w:t>
      </w:r>
    </w:p>
    <w:p w14:paraId="7583AA1F" w14:textId="77777777" w:rsidR="00A031FD" w:rsidRPr="00E51090" w:rsidRDefault="00A031FD" w:rsidP="00A031FD">
      <w:pPr>
        <w:ind w:left="720"/>
      </w:pPr>
      <w:r w:rsidRPr="00E51090">
        <w:lastRenderedPageBreak/>
        <w:t xml:space="preserve">Mr. Dollar </w:t>
      </w:r>
      <w:proofErr w:type="gramStart"/>
      <w:r w:rsidRPr="00E51090">
        <w:t>working</w:t>
      </w:r>
      <w:proofErr w:type="gramEnd"/>
      <w:r w:rsidRPr="00E51090">
        <w:t xml:space="preserve"> on combining water and trash speaking to the City of Fort Gaines. EMS committee will meet January 4, 2024.</w:t>
      </w:r>
    </w:p>
    <w:p w14:paraId="572259D3" w14:textId="77777777" w:rsidR="00A031FD" w:rsidRPr="00E51090" w:rsidRDefault="00A031FD" w:rsidP="00A031FD">
      <w:pPr>
        <w:ind w:left="720"/>
      </w:pPr>
    </w:p>
    <w:p w14:paraId="5BDCE983" w14:textId="77777777" w:rsidR="00A031FD" w:rsidRPr="00E51090" w:rsidRDefault="00A031FD" w:rsidP="00A031FD">
      <w:r w:rsidRPr="00E51090">
        <w:rPr>
          <w:b/>
        </w:rPr>
        <w:t>12)</w:t>
      </w:r>
      <w:r w:rsidRPr="00E51090">
        <w:rPr>
          <w:b/>
        </w:rPr>
        <w:tab/>
        <w:t>Attorney Status Report</w:t>
      </w:r>
    </w:p>
    <w:p w14:paraId="44F73C14" w14:textId="77777777" w:rsidR="00A031FD" w:rsidRPr="00E51090" w:rsidRDefault="00A031FD" w:rsidP="00A031FD">
      <w:r w:rsidRPr="00E51090">
        <w:tab/>
        <w:t xml:space="preserve">Attorney Mills approved the updated substance abuse policy </w:t>
      </w:r>
    </w:p>
    <w:p w14:paraId="5BC89DE9" w14:textId="77777777" w:rsidR="00A031FD" w:rsidRPr="00E51090" w:rsidRDefault="00A031FD" w:rsidP="00A031FD">
      <w:pPr>
        <w:ind w:left="720"/>
      </w:pPr>
      <w:r w:rsidRPr="00E51090">
        <w:t xml:space="preserve">Attached </w:t>
      </w:r>
      <w:proofErr w:type="gramStart"/>
      <w:r w:rsidRPr="00E51090">
        <w:t>letter</w:t>
      </w:r>
      <w:proofErr w:type="gramEnd"/>
      <w:r w:rsidRPr="00E51090">
        <w:t xml:space="preserve"> with the applicable </w:t>
      </w:r>
      <w:proofErr w:type="gramStart"/>
      <w:r w:rsidRPr="00E51090">
        <w:t>time table</w:t>
      </w:r>
      <w:proofErr w:type="gramEnd"/>
      <w:r w:rsidRPr="00E51090">
        <w:t xml:space="preserve"> to call for the referendum to adopt a 2024 SPLOST along with recommended letter to send to municipalities to approve an intergovernmental agreement for SPLOST projects.</w:t>
      </w:r>
    </w:p>
    <w:p w14:paraId="3A5EDAE5" w14:textId="77777777" w:rsidR="00A031FD" w:rsidRPr="00E51090" w:rsidRDefault="00A031FD" w:rsidP="00A031FD">
      <w:pPr>
        <w:ind w:left="720"/>
      </w:pPr>
    </w:p>
    <w:p w14:paraId="64006891" w14:textId="77777777" w:rsidR="00A031FD" w:rsidRPr="00E51090" w:rsidRDefault="00A031FD" w:rsidP="00A031FD">
      <w:pPr>
        <w:rPr>
          <w:b/>
        </w:rPr>
      </w:pPr>
      <w:r w:rsidRPr="00E51090">
        <w:t xml:space="preserve"> </w:t>
      </w:r>
      <w:r w:rsidRPr="00E51090">
        <w:rPr>
          <w:b/>
        </w:rPr>
        <w:t xml:space="preserve">13) </w:t>
      </w:r>
      <w:r w:rsidRPr="00E51090">
        <w:rPr>
          <w:b/>
        </w:rPr>
        <w:tab/>
        <w:t>Comments from the Board</w:t>
      </w:r>
    </w:p>
    <w:p w14:paraId="7EB879A9" w14:textId="77777777" w:rsidR="00A031FD" w:rsidRPr="00E51090" w:rsidRDefault="00A031FD" w:rsidP="00A031FD">
      <w:pPr>
        <w:rPr>
          <w:bCs/>
        </w:rPr>
      </w:pPr>
      <w:r w:rsidRPr="00E51090">
        <w:rPr>
          <w:b/>
        </w:rPr>
        <w:tab/>
      </w:r>
      <w:r w:rsidRPr="00E51090">
        <w:rPr>
          <w:bCs/>
          <w:i/>
          <w:iCs/>
          <w:u w:val="single"/>
        </w:rPr>
        <w:t>Chairman Davenport</w:t>
      </w:r>
      <w:r w:rsidRPr="00E51090">
        <w:rPr>
          <w:bCs/>
        </w:rPr>
        <w:t xml:space="preserve"> – no comments</w:t>
      </w:r>
    </w:p>
    <w:p w14:paraId="06203352" w14:textId="77777777" w:rsidR="00A031FD" w:rsidRPr="00E51090" w:rsidRDefault="00A031FD" w:rsidP="00A031FD">
      <w:pPr>
        <w:rPr>
          <w:bCs/>
        </w:rPr>
      </w:pPr>
      <w:r w:rsidRPr="00E51090">
        <w:rPr>
          <w:bCs/>
        </w:rPr>
        <w:tab/>
      </w:r>
      <w:r w:rsidRPr="00E51090">
        <w:rPr>
          <w:bCs/>
          <w:i/>
          <w:iCs/>
          <w:u w:val="single"/>
        </w:rPr>
        <w:t>Vice Chairman Spann</w:t>
      </w:r>
      <w:r w:rsidRPr="00E51090">
        <w:rPr>
          <w:bCs/>
        </w:rPr>
        <w:t xml:space="preserve"> – asked that Days Avenue CDBG and Silicon Ranch be on agenda until completed.</w:t>
      </w:r>
    </w:p>
    <w:p w14:paraId="1C5D8C0F" w14:textId="77777777" w:rsidR="00A031FD" w:rsidRPr="00E51090" w:rsidRDefault="00A031FD" w:rsidP="00A031FD">
      <w:pPr>
        <w:rPr>
          <w:bCs/>
        </w:rPr>
      </w:pPr>
      <w:r w:rsidRPr="00E51090">
        <w:rPr>
          <w:bCs/>
        </w:rPr>
        <w:tab/>
      </w:r>
      <w:r w:rsidRPr="00E51090">
        <w:rPr>
          <w:bCs/>
          <w:i/>
          <w:iCs/>
          <w:u w:val="single"/>
        </w:rPr>
        <w:t>Commissioner Hubbard</w:t>
      </w:r>
      <w:r w:rsidRPr="00E51090">
        <w:rPr>
          <w:bCs/>
        </w:rPr>
        <w:t xml:space="preserve"> – no comments</w:t>
      </w:r>
    </w:p>
    <w:p w14:paraId="4BD2E8ED" w14:textId="77777777" w:rsidR="00A031FD" w:rsidRPr="00E51090" w:rsidRDefault="00A031FD" w:rsidP="00A031FD">
      <w:pPr>
        <w:rPr>
          <w:bCs/>
        </w:rPr>
      </w:pPr>
      <w:r w:rsidRPr="00E51090">
        <w:rPr>
          <w:bCs/>
        </w:rPr>
        <w:tab/>
      </w:r>
      <w:r w:rsidRPr="00E51090">
        <w:rPr>
          <w:bCs/>
          <w:i/>
          <w:iCs/>
          <w:u w:val="single"/>
        </w:rPr>
        <w:t>Commissioner Johnson</w:t>
      </w:r>
      <w:r w:rsidRPr="00E51090">
        <w:rPr>
          <w:bCs/>
        </w:rPr>
        <w:t xml:space="preserve"> – no comments </w:t>
      </w:r>
    </w:p>
    <w:p w14:paraId="753E9EE4" w14:textId="77777777" w:rsidR="00A031FD" w:rsidRPr="00E51090" w:rsidRDefault="00A031FD" w:rsidP="00A031FD">
      <w:pPr>
        <w:ind w:firstLine="720"/>
        <w:rPr>
          <w:bCs/>
        </w:rPr>
      </w:pPr>
      <w:r w:rsidRPr="00E51090">
        <w:rPr>
          <w:bCs/>
          <w:i/>
          <w:iCs/>
          <w:u w:val="single"/>
        </w:rPr>
        <w:t>Commissioner Jenkins</w:t>
      </w:r>
      <w:r w:rsidRPr="00E51090">
        <w:rPr>
          <w:bCs/>
        </w:rPr>
        <w:t xml:space="preserve"> – no comments</w:t>
      </w:r>
    </w:p>
    <w:p w14:paraId="7E628603" w14:textId="77777777" w:rsidR="00A031FD" w:rsidRPr="00E51090" w:rsidRDefault="00A031FD" w:rsidP="00A031FD">
      <w:pPr>
        <w:ind w:firstLine="720"/>
        <w:rPr>
          <w:bCs/>
        </w:rPr>
      </w:pPr>
    </w:p>
    <w:p w14:paraId="24BC2497" w14:textId="77777777" w:rsidR="00A031FD" w:rsidRPr="00E51090" w:rsidRDefault="00A031FD" w:rsidP="00A031FD">
      <w:pPr>
        <w:rPr>
          <w:b/>
        </w:rPr>
      </w:pPr>
      <w:r w:rsidRPr="00E51090">
        <w:rPr>
          <w:b/>
        </w:rPr>
        <w:t xml:space="preserve">14)  </w:t>
      </w:r>
      <w:r w:rsidRPr="00E51090">
        <w:rPr>
          <w:b/>
        </w:rPr>
        <w:tab/>
        <w:t>Invoices to Be Approved</w:t>
      </w:r>
    </w:p>
    <w:p w14:paraId="60D4864D" w14:textId="77777777" w:rsidR="00A031FD" w:rsidRPr="00E51090" w:rsidRDefault="00A031FD" w:rsidP="00A031FD">
      <w:pPr>
        <w:ind w:left="720"/>
        <w:rPr>
          <w:bCs/>
        </w:rPr>
      </w:pPr>
      <w:r w:rsidRPr="00E51090">
        <w:rPr>
          <w:bCs/>
        </w:rPr>
        <w:t>Motion made by Commissioner Hubbard Jenkins and seconded by Commissioner Jenkins to approve the invoices. All votes in favor; motion carried.</w:t>
      </w:r>
    </w:p>
    <w:p w14:paraId="543122D2" w14:textId="77777777" w:rsidR="00A031FD" w:rsidRPr="00E51090" w:rsidRDefault="00A031FD" w:rsidP="00A031FD">
      <w:pPr>
        <w:rPr>
          <w:b/>
        </w:rPr>
      </w:pPr>
    </w:p>
    <w:p w14:paraId="7C11ACE0" w14:textId="77777777" w:rsidR="00A031FD" w:rsidRPr="00E51090" w:rsidRDefault="00A031FD" w:rsidP="00A031FD">
      <w:pPr>
        <w:rPr>
          <w:b/>
        </w:rPr>
      </w:pPr>
      <w:r w:rsidRPr="00E51090">
        <w:rPr>
          <w:b/>
        </w:rPr>
        <w:t xml:space="preserve"> 15)</w:t>
      </w:r>
      <w:r w:rsidRPr="00E51090">
        <w:rPr>
          <w:b/>
        </w:rPr>
        <w:tab/>
        <w:t>Signing of Checks</w:t>
      </w:r>
    </w:p>
    <w:p w14:paraId="4D21FE5E" w14:textId="77777777" w:rsidR="00A031FD" w:rsidRPr="00E51090" w:rsidRDefault="00A031FD" w:rsidP="00A031FD">
      <w:pPr>
        <w:rPr>
          <w:bCs/>
        </w:rPr>
      </w:pPr>
      <w:r w:rsidRPr="00E51090">
        <w:rPr>
          <w:b/>
        </w:rPr>
        <w:tab/>
      </w:r>
      <w:r w:rsidRPr="00E51090">
        <w:rPr>
          <w:bCs/>
        </w:rPr>
        <w:t>The Board signed payroll and accounts payable approved invoice checks.  All votes in favor; motion carried.</w:t>
      </w:r>
    </w:p>
    <w:p w14:paraId="2C2832B1" w14:textId="77777777" w:rsidR="00A031FD" w:rsidRPr="00E51090" w:rsidRDefault="00A031FD" w:rsidP="00A031FD">
      <w:pPr>
        <w:rPr>
          <w:bCs/>
        </w:rPr>
      </w:pPr>
    </w:p>
    <w:p w14:paraId="1D2D8246" w14:textId="77777777" w:rsidR="00A031FD" w:rsidRPr="00E51090" w:rsidRDefault="00A031FD" w:rsidP="00A031FD">
      <w:pPr>
        <w:rPr>
          <w:b/>
        </w:rPr>
      </w:pPr>
      <w:r w:rsidRPr="00E51090">
        <w:rPr>
          <w:b/>
        </w:rPr>
        <w:t xml:space="preserve"> 16)  </w:t>
      </w:r>
      <w:r w:rsidRPr="00E51090">
        <w:rPr>
          <w:b/>
        </w:rPr>
        <w:tab/>
        <w:t>Consent Agenda</w:t>
      </w:r>
    </w:p>
    <w:p w14:paraId="75EB8654" w14:textId="77777777" w:rsidR="00A031FD" w:rsidRPr="00E51090" w:rsidRDefault="00A031FD" w:rsidP="00A031FD">
      <w:r w:rsidRPr="00E51090">
        <w:tab/>
      </w:r>
    </w:p>
    <w:p w14:paraId="678D289E" w14:textId="77777777" w:rsidR="00A031FD" w:rsidRPr="00E51090" w:rsidRDefault="00A031FD" w:rsidP="00A031FD">
      <w:pPr>
        <w:rPr>
          <w:b/>
        </w:rPr>
      </w:pPr>
      <w:r w:rsidRPr="00E51090">
        <w:rPr>
          <w:b/>
        </w:rPr>
        <w:t xml:space="preserve"> 17)  </w:t>
      </w:r>
      <w:r w:rsidRPr="00E51090">
        <w:rPr>
          <w:b/>
        </w:rPr>
        <w:tab/>
        <w:t>Adjourn</w:t>
      </w:r>
      <w:r w:rsidRPr="00E51090">
        <w:tab/>
      </w:r>
      <w:r w:rsidRPr="00E51090">
        <w:rPr>
          <w:b/>
        </w:rPr>
        <w:tab/>
      </w:r>
    </w:p>
    <w:p w14:paraId="2D5C2904" w14:textId="77777777" w:rsidR="00A031FD" w:rsidRPr="00E51090" w:rsidRDefault="00A031FD" w:rsidP="00A031FD">
      <w:pPr>
        <w:ind w:firstLine="720"/>
        <w:rPr>
          <w:bCs/>
        </w:rPr>
      </w:pPr>
      <w:r w:rsidRPr="00E51090">
        <w:rPr>
          <w:bCs/>
        </w:rPr>
        <w:t xml:space="preserve">There being no further business the meeting </w:t>
      </w:r>
      <w:proofErr w:type="gramStart"/>
      <w:r w:rsidRPr="00E51090">
        <w:rPr>
          <w:bCs/>
        </w:rPr>
        <w:t>adjourned</w:t>
      </w:r>
      <w:proofErr w:type="gramEnd"/>
      <w:r w:rsidRPr="00E51090">
        <w:rPr>
          <w:bCs/>
        </w:rPr>
        <w:t xml:space="preserve"> at 7:58 p.m.</w:t>
      </w:r>
    </w:p>
    <w:p w14:paraId="439E3C58" w14:textId="77777777" w:rsidR="00A031FD" w:rsidRPr="00E51090" w:rsidRDefault="00A031FD" w:rsidP="00A031FD">
      <w:pPr>
        <w:rPr>
          <w:bCs/>
        </w:rPr>
      </w:pPr>
    </w:p>
    <w:p w14:paraId="287DD729" w14:textId="77777777" w:rsidR="00A031FD" w:rsidRPr="00E51090" w:rsidRDefault="00A031FD" w:rsidP="00A031FD">
      <w:pPr>
        <w:rPr>
          <w:bCs/>
        </w:rPr>
      </w:pPr>
    </w:p>
    <w:p w14:paraId="7EB3F58A" w14:textId="77777777" w:rsidR="00A031FD" w:rsidRPr="00E51090" w:rsidRDefault="00A031FD" w:rsidP="00A031FD">
      <w:pPr>
        <w:rPr>
          <w:bCs/>
        </w:rPr>
      </w:pPr>
    </w:p>
    <w:p w14:paraId="58DFB16F" w14:textId="77777777" w:rsidR="00A031FD" w:rsidRPr="00E51090" w:rsidRDefault="00A031FD" w:rsidP="00A031FD">
      <w:pPr>
        <w:ind w:firstLine="720"/>
        <w:rPr>
          <w:rFonts w:cs="Arial"/>
        </w:rPr>
      </w:pPr>
      <w:r w:rsidRPr="00E51090">
        <w:rPr>
          <w:rFonts w:cs="Arial"/>
        </w:rPr>
        <w:t>______________________________</w:t>
      </w:r>
      <w:r w:rsidRPr="00E51090">
        <w:rPr>
          <w:rFonts w:cs="Arial"/>
        </w:rPr>
        <w:tab/>
      </w:r>
      <w:r w:rsidRPr="00E51090">
        <w:rPr>
          <w:rFonts w:cs="Arial"/>
        </w:rPr>
        <w:tab/>
      </w:r>
      <w:r w:rsidRPr="00E51090">
        <w:rPr>
          <w:rFonts w:cs="Arial"/>
        </w:rPr>
        <w:tab/>
      </w:r>
      <w:r w:rsidRPr="00E51090">
        <w:rPr>
          <w:rFonts w:cs="Arial"/>
        </w:rPr>
        <w:tab/>
        <w:t>_______________________________</w:t>
      </w:r>
    </w:p>
    <w:p w14:paraId="18A6C45F" w14:textId="77777777" w:rsidR="00A031FD" w:rsidRPr="00E51090" w:rsidRDefault="00A031FD" w:rsidP="00A031FD">
      <w:pPr>
        <w:ind w:firstLine="720"/>
        <w:rPr>
          <w:rFonts w:cs="Arial"/>
        </w:rPr>
      </w:pPr>
      <w:r w:rsidRPr="00E51090">
        <w:rPr>
          <w:rFonts w:cs="Arial"/>
        </w:rPr>
        <w:t>James Davenport, Chairman</w:t>
      </w:r>
      <w:r w:rsidRPr="00E51090">
        <w:rPr>
          <w:rFonts w:cs="Arial"/>
        </w:rPr>
        <w:tab/>
      </w:r>
      <w:r w:rsidRPr="00E51090">
        <w:rPr>
          <w:rFonts w:cs="Arial"/>
        </w:rPr>
        <w:tab/>
      </w:r>
      <w:r w:rsidRPr="00E51090">
        <w:rPr>
          <w:rFonts w:cs="Arial"/>
        </w:rPr>
        <w:tab/>
      </w:r>
      <w:r w:rsidRPr="00E51090">
        <w:rPr>
          <w:rFonts w:cs="Arial"/>
        </w:rPr>
        <w:tab/>
      </w:r>
      <w:r w:rsidRPr="00E51090">
        <w:rPr>
          <w:rFonts w:cs="Arial"/>
        </w:rPr>
        <w:tab/>
        <w:t>Date</w:t>
      </w:r>
    </w:p>
    <w:p w14:paraId="50C82A35" w14:textId="77777777" w:rsidR="00A031FD" w:rsidRPr="00E51090" w:rsidRDefault="00A031FD" w:rsidP="00A031FD">
      <w:pPr>
        <w:rPr>
          <w:rFonts w:cs="Arial"/>
        </w:rPr>
      </w:pPr>
    </w:p>
    <w:p w14:paraId="2A0807DA" w14:textId="77777777" w:rsidR="00A031FD" w:rsidRPr="00E51090" w:rsidRDefault="00A031FD" w:rsidP="00A031FD">
      <w:pPr>
        <w:rPr>
          <w:rFonts w:cs="Arial"/>
        </w:rPr>
      </w:pPr>
    </w:p>
    <w:p w14:paraId="1121EC72" w14:textId="77777777" w:rsidR="00A031FD" w:rsidRPr="00E51090" w:rsidRDefault="00A031FD" w:rsidP="00A031FD">
      <w:pPr>
        <w:ind w:firstLine="720"/>
        <w:rPr>
          <w:rFonts w:cs="Arial"/>
        </w:rPr>
      </w:pPr>
      <w:r w:rsidRPr="00E51090">
        <w:rPr>
          <w:rFonts w:cs="Arial"/>
        </w:rPr>
        <w:t xml:space="preserve">I HEREBY AFFIRM THAT I AM THE COUNTY CLERK AND THAT THIS IS A TRUE AND CORRECT COPY OF </w:t>
      </w:r>
    </w:p>
    <w:p w14:paraId="5D78985F" w14:textId="77777777" w:rsidR="00A031FD" w:rsidRPr="00E51090" w:rsidRDefault="00A031FD" w:rsidP="00A031FD">
      <w:pPr>
        <w:ind w:firstLine="720"/>
        <w:rPr>
          <w:rFonts w:cs="Arial"/>
        </w:rPr>
      </w:pPr>
      <w:proofErr w:type="gramStart"/>
      <w:r w:rsidRPr="00E51090">
        <w:rPr>
          <w:rFonts w:cs="Arial"/>
        </w:rPr>
        <w:t>THE JANUARY</w:t>
      </w:r>
      <w:proofErr w:type="gramEnd"/>
      <w:r w:rsidRPr="00E51090">
        <w:rPr>
          <w:rFonts w:cs="Arial"/>
        </w:rPr>
        <w:t xml:space="preserve"> 02, </w:t>
      </w:r>
      <w:proofErr w:type="gramStart"/>
      <w:r w:rsidRPr="00E51090">
        <w:rPr>
          <w:rFonts w:cs="Arial"/>
        </w:rPr>
        <w:t>2024</w:t>
      </w:r>
      <w:proofErr w:type="gramEnd"/>
      <w:r w:rsidRPr="00E51090">
        <w:rPr>
          <w:rFonts w:cs="Arial"/>
        </w:rPr>
        <w:t xml:space="preserve"> REGULAR MEETING OF THE CLAY COUNTY BOARD OF COMMISSIONERS.</w:t>
      </w:r>
    </w:p>
    <w:p w14:paraId="767A4EDF" w14:textId="77777777" w:rsidR="00A031FD" w:rsidRPr="00E51090" w:rsidRDefault="00A031FD" w:rsidP="00A031FD">
      <w:pPr>
        <w:rPr>
          <w:rFonts w:cs="Arial"/>
        </w:rPr>
      </w:pPr>
    </w:p>
    <w:p w14:paraId="4D30C376" w14:textId="77777777" w:rsidR="00A031FD" w:rsidRPr="00E51090" w:rsidRDefault="00A031FD" w:rsidP="00A031FD">
      <w:pPr>
        <w:ind w:firstLine="720"/>
        <w:rPr>
          <w:rFonts w:cs="Arial"/>
        </w:rPr>
      </w:pPr>
      <w:r w:rsidRPr="00E51090">
        <w:rPr>
          <w:rFonts w:cs="Arial"/>
        </w:rPr>
        <w:t>______________________________</w:t>
      </w:r>
      <w:r w:rsidRPr="00E51090">
        <w:rPr>
          <w:rFonts w:cs="Arial"/>
        </w:rPr>
        <w:tab/>
      </w:r>
      <w:r w:rsidRPr="00E51090">
        <w:rPr>
          <w:rFonts w:cs="Arial"/>
        </w:rPr>
        <w:tab/>
      </w:r>
      <w:r w:rsidRPr="00E51090">
        <w:rPr>
          <w:rFonts w:cs="Arial"/>
        </w:rPr>
        <w:tab/>
      </w:r>
      <w:r w:rsidRPr="00E51090">
        <w:rPr>
          <w:rFonts w:cs="Arial"/>
        </w:rPr>
        <w:tab/>
        <w:t>_______________________________</w:t>
      </w:r>
    </w:p>
    <w:p w14:paraId="62C768D8" w14:textId="77777777" w:rsidR="00A031FD" w:rsidRPr="00E51090" w:rsidRDefault="00A031FD" w:rsidP="00A031FD">
      <w:pPr>
        <w:ind w:firstLine="720"/>
        <w:rPr>
          <w:rFonts w:cs="Arial"/>
        </w:rPr>
      </w:pPr>
      <w:proofErr w:type="spellStart"/>
      <w:r w:rsidRPr="00E51090">
        <w:rPr>
          <w:rFonts w:cs="Arial"/>
        </w:rPr>
        <w:t>Temonica</w:t>
      </w:r>
      <w:proofErr w:type="spellEnd"/>
      <w:r w:rsidRPr="00E51090">
        <w:rPr>
          <w:rFonts w:cs="Arial"/>
        </w:rPr>
        <w:t xml:space="preserve"> Ealey, County Clerk</w:t>
      </w:r>
      <w:r w:rsidRPr="00E51090">
        <w:rPr>
          <w:rFonts w:cs="Arial"/>
        </w:rPr>
        <w:tab/>
      </w:r>
      <w:r w:rsidRPr="00E51090">
        <w:rPr>
          <w:rFonts w:cs="Arial"/>
        </w:rPr>
        <w:tab/>
      </w:r>
      <w:r w:rsidRPr="00E51090">
        <w:rPr>
          <w:rFonts w:cs="Arial"/>
        </w:rPr>
        <w:tab/>
      </w:r>
      <w:r w:rsidRPr="00E51090">
        <w:rPr>
          <w:rFonts w:cs="Arial"/>
        </w:rPr>
        <w:tab/>
      </w:r>
      <w:r w:rsidRPr="00E51090">
        <w:rPr>
          <w:rFonts w:cs="Arial"/>
        </w:rPr>
        <w:tab/>
        <w:t>Date</w:t>
      </w:r>
    </w:p>
    <w:p w14:paraId="0508A1D2" w14:textId="77777777" w:rsidR="00D100BE" w:rsidRDefault="00D100BE" w:rsidP="00265C7D"/>
    <w:p w14:paraId="14A0C9A7" w14:textId="77777777" w:rsidR="00A031FD" w:rsidRDefault="00A031FD" w:rsidP="00265C7D"/>
    <w:p w14:paraId="6E61E77B" w14:textId="77777777" w:rsidR="00A031FD" w:rsidRDefault="00A031FD" w:rsidP="00265C7D"/>
    <w:p w14:paraId="6BFDE3B5" w14:textId="77777777" w:rsidR="00A031FD" w:rsidRDefault="00A031FD" w:rsidP="00265C7D"/>
    <w:p w14:paraId="04F3EAB0" w14:textId="77777777" w:rsidR="00A031FD" w:rsidRDefault="00A031FD" w:rsidP="00265C7D"/>
    <w:p w14:paraId="5439E019" w14:textId="77777777" w:rsidR="00A031FD" w:rsidRDefault="00A031FD" w:rsidP="00265C7D"/>
    <w:p w14:paraId="655887B8" w14:textId="77777777" w:rsidR="00A031FD" w:rsidRDefault="00A031FD" w:rsidP="00265C7D"/>
    <w:p w14:paraId="23E539E4" w14:textId="77777777" w:rsidR="00A031FD" w:rsidRDefault="00A031FD" w:rsidP="00265C7D"/>
    <w:p w14:paraId="61F3BF91" w14:textId="77777777" w:rsidR="00A031FD" w:rsidRDefault="00A031FD" w:rsidP="00265C7D"/>
    <w:p w14:paraId="76E3EAEC" w14:textId="77777777" w:rsidR="00A031FD" w:rsidRDefault="00A031FD" w:rsidP="00265C7D"/>
    <w:p w14:paraId="5BE0B062" w14:textId="77777777" w:rsidR="00A031FD" w:rsidRDefault="00A031FD" w:rsidP="00265C7D"/>
    <w:p w14:paraId="641BA430" w14:textId="77777777" w:rsidR="00A031FD" w:rsidRDefault="00A031FD" w:rsidP="00265C7D"/>
    <w:p w14:paraId="4DA5E077" w14:textId="77777777" w:rsidR="00A031FD" w:rsidRDefault="00A031FD" w:rsidP="00265C7D"/>
    <w:p w14:paraId="138677CA" w14:textId="77777777" w:rsidR="00A031FD" w:rsidRDefault="00A031FD" w:rsidP="00265C7D"/>
    <w:p w14:paraId="3D619818" w14:textId="77777777" w:rsidR="00A031FD" w:rsidRDefault="00A031FD" w:rsidP="00265C7D"/>
    <w:p w14:paraId="0921F324" w14:textId="77777777" w:rsidR="00A031FD" w:rsidRDefault="00A031FD" w:rsidP="00265C7D"/>
    <w:p w14:paraId="29145F1B" w14:textId="77777777" w:rsidR="00A031FD" w:rsidRDefault="00A031FD" w:rsidP="00265C7D"/>
    <w:p w14:paraId="551B2471" w14:textId="77777777" w:rsidR="00A031FD" w:rsidRDefault="00A031FD" w:rsidP="00265C7D"/>
    <w:p w14:paraId="00DF7F1B" w14:textId="77777777" w:rsidR="0085173B" w:rsidRPr="00E51090" w:rsidRDefault="0085173B" w:rsidP="0085173B">
      <w:pPr>
        <w:jc w:val="center"/>
        <w:rPr>
          <w:b/>
          <w:sz w:val="20"/>
        </w:rPr>
      </w:pPr>
      <w:r w:rsidRPr="00E51090">
        <w:rPr>
          <w:b/>
          <w:sz w:val="20"/>
        </w:rPr>
        <w:lastRenderedPageBreak/>
        <w:t>Public Hearing- Alcoholic Beverage License</w:t>
      </w:r>
    </w:p>
    <w:p w14:paraId="191BD267" w14:textId="77777777" w:rsidR="0085173B" w:rsidRPr="00E51090" w:rsidRDefault="0085173B" w:rsidP="0085173B">
      <w:pPr>
        <w:jc w:val="center"/>
        <w:rPr>
          <w:sz w:val="20"/>
        </w:rPr>
      </w:pPr>
      <w:r w:rsidRPr="00E51090">
        <w:rPr>
          <w:sz w:val="20"/>
        </w:rPr>
        <w:t>January 2, 2024</w:t>
      </w:r>
    </w:p>
    <w:p w14:paraId="5B63779C" w14:textId="77777777" w:rsidR="0085173B" w:rsidRPr="00E51090" w:rsidRDefault="0085173B" w:rsidP="0085173B">
      <w:pPr>
        <w:jc w:val="center"/>
        <w:rPr>
          <w:sz w:val="20"/>
        </w:rPr>
      </w:pPr>
      <w:r w:rsidRPr="00E51090">
        <w:rPr>
          <w:sz w:val="20"/>
        </w:rPr>
        <w:t>7:00 p.m.</w:t>
      </w:r>
    </w:p>
    <w:p w14:paraId="11F077E0" w14:textId="77777777" w:rsidR="0085173B" w:rsidRPr="00E51090" w:rsidRDefault="0085173B" w:rsidP="0085173B">
      <w:pPr>
        <w:jc w:val="center"/>
        <w:rPr>
          <w:b/>
          <w:sz w:val="20"/>
        </w:rPr>
      </w:pPr>
    </w:p>
    <w:p w14:paraId="5133803A" w14:textId="77777777" w:rsidR="0085173B" w:rsidRPr="00E51090" w:rsidRDefault="0085173B" w:rsidP="0085173B">
      <w:pPr>
        <w:rPr>
          <w:b/>
          <w:sz w:val="20"/>
        </w:rPr>
      </w:pPr>
    </w:p>
    <w:p w14:paraId="3FCAFF39" w14:textId="77777777" w:rsidR="0085173B" w:rsidRPr="00E51090" w:rsidRDefault="0085173B" w:rsidP="0085173B">
      <w:pPr>
        <w:rPr>
          <w:sz w:val="20"/>
        </w:rPr>
      </w:pPr>
    </w:p>
    <w:p w14:paraId="69ADF27D" w14:textId="77777777" w:rsidR="0085173B" w:rsidRPr="00E51090" w:rsidRDefault="0085173B" w:rsidP="0085173B">
      <w:pPr>
        <w:rPr>
          <w:b/>
        </w:rPr>
      </w:pPr>
      <w:r w:rsidRPr="00E51090">
        <w:rPr>
          <w:b/>
        </w:rPr>
        <w:t>1)</w:t>
      </w:r>
      <w:r w:rsidRPr="00E51090">
        <w:rPr>
          <w:b/>
        </w:rPr>
        <w:tab/>
        <w:t xml:space="preserve">Call to Order </w:t>
      </w:r>
    </w:p>
    <w:p w14:paraId="513C9BDF" w14:textId="77777777" w:rsidR="0085173B" w:rsidRPr="00E51090" w:rsidRDefault="0085173B" w:rsidP="0085173B">
      <w:pPr>
        <w:ind w:left="720"/>
      </w:pPr>
      <w:r w:rsidRPr="00E51090">
        <w:t xml:space="preserve">Chairman Davenport called the public hearing to order at 7:00 p.m.  Chairman James Davenport, Vice Chairman Ernest Jenkins, Commissioners Gail Hubbard, Samuel Johnson and Lola Spann were in attendance as well as County Attorney Williams Mills, Administrator Ronald Dollar, Sheriff Locke Shivers, Superior Court Clerk Patricia Thornton, Tax Commissioner Bobbie Brown, Water System Superintendent Jamie Wilson, Public Works Director Johnny Crozier, Corner Raymond Crozier and Clerk </w:t>
      </w:r>
      <w:proofErr w:type="spellStart"/>
      <w:r w:rsidRPr="00E51090">
        <w:t>Temonica</w:t>
      </w:r>
      <w:proofErr w:type="spellEnd"/>
      <w:r w:rsidRPr="00E51090">
        <w:t xml:space="preserve"> Ealey.</w:t>
      </w:r>
    </w:p>
    <w:p w14:paraId="1D349A86" w14:textId="77777777" w:rsidR="0085173B" w:rsidRPr="00E51090" w:rsidRDefault="0085173B" w:rsidP="0085173B">
      <w:pPr>
        <w:ind w:left="720"/>
      </w:pPr>
    </w:p>
    <w:p w14:paraId="0618B85C" w14:textId="77777777" w:rsidR="0085173B" w:rsidRPr="00E51090" w:rsidRDefault="0085173B" w:rsidP="0085173B">
      <w:pPr>
        <w:rPr>
          <w:b/>
        </w:rPr>
      </w:pPr>
      <w:r w:rsidRPr="00E51090">
        <w:rPr>
          <w:b/>
        </w:rPr>
        <w:t>2)</w:t>
      </w:r>
      <w:r w:rsidRPr="00E51090">
        <w:rPr>
          <w:b/>
        </w:rPr>
        <w:tab/>
        <w:t>New Business</w:t>
      </w:r>
    </w:p>
    <w:p w14:paraId="7D65654E" w14:textId="77777777" w:rsidR="0085173B" w:rsidRPr="00E51090" w:rsidRDefault="0085173B" w:rsidP="0085173B">
      <w:r w:rsidRPr="00E51090">
        <w:rPr>
          <w:b/>
        </w:rPr>
        <w:tab/>
      </w:r>
      <w:r w:rsidRPr="00E51090">
        <w:t>a.</w:t>
      </w:r>
      <w:r w:rsidRPr="00E51090">
        <w:tab/>
        <w:t>Sheara Reed L</w:t>
      </w:r>
      <w:r w:rsidRPr="00E51090">
        <w:rPr>
          <w:b/>
        </w:rPr>
        <w:t>.</w:t>
      </w:r>
      <w:r w:rsidRPr="00E51090">
        <w:rPr>
          <w:bCs/>
        </w:rPr>
        <w:t>L</w:t>
      </w:r>
      <w:r w:rsidRPr="00E51090">
        <w:rPr>
          <w:b/>
        </w:rPr>
        <w:t xml:space="preserve">.C </w:t>
      </w:r>
      <w:r w:rsidRPr="00E51090">
        <w:t>Kings and Queens Arena - Alcoholic Beverage License Application</w:t>
      </w:r>
    </w:p>
    <w:p w14:paraId="35EC50E8" w14:textId="77777777" w:rsidR="0085173B" w:rsidRPr="00E51090" w:rsidRDefault="0085173B" w:rsidP="0085173B">
      <w:pPr>
        <w:ind w:left="1440"/>
      </w:pPr>
      <w:r w:rsidRPr="00E51090">
        <w:t xml:space="preserve">Chairman Davenport reviewed the public hearing procedure; comments in favor of and opposing the application would be heard and the decision rendered during the regular meeting.  </w:t>
      </w:r>
    </w:p>
    <w:p w14:paraId="45E89997" w14:textId="77777777" w:rsidR="0085173B" w:rsidRPr="00E51090" w:rsidRDefault="0085173B" w:rsidP="0085173B">
      <w:pPr>
        <w:ind w:left="1440"/>
      </w:pPr>
      <w:r w:rsidRPr="00E51090">
        <w:t xml:space="preserve">Mr. Miguel </w:t>
      </w:r>
      <w:proofErr w:type="spellStart"/>
      <w:r w:rsidRPr="00E51090">
        <w:t>ABreu</w:t>
      </w:r>
      <w:proofErr w:type="spellEnd"/>
      <w:r w:rsidRPr="00E51090">
        <w:t xml:space="preserve"> spoke in favor of the application and provided the Board of Commissioners a petition with 40 to 50 names in favor of application, stating the intent is to open a Sports Bar with video games and pool tables. Commissioner Spann informed the Applicant the hours of operations. Commissioner Hubbard asked about the video games and age limit (21 and older). Sheriff Shivers informed </w:t>
      </w:r>
      <w:proofErr w:type="gramStart"/>
      <w:r w:rsidRPr="00E51090">
        <w:t>applicant</w:t>
      </w:r>
      <w:proofErr w:type="gramEnd"/>
      <w:r w:rsidRPr="00E51090">
        <w:t xml:space="preserve"> that Clay County is a dry county. Latorie Wesley spoke in favor of </w:t>
      </w:r>
      <w:proofErr w:type="gramStart"/>
      <w:r w:rsidRPr="00E51090">
        <w:t>application</w:t>
      </w:r>
      <w:proofErr w:type="gramEnd"/>
      <w:r w:rsidRPr="00E51090">
        <w:t>.</w:t>
      </w:r>
    </w:p>
    <w:p w14:paraId="0759105F" w14:textId="77777777" w:rsidR="0085173B" w:rsidRPr="00E51090" w:rsidRDefault="0085173B" w:rsidP="0085173B">
      <w:pPr>
        <w:ind w:left="1440"/>
      </w:pPr>
    </w:p>
    <w:p w14:paraId="7ED5D02B" w14:textId="77777777" w:rsidR="0085173B" w:rsidRPr="00E51090" w:rsidRDefault="0085173B" w:rsidP="0085173B">
      <w:pPr>
        <w:ind w:left="1440"/>
      </w:pPr>
      <w:r w:rsidRPr="00E51090">
        <w:t xml:space="preserve">Opposing the Application was Tony King due to property value decreasing, alcohol, gambling and crime increase.  Sheriff Locke Shivers opposed due to gambling machines and stated that Lucky Coins machines don’t pay out cash winnings and would have to be paid with free pool table access and alcohol if application is approved. Sheriff Shivers also stated that more deputies would have to be hired to control the sports bar and that the alcohol serving sign wasn’t posted correctly according to the County Ordinance standers. </w:t>
      </w:r>
    </w:p>
    <w:p w14:paraId="6BA002A5" w14:textId="77777777" w:rsidR="0085173B" w:rsidRPr="00E51090" w:rsidRDefault="0085173B" w:rsidP="0085173B">
      <w:pPr>
        <w:ind w:left="1440"/>
      </w:pPr>
    </w:p>
    <w:p w14:paraId="74926C0C" w14:textId="77777777" w:rsidR="0085173B" w:rsidRPr="00E51090" w:rsidRDefault="0085173B" w:rsidP="0085173B">
      <w:pPr>
        <w:ind w:left="1440"/>
      </w:pPr>
      <w:r w:rsidRPr="00E51090">
        <w:t xml:space="preserve">Sheara Reed spoke in favor of the application. </w:t>
      </w:r>
    </w:p>
    <w:p w14:paraId="30480F28" w14:textId="77777777" w:rsidR="0085173B" w:rsidRPr="00E51090" w:rsidRDefault="0085173B" w:rsidP="0085173B">
      <w:pPr>
        <w:ind w:left="1440"/>
      </w:pPr>
      <w:r w:rsidRPr="00E51090">
        <w:t>Denisha Foster spoke in favor of the application.</w:t>
      </w:r>
    </w:p>
    <w:p w14:paraId="577A42AD" w14:textId="77777777" w:rsidR="0085173B" w:rsidRPr="00E51090" w:rsidRDefault="0085173B" w:rsidP="0085173B">
      <w:pPr>
        <w:ind w:left="1440"/>
      </w:pPr>
      <w:r w:rsidRPr="00E51090">
        <w:lastRenderedPageBreak/>
        <w:t xml:space="preserve">Kenyatta Wesley spoke in favor of </w:t>
      </w:r>
      <w:proofErr w:type="gramStart"/>
      <w:r w:rsidRPr="00E51090">
        <w:t>application</w:t>
      </w:r>
      <w:proofErr w:type="gramEnd"/>
      <w:r w:rsidRPr="00E51090">
        <w:t xml:space="preserve">. </w:t>
      </w:r>
    </w:p>
    <w:p w14:paraId="085CDC30" w14:textId="77777777" w:rsidR="0085173B" w:rsidRPr="00E51090" w:rsidRDefault="0085173B" w:rsidP="0085173B">
      <w:pPr>
        <w:ind w:left="1440"/>
      </w:pPr>
      <w:r w:rsidRPr="00E51090">
        <w:t xml:space="preserve">Nakyia Wesley spoke in favor of </w:t>
      </w:r>
      <w:proofErr w:type="gramStart"/>
      <w:r w:rsidRPr="00E51090">
        <w:t>application</w:t>
      </w:r>
      <w:proofErr w:type="gramEnd"/>
      <w:r w:rsidRPr="00E51090">
        <w:t xml:space="preserve">. </w:t>
      </w:r>
    </w:p>
    <w:p w14:paraId="6D77E225" w14:textId="77777777" w:rsidR="0085173B" w:rsidRPr="00E51090" w:rsidRDefault="0085173B" w:rsidP="0085173B">
      <w:pPr>
        <w:ind w:left="1440"/>
      </w:pPr>
    </w:p>
    <w:p w14:paraId="2B2B94F0" w14:textId="77777777" w:rsidR="0085173B" w:rsidRPr="00E51090" w:rsidRDefault="0085173B" w:rsidP="0085173B">
      <w:pPr>
        <w:rPr>
          <w:b/>
        </w:rPr>
      </w:pPr>
      <w:r w:rsidRPr="00E51090">
        <w:rPr>
          <w:b/>
        </w:rPr>
        <w:t>3)</w:t>
      </w:r>
      <w:r w:rsidRPr="00E51090">
        <w:rPr>
          <w:b/>
        </w:rPr>
        <w:tab/>
        <w:t>Adjourn</w:t>
      </w:r>
    </w:p>
    <w:p w14:paraId="41FD7974" w14:textId="77777777" w:rsidR="0085173B" w:rsidRPr="00E51090" w:rsidRDefault="0085173B" w:rsidP="0085173B">
      <w:r w:rsidRPr="00E51090">
        <w:rPr>
          <w:b/>
        </w:rPr>
        <w:tab/>
      </w:r>
      <w:r w:rsidRPr="00E51090">
        <w:t>There being no further business the public hearing adjourned at 7:20 p.m.</w:t>
      </w:r>
    </w:p>
    <w:p w14:paraId="34292ECF" w14:textId="77777777" w:rsidR="0085173B" w:rsidRPr="00E51090" w:rsidRDefault="0085173B" w:rsidP="0085173B">
      <w:pPr>
        <w:rPr>
          <w:bCs/>
        </w:rPr>
      </w:pPr>
    </w:p>
    <w:p w14:paraId="2AF5829C" w14:textId="77777777" w:rsidR="0085173B" w:rsidRPr="00E51090" w:rsidRDefault="0085173B" w:rsidP="0085173B">
      <w:pPr>
        <w:rPr>
          <w:b/>
        </w:rPr>
      </w:pPr>
    </w:p>
    <w:p w14:paraId="27A0521F" w14:textId="77777777" w:rsidR="0085173B" w:rsidRPr="00E51090" w:rsidRDefault="0085173B" w:rsidP="0085173B">
      <w:pPr>
        <w:rPr>
          <w:b/>
        </w:rPr>
      </w:pPr>
    </w:p>
    <w:p w14:paraId="4C7B329F" w14:textId="77777777" w:rsidR="0085173B" w:rsidRPr="00E51090" w:rsidRDefault="0085173B" w:rsidP="0085173B">
      <w:pPr>
        <w:rPr>
          <w:rFonts w:cs="Arial"/>
        </w:rPr>
      </w:pPr>
      <w:r w:rsidRPr="00E51090">
        <w:rPr>
          <w:rFonts w:cs="Arial"/>
        </w:rPr>
        <w:t>______________________________</w:t>
      </w:r>
      <w:r w:rsidRPr="00E51090">
        <w:rPr>
          <w:rFonts w:cs="Arial"/>
        </w:rPr>
        <w:tab/>
      </w:r>
      <w:r w:rsidRPr="00E51090">
        <w:rPr>
          <w:rFonts w:cs="Arial"/>
        </w:rPr>
        <w:tab/>
      </w:r>
      <w:r w:rsidRPr="00E51090">
        <w:rPr>
          <w:rFonts w:cs="Arial"/>
        </w:rPr>
        <w:tab/>
      </w:r>
      <w:r w:rsidRPr="00E51090">
        <w:rPr>
          <w:rFonts w:cs="Arial"/>
        </w:rPr>
        <w:tab/>
        <w:t>_______________________________</w:t>
      </w:r>
    </w:p>
    <w:p w14:paraId="2D51E2EB" w14:textId="77777777" w:rsidR="0085173B" w:rsidRPr="00E51090" w:rsidRDefault="0085173B" w:rsidP="0085173B">
      <w:pPr>
        <w:rPr>
          <w:rFonts w:cs="Arial"/>
        </w:rPr>
      </w:pPr>
      <w:r w:rsidRPr="00E51090">
        <w:rPr>
          <w:rFonts w:cs="Arial"/>
        </w:rPr>
        <w:t>James Davenport, Chairman</w:t>
      </w:r>
      <w:r w:rsidRPr="00E51090">
        <w:rPr>
          <w:rFonts w:cs="Arial"/>
        </w:rPr>
        <w:tab/>
      </w:r>
      <w:r w:rsidRPr="00E51090">
        <w:rPr>
          <w:rFonts w:cs="Arial"/>
        </w:rPr>
        <w:tab/>
      </w:r>
      <w:r w:rsidRPr="00E51090">
        <w:rPr>
          <w:rFonts w:cs="Arial"/>
        </w:rPr>
        <w:tab/>
      </w:r>
      <w:r w:rsidRPr="00E51090">
        <w:rPr>
          <w:rFonts w:cs="Arial"/>
        </w:rPr>
        <w:tab/>
      </w:r>
      <w:r w:rsidRPr="00E51090">
        <w:rPr>
          <w:rFonts w:cs="Arial"/>
        </w:rPr>
        <w:tab/>
        <w:t>Date</w:t>
      </w:r>
    </w:p>
    <w:p w14:paraId="397B0D17" w14:textId="77777777" w:rsidR="0085173B" w:rsidRPr="00E51090" w:rsidRDefault="0085173B" w:rsidP="0085173B">
      <w:pPr>
        <w:rPr>
          <w:rFonts w:cs="Arial"/>
        </w:rPr>
      </w:pPr>
    </w:p>
    <w:p w14:paraId="40B1FC47" w14:textId="77777777" w:rsidR="0085173B" w:rsidRPr="00E51090" w:rsidRDefault="0085173B" w:rsidP="0085173B">
      <w:pPr>
        <w:rPr>
          <w:rFonts w:cs="Arial"/>
        </w:rPr>
      </w:pPr>
    </w:p>
    <w:p w14:paraId="0728103B" w14:textId="77777777" w:rsidR="0085173B" w:rsidRPr="00E51090" w:rsidRDefault="0085173B" w:rsidP="0085173B">
      <w:pPr>
        <w:rPr>
          <w:rFonts w:cs="Arial"/>
        </w:rPr>
      </w:pPr>
      <w:r w:rsidRPr="00E51090">
        <w:rPr>
          <w:rFonts w:cs="Arial"/>
        </w:rPr>
        <w:t xml:space="preserve">I HEREBY AFFIRM THAT I AM THE COUNTY CLERK AND THAT THIS IS A TRUE AND CORRECT COPY OF </w:t>
      </w:r>
    </w:p>
    <w:p w14:paraId="27035225" w14:textId="77777777" w:rsidR="0085173B" w:rsidRPr="00E51090" w:rsidRDefault="0085173B" w:rsidP="0085173B">
      <w:pPr>
        <w:rPr>
          <w:rFonts w:cs="Arial"/>
        </w:rPr>
      </w:pPr>
      <w:proofErr w:type="gramStart"/>
      <w:r w:rsidRPr="00E51090">
        <w:rPr>
          <w:rFonts w:cs="Arial"/>
        </w:rPr>
        <w:t>THE January</w:t>
      </w:r>
      <w:proofErr w:type="gramEnd"/>
      <w:r w:rsidRPr="00E51090">
        <w:rPr>
          <w:rFonts w:cs="Arial"/>
        </w:rPr>
        <w:t xml:space="preserve"> 02, </w:t>
      </w:r>
      <w:proofErr w:type="gramStart"/>
      <w:r w:rsidRPr="00E51090">
        <w:rPr>
          <w:rFonts w:cs="Arial"/>
        </w:rPr>
        <w:t>2024</w:t>
      </w:r>
      <w:proofErr w:type="gramEnd"/>
      <w:r w:rsidRPr="00E51090">
        <w:rPr>
          <w:rFonts w:cs="Arial"/>
        </w:rPr>
        <w:t xml:space="preserve"> PUBLIC HEARING OF THE CLAY COUNTY BOARD OF COMMISSIONERS.</w:t>
      </w:r>
    </w:p>
    <w:p w14:paraId="45731D73" w14:textId="77777777" w:rsidR="0085173B" w:rsidRPr="00E51090" w:rsidRDefault="0085173B" w:rsidP="0085173B">
      <w:pPr>
        <w:rPr>
          <w:rFonts w:cs="Arial"/>
        </w:rPr>
      </w:pPr>
    </w:p>
    <w:p w14:paraId="6C3D8D9B" w14:textId="77777777" w:rsidR="0085173B" w:rsidRPr="00E51090" w:rsidRDefault="0085173B" w:rsidP="0085173B">
      <w:pPr>
        <w:rPr>
          <w:rFonts w:cs="Arial"/>
        </w:rPr>
      </w:pPr>
    </w:p>
    <w:p w14:paraId="106E626E" w14:textId="77777777" w:rsidR="0085173B" w:rsidRPr="00E51090" w:rsidRDefault="0085173B" w:rsidP="0085173B">
      <w:pPr>
        <w:rPr>
          <w:rFonts w:cs="Arial"/>
        </w:rPr>
      </w:pPr>
      <w:r w:rsidRPr="00E51090">
        <w:rPr>
          <w:rFonts w:cs="Arial"/>
        </w:rPr>
        <w:t>______________________________</w:t>
      </w:r>
      <w:r w:rsidRPr="00E51090">
        <w:rPr>
          <w:rFonts w:cs="Arial"/>
        </w:rPr>
        <w:tab/>
      </w:r>
      <w:r w:rsidRPr="00E51090">
        <w:rPr>
          <w:rFonts w:cs="Arial"/>
        </w:rPr>
        <w:tab/>
      </w:r>
      <w:r w:rsidRPr="00E51090">
        <w:rPr>
          <w:rFonts w:cs="Arial"/>
        </w:rPr>
        <w:tab/>
      </w:r>
      <w:r w:rsidRPr="00E51090">
        <w:rPr>
          <w:rFonts w:cs="Arial"/>
        </w:rPr>
        <w:tab/>
        <w:t>_______________________________</w:t>
      </w:r>
    </w:p>
    <w:p w14:paraId="75C2D7D2" w14:textId="77777777" w:rsidR="0085173B" w:rsidRPr="00E51090" w:rsidRDefault="0085173B" w:rsidP="0085173B">
      <w:pPr>
        <w:rPr>
          <w:rFonts w:cs="Arial"/>
        </w:rPr>
      </w:pPr>
      <w:proofErr w:type="spellStart"/>
      <w:r w:rsidRPr="00E51090">
        <w:rPr>
          <w:rFonts w:cs="Arial"/>
        </w:rPr>
        <w:t>Temonica</w:t>
      </w:r>
      <w:proofErr w:type="spellEnd"/>
      <w:r w:rsidRPr="00E51090">
        <w:rPr>
          <w:rFonts w:cs="Arial"/>
        </w:rPr>
        <w:t xml:space="preserve"> Ealey, County Clerk</w:t>
      </w:r>
      <w:r w:rsidRPr="00E51090">
        <w:rPr>
          <w:rFonts w:cs="Arial"/>
        </w:rPr>
        <w:tab/>
      </w:r>
      <w:r w:rsidRPr="00E51090">
        <w:rPr>
          <w:rFonts w:cs="Arial"/>
        </w:rPr>
        <w:tab/>
      </w:r>
      <w:r w:rsidRPr="00E51090">
        <w:rPr>
          <w:rFonts w:cs="Arial"/>
        </w:rPr>
        <w:tab/>
      </w:r>
      <w:r w:rsidRPr="00E51090">
        <w:rPr>
          <w:rFonts w:cs="Arial"/>
        </w:rPr>
        <w:tab/>
      </w:r>
      <w:r w:rsidRPr="00E51090">
        <w:rPr>
          <w:rFonts w:cs="Arial"/>
        </w:rPr>
        <w:tab/>
        <w:t>Date</w:t>
      </w:r>
    </w:p>
    <w:p w14:paraId="058E415A" w14:textId="77777777" w:rsidR="00A031FD" w:rsidRPr="00265C7D" w:rsidRDefault="00A031FD" w:rsidP="00265C7D"/>
    <w:sectPr w:rsidR="00A031FD" w:rsidRPr="00265C7D" w:rsidSect="004B16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7D"/>
    <w:rsid w:val="00001456"/>
    <w:rsid w:val="00044EAF"/>
    <w:rsid w:val="001A7777"/>
    <w:rsid w:val="00207D7E"/>
    <w:rsid w:val="00243AD9"/>
    <w:rsid w:val="00265C7D"/>
    <w:rsid w:val="002C4543"/>
    <w:rsid w:val="004359DF"/>
    <w:rsid w:val="004661B2"/>
    <w:rsid w:val="004B1675"/>
    <w:rsid w:val="004B1D2E"/>
    <w:rsid w:val="004B5123"/>
    <w:rsid w:val="004D1459"/>
    <w:rsid w:val="00596080"/>
    <w:rsid w:val="005E03D3"/>
    <w:rsid w:val="00660D8A"/>
    <w:rsid w:val="00681583"/>
    <w:rsid w:val="006E4424"/>
    <w:rsid w:val="0085173B"/>
    <w:rsid w:val="008C33FB"/>
    <w:rsid w:val="00A031FD"/>
    <w:rsid w:val="00A53B09"/>
    <w:rsid w:val="00C62A9C"/>
    <w:rsid w:val="00C8333E"/>
    <w:rsid w:val="00C87017"/>
    <w:rsid w:val="00D100BE"/>
    <w:rsid w:val="00E04248"/>
    <w:rsid w:val="00E85EC5"/>
    <w:rsid w:val="00E917FB"/>
    <w:rsid w:val="00ED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B501"/>
  <w15:chartTrackingRefBased/>
  <w15:docId w15:val="{8D312916-EFB4-4D90-9F68-6A6F98CE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C7D"/>
    <w:rPr>
      <w:rFonts w:eastAsiaTheme="majorEastAsia" w:cstheme="majorBidi"/>
      <w:color w:val="272727" w:themeColor="text1" w:themeTint="D8"/>
    </w:rPr>
  </w:style>
  <w:style w:type="paragraph" w:styleId="Title">
    <w:name w:val="Title"/>
    <w:basedOn w:val="Normal"/>
    <w:next w:val="Normal"/>
    <w:link w:val="TitleChar"/>
    <w:uiPriority w:val="10"/>
    <w:qFormat/>
    <w:rsid w:val="00265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C7D"/>
    <w:pPr>
      <w:spacing w:before="160"/>
      <w:jc w:val="center"/>
    </w:pPr>
    <w:rPr>
      <w:i/>
      <w:iCs/>
      <w:color w:val="404040" w:themeColor="text1" w:themeTint="BF"/>
    </w:rPr>
  </w:style>
  <w:style w:type="character" w:customStyle="1" w:styleId="QuoteChar">
    <w:name w:val="Quote Char"/>
    <w:basedOn w:val="DefaultParagraphFont"/>
    <w:link w:val="Quote"/>
    <w:uiPriority w:val="29"/>
    <w:rsid w:val="00265C7D"/>
    <w:rPr>
      <w:i/>
      <w:iCs/>
      <w:color w:val="404040" w:themeColor="text1" w:themeTint="BF"/>
    </w:rPr>
  </w:style>
  <w:style w:type="paragraph" w:styleId="ListParagraph">
    <w:name w:val="List Paragraph"/>
    <w:basedOn w:val="Normal"/>
    <w:uiPriority w:val="34"/>
    <w:qFormat/>
    <w:rsid w:val="00265C7D"/>
    <w:pPr>
      <w:ind w:left="720"/>
      <w:contextualSpacing/>
    </w:pPr>
  </w:style>
  <w:style w:type="character" w:styleId="IntenseEmphasis">
    <w:name w:val="Intense Emphasis"/>
    <w:basedOn w:val="DefaultParagraphFont"/>
    <w:uiPriority w:val="21"/>
    <w:qFormat/>
    <w:rsid w:val="00265C7D"/>
    <w:rPr>
      <w:i/>
      <w:iCs/>
      <w:color w:val="0F4761" w:themeColor="accent1" w:themeShade="BF"/>
    </w:rPr>
  </w:style>
  <w:style w:type="paragraph" w:styleId="IntenseQuote">
    <w:name w:val="Intense Quote"/>
    <w:basedOn w:val="Normal"/>
    <w:next w:val="Normal"/>
    <w:link w:val="IntenseQuoteChar"/>
    <w:uiPriority w:val="30"/>
    <w:qFormat/>
    <w:rsid w:val="00265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C7D"/>
    <w:rPr>
      <w:i/>
      <w:iCs/>
      <w:color w:val="0F4761" w:themeColor="accent1" w:themeShade="BF"/>
    </w:rPr>
  </w:style>
  <w:style w:type="character" w:styleId="IntenseReference">
    <w:name w:val="Intense Reference"/>
    <w:basedOn w:val="DefaultParagraphFont"/>
    <w:uiPriority w:val="32"/>
    <w:qFormat/>
    <w:rsid w:val="00265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55</Pages>
  <Words>12435</Words>
  <Characters>70882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OFFICER CLAY COUNTY</dc:creator>
  <cp:keywords/>
  <dc:description/>
  <cp:lastModifiedBy>FINANCE OFFICER CLAY COUNTY</cp:lastModifiedBy>
  <cp:revision>22</cp:revision>
  <dcterms:created xsi:type="dcterms:W3CDTF">2024-07-25T20:01:00Z</dcterms:created>
  <dcterms:modified xsi:type="dcterms:W3CDTF">2024-11-27T16:17:00Z</dcterms:modified>
</cp:coreProperties>
</file>